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Contact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Staff-ContactInventory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contacts Inventory to let them know they need more equipment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did not provide enough equipment to set up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must have already received their supply from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requests more inventory be 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contact button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form displays for Event Staff to fill out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contact form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form sent to Inventory Staff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sent back to the Inventory tab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3 of the normal flow, if Event Staff does not have authorized role to look at inventory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10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In step 7 of the normal flow, if Event Staff submits form with invalid information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contact form with valid information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Event is happening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43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