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30B1E" w14:textId="0287A464" w:rsidR="009B5C3A" w:rsidRDefault="009B6ADF" w:rsidP="009B5C3A">
      <w:pPr>
        <w:pStyle w:val="Heading1"/>
        <w:rPr>
          <w:color w:val="A6A6A6"/>
        </w:rPr>
      </w:pPr>
      <w:r>
        <w:t>Bartender Services</w:t>
      </w:r>
    </w:p>
    <w:p w14:paraId="5BAE7CC0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4FF4BF8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C2E38F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B642F2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70C859" w14:textId="120DEFFA" w:rsidR="009B5C3A" w:rsidRPr="00C86C3C" w:rsidRDefault="005E76A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</w:t>
            </w:r>
            <w:r w:rsidR="005147F3">
              <w:rPr>
                <w:rFonts w:cs="Arial"/>
                <w:color w:val="A6A6A6"/>
              </w:rPr>
              <w:t>1.18</w:t>
            </w:r>
          </w:p>
        </w:tc>
      </w:tr>
      <w:tr w:rsidR="009B5C3A" w:rsidRPr="00670215" w14:paraId="2677330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A0CE0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BA2F4" w14:textId="205E567C" w:rsidR="009B5C3A" w:rsidRPr="00C86C3C" w:rsidRDefault="00E14DF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Add total daily tips</w:t>
            </w:r>
          </w:p>
        </w:tc>
      </w:tr>
      <w:tr w:rsidR="009B5C3A" w:rsidRPr="00670215" w14:paraId="7197C9D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ED327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B6BFED" w14:textId="172A4320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EDAAC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BCAF24" w14:textId="736B41A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</w:tr>
      <w:tr w:rsidR="009B5C3A" w:rsidRPr="00670215" w14:paraId="5940461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6840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A33158" w14:textId="18C6A59E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</w:t>
            </w:r>
            <w:r w:rsidR="00DE7D79"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8D708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E347C" w14:textId="211C896C" w:rsidR="009B5C3A" w:rsidRPr="00670215" w:rsidRDefault="005A6A3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9/21</w:t>
            </w:r>
            <w:bookmarkStart w:id="2" w:name="_GoBack"/>
            <w:bookmarkEnd w:id="2"/>
            <w:r w:rsidR="00DE7D79">
              <w:rPr>
                <w:rFonts w:cs="Arial"/>
                <w:szCs w:val="20"/>
              </w:rPr>
              <w:t>/18</w:t>
            </w:r>
          </w:p>
        </w:tc>
      </w:tr>
      <w:tr w:rsidR="009B5C3A" w:rsidRPr="00670215" w14:paraId="07A172E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1CD164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03DB7CC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4F9F5D" w14:textId="33E094F7" w:rsidR="009B5C3A" w:rsidRPr="00670215" w:rsidRDefault="00DE7D7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Bartender, Drink UI</w:t>
            </w:r>
          </w:p>
        </w:tc>
      </w:tr>
      <w:tr w:rsidR="009B5C3A" w:rsidRPr="00670215" w14:paraId="2ED2852D" w14:textId="77777777" w:rsidTr="00DA6BED">
        <w:tc>
          <w:tcPr>
            <w:tcW w:w="2628" w:type="dxa"/>
            <w:gridSpan w:val="2"/>
          </w:tcPr>
          <w:p w14:paraId="57C2B4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3863600" w14:textId="3AA8EC43" w:rsidR="009B5C3A" w:rsidRPr="00670215" w:rsidRDefault="00DE7D7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Bartender </w:t>
            </w:r>
            <w:r w:rsidR="002258B0">
              <w:rPr>
                <w:rFonts w:cs="Arial"/>
                <w:color w:val="A6A6A6"/>
              </w:rPr>
              <w:t>adds a daily tip</w:t>
            </w:r>
          </w:p>
        </w:tc>
      </w:tr>
      <w:tr w:rsidR="009B5C3A" w:rsidRPr="00670215" w14:paraId="532E4EE4" w14:textId="77777777" w:rsidTr="00DA6BED">
        <w:tc>
          <w:tcPr>
            <w:tcW w:w="2628" w:type="dxa"/>
            <w:gridSpan w:val="2"/>
          </w:tcPr>
          <w:p w14:paraId="5D4BEDC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4ED0038" w14:textId="2EB9FBCE" w:rsidR="009B5C3A" w:rsidRPr="00670215" w:rsidRDefault="00DE7D7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Bartender </w:t>
            </w:r>
            <w:r w:rsidR="00F15F5F">
              <w:rPr>
                <w:rFonts w:cs="Arial"/>
                <w:color w:val="A6A6A6"/>
              </w:rPr>
              <w:t>needs to distribute the tips for the day</w:t>
            </w:r>
          </w:p>
        </w:tc>
      </w:tr>
      <w:tr w:rsidR="009B5C3A" w:rsidRPr="00670215" w14:paraId="57616D05" w14:textId="77777777" w:rsidTr="00DA6BED">
        <w:trPr>
          <w:trHeight w:val="813"/>
        </w:trPr>
        <w:tc>
          <w:tcPr>
            <w:tcW w:w="2628" w:type="dxa"/>
            <w:gridSpan w:val="2"/>
          </w:tcPr>
          <w:p w14:paraId="329565E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8735065" w14:textId="05247753" w:rsidR="00DE7D79" w:rsidRPr="00670215" w:rsidRDefault="00DE7D79" w:rsidP="00DE7D79">
            <w:pPr>
              <w:pStyle w:val="Hints"/>
              <w:rPr>
                <w:rFonts w:cs="Arial"/>
                <w:b/>
                <w:color w:val="A6A6A6"/>
              </w:rPr>
            </w:pPr>
          </w:p>
          <w:p w14:paraId="18DC52CE" w14:textId="35588D28" w:rsidR="009B5C3A" w:rsidRPr="00670215" w:rsidRDefault="00F15F5F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Bartender </w:t>
            </w:r>
            <w:r w:rsidR="00E14DF1">
              <w:rPr>
                <w:rFonts w:cs="Arial"/>
                <w:b/>
                <w:color w:val="A6A6A6"/>
              </w:rPr>
              <w:t>has tips to add</w:t>
            </w:r>
          </w:p>
        </w:tc>
      </w:tr>
      <w:tr w:rsidR="009B5C3A" w:rsidRPr="00670215" w14:paraId="3BF96E81" w14:textId="77777777" w:rsidTr="00DA6BED">
        <w:tc>
          <w:tcPr>
            <w:tcW w:w="2628" w:type="dxa"/>
            <w:gridSpan w:val="2"/>
          </w:tcPr>
          <w:p w14:paraId="4FA03DE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5173554E" w14:textId="1A7528B5" w:rsidR="00A7490F" w:rsidRPr="00670215" w:rsidRDefault="00A7490F" w:rsidP="00A7490F">
            <w:pPr>
              <w:rPr>
                <w:rFonts w:cs="Arial"/>
                <w:color w:val="A6A6A6"/>
                <w:szCs w:val="20"/>
              </w:rPr>
            </w:pPr>
          </w:p>
          <w:p w14:paraId="61BD7334" w14:textId="5BF498F1" w:rsidR="009B5C3A" w:rsidRPr="00670215" w:rsidRDefault="00F15F5F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Daily tip is</w:t>
            </w:r>
            <w:r w:rsidR="00E14DF1">
              <w:rPr>
                <w:rFonts w:cs="Arial"/>
                <w:color w:val="A6A6A6"/>
                <w:szCs w:val="20"/>
              </w:rPr>
              <w:t xml:space="preserve"> added to the DB</w:t>
            </w:r>
          </w:p>
        </w:tc>
      </w:tr>
      <w:tr w:rsidR="009B5C3A" w:rsidRPr="00670215" w14:paraId="2B925BA1" w14:textId="77777777" w:rsidTr="00DA6BED">
        <w:tc>
          <w:tcPr>
            <w:tcW w:w="2628" w:type="dxa"/>
            <w:gridSpan w:val="2"/>
          </w:tcPr>
          <w:p w14:paraId="6B1111D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E9BDF3" w14:textId="4DD3E7B5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Tender logs into Drink UI</w:t>
            </w:r>
          </w:p>
          <w:p w14:paraId="1C28D97D" w14:textId="3C2D8310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Tender </w:t>
            </w:r>
            <w:r w:rsidR="00E14DF1">
              <w:rPr>
                <w:rFonts w:cs="Arial"/>
                <w:color w:val="A6A6A6"/>
                <w:szCs w:val="20"/>
              </w:rPr>
              <w:t>clicks add total daily tips</w:t>
            </w:r>
          </w:p>
          <w:p w14:paraId="662C4B74" w14:textId="41CB9BB8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prompts </w:t>
            </w:r>
            <w:r w:rsidR="00E14DF1">
              <w:rPr>
                <w:rFonts w:cs="Arial"/>
                <w:color w:val="A6A6A6"/>
                <w:szCs w:val="20"/>
              </w:rPr>
              <w:t>for total tip amount and date</w:t>
            </w:r>
          </w:p>
          <w:p w14:paraId="4C578013" w14:textId="36F0C3D1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</w:t>
            </w:r>
            <w:r w:rsidR="00E14DF1">
              <w:rPr>
                <w:rFonts w:cs="Arial"/>
                <w:color w:val="A6A6A6"/>
                <w:szCs w:val="20"/>
              </w:rPr>
              <w:t>enters tip and date</w:t>
            </w:r>
          </w:p>
          <w:p w14:paraId="5114F1F0" w14:textId="1CE26B9D" w:rsidR="009B5C3A" w:rsidRPr="00670215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</w:t>
            </w:r>
            <w:r w:rsidR="00E14DF1">
              <w:rPr>
                <w:rFonts w:cs="Arial"/>
                <w:color w:val="A6A6A6"/>
                <w:szCs w:val="20"/>
              </w:rPr>
              <w:t>adds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F15F5F">
              <w:rPr>
                <w:rFonts w:cs="Arial"/>
                <w:color w:val="A6A6A6"/>
                <w:szCs w:val="20"/>
              </w:rPr>
              <w:t>date and tip</w:t>
            </w:r>
          </w:p>
        </w:tc>
      </w:tr>
      <w:tr w:rsidR="009B5C3A" w:rsidRPr="00670215" w14:paraId="1648E210" w14:textId="77777777" w:rsidTr="00DA6BED">
        <w:tc>
          <w:tcPr>
            <w:tcW w:w="2628" w:type="dxa"/>
            <w:gridSpan w:val="2"/>
          </w:tcPr>
          <w:p w14:paraId="28D2085B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1C974EDF" w14:textId="2349B57F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</w:t>
            </w:r>
            <w:r w:rsidR="00E14DF1">
              <w:rPr>
                <w:rFonts w:cs="Arial"/>
                <w:b/>
                <w:color w:val="BFBFBF"/>
                <w:szCs w:val="20"/>
              </w:rPr>
              <w:t>NA</w:t>
            </w:r>
            <w:r w:rsidRPr="005D7E8E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14:paraId="203FC5B5" w14:textId="77777777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</w:p>
          <w:p w14:paraId="0B1741ED" w14:textId="06E269F5" w:rsidR="009B5C3A" w:rsidRPr="006D467B" w:rsidRDefault="00E14DF1" w:rsidP="00E14DF1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569ACE6E" w14:textId="77777777" w:rsidTr="00DA6BED">
        <w:tc>
          <w:tcPr>
            <w:tcW w:w="2628" w:type="dxa"/>
            <w:gridSpan w:val="2"/>
          </w:tcPr>
          <w:p w14:paraId="051545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72DE444" w14:textId="1A066E88" w:rsidR="009B5C3A" w:rsidRPr="00670215" w:rsidRDefault="00F15F5F" w:rsidP="00F15F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3089D0B9" w14:textId="77777777" w:rsidTr="00DA6BED">
        <w:tc>
          <w:tcPr>
            <w:tcW w:w="2628" w:type="dxa"/>
            <w:gridSpan w:val="2"/>
          </w:tcPr>
          <w:p w14:paraId="0BEE47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F4BF884" w14:textId="04055DA3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UI</w:t>
            </w:r>
          </w:p>
        </w:tc>
      </w:tr>
      <w:tr w:rsidR="009B5C3A" w:rsidRPr="00670215" w14:paraId="798D529C" w14:textId="77777777" w:rsidTr="00DA6BED">
        <w:tc>
          <w:tcPr>
            <w:tcW w:w="2628" w:type="dxa"/>
            <w:gridSpan w:val="2"/>
          </w:tcPr>
          <w:p w14:paraId="32190AD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5C1DECF" w14:textId="7AC4D1B6" w:rsidR="009B5C3A" w:rsidRPr="00670215" w:rsidRDefault="00F15F5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At least once per work day</w:t>
            </w:r>
          </w:p>
        </w:tc>
      </w:tr>
      <w:tr w:rsidR="009B5C3A" w:rsidRPr="00670215" w14:paraId="3982AC34" w14:textId="77777777" w:rsidTr="00DA6BED">
        <w:tc>
          <w:tcPr>
            <w:tcW w:w="2628" w:type="dxa"/>
            <w:gridSpan w:val="2"/>
          </w:tcPr>
          <w:p w14:paraId="3DA7195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E840362" w14:textId="552D0F8B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11CAD6F6" w14:textId="77777777" w:rsidTr="00DA6BED">
        <w:tc>
          <w:tcPr>
            <w:tcW w:w="2628" w:type="dxa"/>
            <w:gridSpan w:val="2"/>
          </w:tcPr>
          <w:p w14:paraId="65152C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202D5A5" w14:textId="04C7BE05" w:rsidR="009B5C3A" w:rsidRPr="00670215" w:rsidRDefault="008C750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7AF76D65" w14:textId="77777777" w:rsidTr="00DA6BED">
        <w:tc>
          <w:tcPr>
            <w:tcW w:w="2628" w:type="dxa"/>
            <w:gridSpan w:val="2"/>
          </w:tcPr>
          <w:p w14:paraId="2DA561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E73C91F" w14:textId="58489562" w:rsidR="009B5C3A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14:paraId="012CB24F" w14:textId="77777777" w:rsidR="009B5C3A" w:rsidRDefault="009B5C3A" w:rsidP="009B5C3A">
      <w:pPr>
        <w:rPr>
          <w:rFonts w:ascii="Trebuchet MS" w:hAnsi="Trebuchet MS"/>
        </w:rPr>
      </w:pPr>
    </w:p>
    <w:p w14:paraId="2AC1227E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CD76F" w14:textId="77777777" w:rsidR="005F2253" w:rsidRDefault="00C8744F">
      <w:r>
        <w:separator/>
      </w:r>
    </w:p>
  </w:endnote>
  <w:endnote w:type="continuationSeparator" w:id="0">
    <w:p w14:paraId="67BAED78" w14:textId="77777777" w:rsidR="005F2253" w:rsidRDefault="00C8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1FBA5" w14:textId="15EC84BB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5A6A39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5147F3">
      <w:rPr>
        <w:noProof/>
        <w:sz w:val="12"/>
        <w:szCs w:val="12"/>
      </w:rPr>
      <w:t>9/15/2018</w:t>
    </w:r>
    <w:r>
      <w:rPr>
        <w:sz w:val="12"/>
        <w:szCs w:val="12"/>
      </w:rPr>
      <w:fldChar w:fldCharType="end"/>
    </w:r>
  </w:p>
  <w:p w14:paraId="04FFD059" w14:textId="77777777" w:rsidR="00FB3CF6" w:rsidRPr="004A7EEA" w:rsidRDefault="005A6A39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52A83" w14:textId="77777777" w:rsidR="005F2253" w:rsidRDefault="00C8744F">
      <w:r>
        <w:separator/>
      </w:r>
    </w:p>
  </w:footnote>
  <w:footnote w:type="continuationSeparator" w:id="0">
    <w:p w14:paraId="1B216582" w14:textId="77777777" w:rsidR="005F2253" w:rsidRDefault="00C87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256F0" w14:textId="77777777" w:rsidR="00050CBF" w:rsidRDefault="005A6A3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EDE1F6F" w14:textId="77777777" w:rsidR="007E7FAB" w:rsidRDefault="005A6A3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A68D4E5" w14:textId="77777777" w:rsidR="007E7FAB" w:rsidRDefault="005A6A3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2BC1A6C" w14:textId="77777777" w:rsidR="007E7FAB" w:rsidRDefault="005A6A3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54E9B25" w14:textId="77777777" w:rsidR="007E7FAB" w:rsidRPr="00E906D9" w:rsidRDefault="005A6A39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3A2A24D" w14:textId="77777777" w:rsidR="00050CBF" w:rsidRDefault="005A6A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1263147"/>
    <w:multiLevelType w:val="hybridMultilevel"/>
    <w:tmpl w:val="1D78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2258B0"/>
    <w:rsid w:val="00422D5E"/>
    <w:rsid w:val="005147F3"/>
    <w:rsid w:val="005A6A39"/>
    <w:rsid w:val="005E76AF"/>
    <w:rsid w:val="005F2253"/>
    <w:rsid w:val="006E4AC7"/>
    <w:rsid w:val="008405CC"/>
    <w:rsid w:val="008C750A"/>
    <w:rsid w:val="009B5C3A"/>
    <w:rsid w:val="009B6ADF"/>
    <w:rsid w:val="00A7490F"/>
    <w:rsid w:val="00AE4B84"/>
    <w:rsid w:val="00C8744F"/>
    <w:rsid w:val="00DE7D79"/>
    <w:rsid w:val="00E14DF1"/>
    <w:rsid w:val="00F1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11C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NH228U05</cp:lastModifiedBy>
  <cp:revision>13</cp:revision>
  <dcterms:created xsi:type="dcterms:W3CDTF">2018-09-07T17:29:00Z</dcterms:created>
  <dcterms:modified xsi:type="dcterms:W3CDTF">2018-09-21T15:25:00Z</dcterms:modified>
</cp:coreProperties>
</file>