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9E5180" w14:textId="14A097AB" w:rsidR="008651FF" w:rsidRDefault="00956746">
      <w:r>
        <w:t>Part1:</w:t>
      </w:r>
    </w:p>
    <w:p w14:paraId="6FE73111" w14:textId="77D1ACA1" w:rsidR="00956746" w:rsidRDefault="00956746">
      <w:r w:rsidRPr="00956746">
        <w:drawing>
          <wp:inline distT="0" distB="0" distL="0" distR="0" wp14:anchorId="4010D55F" wp14:editId="2AF70C6F">
            <wp:extent cx="4555067" cy="788864"/>
            <wp:effectExtent l="0" t="0" r="4445" b="0"/>
            <wp:docPr id="1" name="Picture 1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background patter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9551" cy="79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8803" w14:textId="6DBB90A2" w:rsidR="00956746" w:rsidRDefault="00956746"/>
    <w:p w14:paraId="4FA895EE" w14:textId="4876C1B5" w:rsidR="00956746" w:rsidRDefault="00956746">
      <w:r>
        <w:t>Part2:</w:t>
      </w:r>
    </w:p>
    <w:p w14:paraId="0EF21D44" w14:textId="081F2AB6" w:rsidR="00956746" w:rsidRDefault="00294E00">
      <w:r w:rsidRPr="00294E00">
        <w:drawing>
          <wp:inline distT="0" distB="0" distL="0" distR="0" wp14:anchorId="01380FAC" wp14:editId="39C4FFEE">
            <wp:extent cx="3928533" cy="1616742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613" cy="162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3AC5" w14:textId="1FF96951" w:rsidR="00294E00" w:rsidRDefault="00294E00"/>
    <w:p w14:paraId="3E4A026C" w14:textId="71F0A891" w:rsidR="00294E00" w:rsidRDefault="00294E00">
      <w:r>
        <w:t>Part3:</w:t>
      </w:r>
    </w:p>
    <w:p w14:paraId="387FA6EE" w14:textId="625B7F4D" w:rsidR="00294E00" w:rsidRDefault="00610FD0">
      <w:r>
        <w:t>T</w:t>
      </w:r>
      <w:r w:rsidR="00B96AE8">
        <w:t xml:space="preserve">he process of algorithm running for each </w:t>
      </w:r>
      <w:proofErr w:type="spellStart"/>
      <w:r w:rsidR="00B96AE8">
        <w:t>iterataion</w:t>
      </w:r>
      <w:proofErr w:type="spellEnd"/>
      <w:r w:rsidR="00B96AE8">
        <w:t>:</w:t>
      </w:r>
    </w:p>
    <w:p w14:paraId="751DE795" w14:textId="62A4D683" w:rsidR="00B96AE8" w:rsidRDefault="00B96AE8">
      <w:r w:rsidRPr="00B96AE8">
        <w:drawing>
          <wp:inline distT="0" distB="0" distL="0" distR="0" wp14:anchorId="6631FF88" wp14:editId="04956640">
            <wp:extent cx="4169230" cy="4326467"/>
            <wp:effectExtent l="0" t="0" r="0" b="444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0934" cy="433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57C6" w14:textId="7DE91612" w:rsidR="00B96AE8" w:rsidRDefault="00B96AE8">
      <w:r>
        <w:t xml:space="preserve">Since it’s too long, </w:t>
      </w:r>
      <w:r w:rsidR="00610FD0">
        <w:t xml:space="preserve">a </w:t>
      </w:r>
      <w:proofErr w:type="spellStart"/>
      <w:r w:rsidR="00610FD0">
        <w:t>dataframe</w:t>
      </w:r>
      <w:proofErr w:type="spellEnd"/>
      <w:r w:rsidR="00610FD0">
        <w:t xml:space="preserve"> is generated which contains all the information required:</w:t>
      </w:r>
    </w:p>
    <w:p w14:paraId="7200B7B5" w14:textId="27505E71" w:rsidR="00610FD0" w:rsidRDefault="00610FD0">
      <w:r w:rsidRPr="00610FD0">
        <w:lastRenderedPageBreak/>
        <w:drawing>
          <wp:inline distT="0" distB="0" distL="0" distR="0" wp14:anchorId="18C4EC67" wp14:editId="6F41EA36">
            <wp:extent cx="4980494" cy="2683933"/>
            <wp:effectExtent l="0" t="0" r="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470" cy="268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841E" w14:textId="77777777" w:rsidR="00610FD0" w:rsidRDefault="00610FD0"/>
    <w:p w14:paraId="5143E992" w14:textId="2DED22D9" w:rsidR="00610FD0" w:rsidRDefault="00610FD0">
      <w:r>
        <w:t xml:space="preserve">And </w:t>
      </w:r>
      <w:r w:rsidR="0099050B">
        <w:t>the final evaluation using best found features:</w:t>
      </w:r>
    </w:p>
    <w:p w14:paraId="7D5E9CDF" w14:textId="1C263609" w:rsidR="0099050B" w:rsidRDefault="00DB38AF">
      <w:r w:rsidRPr="00DB38AF">
        <w:drawing>
          <wp:inline distT="0" distB="0" distL="0" distR="0" wp14:anchorId="3BC5A07E" wp14:editId="368EF517">
            <wp:extent cx="4318000" cy="712747"/>
            <wp:effectExtent l="0" t="0" r="0" b="0"/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7303" cy="72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B4DD" w14:textId="206E419A" w:rsidR="005F5FE5" w:rsidRDefault="005F5FE5"/>
    <w:p w14:paraId="40D77714" w14:textId="18FC54BF" w:rsidR="005F5FE5" w:rsidRDefault="005F5FE5">
      <w:r>
        <w:t>Part4:</w:t>
      </w:r>
    </w:p>
    <w:p w14:paraId="234BEBFF" w14:textId="17151C74" w:rsidR="005F5FE5" w:rsidRDefault="00B1024B">
      <w:r w:rsidRPr="00B1024B">
        <w:drawing>
          <wp:inline distT="0" distB="0" distL="0" distR="0" wp14:anchorId="1A2FDFD7" wp14:editId="4311A5DE">
            <wp:extent cx="6154536" cy="3903133"/>
            <wp:effectExtent l="0" t="0" r="5080" b="0"/>
            <wp:docPr id="6" name="Picture 6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ackground patter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0208" cy="39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49B6" w14:textId="12BA67FF" w:rsidR="00B1024B" w:rsidRDefault="00583273">
      <w:r w:rsidRPr="00583273">
        <w:lastRenderedPageBreak/>
        <w:drawing>
          <wp:inline distT="0" distB="0" distL="0" distR="0" wp14:anchorId="143466B9" wp14:editId="2D122A17">
            <wp:extent cx="5943600" cy="690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CD"/>
    <w:rsid w:val="00294E00"/>
    <w:rsid w:val="00583273"/>
    <w:rsid w:val="005F5FE5"/>
    <w:rsid w:val="00610FD0"/>
    <w:rsid w:val="008651FF"/>
    <w:rsid w:val="00956746"/>
    <w:rsid w:val="0099050B"/>
    <w:rsid w:val="00B1024B"/>
    <w:rsid w:val="00B96AE8"/>
    <w:rsid w:val="00BB2CCD"/>
    <w:rsid w:val="00DB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FB56B"/>
  <w15:chartTrackingRefBased/>
  <w15:docId w15:val="{FCDCFA5A-41D9-004A-95B5-70FBFFA1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9</cp:revision>
  <dcterms:created xsi:type="dcterms:W3CDTF">2020-10-17T01:29:00Z</dcterms:created>
  <dcterms:modified xsi:type="dcterms:W3CDTF">2020-10-17T01:48:00Z</dcterms:modified>
</cp:coreProperties>
</file>