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B08E5A" w14:textId="77777777" w:rsidR="00C809A7" w:rsidRDefault="00C809A7" w:rsidP="00C809A7">
      <w:pPr>
        <w:widowControl w:val="0"/>
        <w:autoSpaceDE w:val="0"/>
        <w:autoSpaceDN w:val="0"/>
        <w:adjustRightInd w:val="0"/>
        <w:rPr>
          <w:rFonts w:ascii="Helvetica Neue" w:hAnsi="Helvetica Neue" w:cs="Helvetica Neue"/>
          <w:color w:val="000000"/>
          <w:sz w:val="22"/>
          <w:szCs w:val="22"/>
        </w:rPr>
      </w:pPr>
    </w:p>
    <w:p w14:paraId="5551CDF6" w14:textId="77777777" w:rsidR="00C809A7" w:rsidRDefault="00C809A7" w:rsidP="00C809A7">
      <w:pPr>
        <w:widowControl w:val="0"/>
        <w:autoSpaceDE w:val="0"/>
        <w:autoSpaceDN w:val="0"/>
        <w:adjustRightInd w:val="0"/>
        <w:rPr>
          <w:rFonts w:ascii="Helvetica Neue" w:hAnsi="Helvetica Neue" w:cs="Helvetica Neue"/>
          <w:color w:val="000000"/>
          <w:sz w:val="22"/>
          <w:szCs w:val="22"/>
        </w:rPr>
      </w:pPr>
    </w:p>
    <w:p w14:paraId="3E574A35" w14:textId="77777777" w:rsidR="00C809A7" w:rsidRDefault="00C809A7" w:rsidP="00C809A7">
      <w:pPr>
        <w:widowControl w:val="0"/>
        <w:autoSpaceDE w:val="0"/>
        <w:autoSpaceDN w:val="0"/>
        <w:adjustRightInd w:val="0"/>
        <w:rPr>
          <w:rFonts w:ascii="Helvetica Neue" w:hAnsi="Helvetica Neue" w:cs="Helvetica Neue"/>
          <w:color w:val="000000"/>
          <w:sz w:val="22"/>
          <w:szCs w:val="22"/>
        </w:rPr>
      </w:pPr>
    </w:p>
    <w:p w14:paraId="35C6A60D" w14:textId="77777777" w:rsidR="00C809A7" w:rsidRDefault="00C809A7" w:rsidP="00C809A7">
      <w:pPr>
        <w:widowControl w:val="0"/>
        <w:autoSpaceDE w:val="0"/>
        <w:autoSpaceDN w:val="0"/>
        <w:adjustRightInd w:val="0"/>
        <w:rPr>
          <w:rFonts w:ascii="Helvetica Neue" w:hAnsi="Helvetica Neue" w:cs="Helvetica Neue"/>
          <w:color w:val="000000"/>
          <w:sz w:val="22"/>
          <w:szCs w:val="22"/>
        </w:rPr>
      </w:pPr>
    </w:p>
    <w:p w14:paraId="20DD0F8D" w14:textId="77777777" w:rsidR="00C809A7" w:rsidRDefault="00C809A7" w:rsidP="00C809A7">
      <w:pPr>
        <w:widowControl w:val="0"/>
        <w:autoSpaceDE w:val="0"/>
        <w:autoSpaceDN w:val="0"/>
        <w:adjustRightInd w:val="0"/>
        <w:rPr>
          <w:rFonts w:ascii="Helvetica Neue" w:hAnsi="Helvetica Neue" w:cs="Helvetica Neue"/>
          <w:color w:val="000000"/>
          <w:sz w:val="22"/>
          <w:szCs w:val="22"/>
        </w:rPr>
      </w:pPr>
    </w:p>
    <w:p w14:paraId="5BAA4AFE" w14:textId="77777777" w:rsidR="00C809A7" w:rsidRDefault="00C809A7" w:rsidP="00C809A7">
      <w:pPr>
        <w:widowControl w:val="0"/>
        <w:autoSpaceDE w:val="0"/>
        <w:autoSpaceDN w:val="0"/>
        <w:adjustRightInd w:val="0"/>
        <w:rPr>
          <w:rFonts w:ascii="Helvetica Neue" w:hAnsi="Helvetica Neue" w:cs="Helvetica Neue"/>
          <w:color w:val="000000"/>
          <w:sz w:val="22"/>
          <w:szCs w:val="22"/>
        </w:rPr>
      </w:pPr>
    </w:p>
    <w:p w14:paraId="2F0BEA03" w14:textId="77777777" w:rsidR="00C809A7" w:rsidRDefault="00C809A7" w:rsidP="00C809A7">
      <w:pPr>
        <w:widowControl w:val="0"/>
        <w:autoSpaceDE w:val="0"/>
        <w:autoSpaceDN w:val="0"/>
        <w:adjustRightInd w:val="0"/>
        <w:rPr>
          <w:rFonts w:ascii="Helvetica Neue" w:hAnsi="Helvetica Neue" w:cs="Helvetica Neue"/>
          <w:color w:val="000000"/>
          <w:sz w:val="22"/>
          <w:szCs w:val="22"/>
        </w:rPr>
      </w:pPr>
    </w:p>
    <w:p w14:paraId="771D329A" w14:textId="77777777" w:rsidR="00C809A7" w:rsidRDefault="00C809A7" w:rsidP="00C809A7">
      <w:pPr>
        <w:widowControl w:val="0"/>
        <w:autoSpaceDE w:val="0"/>
        <w:autoSpaceDN w:val="0"/>
        <w:adjustRightInd w:val="0"/>
        <w:rPr>
          <w:rFonts w:ascii="Helvetica Neue" w:hAnsi="Helvetica Neue" w:cs="Helvetica Neue"/>
          <w:color w:val="000000"/>
          <w:sz w:val="22"/>
          <w:szCs w:val="22"/>
        </w:rPr>
      </w:pPr>
    </w:p>
    <w:p w14:paraId="362B4305"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Evidence Gathering Document for SQA Level 8 Professional Developer Award.</w:t>
      </w:r>
    </w:p>
    <w:p w14:paraId="34B6E112"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6E5499A"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5457F87" w14:textId="77777777" w:rsidR="00C809A7" w:rsidRDefault="00C809A7" w:rsidP="00C809A7">
      <w:pPr>
        <w:widowControl w:val="0"/>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This document is designed for you to present your screenshots and diagrams relevant to the PDA and to also give a short description of what you are showing to clarify understanding for the assessor. </w:t>
      </w:r>
    </w:p>
    <w:p w14:paraId="563A04B4" w14:textId="77777777" w:rsidR="00C809A7" w:rsidRDefault="00C809A7" w:rsidP="00C809A7">
      <w:pPr>
        <w:widowControl w:val="0"/>
        <w:autoSpaceDE w:val="0"/>
        <w:autoSpaceDN w:val="0"/>
        <w:adjustRightInd w:val="0"/>
        <w:jc w:val="center"/>
        <w:rPr>
          <w:rFonts w:ascii="Helvetica Neue" w:hAnsi="Helvetica Neue" w:cs="Helvetica Neue"/>
          <w:color w:val="000000"/>
          <w:sz w:val="22"/>
          <w:szCs w:val="22"/>
          <w:u w:color="000000"/>
        </w:rPr>
      </w:pPr>
    </w:p>
    <w:p w14:paraId="0AD3631B" w14:textId="77777777" w:rsidR="00C809A7" w:rsidRDefault="00C809A7" w:rsidP="00C809A7">
      <w:pPr>
        <w:widowControl w:val="0"/>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Each point that required details the Assessment Criteria (What you have to show) along with a brief description of the kind of things you should be showing. </w:t>
      </w:r>
    </w:p>
    <w:p w14:paraId="6A8DC3FE" w14:textId="77777777" w:rsidR="00C809A7" w:rsidRDefault="00C809A7" w:rsidP="00C809A7">
      <w:pPr>
        <w:widowControl w:val="0"/>
        <w:autoSpaceDE w:val="0"/>
        <w:autoSpaceDN w:val="0"/>
        <w:adjustRightInd w:val="0"/>
        <w:jc w:val="center"/>
        <w:rPr>
          <w:rFonts w:ascii="Helvetica Neue" w:hAnsi="Helvetica Neue" w:cs="Helvetica Neue"/>
          <w:color w:val="000000"/>
          <w:sz w:val="22"/>
          <w:szCs w:val="22"/>
          <w:u w:color="000000"/>
        </w:rPr>
      </w:pPr>
    </w:p>
    <w:p w14:paraId="5BA4E886" w14:textId="77777777" w:rsidR="00C809A7" w:rsidRDefault="00C809A7" w:rsidP="00C809A7">
      <w:pPr>
        <w:widowControl w:val="0"/>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Please fill in each point with screenshot or diagram and description of what you are showing. </w:t>
      </w:r>
    </w:p>
    <w:p w14:paraId="60DD6093" w14:textId="77777777" w:rsidR="00F34FF3" w:rsidRDefault="00F34FF3" w:rsidP="00C809A7">
      <w:pPr>
        <w:widowControl w:val="0"/>
        <w:autoSpaceDE w:val="0"/>
        <w:autoSpaceDN w:val="0"/>
        <w:adjustRightInd w:val="0"/>
        <w:jc w:val="center"/>
        <w:rPr>
          <w:rFonts w:ascii="Helvetica Neue" w:hAnsi="Helvetica Neue" w:cs="Helvetica Neue"/>
          <w:color w:val="000000"/>
          <w:sz w:val="22"/>
          <w:szCs w:val="22"/>
          <w:u w:color="000000"/>
        </w:rPr>
      </w:pPr>
    </w:p>
    <w:p w14:paraId="27CECEF4" w14:textId="43E64187" w:rsidR="00F34FF3" w:rsidRPr="00F34FF3" w:rsidRDefault="00F34FF3" w:rsidP="00C809A7">
      <w:pPr>
        <w:widowControl w:val="0"/>
        <w:autoSpaceDE w:val="0"/>
        <w:autoSpaceDN w:val="0"/>
        <w:adjustRightInd w:val="0"/>
        <w:jc w:val="center"/>
        <w:rPr>
          <w:rFonts w:ascii="Helvetica Neue" w:hAnsi="Helvetica Neue" w:cs="Helvetica Neue"/>
          <w:b/>
          <w:color w:val="000000"/>
          <w:sz w:val="32"/>
          <w:szCs w:val="32"/>
          <w:u w:val="single"/>
        </w:rPr>
      </w:pPr>
      <w:r w:rsidRPr="00F34FF3">
        <w:rPr>
          <w:rFonts w:ascii="Helvetica Neue" w:hAnsi="Helvetica Neue" w:cs="Helvetica Neue"/>
          <w:b/>
          <w:color w:val="000000"/>
          <w:sz w:val="32"/>
          <w:szCs w:val="32"/>
          <w:u w:val="single"/>
        </w:rPr>
        <w:t>David Telfer</w:t>
      </w:r>
      <w:bookmarkStart w:id="0" w:name="_GoBack"/>
      <w:bookmarkEnd w:id="0"/>
    </w:p>
    <w:p w14:paraId="6079432E" w14:textId="77777777" w:rsidR="00C809A7" w:rsidRDefault="00C809A7" w:rsidP="00C809A7">
      <w:pPr>
        <w:widowControl w:val="0"/>
        <w:autoSpaceDE w:val="0"/>
        <w:autoSpaceDN w:val="0"/>
        <w:adjustRightInd w:val="0"/>
        <w:jc w:val="center"/>
        <w:rPr>
          <w:rFonts w:ascii="Helvetica Neue" w:hAnsi="Helvetica Neue" w:cs="Helvetica Neue"/>
          <w:color w:val="000000"/>
          <w:sz w:val="22"/>
          <w:szCs w:val="22"/>
          <w:u w:color="000000"/>
        </w:rPr>
      </w:pPr>
    </w:p>
    <w:p w14:paraId="27132822" w14:textId="77777777" w:rsidR="00C809A7" w:rsidRDefault="00C809A7" w:rsidP="00C809A7">
      <w:pPr>
        <w:widowControl w:val="0"/>
        <w:autoSpaceDE w:val="0"/>
        <w:autoSpaceDN w:val="0"/>
        <w:adjustRightInd w:val="0"/>
        <w:jc w:val="center"/>
        <w:rPr>
          <w:rFonts w:ascii="Helvetica Neue" w:hAnsi="Helvetica Neue" w:cs="Helvetica Neue"/>
          <w:color w:val="000000"/>
          <w:sz w:val="22"/>
          <w:szCs w:val="22"/>
          <w:u w:color="000000"/>
        </w:rPr>
      </w:pPr>
    </w:p>
    <w:p w14:paraId="24F773D3" w14:textId="77777777" w:rsidR="00C809A7" w:rsidRDefault="00C809A7" w:rsidP="00C809A7">
      <w:pPr>
        <w:widowControl w:val="0"/>
        <w:autoSpaceDE w:val="0"/>
        <w:autoSpaceDN w:val="0"/>
        <w:adjustRightInd w:val="0"/>
        <w:jc w:val="center"/>
        <w:rPr>
          <w:rFonts w:ascii="Helvetica Neue" w:hAnsi="Helvetica Neue" w:cs="Helvetica Neue"/>
          <w:color w:val="000000"/>
          <w:sz w:val="22"/>
          <w:szCs w:val="22"/>
          <w:u w:color="000000"/>
        </w:rPr>
      </w:pPr>
    </w:p>
    <w:p w14:paraId="44232677"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Week 2</w:t>
      </w:r>
    </w:p>
    <w:p w14:paraId="138781A5"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463DE7F6"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0854552"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3C14557"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88DD952"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4D6F9E8"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D4729" w14:paraId="144AF751" w14:textId="77777777" w:rsidTr="00FD4729">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FF8A86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1623232"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F2C5E69"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 xml:space="preserve">Demonstrate the use of an array in a program. Take screenshots of: </w:t>
            </w:r>
          </w:p>
          <w:p w14:paraId="642ECF77"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*An array in a program</w:t>
            </w:r>
          </w:p>
          <w:p w14:paraId="72D9E2AB"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*A function that uses the array</w:t>
            </w:r>
          </w:p>
          <w:p w14:paraId="2BD99D2E"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*The result of the function running</w:t>
            </w:r>
          </w:p>
        </w:tc>
      </w:tr>
      <w:tr w:rsidR="00FD4729" w14:paraId="7F23D06F" w14:textId="77777777" w:rsidTr="00FD4729">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AFEAC2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71E2F54"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C0A6BFB" w14:textId="77777777" w:rsidR="00C809A7" w:rsidRDefault="00C809A7">
            <w:pPr>
              <w:widowControl w:val="0"/>
              <w:autoSpaceDE w:val="0"/>
              <w:autoSpaceDN w:val="0"/>
              <w:adjustRightInd w:val="0"/>
              <w:rPr>
                <w:rFonts w:ascii="Helvetica Neue" w:hAnsi="Helvetica Neue" w:cs="Helvetica Neue"/>
                <w:b/>
                <w:bCs/>
                <w:color w:val="000000"/>
                <w:sz w:val="22"/>
                <w:szCs w:val="22"/>
                <w:u w:color="000000"/>
              </w:rPr>
            </w:pPr>
            <w:r>
              <w:rPr>
                <w:rFonts w:ascii="Helvetica Neue" w:hAnsi="Helvetica Neue" w:cs="Helvetica Neue"/>
                <w:b/>
                <w:bCs/>
                <w:color w:val="000000"/>
                <w:sz w:val="20"/>
                <w:szCs w:val="20"/>
                <w:u w:color="000000"/>
              </w:rPr>
              <w:t>Description:</w:t>
            </w:r>
          </w:p>
        </w:tc>
      </w:tr>
    </w:tbl>
    <w:p w14:paraId="2F8A3632" w14:textId="77777777" w:rsidR="00606592" w:rsidRDefault="00606592"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C0780FC" w14:textId="79362672" w:rsidR="00A243E6" w:rsidRDefault="005234D5" w:rsidP="00A243E6">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74BEB04D" wp14:editId="304CEF80">
            <wp:extent cx="2612390" cy="1818005"/>
            <wp:effectExtent l="0" t="0" r="3810" b="10795"/>
            <wp:docPr id="31" name="Picture 31" descr="array%20(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ray%20(function).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612390" cy="1818005"/>
                    </a:xfrm>
                    <a:prstGeom prst="rect">
                      <a:avLst/>
                    </a:prstGeom>
                    <a:noFill/>
                    <a:ln>
                      <a:noFill/>
                    </a:ln>
                  </pic:spPr>
                </pic:pic>
              </a:graphicData>
            </a:graphic>
          </wp:inline>
        </w:drawing>
      </w:r>
    </w:p>
    <w:p w14:paraId="06EC0770" w14:textId="6BEF390E" w:rsidR="00A243E6" w:rsidRDefault="00A243E6"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lastRenderedPageBreak/>
        <w:drawing>
          <wp:inline distT="0" distB="0" distL="0" distR="0" wp14:anchorId="3C2F84A4" wp14:editId="7A7169A8">
            <wp:extent cx="3124200" cy="1350010"/>
            <wp:effectExtent l="0" t="0" r="0" b="0"/>
            <wp:docPr id="33" name="Picture 33" descr="array%20(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rray%20(tes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24200" cy="1350010"/>
                    </a:xfrm>
                    <a:prstGeom prst="rect">
                      <a:avLst/>
                    </a:prstGeom>
                    <a:noFill/>
                    <a:ln>
                      <a:noFill/>
                    </a:ln>
                  </pic:spPr>
                </pic:pic>
              </a:graphicData>
            </a:graphic>
          </wp:inline>
        </w:drawing>
      </w:r>
    </w:p>
    <w:p w14:paraId="536CC4FF" w14:textId="6B99754E" w:rsidR="00A243E6" w:rsidRDefault="00A243E6"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75F9B67B" wp14:editId="29DBAD70">
            <wp:extent cx="5628005" cy="588010"/>
            <wp:effectExtent l="0" t="0" r="10795" b="0"/>
            <wp:docPr id="34" name="Picture 34" descr="array%20(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ray%20(termina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28005" cy="588010"/>
                    </a:xfrm>
                    <a:prstGeom prst="rect">
                      <a:avLst/>
                    </a:prstGeom>
                    <a:noFill/>
                    <a:ln>
                      <a:noFill/>
                    </a:ln>
                  </pic:spPr>
                </pic:pic>
              </a:graphicData>
            </a:graphic>
          </wp:inline>
        </w:drawing>
      </w:r>
    </w:p>
    <w:p w14:paraId="50D3ECFE" w14:textId="77777777" w:rsidR="00F7121F" w:rsidRDefault="00F7121F"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1C6D97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ABB48DD" w14:textId="781F3FFA" w:rsidR="00C809A7" w:rsidRPr="00A243E6" w:rsidRDefault="00A243E6" w:rsidP="00C809A7">
      <w:pPr>
        <w:widowControl w:val="0"/>
        <w:autoSpaceDE w:val="0"/>
        <w:autoSpaceDN w:val="0"/>
        <w:adjustRightInd w:val="0"/>
        <w:jc w:val="center"/>
        <w:rPr>
          <w:rFonts w:ascii="Helvetica Neue" w:hAnsi="Helvetica Neue" w:cs="Helvetica Neue"/>
          <w:bCs/>
          <w:color w:val="000000"/>
          <w:sz w:val="22"/>
          <w:szCs w:val="22"/>
          <w:u w:color="000000"/>
        </w:rPr>
      </w:pPr>
      <w:r w:rsidRPr="00A243E6">
        <w:rPr>
          <w:rFonts w:ascii="Helvetica Neue" w:hAnsi="Helvetica Neue" w:cs="Helvetica Neue"/>
          <w:bCs/>
          <w:color w:val="000000"/>
          <w:sz w:val="22"/>
          <w:szCs w:val="22"/>
          <w:u w:color="000000"/>
        </w:rPr>
        <w:t>The first</w:t>
      </w:r>
      <w:r>
        <w:rPr>
          <w:rFonts w:ascii="Helvetica Neue" w:hAnsi="Helvetica Neue" w:cs="Helvetica Neue"/>
          <w:bCs/>
          <w:color w:val="000000"/>
          <w:sz w:val="22"/>
          <w:szCs w:val="22"/>
          <w:u w:color="000000"/>
        </w:rPr>
        <w:t xml:space="preserve"> screenshot shows a function which is designed to loop through an array and find the sum of the numbers within that array. The second screenshot </w:t>
      </w:r>
      <w:r w:rsidR="002A25A7">
        <w:rPr>
          <w:rFonts w:ascii="Helvetica Neue" w:hAnsi="Helvetica Neue" w:cs="Helvetica Neue"/>
          <w:bCs/>
          <w:color w:val="000000"/>
          <w:sz w:val="22"/>
          <w:szCs w:val="22"/>
          <w:u w:color="000000"/>
        </w:rPr>
        <w:t>is to test that this function works – the array contains five numbers which should add up to 15. The 3</w:t>
      </w:r>
      <w:r w:rsidR="002A25A7" w:rsidRPr="002A25A7">
        <w:rPr>
          <w:rFonts w:ascii="Helvetica Neue" w:hAnsi="Helvetica Neue" w:cs="Helvetica Neue"/>
          <w:bCs/>
          <w:color w:val="000000"/>
          <w:sz w:val="22"/>
          <w:szCs w:val="22"/>
          <w:u w:color="000000"/>
          <w:vertAlign w:val="superscript"/>
        </w:rPr>
        <w:t>rd</w:t>
      </w:r>
      <w:r w:rsidR="002A25A7">
        <w:rPr>
          <w:rFonts w:ascii="Helvetica Neue" w:hAnsi="Helvetica Neue" w:cs="Helvetica Neue"/>
          <w:bCs/>
          <w:color w:val="000000"/>
          <w:sz w:val="22"/>
          <w:szCs w:val="22"/>
          <w:u w:color="000000"/>
        </w:rPr>
        <w:t xml:space="preserve"> screenshot is this test passing.</w:t>
      </w:r>
    </w:p>
    <w:p w14:paraId="6DE717BB"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5864BC8"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C16126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1AC08E75"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CC8542"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2210346"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7878D84"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64CC8D0"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D4729" w14:paraId="4776FFC6" w14:textId="77777777" w:rsidTr="00FD4729">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825EF80"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261E8E7"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130B2DE"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 xml:space="preserve">Demonstrate the use of a hash in a program. Take screenshots of: </w:t>
            </w:r>
          </w:p>
          <w:p w14:paraId="544ADD64"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*A hash in a program</w:t>
            </w:r>
          </w:p>
          <w:p w14:paraId="571C3100"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*A function that uses the hash</w:t>
            </w:r>
          </w:p>
          <w:p w14:paraId="6F90A783"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*The result of the function running</w:t>
            </w:r>
          </w:p>
        </w:tc>
      </w:tr>
      <w:tr w:rsidR="00FD4729" w14:paraId="6ABD98DE" w14:textId="77777777" w:rsidTr="00FD4729">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B3F277F"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0DB017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CD2F868" w14:textId="77777777" w:rsidR="00C809A7" w:rsidRDefault="00C809A7">
            <w:pPr>
              <w:widowControl w:val="0"/>
              <w:autoSpaceDE w:val="0"/>
              <w:autoSpaceDN w:val="0"/>
              <w:adjustRightInd w:val="0"/>
              <w:rPr>
                <w:rFonts w:ascii="Helvetica Neue" w:hAnsi="Helvetica Neue" w:cs="Helvetica Neue"/>
                <w:b/>
                <w:bCs/>
                <w:color w:val="000000"/>
                <w:sz w:val="22"/>
                <w:szCs w:val="22"/>
                <w:u w:color="000000"/>
              </w:rPr>
            </w:pPr>
            <w:r>
              <w:rPr>
                <w:rFonts w:ascii="Helvetica Neue" w:hAnsi="Helvetica Neue" w:cs="Helvetica Neue"/>
                <w:b/>
                <w:bCs/>
                <w:color w:val="000000"/>
                <w:sz w:val="20"/>
                <w:szCs w:val="20"/>
                <w:u w:color="000000"/>
              </w:rPr>
              <w:t>Description:</w:t>
            </w:r>
          </w:p>
        </w:tc>
      </w:tr>
    </w:tbl>
    <w:p w14:paraId="069E7A02"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8BB4DC9" w14:textId="15738EE4" w:rsidR="00C809A7" w:rsidRDefault="00D4573D"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504A094E" wp14:editId="796A3EE3">
            <wp:extent cx="2993390" cy="1491615"/>
            <wp:effectExtent l="0" t="0" r="3810" b="6985"/>
            <wp:docPr id="27" name="Picture 27" descr="pet%20(h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t%20(has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3390" cy="1491615"/>
                    </a:xfrm>
                    <a:prstGeom prst="rect">
                      <a:avLst/>
                    </a:prstGeom>
                    <a:noFill/>
                    <a:ln>
                      <a:noFill/>
                    </a:ln>
                  </pic:spPr>
                </pic:pic>
              </a:graphicData>
            </a:graphic>
          </wp:inline>
        </w:drawing>
      </w:r>
    </w:p>
    <w:p w14:paraId="0D3D8491" w14:textId="23B5435A" w:rsidR="00FA198B" w:rsidRDefault="00FA198B"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6B376D1F" wp14:editId="2C285E45">
            <wp:extent cx="4060190" cy="903605"/>
            <wp:effectExtent l="0" t="0" r="3810" b="10795"/>
            <wp:docPr id="28" name="Picture 28" descr="pet%20(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et%20(fun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0190" cy="903605"/>
                    </a:xfrm>
                    <a:prstGeom prst="rect">
                      <a:avLst/>
                    </a:prstGeom>
                    <a:noFill/>
                    <a:ln>
                      <a:noFill/>
                    </a:ln>
                  </pic:spPr>
                </pic:pic>
              </a:graphicData>
            </a:graphic>
          </wp:inline>
        </w:drawing>
      </w:r>
    </w:p>
    <w:p w14:paraId="0C1369F3" w14:textId="52A69982" w:rsidR="00FA198B" w:rsidRDefault="00FA198B"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31AD1B91" wp14:editId="09851C98">
            <wp:extent cx="5018405" cy="1382395"/>
            <wp:effectExtent l="0" t="0" r="10795" b="0"/>
            <wp:docPr id="29" name="Picture 29" descr="pet%20(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et%20(te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8405" cy="1382395"/>
                    </a:xfrm>
                    <a:prstGeom prst="rect">
                      <a:avLst/>
                    </a:prstGeom>
                    <a:noFill/>
                    <a:ln>
                      <a:noFill/>
                    </a:ln>
                  </pic:spPr>
                </pic:pic>
              </a:graphicData>
            </a:graphic>
          </wp:inline>
        </w:drawing>
      </w:r>
    </w:p>
    <w:p w14:paraId="14A3CE32" w14:textId="4F4BA55B" w:rsidR="00C809A7" w:rsidRDefault="00FA198B"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4C240BE0" wp14:editId="79BFD497">
            <wp:extent cx="5780405" cy="707390"/>
            <wp:effectExtent l="0" t="0" r="10795" b="3810"/>
            <wp:docPr id="30" name="Picture 30" descr="pet%20(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t%20(termin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0405" cy="707390"/>
                    </a:xfrm>
                    <a:prstGeom prst="rect">
                      <a:avLst/>
                    </a:prstGeom>
                    <a:noFill/>
                    <a:ln>
                      <a:noFill/>
                    </a:ln>
                  </pic:spPr>
                </pic:pic>
              </a:graphicData>
            </a:graphic>
          </wp:inline>
        </w:drawing>
      </w:r>
    </w:p>
    <w:p w14:paraId="6B2A1427"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853FAA7" w14:textId="1B62C016" w:rsidR="00C809A7" w:rsidRPr="00FA198B" w:rsidRDefault="00FA198B"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The first image shows a hash with a new pet (which is a cat). The second image is a function which takes in a customer and pet then adds this pet to that customer. The third image is a test which shows that the customer now has 1 pet and the final image is the result of this test running and passing in terminal.</w:t>
      </w:r>
    </w:p>
    <w:p w14:paraId="58C3B474"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6EEB389"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E6A7019"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45B6D6A"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2813893"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2643AAA"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A2B6EBE"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Week 3</w:t>
      </w:r>
    </w:p>
    <w:p w14:paraId="3F44208D" w14:textId="77777777" w:rsidR="00C809A7" w:rsidRDefault="00C809A7" w:rsidP="00C809A7">
      <w:pPr>
        <w:widowControl w:val="0"/>
        <w:autoSpaceDE w:val="0"/>
        <w:autoSpaceDN w:val="0"/>
        <w:adjustRightInd w:val="0"/>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116319F1"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3A19D89"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A256237"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735C2D3"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480199B"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D4729" w14:paraId="04572849" w14:textId="77777777" w:rsidTr="00FD4729">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1E6E2BB"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194F1E8"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A11202E"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 xml:space="preserve">Demonstrate searching data in a program. Take screenshots of: </w:t>
            </w:r>
          </w:p>
          <w:p w14:paraId="3E0C68D1"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 xml:space="preserve">*Function that searches data </w:t>
            </w:r>
          </w:p>
          <w:p w14:paraId="7D1DE72C"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*The result of the function running</w:t>
            </w:r>
          </w:p>
        </w:tc>
      </w:tr>
      <w:tr w:rsidR="00FD4729" w14:paraId="76C28A95" w14:textId="77777777" w:rsidTr="00FD4729">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EB13C2F"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05E8B6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615B37A" w14:textId="77777777" w:rsidR="00C809A7" w:rsidRDefault="00C809A7">
            <w:pPr>
              <w:widowControl w:val="0"/>
              <w:autoSpaceDE w:val="0"/>
              <w:autoSpaceDN w:val="0"/>
              <w:adjustRightInd w:val="0"/>
              <w:rPr>
                <w:rFonts w:ascii="Helvetica Neue" w:hAnsi="Helvetica Neue" w:cs="Helvetica Neue"/>
                <w:b/>
                <w:bCs/>
                <w:color w:val="000000"/>
                <w:sz w:val="22"/>
                <w:szCs w:val="22"/>
                <w:u w:color="000000"/>
              </w:rPr>
            </w:pPr>
            <w:r>
              <w:rPr>
                <w:rFonts w:ascii="Helvetica Neue" w:hAnsi="Helvetica Neue" w:cs="Helvetica Neue"/>
                <w:b/>
                <w:bCs/>
                <w:color w:val="000000"/>
                <w:sz w:val="20"/>
                <w:szCs w:val="20"/>
                <w:u w:color="000000"/>
              </w:rPr>
              <w:t>Description:</w:t>
            </w:r>
          </w:p>
        </w:tc>
      </w:tr>
    </w:tbl>
    <w:p w14:paraId="00C03C7B" w14:textId="77777777" w:rsidR="0066071E" w:rsidRDefault="0066071E"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04B67DF" w14:textId="383267AD" w:rsidR="00C809A7" w:rsidRDefault="0066071E"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6CC2F003" wp14:editId="1BEB97FC">
            <wp:extent cx="4735195" cy="1644015"/>
            <wp:effectExtent l="0" t="0" r="0" b="6985"/>
            <wp:docPr id="23" name="Picture 23" descr="searching%20(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arching%20(func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5195" cy="1644015"/>
                    </a:xfrm>
                    <a:prstGeom prst="rect">
                      <a:avLst/>
                    </a:prstGeom>
                    <a:noFill/>
                    <a:ln>
                      <a:noFill/>
                    </a:ln>
                  </pic:spPr>
                </pic:pic>
              </a:graphicData>
            </a:graphic>
          </wp:inline>
        </w:drawing>
      </w:r>
    </w:p>
    <w:p w14:paraId="36CC2175"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9DCEBFC" w14:textId="54622624" w:rsidR="0066071E" w:rsidRDefault="0066071E"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0FBCDCB4" wp14:editId="7B10F3B3">
            <wp:extent cx="5965190" cy="1665605"/>
            <wp:effectExtent l="0" t="0" r="3810" b="10795"/>
            <wp:docPr id="24" name="Picture 24" descr="searching%20(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arching%20(resul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5190" cy="1665605"/>
                    </a:xfrm>
                    <a:prstGeom prst="rect">
                      <a:avLst/>
                    </a:prstGeom>
                    <a:noFill/>
                    <a:ln>
                      <a:noFill/>
                    </a:ln>
                  </pic:spPr>
                </pic:pic>
              </a:graphicData>
            </a:graphic>
          </wp:inline>
        </w:drawing>
      </w:r>
    </w:p>
    <w:p w14:paraId="4F025F48"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45E26B1" w14:textId="460E6661" w:rsidR="0066071E" w:rsidRDefault="0066071E"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The first image is the function that searches for everything in the cars table. The second screenshot is the result of that search…it includes all the car data within the database.</w:t>
      </w:r>
    </w:p>
    <w:p w14:paraId="5B50CE7D" w14:textId="77777777" w:rsidR="0066071E" w:rsidRPr="0066071E" w:rsidRDefault="0066071E" w:rsidP="00C809A7">
      <w:pPr>
        <w:widowControl w:val="0"/>
        <w:autoSpaceDE w:val="0"/>
        <w:autoSpaceDN w:val="0"/>
        <w:adjustRightInd w:val="0"/>
        <w:jc w:val="center"/>
        <w:rPr>
          <w:rFonts w:ascii="Helvetica Neue" w:hAnsi="Helvetica Neue" w:cs="Helvetica Neue"/>
          <w:bCs/>
          <w:color w:val="000000"/>
          <w:sz w:val="22"/>
          <w:szCs w:val="22"/>
          <w:u w:color="000000"/>
        </w:rPr>
      </w:pPr>
    </w:p>
    <w:p w14:paraId="290E2B7E"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7C630176"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FA74E8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07D3F87"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FFB02C0"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BA53806"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D4729" w14:paraId="7F93793C" w14:textId="77777777" w:rsidTr="00FD4729">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D3C1069"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44E98CA"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6482E9C"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Demonstrate sorting data in a program. Take screenshots of:</w:t>
            </w:r>
          </w:p>
          <w:p w14:paraId="2A30FD7A"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*Function that sorts data</w:t>
            </w:r>
          </w:p>
          <w:p w14:paraId="3478ECE4"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*The result of the function running</w:t>
            </w:r>
          </w:p>
        </w:tc>
      </w:tr>
      <w:tr w:rsidR="00FD4729" w14:paraId="3312D9D6" w14:textId="77777777" w:rsidTr="00FD4729">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79EE97B"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670091A"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319CFC3" w14:textId="77777777" w:rsidR="00C809A7" w:rsidRDefault="00C809A7">
            <w:pPr>
              <w:widowControl w:val="0"/>
              <w:autoSpaceDE w:val="0"/>
              <w:autoSpaceDN w:val="0"/>
              <w:adjustRightInd w:val="0"/>
              <w:rPr>
                <w:rFonts w:ascii="Helvetica Neue" w:hAnsi="Helvetica Neue" w:cs="Helvetica Neue"/>
                <w:b/>
                <w:bCs/>
                <w:color w:val="000000"/>
                <w:sz w:val="22"/>
                <w:szCs w:val="22"/>
                <w:u w:color="000000"/>
              </w:rPr>
            </w:pPr>
            <w:r>
              <w:rPr>
                <w:rFonts w:ascii="Helvetica Neue" w:hAnsi="Helvetica Neue" w:cs="Helvetica Neue"/>
                <w:b/>
                <w:bCs/>
                <w:color w:val="000000"/>
                <w:sz w:val="20"/>
                <w:szCs w:val="20"/>
                <w:u w:color="000000"/>
              </w:rPr>
              <w:t>Description:</w:t>
            </w:r>
          </w:p>
        </w:tc>
      </w:tr>
    </w:tbl>
    <w:p w14:paraId="753BBAE2"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F7D6FA2" w14:textId="744DB227" w:rsidR="00C809A7" w:rsidRDefault="009E7868"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325AB788" wp14:editId="64624E01">
            <wp:extent cx="5932805" cy="1415415"/>
            <wp:effectExtent l="0" t="0" r="10795" b="6985"/>
            <wp:docPr id="25" name="Picture 25" descr="sorting%20(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orting%20(func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415415"/>
                    </a:xfrm>
                    <a:prstGeom prst="rect">
                      <a:avLst/>
                    </a:prstGeom>
                    <a:noFill/>
                    <a:ln>
                      <a:noFill/>
                    </a:ln>
                  </pic:spPr>
                </pic:pic>
              </a:graphicData>
            </a:graphic>
          </wp:inline>
        </w:drawing>
      </w:r>
    </w:p>
    <w:p w14:paraId="63B88298" w14:textId="77777777" w:rsidR="009E7868" w:rsidRDefault="009E7868"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876E7F2" w14:textId="69CEF32F" w:rsidR="009E7868" w:rsidRDefault="004550F0"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3626B747" wp14:editId="60C7BDF3">
            <wp:extent cx="5943600" cy="467995"/>
            <wp:effectExtent l="0" t="0" r="0" b="0"/>
            <wp:docPr id="26" name="Picture 26" descr="sorting%20(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orting%20(resul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7995"/>
                    </a:xfrm>
                    <a:prstGeom prst="rect">
                      <a:avLst/>
                    </a:prstGeom>
                    <a:noFill/>
                    <a:ln>
                      <a:noFill/>
                    </a:ln>
                  </pic:spPr>
                </pic:pic>
              </a:graphicData>
            </a:graphic>
          </wp:inline>
        </w:drawing>
      </w:r>
    </w:p>
    <w:p w14:paraId="5A305352"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A855F15" w14:textId="43543F18" w:rsidR="00C809A7" w:rsidRPr="004550F0" w:rsidRDefault="004550F0"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The first image shows a function that selects all of the albums in a table and sorts them alphabetically by their title. The second image shows this function in action. Graduation (id2) is listed before Recovery (id1).</w:t>
      </w:r>
    </w:p>
    <w:p w14:paraId="099D6E77"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7A389CB"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7EA2449"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C7EE1F4"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AAF3AE3"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F72E9DC"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6827D22"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7073D84"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BCFEBAF"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29186CC"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3ECFB14"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569063A"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920E8B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E8C81E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F5F86EE"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EC82B69"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036118C"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54BD664"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96C8C74"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455030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C60EE12"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D99DE90"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2FC12BB"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B67504C"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5804E94"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6532483"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EAC778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97249E4"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0896D1E"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32C081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B3E4ACC"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FC826AF"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Week 5 and 6</w:t>
      </w:r>
    </w:p>
    <w:p w14:paraId="6C80F8B7"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1B0BC2FC"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AD2691C"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5172EE9"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56F9562"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4C2AA4A"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13C035CF"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D43F8D1"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3AD3767"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7333D37"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A Use Case Diagram</w:t>
            </w:r>
          </w:p>
        </w:tc>
      </w:tr>
      <w:tr w:rsidR="008C2312" w14:paraId="7F420CF9"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FDCFCF9"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BE1ADD4"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BD681E5" w14:textId="77777777" w:rsidR="00C809A7" w:rsidRDefault="00C809A7">
            <w:pPr>
              <w:widowControl w:val="0"/>
              <w:autoSpaceDE w:val="0"/>
              <w:autoSpaceDN w:val="0"/>
              <w:adjustRightInd w:val="0"/>
              <w:rPr>
                <w:rFonts w:ascii="Helvetica Neue" w:hAnsi="Helvetica Neue" w:cs="Helvetica Neue"/>
                <w:b/>
                <w:bCs/>
                <w:color w:val="000000"/>
                <w:sz w:val="22"/>
                <w:szCs w:val="22"/>
                <w:u w:color="000000"/>
              </w:rPr>
            </w:pPr>
            <w:r>
              <w:rPr>
                <w:rFonts w:ascii="Helvetica Neue" w:hAnsi="Helvetica Neue" w:cs="Helvetica Neue"/>
                <w:b/>
                <w:bCs/>
                <w:color w:val="000000"/>
                <w:sz w:val="20"/>
                <w:szCs w:val="20"/>
                <w:u w:color="000000"/>
              </w:rPr>
              <w:t>Description:</w:t>
            </w:r>
          </w:p>
        </w:tc>
      </w:tr>
    </w:tbl>
    <w:p w14:paraId="23F8A40B"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4BA0FF1" w14:textId="77777777" w:rsidR="00C809A7" w:rsidRDefault="008C2312"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608B1B4B" wp14:editId="53A3016F">
            <wp:extent cx="5943600" cy="3461385"/>
            <wp:effectExtent l="0" t="0" r="0" b="0"/>
            <wp:docPr id="1" name="Picture 1" descr="/Users/apple/Documents/codeclan_work/week_4/day_5/projects/planning/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pple/Documents/codeclan_work/week_4/day_5/projects/planning/Use 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41025124"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0EF9B96" w14:textId="77777777" w:rsidR="008C2312" w:rsidRPr="008C2312" w:rsidRDefault="008C2312"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This use case diagram shows the actor (in this case Store Manager) and how they can interact with the Rental App. The middle table includes the functions that a Store Manager is able to carry out within the app.</w:t>
      </w:r>
    </w:p>
    <w:p w14:paraId="5330843C"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74DDB3A"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60CD8B85"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0DFE2FC"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813D01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B23B7F5"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4552086"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5E7B8585"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86E5B29"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CAC18AC"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13B6417"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A Class Diagram</w:t>
            </w:r>
          </w:p>
        </w:tc>
      </w:tr>
      <w:tr w:rsidR="008C2312" w14:paraId="005FFF82"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3BE1DE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F8D0884"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08CB09C" w14:textId="77777777" w:rsidR="00C809A7" w:rsidRDefault="00C809A7">
            <w:pPr>
              <w:widowControl w:val="0"/>
              <w:autoSpaceDE w:val="0"/>
              <w:autoSpaceDN w:val="0"/>
              <w:adjustRightInd w:val="0"/>
              <w:rPr>
                <w:rFonts w:ascii="Helvetica Neue" w:hAnsi="Helvetica Neue" w:cs="Helvetica Neue"/>
                <w:b/>
                <w:bCs/>
                <w:color w:val="000000"/>
                <w:sz w:val="22"/>
                <w:szCs w:val="22"/>
                <w:u w:color="000000"/>
              </w:rPr>
            </w:pPr>
            <w:r>
              <w:rPr>
                <w:rFonts w:ascii="Helvetica Neue" w:hAnsi="Helvetica Neue" w:cs="Helvetica Neue"/>
                <w:b/>
                <w:bCs/>
                <w:color w:val="000000"/>
                <w:sz w:val="20"/>
                <w:szCs w:val="20"/>
                <w:u w:color="000000"/>
              </w:rPr>
              <w:t>Description:</w:t>
            </w:r>
          </w:p>
        </w:tc>
      </w:tr>
    </w:tbl>
    <w:p w14:paraId="7DD9BF7E"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594377E" w14:textId="77777777" w:rsidR="00C809A7" w:rsidRDefault="008C2312"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2F7ADC76" wp14:editId="17686C3E">
            <wp:extent cx="5943600" cy="2947126"/>
            <wp:effectExtent l="0" t="0" r="0" b="0"/>
            <wp:docPr id="2" name="Picture 2" descr="/Users/apple/Documents/codeclan_work/week_4/day_5/projects/plannin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pple/Documents/codeclan_work/week_4/day_5/projects/planning/Class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180" cy="2948901"/>
                    </a:xfrm>
                    <a:prstGeom prst="rect">
                      <a:avLst/>
                    </a:prstGeom>
                    <a:noFill/>
                    <a:ln>
                      <a:noFill/>
                    </a:ln>
                  </pic:spPr>
                </pic:pic>
              </a:graphicData>
            </a:graphic>
          </wp:inline>
        </w:drawing>
      </w:r>
    </w:p>
    <w:p w14:paraId="4221A23B" w14:textId="77777777" w:rsidR="00C809A7" w:rsidRDefault="00C809A7" w:rsidP="00C809A7">
      <w:pPr>
        <w:widowControl w:val="0"/>
        <w:autoSpaceDE w:val="0"/>
        <w:autoSpaceDN w:val="0"/>
        <w:adjustRightInd w:val="0"/>
        <w:jc w:val="center"/>
        <w:rPr>
          <w:rFonts w:ascii="Helvetica Neue" w:hAnsi="Helvetica Neue" w:cs="Helvetica Neue"/>
          <w:bCs/>
          <w:color w:val="000000"/>
          <w:sz w:val="22"/>
          <w:szCs w:val="22"/>
          <w:u w:color="000000"/>
        </w:rPr>
      </w:pPr>
    </w:p>
    <w:p w14:paraId="1F5999E3" w14:textId="7FE1AB3F" w:rsidR="008C2312" w:rsidRPr="008C2312" w:rsidRDefault="00F35053"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The diagram shows three different classes (Car, Rental and Customer). The top half of each section shows the attributes for each class and their types (string / integer). The bottom half gives examples of the functions that can be performed in each class.</w:t>
      </w:r>
    </w:p>
    <w:p w14:paraId="4B7154E2"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5D23D83"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70C0BFE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D8EBB81"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7BC39CC"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B0243B7"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0EC9FF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01A8F7A6"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D90166E"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BB9554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00A2E8E"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An Object Diagram</w:t>
            </w:r>
          </w:p>
        </w:tc>
      </w:tr>
      <w:tr w:rsidR="008C2312" w14:paraId="69DA9691"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A314AA9"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00A077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BCC5B61" w14:textId="77777777" w:rsidR="00C809A7" w:rsidRDefault="00C809A7">
            <w:pPr>
              <w:widowControl w:val="0"/>
              <w:autoSpaceDE w:val="0"/>
              <w:autoSpaceDN w:val="0"/>
              <w:adjustRightInd w:val="0"/>
              <w:rPr>
                <w:rFonts w:ascii="Helvetica Neue" w:hAnsi="Helvetica Neue" w:cs="Helvetica Neue"/>
                <w:b/>
                <w:bCs/>
                <w:color w:val="000000"/>
                <w:sz w:val="22"/>
                <w:szCs w:val="22"/>
                <w:u w:color="000000"/>
              </w:rPr>
            </w:pPr>
            <w:r>
              <w:rPr>
                <w:rFonts w:ascii="Helvetica Neue" w:hAnsi="Helvetica Neue" w:cs="Helvetica Neue"/>
                <w:b/>
                <w:bCs/>
                <w:color w:val="000000"/>
                <w:sz w:val="20"/>
                <w:szCs w:val="20"/>
                <w:u w:color="000000"/>
              </w:rPr>
              <w:t>Description:</w:t>
            </w:r>
          </w:p>
        </w:tc>
      </w:tr>
    </w:tbl>
    <w:p w14:paraId="01CF1C1C"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9C67C86" w14:textId="48CDB040" w:rsidR="00C809A7" w:rsidRDefault="00674530"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2B52F342" wp14:editId="645C6CFA">
            <wp:extent cx="5943600" cy="4855210"/>
            <wp:effectExtent l="0" t="0" r="0" b="0"/>
            <wp:docPr id="3" name="Picture 3" descr="../week_4/day_5/projects/planning/Object%20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ek_4/day_5/projects/planning/Object%20Diagra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855210"/>
                    </a:xfrm>
                    <a:prstGeom prst="rect">
                      <a:avLst/>
                    </a:prstGeom>
                    <a:noFill/>
                    <a:ln>
                      <a:noFill/>
                    </a:ln>
                  </pic:spPr>
                </pic:pic>
              </a:graphicData>
            </a:graphic>
          </wp:inline>
        </w:drawing>
      </w:r>
    </w:p>
    <w:p w14:paraId="3133767C"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08F6E06" w14:textId="167D3A5D" w:rsidR="00F851CB" w:rsidRPr="00F851CB" w:rsidRDefault="001C1D6D"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The diagram above shows two classes (Car and Customer) and each of them has an object. These both show examples of the data structure of each object.</w:t>
      </w:r>
    </w:p>
    <w:p w14:paraId="1E554CF7"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9765202"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41A3BA91"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B34EBFE"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84E643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2684065"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47B1A10"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5896A5F2"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13935F3"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AD78CFC"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A4873FE"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An Activity Diagram</w:t>
            </w:r>
          </w:p>
        </w:tc>
      </w:tr>
      <w:tr w:rsidR="008C2312" w14:paraId="23203865"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6692A7A"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B8F63F0"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6F9AAF5" w14:textId="77777777" w:rsidR="00C809A7" w:rsidRDefault="00C809A7">
            <w:pPr>
              <w:widowControl w:val="0"/>
              <w:autoSpaceDE w:val="0"/>
              <w:autoSpaceDN w:val="0"/>
              <w:adjustRightInd w:val="0"/>
              <w:rPr>
                <w:rFonts w:ascii="Helvetica Neue" w:hAnsi="Helvetica Neue" w:cs="Helvetica Neue"/>
                <w:b/>
                <w:bCs/>
                <w:color w:val="000000"/>
                <w:sz w:val="22"/>
                <w:szCs w:val="22"/>
                <w:u w:color="000000"/>
              </w:rPr>
            </w:pPr>
            <w:r>
              <w:rPr>
                <w:rFonts w:ascii="Helvetica Neue" w:hAnsi="Helvetica Neue" w:cs="Helvetica Neue"/>
                <w:b/>
                <w:bCs/>
                <w:color w:val="000000"/>
                <w:sz w:val="20"/>
                <w:szCs w:val="20"/>
                <w:u w:color="000000"/>
              </w:rPr>
              <w:t>Description:</w:t>
            </w:r>
          </w:p>
        </w:tc>
      </w:tr>
    </w:tbl>
    <w:p w14:paraId="262047CB"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255023F" w14:textId="45E14102" w:rsidR="00C809A7" w:rsidRDefault="001120BF"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2BA98F34" wp14:editId="537D1BCD">
            <wp:extent cx="5019693" cy="4917440"/>
            <wp:effectExtent l="0" t="0" r="9525" b="10160"/>
            <wp:docPr id="4" name="Picture 4" descr="../week_4/day_5/projects/planning/Activity%20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eek_4/day_5/projects/planning/Activity%20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0560" cy="4928086"/>
                    </a:xfrm>
                    <a:prstGeom prst="rect">
                      <a:avLst/>
                    </a:prstGeom>
                    <a:noFill/>
                    <a:ln>
                      <a:noFill/>
                    </a:ln>
                  </pic:spPr>
                </pic:pic>
              </a:graphicData>
            </a:graphic>
          </wp:inline>
        </w:drawing>
      </w:r>
    </w:p>
    <w:p w14:paraId="70ED04FF"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1A06031" w14:textId="6EDD7652" w:rsidR="001120BF" w:rsidRPr="001120BF" w:rsidRDefault="00CC6BB6"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This activity diagram shows one of the functions in the app from start to finish. As you can see when you delete a car from the stock, it removes that instance of the car from the database and displays the user with a confirmation message that this action has worked.</w:t>
      </w:r>
    </w:p>
    <w:p w14:paraId="4FE5A8D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88A2F45"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8443FA3"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D4A1453"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3FD9CAFD"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DFA9242"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0C9F394"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E922326"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75B2CFE"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500C5782"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14D2706"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7DEE63A"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32F8C4"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Produce an Implementations Constraints plan detailing the following factors:</w:t>
            </w:r>
          </w:p>
          <w:p w14:paraId="177E4BCD"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*Hardware and software platforms</w:t>
            </w:r>
          </w:p>
          <w:p w14:paraId="632EADB8"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*Performance requirements</w:t>
            </w:r>
          </w:p>
          <w:p w14:paraId="10CB592B"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*Persistent storage and transactions</w:t>
            </w:r>
          </w:p>
          <w:p w14:paraId="64287A9F"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*Usability</w:t>
            </w:r>
          </w:p>
          <w:p w14:paraId="7FF501D8"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*Budgets</w:t>
            </w:r>
          </w:p>
          <w:p w14:paraId="7554C4BC"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*Time</w:t>
            </w:r>
          </w:p>
        </w:tc>
      </w:tr>
      <w:tr w:rsidR="008C2312" w14:paraId="2D29F31F"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485EFC5"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14C0E5E"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DCFEFA8" w14:textId="77777777" w:rsidR="00C809A7" w:rsidRDefault="00C809A7">
            <w:pPr>
              <w:widowControl w:val="0"/>
              <w:autoSpaceDE w:val="0"/>
              <w:autoSpaceDN w:val="0"/>
              <w:adjustRightInd w:val="0"/>
              <w:rPr>
                <w:rFonts w:ascii="Helvetica Neue" w:hAnsi="Helvetica Neue" w:cs="Helvetica Neue"/>
                <w:b/>
                <w:bCs/>
                <w:color w:val="000000"/>
                <w:sz w:val="22"/>
                <w:szCs w:val="22"/>
                <w:u w:color="000000"/>
              </w:rPr>
            </w:pPr>
            <w:r>
              <w:rPr>
                <w:rFonts w:ascii="Helvetica Neue" w:hAnsi="Helvetica Neue" w:cs="Helvetica Neue"/>
                <w:b/>
                <w:bCs/>
                <w:color w:val="000000"/>
                <w:sz w:val="20"/>
                <w:szCs w:val="20"/>
                <w:u w:color="000000"/>
              </w:rPr>
              <w:t>Description:</w:t>
            </w:r>
          </w:p>
        </w:tc>
      </w:tr>
    </w:tbl>
    <w:p w14:paraId="3D60C61A"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877494A" w14:textId="097807E1" w:rsidR="00C809A7" w:rsidRDefault="00CC6BB6"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48B6DE5A" wp14:editId="31383A18">
            <wp:extent cx="6221767" cy="3143069"/>
            <wp:effectExtent l="0" t="0" r="1270" b="6985"/>
            <wp:docPr id="5" name="Picture 5" descr="../week_4/day_5/projects/planning/Implementation%20Constraints%20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ek_4/day_5/projects/planning/Implementation%20Constraints%20Pl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8047" cy="3181604"/>
                    </a:xfrm>
                    <a:prstGeom prst="rect">
                      <a:avLst/>
                    </a:prstGeom>
                    <a:noFill/>
                    <a:ln>
                      <a:noFill/>
                    </a:ln>
                  </pic:spPr>
                </pic:pic>
              </a:graphicData>
            </a:graphic>
          </wp:inline>
        </w:drawing>
      </w:r>
    </w:p>
    <w:p w14:paraId="6C4A7FEC"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5197C04" w14:textId="0B94C59D" w:rsidR="00CC6BB6" w:rsidRPr="00CC6BB6" w:rsidRDefault="001C2C3E"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 xml:space="preserve">The constraints plan allows you to plan ahead for any possible issues that may arise. By doing so it means that you are prepared in the event that something doesn’t go to plan. </w:t>
      </w:r>
    </w:p>
    <w:p w14:paraId="011A7314"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EBD80EF"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7083347"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0A42A19"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6F159B70"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4EFCBF0"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E6F7B45"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D8F20A"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ECA39BB"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47BFB814"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AF91618"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0D15AAE"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A909562"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User Site Map</w:t>
            </w:r>
          </w:p>
        </w:tc>
      </w:tr>
      <w:tr w:rsidR="008C2312" w14:paraId="265B0943"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105AB30"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18514B2"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977DCB7" w14:textId="77777777" w:rsidR="00C809A7" w:rsidRDefault="00C809A7">
            <w:pPr>
              <w:widowControl w:val="0"/>
              <w:autoSpaceDE w:val="0"/>
              <w:autoSpaceDN w:val="0"/>
              <w:adjustRightInd w:val="0"/>
              <w:rPr>
                <w:rFonts w:ascii="Helvetica Neue" w:hAnsi="Helvetica Neue" w:cs="Helvetica Neue"/>
                <w:b/>
                <w:bCs/>
                <w:color w:val="000000"/>
                <w:sz w:val="22"/>
                <w:szCs w:val="22"/>
                <w:u w:color="000000"/>
              </w:rPr>
            </w:pPr>
            <w:r>
              <w:rPr>
                <w:rFonts w:ascii="Helvetica Neue" w:hAnsi="Helvetica Neue" w:cs="Helvetica Neue"/>
                <w:b/>
                <w:bCs/>
                <w:color w:val="000000"/>
                <w:sz w:val="20"/>
                <w:szCs w:val="20"/>
                <w:u w:color="000000"/>
              </w:rPr>
              <w:t>Description:</w:t>
            </w:r>
          </w:p>
        </w:tc>
      </w:tr>
    </w:tbl>
    <w:p w14:paraId="0D7F0C5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77F9817" w14:textId="1B0D3FB4" w:rsidR="00C809A7" w:rsidRDefault="008F702F"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4C624624" wp14:editId="54819CED">
            <wp:extent cx="5932805" cy="3317240"/>
            <wp:effectExtent l="0" t="0" r="10795" b="10160"/>
            <wp:docPr id="6" name="Picture 6" descr="../week_4/day_5/projects/planning/Site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ek_4/day_5/projects/planning/Sitemap.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317240"/>
                    </a:xfrm>
                    <a:prstGeom prst="rect">
                      <a:avLst/>
                    </a:prstGeom>
                    <a:noFill/>
                    <a:ln>
                      <a:noFill/>
                    </a:ln>
                  </pic:spPr>
                </pic:pic>
              </a:graphicData>
            </a:graphic>
          </wp:inline>
        </w:drawing>
      </w:r>
    </w:p>
    <w:p w14:paraId="63928A30"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B6E22F7" w14:textId="444554D6" w:rsidR="008F702F" w:rsidRPr="008F702F" w:rsidRDefault="00771702"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The site map is the structure of your website/app. As you can see here the user starts on the Home page and from there they are able to visit three child elements/branches, each of which contains another branch. A site map gives you an overview of the site.</w:t>
      </w:r>
    </w:p>
    <w:p w14:paraId="07CC3D9D"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164724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3D1EA5B9"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580B0C9"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50AE230"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D943D1B"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AF8FD69"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2BA45034"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BC8785B"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4BE2635"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CC8F59"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2 Wireframe Diagrams</w:t>
            </w:r>
          </w:p>
        </w:tc>
      </w:tr>
      <w:tr w:rsidR="008C2312" w14:paraId="76955662"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9A5B2EE"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4CE3EB6"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7489553" w14:textId="77777777" w:rsidR="00C809A7" w:rsidRDefault="00C809A7">
            <w:pPr>
              <w:widowControl w:val="0"/>
              <w:autoSpaceDE w:val="0"/>
              <w:autoSpaceDN w:val="0"/>
              <w:adjustRightInd w:val="0"/>
              <w:rPr>
                <w:rFonts w:ascii="Helvetica Neue" w:hAnsi="Helvetica Neue" w:cs="Helvetica Neue"/>
                <w:b/>
                <w:bCs/>
                <w:color w:val="000000"/>
                <w:sz w:val="22"/>
                <w:szCs w:val="22"/>
                <w:u w:color="000000"/>
              </w:rPr>
            </w:pPr>
            <w:r>
              <w:rPr>
                <w:rFonts w:ascii="Helvetica Neue" w:hAnsi="Helvetica Neue" w:cs="Helvetica Neue"/>
                <w:b/>
                <w:bCs/>
                <w:color w:val="000000"/>
                <w:sz w:val="20"/>
                <w:szCs w:val="20"/>
                <w:u w:color="000000"/>
              </w:rPr>
              <w:t>Description:</w:t>
            </w:r>
          </w:p>
        </w:tc>
      </w:tr>
    </w:tbl>
    <w:p w14:paraId="5A1FE782" w14:textId="77777777" w:rsidR="00C809A7" w:rsidRDefault="00C809A7" w:rsidP="00367146">
      <w:pPr>
        <w:widowControl w:val="0"/>
        <w:autoSpaceDE w:val="0"/>
        <w:autoSpaceDN w:val="0"/>
        <w:adjustRightInd w:val="0"/>
        <w:rPr>
          <w:rFonts w:ascii="Helvetica Neue" w:hAnsi="Helvetica Neue" w:cs="Helvetica Neue"/>
          <w:b/>
          <w:bCs/>
          <w:color w:val="000000"/>
          <w:sz w:val="22"/>
          <w:szCs w:val="22"/>
          <w:u w:val="single" w:color="000000"/>
        </w:rPr>
      </w:pPr>
    </w:p>
    <w:p w14:paraId="5F0B1368" w14:textId="77777777" w:rsidR="00367146" w:rsidRDefault="00367146" w:rsidP="00367146">
      <w:pPr>
        <w:widowControl w:val="0"/>
        <w:autoSpaceDE w:val="0"/>
        <w:autoSpaceDN w:val="0"/>
        <w:adjustRightInd w:val="0"/>
        <w:rPr>
          <w:rFonts w:ascii="Helvetica Neue" w:hAnsi="Helvetica Neue" w:cs="Helvetica Neue"/>
          <w:b/>
          <w:bCs/>
          <w:color w:val="000000"/>
          <w:sz w:val="22"/>
          <w:szCs w:val="22"/>
          <w:u w:val="single" w:color="000000"/>
        </w:rPr>
      </w:pPr>
    </w:p>
    <w:p w14:paraId="6F117AAB" w14:textId="4868B667" w:rsidR="00C809A7" w:rsidRDefault="00734A73"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0299D95F" wp14:editId="0DFD45BA">
            <wp:extent cx="5932805" cy="3930015"/>
            <wp:effectExtent l="0" t="0" r="10795" b="6985"/>
            <wp:docPr id="7" name="Picture 7" descr="../week_4/day_5/projects/planning/Wirefra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ek_4/day_5/projects/planning/Wireframe.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930015"/>
                    </a:xfrm>
                    <a:prstGeom prst="rect">
                      <a:avLst/>
                    </a:prstGeom>
                    <a:noFill/>
                    <a:ln>
                      <a:noFill/>
                    </a:ln>
                  </pic:spPr>
                </pic:pic>
              </a:graphicData>
            </a:graphic>
          </wp:inline>
        </w:drawing>
      </w:r>
    </w:p>
    <w:p w14:paraId="513BFEC9" w14:textId="6DD5DFA1" w:rsidR="009F6D3F" w:rsidRDefault="009F6D3F"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40F1092B" wp14:editId="1467B82C">
            <wp:extent cx="5931408" cy="3931920"/>
            <wp:effectExtent l="0" t="0" r="1270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reframe2.png"/>
                    <pic:cNvPicPr/>
                  </pic:nvPicPr>
                  <pic:blipFill>
                    <a:blip r:embed="rId22">
                      <a:extLst>
                        <a:ext uri="{28A0092B-C50C-407E-A947-70E740481C1C}">
                          <a14:useLocalDpi xmlns:a14="http://schemas.microsoft.com/office/drawing/2010/main" val="0"/>
                        </a:ext>
                      </a:extLst>
                    </a:blip>
                    <a:stretch>
                      <a:fillRect/>
                    </a:stretch>
                  </pic:blipFill>
                  <pic:spPr>
                    <a:xfrm>
                      <a:off x="0" y="0"/>
                      <a:ext cx="5931408" cy="3931920"/>
                    </a:xfrm>
                    <a:prstGeom prst="rect">
                      <a:avLst/>
                    </a:prstGeom>
                  </pic:spPr>
                </pic:pic>
              </a:graphicData>
            </a:graphic>
          </wp:inline>
        </w:drawing>
      </w:r>
    </w:p>
    <w:p w14:paraId="5458FB29"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42A7258" w14:textId="77777777" w:rsidR="00734A73" w:rsidRPr="00734A73" w:rsidRDefault="00734A73" w:rsidP="00C809A7">
      <w:pPr>
        <w:widowControl w:val="0"/>
        <w:autoSpaceDE w:val="0"/>
        <w:autoSpaceDN w:val="0"/>
        <w:adjustRightInd w:val="0"/>
        <w:jc w:val="center"/>
        <w:rPr>
          <w:rFonts w:ascii="Helvetica Neue" w:hAnsi="Helvetica Neue" w:cs="Helvetica Neue"/>
          <w:bCs/>
          <w:color w:val="000000"/>
          <w:sz w:val="22"/>
          <w:szCs w:val="22"/>
          <w:u w:color="000000"/>
        </w:rPr>
      </w:pPr>
    </w:p>
    <w:p w14:paraId="74A827D0" w14:textId="2D51AF03" w:rsidR="00C809A7" w:rsidRPr="00367146" w:rsidRDefault="00367146"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 xml:space="preserve">A wireframe is a visual representation of how the final product should look. </w:t>
      </w:r>
      <w:r w:rsidR="000F7F70">
        <w:rPr>
          <w:rFonts w:ascii="Helvetica Neue" w:hAnsi="Helvetica Neue" w:cs="Helvetica Neue"/>
          <w:bCs/>
          <w:color w:val="000000"/>
          <w:sz w:val="22"/>
          <w:szCs w:val="22"/>
          <w:u w:color="000000"/>
        </w:rPr>
        <w:t xml:space="preserve">This is beneficial as it gives you an idea of what is needed in order to accomplish this particular design or see any issues that may occur. </w:t>
      </w:r>
    </w:p>
    <w:p w14:paraId="720C412F"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B2D9432"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4D9682F5"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E9B2032"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02F1CCC"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A7070B0"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69FDAB7"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130CFE0B"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22AE119"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20A4BBB"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P.10</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00821FF"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Example of Pseudocode used for a method</w:t>
            </w:r>
          </w:p>
        </w:tc>
      </w:tr>
      <w:tr w:rsidR="008C2312" w14:paraId="753DF727"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47AADA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163FE30"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41B454A" w14:textId="77777777" w:rsidR="00C809A7" w:rsidRDefault="00C809A7">
            <w:pPr>
              <w:widowControl w:val="0"/>
              <w:autoSpaceDE w:val="0"/>
              <w:autoSpaceDN w:val="0"/>
              <w:adjustRightInd w:val="0"/>
              <w:rPr>
                <w:rFonts w:ascii="Helvetica Neue" w:hAnsi="Helvetica Neue" w:cs="Helvetica Neue"/>
                <w:b/>
                <w:bCs/>
                <w:color w:val="000000"/>
                <w:sz w:val="22"/>
                <w:szCs w:val="22"/>
                <w:u w:color="000000"/>
              </w:rPr>
            </w:pPr>
            <w:r>
              <w:rPr>
                <w:rFonts w:ascii="Helvetica Neue" w:hAnsi="Helvetica Neue" w:cs="Helvetica Neue"/>
                <w:b/>
                <w:bCs/>
                <w:color w:val="000000"/>
                <w:sz w:val="20"/>
                <w:szCs w:val="20"/>
                <w:u w:color="000000"/>
              </w:rPr>
              <w:t>Description:</w:t>
            </w:r>
          </w:p>
        </w:tc>
      </w:tr>
    </w:tbl>
    <w:p w14:paraId="653F9A1D"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8317F7E" w14:textId="2F3F1CEA" w:rsidR="00C809A7" w:rsidRDefault="00143962"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05B8D914" wp14:editId="522D4F11">
            <wp:extent cx="5573395" cy="3200400"/>
            <wp:effectExtent l="0" t="0" r="0" b="0"/>
            <wp:docPr id="8" name="Picture 8" descr="../week_4/day_5/projects/planning/Pseud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ek_4/day_5/projects/planning/Pseudoco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3395" cy="3200400"/>
                    </a:xfrm>
                    <a:prstGeom prst="rect">
                      <a:avLst/>
                    </a:prstGeom>
                    <a:noFill/>
                    <a:ln>
                      <a:noFill/>
                    </a:ln>
                  </pic:spPr>
                </pic:pic>
              </a:graphicData>
            </a:graphic>
          </wp:inline>
        </w:drawing>
      </w:r>
    </w:p>
    <w:p w14:paraId="38BEDFAB"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344F967" w14:textId="403214C2" w:rsidR="00143962" w:rsidRDefault="00132AA2"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 xml:space="preserve">In this </w:t>
      </w:r>
      <w:proofErr w:type="gramStart"/>
      <w:r>
        <w:rPr>
          <w:rFonts w:ascii="Helvetica Neue" w:hAnsi="Helvetica Neue" w:cs="Helvetica Neue"/>
          <w:bCs/>
          <w:color w:val="000000"/>
          <w:sz w:val="22"/>
          <w:szCs w:val="22"/>
          <w:u w:color="000000"/>
        </w:rPr>
        <w:t>function</w:t>
      </w:r>
      <w:proofErr w:type="gramEnd"/>
      <w:r>
        <w:rPr>
          <w:rFonts w:ascii="Helvetica Neue" w:hAnsi="Helvetica Neue" w:cs="Helvetica Neue"/>
          <w:bCs/>
          <w:color w:val="000000"/>
          <w:sz w:val="22"/>
          <w:szCs w:val="22"/>
          <w:u w:color="000000"/>
        </w:rPr>
        <w:t xml:space="preserve"> I wanted to find a particular customer who had rented a car and return that car into the available stock. Using pseudocode allowed me to break it down into small steps in order for the function to work. </w:t>
      </w:r>
    </w:p>
    <w:p w14:paraId="180A567B" w14:textId="77777777" w:rsidR="00132AA2" w:rsidRPr="00143962" w:rsidRDefault="00132AA2" w:rsidP="00C809A7">
      <w:pPr>
        <w:widowControl w:val="0"/>
        <w:autoSpaceDE w:val="0"/>
        <w:autoSpaceDN w:val="0"/>
        <w:adjustRightInd w:val="0"/>
        <w:jc w:val="center"/>
        <w:rPr>
          <w:rFonts w:ascii="Helvetica Neue" w:hAnsi="Helvetica Neue" w:cs="Helvetica Neue"/>
          <w:bCs/>
          <w:color w:val="000000"/>
          <w:sz w:val="22"/>
          <w:szCs w:val="22"/>
          <w:u w:color="000000"/>
        </w:rPr>
      </w:pPr>
    </w:p>
    <w:p w14:paraId="0D97850E"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8D82D13"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845F43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428A4B48"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EB6B24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1E32963"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2B786A5"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5B52CF3"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5A158230"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E76DD4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114AC23"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11C9A66"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Show user input being processed according to design requirements. Take a screenshot of:</w:t>
            </w:r>
          </w:p>
          <w:p w14:paraId="515C132B"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 The user inputting something into your program</w:t>
            </w:r>
          </w:p>
          <w:p w14:paraId="545849D6"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 The user input being saved or used in some way</w:t>
            </w:r>
          </w:p>
        </w:tc>
      </w:tr>
      <w:tr w:rsidR="008C2312" w14:paraId="36E6DF0F"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630576A"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796272C"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669762A" w14:textId="77777777" w:rsidR="00C809A7" w:rsidRDefault="00C809A7">
            <w:pPr>
              <w:widowControl w:val="0"/>
              <w:autoSpaceDE w:val="0"/>
              <w:autoSpaceDN w:val="0"/>
              <w:adjustRightInd w:val="0"/>
              <w:rPr>
                <w:rFonts w:ascii="Helvetica Neue" w:hAnsi="Helvetica Neue" w:cs="Helvetica Neue"/>
                <w:b/>
                <w:bCs/>
                <w:color w:val="000000"/>
                <w:sz w:val="22"/>
                <w:szCs w:val="22"/>
                <w:u w:color="000000"/>
              </w:rPr>
            </w:pPr>
            <w:r>
              <w:rPr>
                <w:rFonts w:ascii="Helvetica Neue" w:hAnsi="Helvetica Neue" w:cs="Helvetica Neue"/>
                <w:b/>
                <w:bCs/>
                <w:color w:val="000000"/>
                <w:sz w:val="20"/>
                <w:szCs w:val="20"/>
                <w:u w:color="000000"/>
              </w:rPr>
              <w:t>Description:</w:t>
            </w:r>
          </w:p>
        </w:tc>
      </w:tr>
    </w:tbl>
    <w:p w14:paraId="6C0958E4" w14:textId="77777777" w:rsidR="001C5A67" w:rsidRDefault="001C5A6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20805F5" w14:textId="21F6BC4E" w:rsidR="00C809A7" w:rsidRDefault="00DE5206"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4FA4D975" wp14:editId="2BC4EED5">
            <wp:extent cx="2658564" cy="1665225"/>
            <wp:effectExtent l="0" t="0" r="8890" b="11430"/>
            <wp:docPr id="17" name="Picture 17" descr="customer%20(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tomer%20(inpu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1366" cy="1679507"/>
                    </a:xfrm>
                    <a:prstGeom prst="rect">
                      <a:avLst/>
                    </a:prstGeom>
                    <a:noFill/>
                    <a:ln>
                      <a:noFill/>
                    </a:ln>
                  </pic:spPr>
                </pic:pic>
              </a:graphicData>
            </a:graphic>
          </wp:inline>
        </w:drawing>
      </w:r>
    </w:p>
    <w:p w14:paraId="3D0B300E" w14:textId="3702AB75" w:rsidR="00DE5206" w:rsidRDefault="00DE5206"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262AC223" wp14:editId="4A306EC8">
            <wp:extent cx="2550973" cy="1945640"/>
            <wp:effectExtent l="0" t="0" r="0" b="10160"/>
            <wp:docPr id="18" name="Picture 18" descr="customer%20(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tomer%20(outpu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4130" cy="1955675"/>
                    </a:xfrm>
                    <a:prstGeom prst="rect">
                      <a:avLst/>
                    </a:prstGeom>
                    <a:noFill/>
                    <a:ln>
                      <a:noFill/>
                    </a:ln>
                  </pic:spPr>
                </pic:pic>
              </a:graphicData>
            </a:graphic>
          </wp:inline>
        </w:drawing>
      </w:r>
    </w:p>
    <w:p w14:paraId="6A54218E" w14:textId="6565CC14"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8983C9F" w14:textId="43A01DCA" w:rsidR="00C809A7" w:rsidRPr="0077538D" w:rsidRDefault="0077538D"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The first image shows the user inputting details to</w:t>
      </w:r>
      <w:r w:rsidR="00DE5206">
        <w:rPr>
          <w:rFonts w:ascii="Helvetica Neue" w:hAnsi="Helvetica Neue" w:cs="Helvetica Neue"/>
          <w:bCs/>
          <w:color w:val="000000"/>
          <w:sz w:val="22"/>
          <w:szCs w:val="22"/>
          <w:u w:color="000000"/>
        </w:rPr>
        <w:t xml:space="preserve"> create a new customer</w:t>
      </w:r>
      <w:r>
        <w:rPr>
          <w:rFonts w:ascii="Helvetica Neue" w:hAnsi="Helvetica Neue" w:cs="Helvetica Neue"/>
          <w:bCs/>
          <w:color w:val="000000"/>
          <w:sz w:val="22"/>
          <w:szCs w:val="22"/>
          <w:u w:color="000000"/>
        </w:rPr>
        <w:t>. The second screenshot is the result of this input.</w:t>
      </w:r>
    </w:p>
    <w:p w14:paraId="435A7927"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0E69B6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9E43D72"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4160A65"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3D35B9A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C998AB6"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96B4B49"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4340589"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AC546B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65247F98"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121500E"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6090EFE"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490DAF3"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Show an interaction with data persistence. Take a screenshot of:</w:t>
            </w:r>
          </w:p>
          <w:p w14:paraId="642C6A5A"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 Data being inputted into your program</w:t>
            </w:r>
          </w:p>
          <w:p w14:paraId="16F8E2E1"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 Confirmation of the data being saved</w:t>
            </w:r>
          </w:p>
        </w:tc>
      </w:tr>
      <w:tr w:rsidR="008C2312" w14:paraId="5DFF18ED"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43FCA5A"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E42BA42"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0F04E78"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1E6C12F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31F6F09" w14:textId="7B3BB38A" w:rsidR="00C809A7" w:rsidRDefault="005D5051"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06158D12" wp14:editId="329A0BB1">
            <wp:extent cx="3276600" cy="2971800"/>
            <wp:effectExtent l="0" t="0" r="0" b="0"/>
            <wp:docPr id="35" name="Picture 35" descr="audi%20(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udi%20(inp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2971800"/>
                    </a:xfrm>
                    <a:prstGeom prst="rect">
                      <a:avLst/>
                    </a:prstGeom>
                    <a:noFill/>
                    <a:ln>
                      <a:noFill/>
                    </a:ln>
                  </pic:spPr>
                </pic:pic>
              </a:graphicData>
            </a:graphic>
          </wp:inline>
        </w:drawing>
      </w:r>
    </w:p>
    <w:p w14:paraId="3C63AEE4" w14:textId="77777777" w:rsidR="005D5051" w:rsidRDefault="005D5051"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739411C" w14:textId="6455330E" w:rsidR="005D5051" w:rsidRDefault="005D5051"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3A506EBC" wp14:editId="5C312494">
            <wp:extent cx="5932805" cy="2710815"/>
            <wp:effectExtent l="0" t="0" r="10795" b="6985"/>
            <wp:docPr id="36" name="Picture 36" descr="audi%20(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udi%20(outpu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2710815"/>
                    </a:xfrm>
                    <a:prstGeom prst="rect">
                      <a:avLst/>
                    </a:prstGeom>
                    <a:noFill/>
                    <a:ln>
                      <a:noFill/>
                    </a:ln>
                  </pic:spPr>
                </pic:pic>
              </a:graphicData>
            </a:graphic>
          </wp:inline>
        </w:drawing>
      </w:r>
    </w:p>
    <w:p w14:paraId="57F36AAF"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050A12E" w14:textId="7E53DFB2" w:rsidR="00C809A7" w:rsidRPr="005D5051" w:rsidRDefault="005D5051"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The first image allows the user to input details in order to</w:t>
      </w:r>
      <w:r w:rsidR="00CD7675">
        <w:rPr>
          <w:rFonts w:ascii="Helvetica Neue" w:hAnsi="Helvetica Neue" w:cs="Helvetica Neue"/>
          <w:bCs/>
          <w:color w:val="000000"/>
          <w:sz w:val="22"/>
          <w:szCs w:val="22"/>
          <w:u w:color="000000"/>
        </w:rPr>
        <w:t xml:space="preserve"> add a new car to the database, including being able to select an image store locally on your computer. The second result shows the result of inputting this data.</w:t>
      </w:r>
    </w:p>
    <w:p w14:paraId="204420E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0AE0FEF"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6991823B"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0A62681"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120053E"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4760852"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F2A01BC"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75AB10A7"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E3DF1B8"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96EE2FA"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E06876F"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Show the correct output of results and feedback to user. Take a screenshot of:</w:t>
            </w:r>
          </w:p>
          <w:p w14:paraId="4B86757B"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 The user requesting information or an action to be performed</w:t>
            </w:r>
          </w:p>
          <w:p w14:paraId="0055C674"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 The user request being processed correctly and demonstrated in the program</w:t>
            </w:r>
          </w:p>
        </w:tc>
      </w:tr>
      <w:tr w:rsidR="008C2312" w14:paraId="4848A1E7"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EAABF92"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784114A"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0982823"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03BC9F09" w14:textId="77777777" w:rsidR="001368AD" w:rsidRDefault="001368AD"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577F6EF" w14:textId="5F84C669" w:rsidR="00C809A7" w:rsidRDefault="001368AD"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2E25A600" wp14:editId="5F51C879">
            <wp:extent cx="3102610" cy="1926590"/>
            <wp:effectExtent l="0" t="0" r="0" b="3810"/>
            <wp:docPr id="37" name="Picture 37" descr="customer%20(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tomer%20(bef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2610" cy="1926590"/>
                    </a:xfrm>
                    <a:prstGeom prst="rect">
                      <a:avLst/>
                    </a:prstGeom>
                    <a:noFill/>
                    <a:ln>
                      <a:noFill/>
                    </a:ln>
                  </pic:spPr>
                </pic:pic>
              </a:graphicData>
            </a:graphic>
          </wp:inline>
        </w:drawing>
      </w:r>
    </w:p>
    <w:p w14:paraId="356EF206" w14:textId="45CF8C7D" w:rsidR="00C809A7" w:rsidRDefault="00AA69D7"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720E00B5" wp14:editId="3E7FBF02">
            <wp:extent cx="3102610" cy="1513205"/>
            <wp:effectExtent l="0" t="0" r="0" b="10795"/>
            <wp:docPr id="38" name="Picture 38" descr="customer%20(de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tomer%20(delet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2610" cy="1513205"/>
                    </a:xfrm>
                    <a:prstGeom prst="rect">
                      <a:avLst/>
                    </a:prstGeom>
                    <a:noFill/>
                    <a:ln>
                      <a:noFill/>
                    </a:ln>
                  </pic:spPr>
                </pic:pic>
              </a:graphicData>
            </a:graphic>
          </wp:inline>
        </w:drawing>
      </w:r>
    </w:p>
    <w:p w14:paraId="762DDD87" w14:textId="77777777" w:rsidR="001368AD" w:rsidRDefault="001368AD"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C47A944" w14:textId="615B8D6E" w:rsidR="00C809A7" w:rsidRPr="00AA69D7" w:rsidRDefault="00AA69D7"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The first image shows a list of current customers in the database. After pressing the delete button, it removes the chosen customer and gives an updated list of customers on the page.</w:t>
      </w:r>
    </w:p>
    <w:p w14:paraId="643594C8"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23AEE88" w14:textId="77777777" w:rsidR="00C809A7" w:rsidRDefault="00C809A7" w:rsidP="0030268E">
      <w:pPr>
        <w:widowControl w:val="0"/>
        <w:autoSpaceDE w:val="0"/>
        <w:autoSpaceDN w:val="0"/>
        <w:adjustRightInd w:val="0"/>
        <w:rPr>
          <w:rFonts w:ascii="Helvetica Neue" w:hAnsi="Helvetica Neue" w:cs="Helvetica Neue"/>
          <w:b/>
          <w:bCs/>
          <w:color w:val="000000"/>
          <w:sz w:val="22"/>
          <w:szCs w:val="22"/>
          <w:u w:val="single" w:color="000000"/>
        </w:rPr>
      </w:pPr>
    </w:p>
    <w:p w14:paraId="09DDB18C"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8F10F0B"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788A8803" w14:textId="77777777" w:rsidTr="00016C6F">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2DAE1E6"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2192AA4"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A85B99C"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400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72E5BF4"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3B080E92"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590DC43"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15EFC3C"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3FF7A6A"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Take a screenshot of one of your projects where you have worked alone and attach the Github link.</w:t>
            </w:r>
          </w:p>
        </w:tc>
      </w:tr>
      <w:tr w:rsidR="008C2312" w14:paraId="73305A76"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F23DD9E"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DF9C36C"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1CAFBF2"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34934E9A" w14:textId="593B3A96" w:rsidR="004F7BEE" w:rsidRDefault="0030268E"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50436CB3" wp14:editId="660E8F74">
            <wp:extent cx="5943600" cy="32429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hub scree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3F56B331" w14:textId="3A4E4503" w:rsidR="00016C6F" w:rsidRDefault="00016C6F"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sidRPr="00016C6F">
        <w:rPr>
          <w:rFonts w:ascii="Helvetica Neue" w:hAnsi="Helvetica Neue" w:cs="Helvetica Neue"/>
          <w:b/>
          <w:bCs/>
          <w:color w:val="000000"/>
          <w:sz w:val="22"/>
          <w:szCs w:val="22"/>
          <w:u w:val="single" w:color="000000"/>
        </w:rPr>
        <w:t>https://github.com/telfer17/Rentals</w:t>
      </w:r>
    </w:p>
    <w:p w14:paraId="7CB8B858"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8A56A99" w14:textId="77777777" w:rsidR="00C809A7" w:rsidRDefault="00C809A7" w:rsidP="0030268E">
      <w:pPr>
        <w:widowControl w:val="0"/>
        <w:autoSpaceDE w:val="0"/>
        <w:autoSpaceDN w:val="0"/>
        <w:adjustRightInd w:val="0"/>
        <w:rPr>
          <w:rFonts w:ascii="Helvetica Neue" w:hAnsi="Helvetica Neue" w:cs="Helvetica Neue"/>
          <w:b/>
          <w:bCs/>
          <w:color w:val="000000"/>
          <w:sz w:val="22"/>
          <w:szCs w:val="22"/>
          <w:u w:val="single" w:color="000000"/>
        </w:rPr>
      </w:pPr>
    </w:p>
    <w:p w14:paraId="5CF751F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19280953"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710372A"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4211634"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45DC1D3"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BE19BEF"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22FA5C9C"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FFA8567"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8DC8880"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F6D664C"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 xml:space="preserve">Take screenshots or photos of your planning and the different stages of development to show changes. </w:t>
            </w:r>
          </w:p>
        </w:tc>
      </w:tr>
      <w:tr w:rsidR="008C2312" w14:paraId="40CD93D3"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9BF8ED5"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4D76A2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70F4B6F"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29ACEFD4" w14:textId="04F32110" w:rsidR="00C809A7" w:rsidRDefault="00E93C36"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73853DED" wp14:editId="311B720D">
            <wp:extent cx="5932805" cy="3646805"/>
            <wp:effectExtent l="0" t="0" r="10795" b="10795"/>
            <wp:docPr id="20" name="Picture 20" descr="trello%20(rental)%20(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ello%20(rental)%20(sta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646805"/>
                    </a:xfrm>
                    <a:prstGeom prst="rect">
                      <a:avLst/>
                    </a:prstGeom>
                    <a:noFill/>
                    <a:ln>
                      <a:noFill/>
                    </a:ln>
                  </pic:spPr>
                </pic:pic>
              </a:graphicData>
            </a:graphic>
          </wp:inline>
        </w:drawing>
      </w:r>
    </w:p>
    <w:p w14:paraId="4C8838F8" w14:textId="25766B98" w:rsidR="00C809A7" w:rsidRDefault="00E93C36"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2C91FD51" wp14:editId="70591B3A">
            <wp:extent cx="5943600" cy="3951605"/>
            <wp:effectExtent l="0" t="0" r="0" b="10795"/>
            <wp:docPr id="21" name="Picture 21" descr="trello%20(rental)%20(du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ello%20(rental)%20(dur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p>
    <w:p w14:paraId="07665EE6" w14:textId="77777777" w:rsidR="00E93C36" w:rsidRDefault="00E93C36" w:rsidP="00C809A7">
      <w:pPr>
        <w:widowControl w:val="0"/>
        <w:autoSpaceDE w:val="0"/>
        <w:autoSpaceDN w:val="0"/>
        <w:adjustRightInd w:val="0"/>
        <w:jc w:val="center"/>
        <w:rPr>
          <w:rFonts w:ascii="Helvetica Neue" w:hAnsi="Helvetica Neue" w:cs="Helvetica Neue"/>
          <w:bCs/>
          <w:color w:val="000000"/>
          <w:sz w:val="22"/>
          <w:szCs w:val="22"/>
          <w:u w:color="000000"/>
        </w:rPr>
      </w:pPr>
    </w:p>
    <w:p w14:paraId="20FE5544" w14:textId="6C2A7A4D" w:rsidR="00C809A7" w:rsidRPr="00E93C36" w:rsidRDefault="00E93C36"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The first image is at the beginning of the project when things were still in the planning phase. The second image is from the end of the project. I had submitted the project but I never had time to implement the search function or the filter function so they stayed on the ‘to-do’ list.</w:t>
      </w:r>
    </w:p>
    <w:p w14:paraId="5819DD0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3405E4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76CDD3A"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66FA60D"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4423277"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A96CEE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68B6ACD"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D8D04E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600ED60"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Week 7</w:t>
      </w:r>
    </w:p>
    <w:p w14:paraId="2C9F5A3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8549764"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354370AA"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040C5FF"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FF8AC6B"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1FB441C"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F70CBB3"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61DF4B03"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745ED0A"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0A39D2E"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FD1D3FD"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Show an API being used within your program. Take a screenshot of:</w:t>
            </w:r>
          </w:p>
          <w:p w14:paraId="1FBE686E"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 The code that uses or implements the API</w:t>
            </w:r>
          </w:p>
          <w:p w14:paraId="66B8FD6E"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 The API being used by the program whilst running</w:t>
            </w:r>
          </w:p>
        </w:tc>
      </w:tr>
      <w:tr w:rsidR="008C2312" w14:paraId="0A643036"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E4D9B10"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242A103"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127AEA8"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409A3E8A"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0CC3E7B" w14:textId="3FCDD6D9" w:rsidR="00BB0FDF" w:rsidRDefault="006B6248"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56B81B19" wp14:editId="007B4060">
            <wp:extent cx="5943600" cy="50031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i.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03165"/>
                    </a:xfrm>
                    <a:prstGeom prst="rect">
                      <a:avLst/>
                    </a:prstGeom>
                  </pic:spPr>
                </pic:pic>
              </a:graphicData>
            </a:graphic>
          </wp:inline>
        </w:drawing>
      </w:r>
    </w:p>
    <w:p w14:paraId="4C1CB1B0" w14:textId="243599D0" w:rsidR="00C809A7" w:rsidRDefault="00A2599C"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1ABA9696" wp14:editId="0A1A0B71">
            <wp:extent cx="5932805" cy="4398010"/>
            <wp:effectExtent l="0" t="0" r="10795" b="0"/>
            <wp:docPr id="9" name="Picture 9" descr="../../../Desktop/Screen%20Shot%202018-11-02%20at%2000.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11-02%20at%2000.12.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4398010"/>
                    </a:xfrm>
                    <a:prstGeom prst="rect">
                      <a:avLst/>
                    </a:prstGeom>
                    <a:noFill/>
                    <a:ln>
                      <a:noFill/>
                    </a:ln>
                  </pic:spPr>
                </pic:pic>
              </a:graphicData>
            </a:graphic>
          </wp:inline>
        </w:drawing>
      </w:r>
    </w:p>
    <w:p w14:paraId="03D98C7A" w14:textId="4274E093" w:rsidR="00C809A7" w:rsidRDefault="00A2599C"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24957022" wp14:editId="279DCD27">
            <wp:extent cx="5932805" cy="2797810"/>
            <wp:effectExtent l="0" t="0" r="10795" b="0"/>
            <wp:docPr id="10" name="Picture 10" descr="../../../Desktop/Screen%20Shot%202018-11-02%20at%2000.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11-02%20at%2000.12.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2797810"/>
                    </a:xfrm>
                    <a:prstGeom prst="rect">
                      <a:avLst/>
                    </a:prstGeom>
                    <a:noFill/>
                    <a:ln>
                      <a:noFill/>
                    </a:ln>
                  </pic:spPr>
                </pic:pic>
              </a:graphicData>
            </a:graphic>
          </wp:inline>
        </w:drawing>
      </w:r>
    </w:p>
    <w:p w14:paraId="18D84956" w14:textId="77777777" w:rsidR="00A2599C" w:rsidRDefault="00A2599C" w:rsidP="00C809A7">
      <w:pPr>
        <w:widowControl w:val="0"/>
        <w:autoSpaceDE w:val="0"/>
        <w:autoSpaceDN w:val="0"/>
        <w:adjustRightInd w:val="0"/>
        <w:jc w:val="center"/>
        <w:rPr>
          <w:rFonts w:ascii="Helvetica Neue" w:hAnsi="Helvetica Neue" w:cs="Helvetica Neue"/>
          <w:bCs/>
          <w:color w:val="000000"/>
          <w:sz w:val="22"/>
          <w:szCs w:val="22"/>
          <w:u w:color="000000"/>
        </w:rPr>
      </w:pPr>
    </w:p>
    <w:p w14:paraId="4EC21D4C" w14:textId="17C1D1CE" w:rsidR="00AA4DBB" w:rsidRPr="00A2599C" w:rsidRDefault="00AA4DBB"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 xml:space="preserve">I created this API which stores information about planets in the solar system. The </w:t>
      </w:r>
      <w:r w:rsidR="006B6248">
        <w:rPr>
          <w:rFonts w:ascii="Helvetica Neue" w:hAnsi="Helvetica Neue" w:cs="Helvetica Neue"/>
          <w:bCs/>
          <w:color w:val="000000"/>
          <w:sz w:val="22"/>
          <w:szCs w:val="22"/>
          <w:u w:color="000000"/>
        </w:rPr>
        <w:t>third</w:t>
      </w:r>
      <w:r>
        <w:rPr>
          <w:rFonts w:ascii="Helvetica Neue" w:hAnsi="Helvetica Neue" w:cs="Helvetica Neue"/>
          <w:bCs/>
          <w:color w:val="000000"/>
          <w:sz w:val="22"/>
          <w:szCs w:val="22"/>
          <w:u w:color="000000"/>
        </w:rPr>
        <w:t xml:space="preserve"> image shows the planet images and names displaying (name: and image: in the API).</w:t>
      </w:r>
    </w:p>
    <w:p w14:paraId="4BEEC823"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280B9D0"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5686FAE3"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F6524E6"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6455835"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D55BC20"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D1EED6A"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3D98C21C"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353A837"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B68FFFA"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P.18</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630E3EC"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Demonstrate testing in your program. Take screenshots of:</w:t>
            </w:r>
          </w:p>
          <w:p w14:paraId="2CA4C73A"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 Example of test code</w:t>
            </w:r>
          </w:p>
          <w:p w14:paraId="487BC487"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 The test code failing to pass</w:t>
            </w:r>
          </w:p>
          <w:p w14:paraId="4F2F3B52"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 Example of the test code once errors have been corrected</w:t>
            </w:r>
          </w:p>
          <w:p w14:paraId="62038F2E"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 The test code passing</w:t>
            </w:r>
          </w:p>
        </w:tc>
      </w:tr>
      <w:tr w:rsidR="008C2312" w14:paraId="4266EA5C"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85B835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9C9776B"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0F7182B"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0139A2DE"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1607FBE" w14:textId="1C62B1B7" w:rsidR="00C809A7" w:rsidRDefault="008415ED"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11487A99" wp14:editId="63E6C949">
            <wp:extent cx="5943600" cy="2828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st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27C4F2E0" w14:textId="65BDD171" w:rsidR="008415ED" w:rsidRDefault="00BD10B7"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3E18C181" wp14:editId="74E3787B">
            <wp:extent cx="5943600" cy="12712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st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271270"/>
                    </a:xfrm>
                    <a:prstGeom prst="rect">
                      <a:avLst/>
                    </a:prstGeom>
                  </pic:spPr>
                </pic:pic>
              </a:graphicData>
            </a:graphic>
          </wp:inline>
        </w:drawing>
      </w:r>
    </w:p>
    <w:p w14:paraId="5591F008" w14:textId="77777777" w:rsidR="00BD10B7" w:rsidRDefault="00BD10B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AB24BBB" w14:textId="5722FBF8" w:rsidR="00BD10B7" w:rsidRDefault="00BD10B7"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74294BE2" wp14:editId="440A25BC">
            <wp:extent cx="5943600" cy="2769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st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p>
    <w:p w14:paraId="54567C74" w14:textId="620C82C3" w:rsidR="00BD10B7" w:rsidRDefault="00BD10B7"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150165A2" wp14:editId="68C9FEAB">
            <wp:extent cx="5943600" cy="864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st4.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864870"/>
                    </a:xfrm>
                    <a:prstGeom prst="rect">
                      <a:avLst/>
                    </a:prstGeom>
                  </pic:spPr>
                </pic:pic>
              </a:graphicData>
            </a:graphic>
          </wp:inline>
        </w:drawing>
      </w:r>
    </w:p>
    <w:p w14:paraId="3E114948"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8351DE8"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Week 9</w:t>
      </w:r>
    </w:p>
    <w:p w14:paraId="68C92372"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761C84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4F6342B4"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D4CE292"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99CDD46"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1E17EE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2CF224A"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29DABA41"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E02DAB8"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E8D8AD4"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713B384"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Take a screenshot of the contributor’s page on Github from your group project to show the team you worked with.</w:t>
            </w:r>
          </w:p>
        </w:tc>
      </w:tr>
      <w:tr w:rsidR="008C2312" w14:paraId="5505CE67"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7280749"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5AC53C8"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F171ED0"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5ACC3223"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CBB0E23" w14:textId="684B938C" w:rsidR="00C809A7" w:rsidRDefault="00EC4B32"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7DEAAFBE" wp14:editId="0AF807B0">
            <wp:extent cx="5943600" cy="3733800"/>
            <wp:effectExtent l="0" t="0" r="0" b="0"/>
            <wp:docPr id="12" name="Picture 12" descr="Github%20(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hub%20(pai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2F1A5AFD" w14:textId="5A5C35F4" w:rsidR="00C809A7" w:rsidRPr="00EC4B32" w:rsidRDefault="00EC4B32"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This was a pair programming project that we both worked on.</w:t>
      </w:r>
    </w:p>
    <w:p w14:paraId="21216292"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8CF3988"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2FC36075"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0DEDC9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0C25471"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A2E51F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E0C0FB4"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30152538"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55829EA"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24CE5C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B18C39C"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Take a screenshot of the project brief from your group project.</w:t>
            </w:r>
          </w:p>
        </w:tc>
      </w:tr>
      <w:tr w:rsidR="008C2312" w14:paraId="6B493219"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6419E66"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E668CB8"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F312445"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7213CA69" w14:textId="055EA0E8" w:rsidR="00C809A7" w:rsidRDefault="00940CC5"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551FEE2A" wp14:editId="6FE37DD1">
            <wp:extent cx="5932805" cy="3951605"/>
            <wp:effectExtent l="0" t="0" r="10795" b="10795"/>
            <wp:docPr id="14" name="Picture 14" descr="Group%20Project%20(bri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20Project%20(brief).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2805" cy="3951605"/>
                    </a:xfrm>
                    <a:prstGeom prst="rect">
                      <a:avLst/>
                    </a:prstGeom>
                    <a:noFill/>
                    <a:ln>
                      <a:noFill/>
                    </a:ln>
                  </pic:spPr>
                </pic:pic>
              </a:graphicData>
            </a:graphic>
          </wp:inline>
        </w:drawing>
      </w:r>
    </w:p>
    <w:p w14:paraId="1BD9112F"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1CD203C" w14:textId="77777777" w:rsidR="00C809A7" w:rsidRDefault="00C809A7" w:rsidP="00940CC5">
      <w:pPr>
        <w:widowControl w:val="0"/>
        <w:autoSpaceDE w:val="0"/>
        <w:autoSpaceDN w:val="0"/>
        <w:adjustRightInd w:val="0"/>
        <w:rPr>
          <w:rFonts w:ascii="Helvetica Neue" w:hAnsi="Helvetica Neue" w:cs="Helvetica Neue"/>
          <w:b/>
          <w:bCs/>
          <w:color w:val="000000"/>
          <w:sz w:val="22"/>
          <w:szCs w:val="22"/>
          <w:u w:val="single" w:color="000000"/>
        </w:rPr>
      </w:pPr>
    </w:p>
    <w:p w14:paraId="255A6DBF"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4107EB42"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9310AF6"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97E394A"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A688F05"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843831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4E3F1883"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7D912C6"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DB220EE"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5A60CA0"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Provide a screenshot of the planning you completed during your group project, e.g. Trello MOSCOW board.</w:t>
            </w:r>
          </w:p>
        </w:tc>
      </w:tr>
      <w:tr w:rsidR="008C2312" w14:paraId="75EF85DA"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59C30E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40C1908"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4F2913F5"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00EEF2F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944C89D" w14:textId="1C8AED9E" w:rsidR="00C809A7" w:rsidRDefault="00D35A3C" w:rsidP="00D35A3C">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6F7EAC67" wp14:editId="16E4A230">
            <wp:extent cx="5932805" cy="3178810"/>
            <wp:effectExtent l="0" t="0" r="10795" b="0"/>
            <wp:docPr id="13" name="Picture 13" descr="Trello%20(plan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ello%20(planet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5" cy="3178810"/>
                    </a:xfrm>
                    <a:prstGeom prst="rect">
                      <a:avLst/>
                    </a:prstGeom>
                    <a:noFill/>
                    <a:ln>
                      <a:noFill/>
                    </a:ln>
                  </pic:spPr>
                </pic:pic>
              </a:graphicData>
            </a:graphic>
          </wp:inline>
        </w:drawing>
      </w:r>
    </w:p>
    <w:p w14:paraId="2ED0D56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C9783E5" w14:textId="22CE8E7D" w:rsidR="00C809A7" w:rsidRPr="00D35A3C" w:rsidRDefault="00D35A3C"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This screenshot was taken after we had already started creating the app. We would add/modify the board on a daily basis.</w:t>
      </w:r>
    </w:p>
    <w:p w14:paraId="06062CAE"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5ECB72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53AFF8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369A5E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37026FB0"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70E49D0"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A328190"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EA1325A"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91573A6"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32119BEE"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383783E"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5A8E367"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B28AA15"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Write an acceptance criteria and test plan.</w:t>
            </w:r>
          </w:p>
        </w:tc>
      </w:tr>
      <w:tr w:rsidR="008C2312" w14:paraId="57E50DCC"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897CB0E"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255D0DF"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13ACD5B"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b/>
                <w:bCs/>
                <w:color w:val="000000"/>
                <w:sz w:val="22"/>
                <w:szCs w:val="22"/>
                <w:u w:val="single" w:color="000000"/>
              </w:rPr>
            </w:pPr>
          </w:p>
        </w:tc>
      </w:tr>
    </w:tbl>
    <w:p w14:paraId="094F40FA"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E6BA9C5" w14:textId="04435DF0" w:rsidR="00C809A7" w:rsidRDefault="00E119D5"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0"/>
          <w:szCs w:val="20"/>
          <w:u w:color="000000"/>
          <w:lang w:eastAsia="en-GB"/>
        </w:rPr>
        <w:drawing>
          <wp:inline distT="0" distB="0" distL="0" distR="0" wp14:anchorId="27776F2B" wp14:editId="4D9E4461">
            <wp:extent cx="5325564" cy="3089865"/>
            <wp:effectExtent l="0" t="0" r="8890" b="9525"/>
            <wp:docPr id="11" name="Picture 11" descr="../../../Desktop/Screen%20Shot%202018-10-31%20at%2014.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10-31%20at%2014.51.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7369" cy="3096714"/>
                    </a:xfrm>
                    <a:prstGeom prst="rect">
                      <a:avLst/>
                    </a:prstGeom>
                    <a:noFill/>
                    <a:ln>
                      <a:noFill/>
                    </a:ln>
                  </pic:spPr>
                </pic:pic>
              </a:graphicData>
            </a:graphic>
          </wp:inline>
        </w:drawing>
      </w:r>
    </w:p>
    <w:p w14:paraId="035CF82F" w14:textId="2F96BBE5" w:rsidR="00C809A7" w:rsidRPr="00E119D5" w:rsidRDefault="00E119D5"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 xml:space="preserve">This gives examples what users will do when using the app. One of the benefits of using this in the planning stage is that it allows you to divide </w:t>
      </w:r>
      <w:r w:rsidR="00900A97">
        <w:rPr>
          <w:rFonts w:ascii="Helvetica Neue" w:hAnsi="Helvetica Neue" w:cs="Helvetica Neue"/>
          <w:bCs/>
          <w:color w:val="000000"/>
          <w:sz w:val="22"/>
          <w:szCs w:val="22"/>
          <w:u w:color="000000"/>
        </w:rPr>
        <w:t>these tasks into smaller sections, therefore making it easier and cleaner to code (single responsibility principle).</w:t>
      </w:r>
    </w:p>
    <w:p w14:paraId="20A9E23E"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0591CB9"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2EA1A443"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5AFA186"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DD473F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A72705F"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4DE6F3"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18380D5E"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A2769B9"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50F8758"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P.7</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FC80A17"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Produce two system interaction diagrams (sequence and/or collaboration diagrams).</w:t>
            </w:r>
          </w:p>
        </w:tc>
      </w:tr>
      <w:tr w:rsidR="008C2312" w14:paraId="3B71DD05"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9659009"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8538EA7"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89446EE"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1A38EA60"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FAD98DB" w14:textId="5C549042" w:rsidR="00C809A7" w:rsidRDefault="003C5F5A"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332F0919" wp14:editId="785F0BE8">
            <wp:extent cx="5943600" cy="4222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yste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222750"/>
                    </a:xfrm>
                    <a:prstGeom prst="rect">
                      <a:avLst/>
                    </a:prstGeom>
                  </pic:spPr>
                </pic:pic>
              </a:graphicData>
            </a:graphic>
          </wp:inline>
        </w:drawing>
      </w:r>
    </w:p>
    <w:p w14:paraId="6B7D9352" w14:textId="77777777" w:rsidR="007524D0" w:rsidRDefault="007524D0"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B89B1E4" w14:textId="7B6DE0DC" w:rsidR="007524D0" w:rsidRDefault="007524D0"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41584D09" wp14:editId="4A480042">
            <wp:extent cx="5524500" cy="3263900"/>
            <wp:effectExtent l="0" t="0" r="1270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1.png"/>
                    <pic:cNvPicPr/>
                  </pic:nvPicPr>
                  <pic:blipFill>
                    <a:blip r:embed="rId45">
                      <a:extLst>
                        <a:ext uri="{28A0092B-C50C-407E-A947-70E740481C1C}">
                          <a14:useLocalDpi xmlns:a14="http://schemas.microsoft.com/office/drawing/2010/main" val="0"/>
                        </a:ext>
                      </a:extLst>
                    </a:blip>
                    <a:stretch>
                      <a:fillRect/>
                    </a:stretch>
                  </pic:blipFill>
                  <pic:spPr>
                    <a:xfrm>
                      <a:off x="0" y="0"/>
                      <a:ext cx="5524500" cy="3263900"/>
                    </a:xfrm>
                    <a:prstGeom prst="rect">
                      <a:avLst/>
                    </a:prstGeom>
                  </pic:spPr>
                </pic:pic>
              </a:graphicData>
            </a:graphic>
          </wp:inline>
        </w:drawing>
      </w:r>
    </w:p>
    <w:p w14:paraId="41CE15E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152A409E"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A2AFAA3"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DDE1022"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B1DEF26"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66C55F3"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60006EAF"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0FDB21C"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FA6A54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P.8</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7205F99"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Produce two object diagrams.</w:t>
            </w:r>
          </w:p>
        </w:tc>
      </w:tr>
      <w:tr w:rsidR="008C2312" w14:paraId="4A19B377"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BA3245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CB4EAC1"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39EB1DA" w14:textId="5C26181D" w:rsidR="00C809A7" w:rsidRDefault="00C809A7" w:rsidP="00E119D5">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5706A9B5"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49A9C1C" w14:textId="69CDA516" w:rsidR="00C809A7" w:rsidRDefault="00BD7900"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11432BAA" wp14:editId="3DA2E3EA">
            <wp:extent cx="5943600" cy="4457700"/>
            <wp:effectExtent l="0" t="0" r="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ject diagrams (two).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D0E6751" w14:textId="77777777" w:rsidR="00A54B79" w:rsidRDefault="00A54B79"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2EC7E82" w14:textId="77777777" w:rsidR="00BD7900" w:rsidRDefault="00BD7900"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21CEB035"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A639685"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9923693"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944591B"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E1B2105"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15D9C6C2"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14AB09B"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965EB7E"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P.17</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6084206"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Produce a bug tracking report</w:t>
            </w:r>
          </w:p>
        </w:tc>
      </w:tr>
      <w:tr w:rsidR="008C2312" w14:paraId="32DC3483"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EAACD80"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599A9D36"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B8E082C"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0ECDEA04" w14:textId="77777777" w:rsidR="00C809A7" w:rsidRDefault="00C809A7" w:rsidP="00E15D53">
      <w:pPr>
        <w:widowControl w:val="0"/>
        <w:autoSpaceDE w:val="0"/>
        <w:autoSpaceDN w:val="0"/>
        <w:adjustRightInd w:val="0"/>
        <w:rPr>
          <w:rFonts w:ascii="Helvetica Neue" w:hAnsi="Helvetica Neue" w:cs="Helvetica Neue"/>
          <w:b/>
          <w:bCs/>
          <w:color w:val="000000"/>
          <w:sz w:val="22"/>
          <w:szCs w:val="22"/>
          <w:u w:val="single" w:color="000000"/>
        </w:rPr>
      </w:pPr>
    </w:p>
    <w:p w14:paraId="06415336" w14:textId="5C078D04" w:rsidR="00E15D53" w:rsidRDefault="00B81E84" w:rsidP="00E15D53">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28B9B0A4" wp14:editId="3B3C30D5">
            <wp:extent cx="6568966" cy="2174240"/>
            <wp:effectExtent l="0" t="0" r="10160" b="10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ug report.png"/>
                    <pic:cNvPicPr/>
                  </pic:nvPicPr>
                  <pic:blipFill>
                    <a:blip r:embed="rId47">
                      <a:extLst>
                        <a:ext uri="{28A0092B-C50C-407E-A947-70E740481C1C}">
                          <a14:useLocalDpi xmlns:a14="http://schemas.microsoft.com/office/drawing/2010/main" val="0"/>
                        </a:ext>
                      </a:extLst>
                    </a:blip>
                    <a:stretch>
                      <a:fillRect/>
                    </a:stretch>
                  </pic:blipFill>
                  <pic:spPr>
                    <a:xfrm>
                      <a:off x="0" y="0"/>
                      <a:ext cx="6574421" cy="2176046"/>
                    </a:xfrm>
                    <a:prstGeom prst="rect">
                      <a:avLst/>
                    </a:prstGeom>
                  </pic:spPr>
                </pic:pic>
              </a:graphicData>
            </a:graphic>
          </wp:inline>
        </w:drawing>
      </w:r>
    </w:p>
    <w:p w14:paraId="0C9750CE"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403AEE7"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C599302"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3698B5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312893B"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9275800"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567E15A"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D3CFC0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79CA90D"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00E26C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9F2459B"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E6536AE"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BEF9649"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1656FFE"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B865EAF"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CEB1945"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23540AA"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FFE700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F1BC3B0"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72EEB03"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DFAB52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6042B3A"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8FB214B"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5391031"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92EE863"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7960DD5"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Week 12</w:t>
      </w:r>
    </w:p>
    <w:p w14:paraId="629D857C"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016CF78"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19B6AAB3"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6221E3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5EED65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6A27D36"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2AA48C6"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21BFF167"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FBF558B"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A417808"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I.T.7</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CA6B022"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The use of Polymorphism in a program and what it is doing.</w:t>
            </w:r>
          </w:p>
        </w:tc>
      </w:tr>
      <w:tr w:rsidR="008C2312" w14:paraId="20C11804"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B9CC95E"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8E609E5"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C165B81"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r>
              <w:rPr>
                <w:rFonts w:ascii="Helvetica Neue" w:hAnsi="Helvetica Neue" w:cs="Helvetica Neue"/>
                <w:color w:val="000000"/>
                <w:sz w:val="20"/>
                <w:szCs w:val="20"/>
                <w:u w:color="000000"/>
              </w:rPr>
              <w:t>:</w:t>
            </w:r>
          </w:p>
        </w:tc>
      </w:tr>
    </w:tbl>
    <w:p w14:paraId="2AC3151D"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AAD7194" w14:textId="1D47595C" w:rsidR="002E7889" w:rsidRDefault="00C74B84"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11492F48" wp14:editId="080AB17A">
            <wp:extent cx="2449195" cy="1393190"/>
            <wp:effectExtent l="0" t="0" r="0" b="3810"/>
            <wp:docPr id="39" name="Picture 39" descr="poly%20(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oly%20(interfac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9195" cy="1393190"/>
                    </a:xfrm>
                    <a:prstGeom prst="rect">
                      <a:avLst/>
                    </a:prstGeom>
                    <a:noFill/>
                    <a:ln>
                      <a:noFill/>
                    </a:ln>
                  </pic:spPr>
                </pic:pic>
              </a:graphicData>
            </a:graphic>
          </wp:inline>
        </w:drawing>
      </w:r>
    </w:p>
    <w:p w14:paraId="553BCF33" w14:textId="5B64A74D" w:rsidR="00C74B84" w:rsidRDefault="00C74B84"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02764466" wp14:editId="2493F682">
            <wp:extent cx="5932805" cy="1665605"/>
            <wp:effectExtent l="0" t="0" r="10795" b="10795"/>
            <wp:docPr id="40" name="Picture 40" descr="poly%20(d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oly%20(dru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2805" cy="1665605"/>
                    </a:xfrm>
                    <a:prstGeom prst="rect">
                      <a:avLst/>
                    </a:prstGeom>
                    <a:noFill/>
                    <a:ln>
                      <a:noFill/>
                    </a:ln>
                  </pic:spPr>
                </pic:pic>
              </a:graphicData>
            </a:graphic>
          </wp:inline>
        </w:drawing>
      </w:r>
    </w:p>
    <w:p w14:paraId="3F731927" w14:textId="1A415034" w:rsidR="00C74B84" w:rsidRDefault="00C74B84"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02417CA9" wp14:editId="34DCEB72">
            <wp:extent cx="5932805" cy="2623185"/>
            <wp:effectExtent l="0" t="0" r="10795" b="0"/>
            <wp:docPr id="41" name="Picture 41" descr="poly%20(gu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oly%20(guita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2805" cy="2623185"/>
                    </a:xfrm>
                    <a:prstGeom prst="rect">
                      <a:avLst/>
                    </a:prstGeom>
                    <a:noFill/>
                    <a:ln>
                      <a:noFill/>
                    </a:ln>
                  </pic:spPr>
                </pic:pic>
              </a:graphicData>
            </a:graphic>
          </wp:inline>
        </w:drawing>
      </w:r>
    </w:p>
    <w:p w14:paraId="1AEB2DC8" w14:textId="77777777" w:rsidR="002E7889" w:rsidRDefault="002E7889"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190DD433" w14:textId="5CC5726A" w:rsidR="00C809A7" w:rsidRPr="00994C41" w:rsidRDefault="004E7DA3" w:rsidP="00C809A7">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The interface (</w:t>
      </w:r>
      <w:proofErr w:type="spellStart"/>
      <w:r>
        <w:rPr>
          <w:rFonts w:ascii="Helvetica Neue" w:hAnsi="Helvetica Neue" w:cs="Helvetica Neue"/>
          <w:bCs/>
          <w:color w:val="000000"/>
          <w:sz w:val="22"/>
          <w:szCs w:val="22"/>
          <w:u w:color="000000"/>
        </w:rPr>
        <w:t>IPlay</w:t>
      </w:r>
      <w:proofErr w:type="spellEnd"/>
      <w:r>
        <w:rPr>
          <w:rFonts w:ascii="Helvetica Neue" w:hAnsi="Helvetica Neue" w:cs="Helvetica Neue"/>
          <w:bCs/>
          <w:color w:val="000000"/>
          <w:sz w:val="22"/>
          <w:szCs w:val="22"/>
          <w:u w:color="000000"/>
        </w:rPr>
        <w:t xml:space="preserve">) is implemented by both the Drum and Guitar class and they both use the </w:t>
      </w:r>
      <w:proofErr w:type="gramStart"/>
      <w:r>
        <w:rPr>
          <w:rFonts w:ascii="Helvetica Neue" w:hAnsi="Helvetica Neue" w:cs="Helvetica Neue"/>
          <w:bCs/>
          <w:color w:val="000000"/>
          <w:sz w:val="22"/>
          <w:szCs w:val="22"/>
          <w:u w:color="000000"/>
        </w:rPr>
        <w:t>sound(</w:t>
      </w:r>
      <w:proofErr w:type="gramEnd"/>
      <w:r>
        <w:rPr>
          <w:rFonts w:ascii="Helvetica Neue" w:hAnsi="Helvetica Neue" w:cs="Helvetica Neue"/>
          <w:bCs/>
          <w:color w:val="000000"/>
          <w:sz w:val="22"/>
          <w:szCs w:val="22"/>
          <w:u w:color="000000"/>
        </w:rPr>
        <w:t xml:space="preserve">) function, however they use it in a different way (they each play a different sound). This is polymorphism. </w:t>
      </w:r>
    </w:p>
    <w:p w14:paraId="42927A20"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CFCCEB4"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992C123"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5E080500"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123ADFFC"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4B4AE0F"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2866637"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90C340F"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435E264"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4440D6F9"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7AF8F39"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5168541"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C02D8B7"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An Inheritance Diagram</w:t>
            </w:r>
          </w:p>
        </w:tc>
      </w:tr>
      <w:tr w:rsidR="008C2312" w14:paraId="0DB7760C"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683D6EB"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AD89B4A"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32CA15EA"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52385B23"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9C1A32C" w14:textId="50BFD544" w:rsidR="00F14A6B" w:rsidRDefault="00610B7B"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68EB1177" wp14:editId="2D91E30A">
            <wp:extent cx="5943600" cy="3668395"/>
            <wp:effectExtent l="0" t="0" r="0" b="0"/>
            <wp:docPr id="44" name="Picture 44" descr="inheritance%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nheritance%20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668395"/>
                    </a:xfrm>
                    <a:prstGeom prst="rect">
                      <a:avLst/>
                    </a:prstGeom>
                    <a:noFill/>
                    <a:ln>
                      <a:noFill/>
                    </a:ln>
                  </pic:spPr>
                </pic:pic>
              </a:graphicData>
            </a:graphic>
          </wp:inline>
        </w:drawing>
      </w:r>
    </w:p>
    <w:p w14:paraId="6A657B5A" w14:textId="77777777" w:rsidR="00610B7B" w:rsidRDefault="00610B7B"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02053D6" w14:textId="0CF978B3" w:rsidR="00C809A7" w:rsidRPr="002C09F6" w:rsidRDefault="00610B7B" w:rsidP="002C09F6">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 xml:space="preserve">Mammal is the main class, then the two sub classes of Human and Animal inherit from Mammal. Below that Male &amp; Female inherit from Human and Cat &amp; Dog inherit from Animal. </w:t>
      </w:r>
    </w:p>
    <w:p w14:paraId="353BBB20"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F86937D"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8D50C95"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05098BB"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627F4C2A"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F00074A"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F24750D"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4AB6564"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E5D75DB"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02759CA2"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899DFF8"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231F879"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2160974"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The use of Encapsulation in a program and what it is doing.</w:t>
            </w:r>
          </w:p>
        </w:tc>
      </w:tr>
      <w:tr w:rsidR="008C2312" w14:paraId="1F535FF2"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5069F22"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1A13C29C"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031D8A68"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5C94882D"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969707D" w14:textId="6177D426" w:rsidR="00C809A7" w:rsidRDefault="004B100A"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4D12927E" wp14:editId="52AEF636">
            <wp:extent cx="4966335" cy="5610473"/>
            <wp:effectExtent l="0" t="0" r="1206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ncapsulation.png"/>
                    <pic:cNvPicPr/>
                  </pic:nvPicPr>
                  <pic:blipFill>
                    <a:blip r:embed="rId52">
                      <a:extLst>
                        <a:ext uri="{28A0092B-C50C-407E-A947-70E740481C1C}">
                          <a14:useLocalDpi xmlns:a14="http://schemas.microsoft.com/office/drawing/2010/main" val="0"/>
                        </a:ext>
                      </a:extLst>
                    </a:blip>
                    <a:stretch>
                      <a:fillRect/>
                    </a:stretch>
                  </pic:blipFill>
                  <pic:spPr>
                    <a:xfrm>
                      <a:off x="0" y="0"/>
                      <a:ext cx="4993857" cy="5641564"/>
                    </a:xfrm>
                    <a:prstGeom prst="rect">
                      <a:avLst/>
                    </a:prstGeom>
                  </pic:spPr>
                </pic:pic>
              </a:graphicData>
            </a:graphic>
          </wp:inline>
        </w:drawing>
      </w:r>
    </w:p>
    <w:p w14:paraId="55176EF6" w14:textId="77777777" w:rsidR="00282FE6" w:rsidRDefault="00282FE6"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2D0D10A7"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694494B5"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51BBDF11"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709CCE2"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E05A783"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9F802E9"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A9498F0"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2E22AB0B"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F696BA3"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A532B98"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3BC6F30"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 xml:space="preserve">Take a screenshot of the use of Inheritance in a program. Take screenshots of:  </w:t>
            </w:r>
          </w:p>
          <w:p w14:paraId="4F025FC6"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*A Class</w:t>
            </w:r>
          </w:p>
          <w:p w14:paraId="292118E1"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*A Class that inherits from the previous class</w:t>
            </w:r>
          </w:p>
          <w:p w14:paraId="75C4436E" w14:textId="77777777" w:rsidR="00C809A7" w:rsidRDefault="00C809A7">
            <w:pPr>
              <w:widowControl w:val="0"/>
              <w:autoSpaceDE w:val="0"/>
              <w:autoSpaceDN w:val="0"/>
              <w:adjustRightInd w:val="0"/>
              <w:rPr>
                <w:rFonts w:ascii="Arial" w:hAnsi="Arial" w:cs="Arial"/>
                <w:color w:val="000000"/>
                <w:u w:color="000000"/>
              </w:rPr>
            </w:pPr>
            <w:r>
              <w:rPr>
                <w:rFonts w:ascii="Arial" w:hAnsi="Arial" w:cs="Arial"/>
                <w:color w:val="000000"/>
                <w:u w:color="000000"/>
              </w:rPr>
              <w:t>*An Object in the inherited class</w:t>
            </w:r>
          </w:p>
          <w:p w14:paraId="055BCF0C"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*A Method that uses the information inherited from another class.</w:t>
            </w:r>
          </w:p>
        </w:tc>
      </w:tr>
      <w:tr w:rsidR="008C2312" w14:paraId="6505021C"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3089ADE"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C29F044"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6FF354B1"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0C2ED719" w14:textId="7B6B9635" w:rsidR="00C809A7" w:rsidRDefault="0039124E"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696E6F4E" wp14:editId="6D859A5E">
            <wp:extent cx="5803900" cy="7264400"/>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heritance 1.png"/>
                    <pic:cNvPicPr/>
                  </pic:nvPicPr>
                  <pic:blipFill>
                    <a:blip r:embed="rId53">
                      <a:extLst>
                        <a:ext uri="{28A0092B-C50C-407E-A947-70E740481C1C}">
                          <a14:useLocalDpi xmlns:a14="http://schemas.microsoft.com/office/drawing/2010/main" val="0"/>
                        </a:ext>
                      </a:extLst>
                    </a:blip>
                    <a:stretch>
                      <a:fillRect/>
                    </a:stretch>
                  </pic:blipFill>
                  <pic:spPr>
                    <a:xfrm>
                      <a:off x="0" y="0"/>
                      <a:ext cx="5803900" cy="7264400"/>
                    </a:xfrm>
                    <a:prstGeom prst="rect">
                      <a:avLst/>
                    </a:prstGeom>
                  </pic:spPr>
                </pic:pic>
              </a:graphicData>
            </a:graphic>
          </wp:inline>
        </w:drawing>
      </w:r>
    </w:p>
    <w:p w14:paraId="398001AF" w14:textId="77777777" w:rsidR="0039124E" w:rsidRDefault="0039124E"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ECD6206" w14:textId="4D66A73E" w:rsidR="0039124E" w:rsidRDefault="0039124E"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762AD67A" wp14:editId="08CC5A93">
            <wp:extent cx="5943600" cy="4330700"/>
            <wp:effectExtent l="0" t="0" r="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nheritance 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330700"/>
                    </a:xfrm>
                    <a:prstGeom prst="rect">
                      <a:avLst/>
                    </a:prstGeom>
                  </pic:spPr>
                </pic:pic>
              </a:graphicData>
            </a:graphic>
          </wp:inline>
        </w:drawing>
      </w:r>
    </w:p>
    <w:p w14:paraId="22BB5E6B" w14:textId="77777777" w:rsidR="0039124E" w:rsidRDefault="0039124E"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09845B40" w14:textId="591E064C" w:rsidR="0039124E" w:rsidRDefault="0039124E"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6FE47CE7" wp14:editId="6DD60BF6">
            <wp:extent cx="5943600" cy="18046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nheritance 3.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804670"/>
                    </a:xfrm>
                    <a:prstGeom prst="rect">
                      <a:avLst/>
                    </a:prstGeom>
                  </pic:spPr>
                </pic:pic>
              </a:graphicData>
            </a:graphic>
          </wp:inline>
        </w:drawing>
      </w:r>
    </w:p>
    <w:p w14:paraId="4795BB73" w14:textId="77777777" w:rsidR="0039124E" w:rsidRDefault="0039124E"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7A4496FF" w14:textId="2318B138" w:rsidR="0039124E" w:rsidRDefault="0039124E" w:rsidP="00C809A7">
      <w:pPr>
        <w:widowControl w:val="0"/>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lang w:eastAsia="en-GB"/>
        </w:rPr>
        <w:drawing>
          <wp:inline distT="0" distB="0" distL="0" distR="0" wp14:anchorId="05536366" wp14:editId="3931E3D6">
            <wp:extent cx="5689600" cy="563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nheritance 4.png"/>
                    <pic:cNvPicPr/>
                  </pic:nvPicPr>
                  <pic:blipFill>
                    <a:blip r:embed="rId56">
                      <a:extLst>
                        <a:ext uri="{28A0092B-C50C-407E-A947-70E740481C1C}">
                          <a14:useLocalDpi xmlns:a14="http://schemas.microsoft.com/office/drawing/2010/main" val="0"/>
                        </a:ext>
                      </a:extLst>
                    </a:blip>
                    <a:stretch>
                      <a:fillRect/>
                    </a:stretch>
                  </pic:blipFill>
                  <pic:spPr>
                    <a:xfrm>
                      <a:off x="0" y="0"/>
                      <a:ext cx="5689600" cy="5638800"/>
                    </a:xfrm>
                    <a:prstGeom prst="rect">
                      <a:avLst/>
                    </a:prstGeom>
                  </pic:spPr>
                </pic:pic>
              </a:graphicData>
            </a:graphic>
          </wp:inline>
        </w:drawing>
      </w:r>
    </w:p>
    <w:p w14:paraId="5551DC39"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407A5A36"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0E3ABD9"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C809A7" w14:paraId="476779D8"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94482B1"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456987E"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924EB98"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86F0D8C"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8C2312" w14:paraId="1143120E" w14:textId="77777777" w:rsidTr="008C2312">
        <w:tblPrEx>
          <w:tblBorders>
            <w:top w:val="none" w:sz="0" w:space="0" w:color="auto"/>
          </w:tblBorders>
        </w:tblPrEx>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7BA1FF8"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A695864" w14:textId="77777777" w:rsidR="00C809A7" w:rsidRDefault="00C809A7">
            <w:pPr>
              <w:widowControl w:val="0"/>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P.9</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670D25C" w14:textId="77777777" w:rsidR="00C809A7" w:rsidRDefault="00C809A7">
            <w:pPr>
              <w:widowControl w:val="0"/>
              <w:autoSpaceDE w:val="0"/>
              <w:autoSpaceDN w:val="0"/>
              <w:adjustRightInd w:val="0"/>
              <w:rPr>
                <w:rFonts w:ascii="Helvetica" w:hAnsi="Helvetica" w:cs="Helvetica"/>
                <w:kern w:val="1"/>
                <w:u w:color="000000"/>
              </w:rPr>
            </w:pPr>
            <w:r>
              <w:rPr>
                <w:rFonts w:ascii="Arial" w:hAnsi="Arial" w:cs="Arial"/>
                <w:color w:val="000000"/>
                <w:u w:color="000000"/>
              </w:rPr>
              <w:t>Select two algorithms you have written (NOT the group project). Take a screenshot of each and write a short statement on why you have chosen to use those algorithms.</w:t>
            </w:r>
          </w:p>
        </w:tc>
      </w:tr>
      <w:tr w:rsidR="008C2312" w14:paraId="6DCB0992" w14:textId="77777777" w:rsidTr="008C2312">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5185583"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64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219565CC" w14:textId="77777777" w:rsidR="00C809A7" w:rsidRDefault="00C809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c>
          <w:tcPr>
            <w:tcW w:w="7820" w:type="dxa"/>
            <w:gridSpan w:val="2"/>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14:paraId="7B6F0977" w14:textId="77777777" w:rsidR="00C809A7" w:rsidRDefault="00C809A7">
            <w:pPr>
              <w:widowControl w:val="0"/>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0"/>
                <w:szCs w:val="20"/>
                <w:u w:color="000000"/>
              </w:rPr>
              <w:t>Description:</w:t>
            </w:r>
          </w:p>
        </w:tc>
      </w:tr>
    </w:tbl>
    <w:p w14:paraId="213B233F" w14:textId="77777777" w:rsidR="00C809A7" w:rsidRDefault="00C809A7" w:rsidP="00C809A7">
      <w:pPr>
        <w:widowControl w:val="0"/>
        <w:autoSpaceDE w:val="0"/>
        <w:autoSpaceDN w:val="0"/>
        <w:adjustRightInd w:val="0"/>
        <w:jc w:val="center"/>
        <w:rPr>
          <w:rFonts w:ascii="Helvetica Neue" w:hAnsi="Helvetica Neue" w:cs="Helvetica Neue"/>
          <w:b/>
          <w:bCs/>
          <w:color w:val="000000"/>
          <w:sz w:val="22"/>
          <w:szCs w:val="22"/>
          <w:u w:val="single" w:color="000000"/>
        </w:rPr>
      </w:pPr>
    </w:p>
    <w:p w14:paraId="3EF1E280" w14:textId="325D9E5A" w:rsidR="00C442B0" w:rsidRDefault="009F2E89" w:rsidP="007E51C1">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noProof/>
          <w:color w:val="000000"/>
          <w:sz w:val="22"/>
          <w:szCs w:val="22"/>
          <w:u w:color="000000"/>
          <w:lang w:eastAsia="en-GB"/>
        </w:rPr>
        <w:drawing>
          <wp:inline distT="0" distB="0" distL="0" distR="0" wp14:anchorId="4C90B57E" wp14:editId="1CEA44DD">
            <wp:extent cx="5943600" cy="25095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lgorithm 1.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509520"/>
                    </a:xfrm>
                    <a:prstGeom prst="rect">
                      <a:avLst/>
                    </a:prstGeom>
                  </pic:spPr>
                </pic:pic>
              </a:graphicData>
            </a:graphic>
          </wp:inline>
        </w:drawing>
      </w:r>
    </w:p>
    <w:p w14:paraId="62608AA2" w14:textId="77777777" w:rsidR="009F2E89" w:rsidRDefault="009F2E89" w:rsidP="007E51C1">
      <w:pPr>
        <w:widowControl w:val="0"/>
        <w:autoSpaceDE w:val="0"/>
        <w:autoSpaceDN w:val="0"/>
        <w:adjustRightInd w:val="0"/>
        <w:jc w:val="center"/>
        <w:rPr>
          <w:rFonts w:ascii="Helvetica Neue" w:hAnsi="Helvetica Neue" w:cs="Helvetica Neue"/>
          <w:bCs/>
          <w:color w:val="000000"/>
          <w:sz w:val="22"/>
          <w:szCs w:val="22"/>
          <w:u w:color="000000"/>
        </w:rPr>
      </w:pPr>
    </w:p>
    <w:p w14:paraId="2CB34A1C" w14:textId="5D457DC4" w:rsidR="009F2E89" w:rsidRDefault="009F2E89" w:rsidP="007E51C1">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 xml:space="preserve">This algorithm was used </w:t>
      </w:r>
      <w:r w:rsidR="00562924">
        <w:rPr>
          <w:rFonts w:ascii="Helvetica Neue" w:hAnsi="Helvetica Neue" w:cs="Helvetica Neue"/>
          <w:bCs/>
          <w:color w:val="000000"/>
          <w:sz w:val="22"/>
          <w:szCs w:val="22"/>
          <w:u w:color="000000"/>
        </w:rPr>
        <w:t xml:space="preserve">in </w:t>
      </w:r>
      <w:r w:rsidR="009132ED">
        <w:rPr>
          <w:rFonts w:ascii="Helvetica Neue" w:hAnsi="Helvetica Neue" w:cs="Helvetica Neue"/>
          <w:bCs/>
          <w:color w:val="000000"/>
          <w:sz w:val="22"/>
          <w:szCs w:val="22"/>
          <w:u w:color="000000"/>
        </w:rPr>
        <w:t>a</w:t>
      </w:r>
      <w:r w:rsidR="00562924">
        <w:rPr>
          <w:rFonts w:ascii="Helvetica Neue" w:hAnsi="Helvetica Neue" w:cs="Helvetica Neue"/>
          <w:bCs/>
          <w:color w:val="000000"/>
          <w:sz w:val="22"/>
          <w:szCs w:val="22"/>
          <w:u w:color="000000"/>
        </w:rPr>
        <w:t xml:space="preserve"> quiz app. It checks the form and for each correct answer pushes it to the </w:t>
      </w:r>
      <w:proofErr w:type="spellStart"/>
      <w:r w:rsidR="00562924">
        <w:rPr>
          <w:rFonts w:ascii="Helvetica Neue" w:hAnsi="Helvetica Neue" w:cs="Helvetica Neue"/>
          <w:bCs/>
          <w:color w:val="000000"/>
          <w:sz w:val="22"/>
          <w:szCs w:val="22"/>
          <w:u w:color="000000"/>
        </w:rPr>
        <w:t>answerArray</w:t>
      </w:r>
      <w:proofErr w:type="spellEnd"/>
      <w:r w:rsidR="00562924">
        <w:rPr>
          <w:rFonts w:ascii="Helvetica Neue" w:hAnsi="Helvetica Neue" w:cs="Helvetica Neue"/>
          <w:bCs/>
          <w:color w:val="000000"/>
          <w:sz w:val="22"/>
          <w:szCs w:val="22"/>
          <w:u w:color="000000"/>
        </w:rPr>
        <w:t xml:space="preserve">. </w:t>
      </w:r>
    </w:p>
    <w:p w14:paraId="7A7FAAD2" w14:textId="77777777" w:rsidR="00562924" w:rsidRDefault="00562924" w:rsidP="007E51C1">
      <w:pPr>
        <w:widowControl w:val="0"/>
        <w:autoSpaceDE w:val="0"/>
        <w:autoSpaceDN w:val="0"/>
        <w:adjustRightInd w:val="0"/>
        <w:jc w:val="center"/>
        <w:rPr>
          <w:rFonts w:ascii="Helvetica Neue" w:hAnsi="Helvetica Neue" w:cs="Helvetica Neue"/>
          <w:bCs/>
          <w:color w:val="000000"/>
          <w:sz w:val="22"/>
          <w:szCs w:val="22"/>
          <w:u w:color="000000"/>
        </w:rPr>
      </w:pPr>
    </w:p>
    <w:p w14:paraId="5582EBCD" w14:textId="4773AAA8" w:rsidR="00562924" w:rsidRDefault="00A260DD" w:rsidP="007E51C1">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noProof/>
          <w:color w:val="000000"/>
          <w:sz w:val="22"/>
          <w:szCs w:val="22"/>
          <w:u w:color="000000"/>
          <w:lang w:eastAsia="en-GB"/>
        </w:rPr>
        <w:drawing>
          <wp:inline distT="0" distB="0" distL="0" distR="0" wp14:anchorId="3B66D66F" wp14:editId="24DF14CF">
            <wp:extent cx="5943600" cy="2185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lgorithm 2.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inline>
        </w:drawing>
      </w:r>
    </w:p>
    <w:p w14:paraId="1D2E0B4A" w14:textId="77777777" w:rsidR="00A260DD" w:rsidRDefault="00A260DD" w:rsidP="007E51C1">
      <w:pPr>
        <w:widowControl w:val="0"/>
        <w:autoSpaceDE w:val="0"/>
        <w:autoSpaceDN w:val="0"/>
        <w:adjustRightInd w:val="0"/>
        <w:jc w:val="center"/>
        <w:rPr>
          <w:rFonts w:ascii="Helvetica Neue" w:hAnsi="Helvetica Neue" w:cs="Helvetica Neue"/>
          <w:bCs/>
          <w:color w:val="000000"/>
          <w:sz w:val="22"/>
          <w:szCs w:val="22"/>
          <w:u w:color="000000"/>
        </w:rPr>
      </w:pPr>
    </w:p>
    <w:p w14:paraId="0A73D14E" w14:textId="6E352DDA" w:rsidR="00A260DD" w:rsidRPr="007E51C1" w:rsidRDefault="002C76F7" w:rsidP="007E51C1">
      <w:pPr>
        <w:widowControl w:val="0"/>
        <w:autoSpaceDE w:val="0"/>
        <w:autoSpaceDN w:val="0"/>
        <w:adjustRightInd w:val="0"/>
        <w:jc w:val="center"/>
        <w:rPr>
          <w:rFonts w:ascii="Helvetica Neue" w:hAnsi="Helvetica Neue" w:cs="Helvetica Neue"/>
          <w:bCs/>
          <w:color w:val="000000"/>
          <w:sz w:val="22"/>
          <w:szCs w:val="22"/>
          <w:u w:color="000000"/>
        </w:rPr>
      </w:pPr>
      <w:r>
        <w:rPr>
          <w:rFonts w:ascii="Helvetica Neue" w:hAnsi="Helvetica Neue" w:cs="Helvetica Neue"/>
          <w:bCs/>
          <w:color w:val="000000"/>
          <w:sz w:val="22"/>
          <w:szCs w:val="22"/>
          <w:u w:color="000000"/>
        </w:rPr>
        <w:t>This algorithm is designed to calculate the total amount of correct answers. It takes in the number of correct answers and uses a counter to gather the total score.</w:t>
      </w:r>
    </w:p>
    <w:sectPr w:rsidR="00A260DD" w:rsidRPr="007E51C1" w:rsidSect="00DA02E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9A7"/>
    <w:rsid w:val="00016C6F"/>
    <w:rsid w:val="000549D6"/>
    <w:rsid w:val="000F7F70"/>
    <w:rsid w:val="001120BF"/>
    <w:rsid w:val="00132AA2"/>
    <w:rsid w:val="001368AD"/>
    <w:rsid w:val="00143962"/>
    <w:rsid w:val="0014697A"/>
    <w:rsid w:val="001C1D6D"/>
    <w:rsid w:val="001C2C3E"/>
    <w:rsid w:val="001C5A67"/>
    <w:rsid w:val="001D79D6"/>
    <w:rsid w:val="001E7AB6"/>
    <w:rsid w:val="00206491"/>
    <w:rsid w:val="00282FE6"/>
    <w:rsid w:val="002A25A7"/>
    <w:rsid w:val="002C09F6"/>
    <w:rsid w:val="002C76F7"/>
    <w:rsid w:val="002E7889"/>
    <w:rsid w:val="0030268E"/>
    <w:rsid w:val="0034083B"/>
    <w:rsid w:val="00367146"/>
    <w:rsid w:val="00382028"/>
    <w:rsid w:val="0039124E"/>
    <w:rsid w:val="003C5F5A"/>
    <w:rsid w:val="004550F0"/>
    <w:rsid w:val="004B100A"/>
    <w:rsid w:val="004E78CD"/>
    <w:rsid w:val="004E7DA3"/>
    <w:rsid w:val="004F7BEE"/>
    <w:rsid w:val="005234D5"/>
    <w:rsid w:val="00562924"/>
    <w:rsid w:val="005C1FFA"/>
    <w:rsid w:val="005D5051"/>
    <w:rsid w:val="00606592"/>
    <w:rsid w:val="00610B7B"/>
    <w:rsid w:val="0066071E"/>
    <w:rsid w:val="00674530"/>
    <w:rsid w:val="006B6248"/>
    <w:rsid w:val="00734A73"/>
    <w:rsid w:val="007524D0"/>
    <w:rsid w:val="00771702"/>
    <w:rsid w:val="0077538D"/>
    <w:rsid w:val="007E51C1"/>
    <w:rsid w:val="008415ED"/>
    <w:rsid w:val="008C2312"/>
    <w:rsid w:val="008F702F"/>
    <w:rsid w:val="00900A97"/>
    <w:rsid w:val="00901D9C"/>
    <w:rsid w:val="009132ED"/>
    <w:rsid w:val="00940CC5"/>
    <w:rsid w:val="00994C41"/>
    <w:rsid w:val="009E7868"/>
    <w:rsid w:val="009F2E89"/>
    <w:rsid w:val="009F6D3F"/>
    <w:rsid w:val="00A243E6"/>
    <w:rsid w:val="00A2599C"/>
    <w:rsid w:val="00A260DD"/>
    <w:rsid w:val="00A54B79"/>
    <w:rsid w:val="00AA4DBB"/>
    <w:rsid w:val="00AA69D7"/>
    <w:rsid w:val="00B81E84"/>
    <w:rsid w:val="00BB0FDF"/>
    <w:rsid w:val="00BD10B7"/>
    <w:rsid w:val="00BD7900"/>
    <w:rsid w:val="00C442B0"/>
    <w:rsid w:val="00C74B84"/>
    <w:rsid w:val="00C809A7"/>
    <w:rsid w:val="00CC6BB6"/>
    <w:rsid w:val="00CD7675"/>
    <w:rsid w:val="00D35A3C"/>
    <w:rsid w:val="00D4573D"/>
    <w:rsid w:val="00DE5206"/>
    <w:rsid w:val="00E119D5"/>
    <w:rsid w:val="00E15D53"/>
    <w:rsid w:val="00E90317"/>
    <w:rsid w:val="00E93C36"/>
    <w:rsid w:val="00EC4B32"/>
    <w:rsid w:val="00F14A6B"/>
    <w:rsid w:val="00F34FF3"/>
    <w:rsid w:val="00F35053"/>
    <w:rsid w:val="00F7121F"/>
    <w:rsid w:val="00F851CB"/>
    <w:rsid w:val="00FA198B"/>
    <w:rsid w:val="00FD4729"/>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DF52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fontTable" Target="fontTable.xml"/><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jp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20" Type="http://schemas.openxmlformats.org/officeDocument/2006/relationships/image" Target="media/image17.jpeg"/><Relationship Id="rId21" Type="http://schemas.openxmlformats.org/officeDocument/2006/relationships/image" Target="media/image18.jpe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6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36</Pages>
  <Words>1527</Words>
  <Characters>8710</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Gold</dc:creator>
  <cp:keywords/>
  <dc:description/>
  <cp:lastModifiedBy>Linda Gold</cp:lastModifiedBy>
  <cp:revision>50</cp:revision>
  <dcterms:created xsi:type="dcterms:W3CDTF">2018-11-01T23:17:00Z</dcterms:created>
  <dcterms:modified xsi:type="dcterms:W3CDTF">2019-01-14T03:23:00Z</dcterms:modified>
</cp:coreProperties>
</file>