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EC" w:rsidRPr="002E2424" w:rsidRDefault="00FC4BD4" w:rsidP="002E2424">
      <w:pPr>
        <w:pStyle w:val="a3"/>
        <w:widowControl/>
        <w:shd w:val="clear" w:color="auto" w:fill="FFFFFF"/>
        <w:spacing w:before="150" w:after="150" w:line="420" w:lineRule="atLeast"/>
        <w:ind w:left="360" w:right="30" w:firstLineChars="0" w:firstLine="0"/>
        <w:jc w:val="center"/>
        <w:rPr>
          <w:rFonts w:ascii="Arial" w:hAnsi="Arial" w:cs="Arial"/>
          <w:b/>
          <w:bCs/>
          <w:color w:val="474747"/>
          <w:sz w:val="36"/>
          <w:szCs w:val="36"/>
        </w:rPr>
      </w:pPr>
      <w:r>
        <w:rPr>
          <w:rFonts w:ascii="Arial" w:hAnsi="Arial" w:cs="Arial"/>
          <w:b/>
          <w:bCs/>
          <w:color w:val="474747"/>
          <w:sz w:val="36"/>
          <w:szCs w:val="36"/>
        </w:rPr>
        <w:t>SIG</w:t>
      </w:r>
      <w:r w:rsidR="00D034EC" w:rsidRPr="002E2424">
        <w:rPr>
          <w:rFonts w:ascii="Arial" w:hAnsi="Arial" w:cs="Arial"/>
          <w:b/>
          <w:bCs/>
          <w:color w:val="474747"/>
          <w:sz w:val="36"/>
          <w:szCs w:val="36"/>
        </w:rPr>
        <w:t xml:space="preserve"> Mesh Release Notes</w:t>
      </w:r>
    </w:p>
    <w:p w:rsidR="009A06B9" w:rsidRPr="00EE7682" w:rsidRDefault="006C0DFC" w:rsidP="006D1096">
      <w:pPr>
        <w:pStyle w:val="a3"/>
        <w:ind w:left="360" w:firstLineChars="0" w:firstLine="0"/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</w:pPr>
      <w:r w:rsidRPr="00EE7682">
        <w:rPr>
          <w:rFonts w:ascii="Calibri" w:eastAsiaTheme="majorEastAsia" w:hAnsi="Calibri" w:cstheme="majorBidi" w:hint="eastAsia"/>
          <w:b/>
          <w:bCs/>
          <w:color w:val="474747"/>
          <w:sz w:val="32"/>
          <w:szCs w:val="32"/>
        </w:rPr>
        <w:t>H</w:t>
      </w:r>
      <w:r w:rsidR="00FF1510" w:rsidRPr="00EE7682"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  <w:t>ardw</w:t>
      </w:r>
      <w:r w:rsidRPr="00EE7682"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  <w:t xml:space="preserve">are: </w:t>
      </w:r>
      <w:r w:rsidR="009A06B9" w:rsidRPr="00EE7682">
        <w:rPr>
          <w:rFonts w:ascii="Calibri" w:eastAsiaTheme="majorEastAsia" w:hAnsi="Calibri" w:cstheme="majorBidi" w:hint="eastAsia"/>
          <w:b/>
          <w:bCs/>
          <w:color w:val="474747"/>
          <w:sz w:val="32"/>
          <w:szCs w:val="32"/>
        </w:rPr>
        <w:t xml:space="preserve">8269 </w:t>
      </w:r>
      <w:r w:rsidR="009A06B9" w:rsidRPr="00EE7682"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  <w:t>dongle</w:t>
      </w:r>
      <w:r w:rsidR="00493F70"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  <w:t xml:space="preserve"> </w:t>
      </w:r>
      <w:r w:rsidR="00493F70">
        <w:rPr>
          <w:rFonts w:ascii="Calibri" w:eastAsiaTheme="majorEastAsia" w:hAnsi="Calibri" w:cstheme="majorBidi" w:hint="eastAsia"/>
          <w:b/>
          <w:bCs/>
          <w:color w:val="474747"/>
          <w:sz w:val="32"/>
          <w:szCs w:val="32"/>
        </w:rPr>
        <w:t xml:space="preserve">,8258 </w:t>
      </w:r>
      <w:r w:rsidR="00493F70"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  <w:t>dongle</w:t>
      </w:r>
    </w:p>
    <w:p w:rsidR="00FF1510" w:rsidRDefault="00FF1510" w:rsidP="006D1096">
      <w:pPr>
        <w:pStyle w:val="a3"/>
        <w:ind w:left="360" w:firstLineChars="0" w:firstLine="0"/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</w:pPr>
      <w:r w:rsidRPr="00EE7682"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  <w:t>Software:</w:t>
      </w:r>
    </w:p>
    <w:p w:rsidR="00231C55" w:rsidRDefault="00231C55" w:rsidP="00231C55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V3.1  2019/1</w:t>
      </w:r>
      <w:r>
        <w:rPr>
          <w:rFonts w:ascii="Calibri" w:hAnsi="Calibri" w:hint="eastAsia"/>
          <w:color w:val="474747"/>
          <w:sz w:val="28"/>
          <w:szCs w:val="28"/>
        </w:rPr>
        <w:t>2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>
        <w:rPr>
          <w:rFonts w:ascii="Calibri" w:hAnsi="Calibri" w:hint="eastAsia"/>
          <w:color w:val="474747"/>
          <w:sz w:val="28"/>
          <w:szCs w:val="28"/>
        </w:rPr>
        <w:t>17</w:t>
      </w:r>
    </w:p>
    <w:p w:rsidR="00231C55" w:rsidRPr="0062114D" w:rsidRDefault="00231C55" w:rsidP="00231C55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12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17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33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32</w:t>
      </w:r>
    </w:p>
    <w:p w:rsidR="00231C55" w:rsidRPr="00231C55" w:rsidRDefault="00231C55" w:rsidP="00231C55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</w:pPr>
      <w:r w:rsidRPr="00231C55">
        <w:rPr>
          <w:rFonts w:asciiTheme="majorHAnsi" w:hAnsiTheme="majorHAnsi" w:cs="Consolas"/>
          <w:kern w:val="0"/>
          <w:sz w:val="24"/>
          <w:szCs w:val="24"/>
        </w:rPr>
        <w:t>SHA-1: e24497bef7c8f44abf9ec4ff62aab27eb1ed7651</w:t>
      </w:r>
    </w:p>
    <w:p w:rsidR="00231C55" w:rsidRPr="0062114D" w:rsidRDefault="00231C55" w:rsidP="00231C55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  <w:t>Key Features</w:t>
      </w:r>
    </w:p>
    <w:p w:rsidR="0067731A" w:rsidRPr="0067731A" w:rsidRDefault="0067731A" w:rsidP="0067731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31A">
        <w:rPr>
          <w:rFonts w:ascii="宋体" w:eastAsia="宋体" w:hAnsi="宋体" w:cs="宋体"/>
          <w:kern w:val="0"/>
          <w:sz w:val="24"/>
          <w:szCs w:val="24"/>
        </w:rPr>
        <w:t xml:space="preserve">增加同时支持天猫和小米入网的模式。设置MESH_USER_DEFINE_MODE为MESH_MI_SPIRIT_ENABLE即可。注意，必须使用1M flash的芯片。 </w:t>
      </w:r>
    </w:p>
    <w:p w:rsid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add project to support both Tmall genius and Xiaomi XiaoAI. Set MESH_USER_DEFINE_MODE to MESH_MI_SPIRIT_ENABLE. Note: must use Chip with 1M flash.</w:t>
      </w:r>
    </w:p>
    <w:p w:rsidR="000A3F38" w:rsidRPr="000A3F38" w:rsidRDefault="000A3F38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INI 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命令：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TID 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字段，如果非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0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，则采用客户的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 TID, 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如果是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0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，则在协议栈自动累加。</w:t>
      </w:r>
    </w:p>
    <w:p w:rsidR="000A3F38" w:rsidRPr="000A3F38" w:rsidRDefault="000A3F38" w:rsidP="000A3F3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INI command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：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if TID value is not 0, it will be used when send command. if TID is 0, it will auto be increased by stack.</w:t>
      </w:r>
    </w:p>
    <w:p w:rsidR="000A3F38" w:rsidRPr="000A3F38" w:rsidRDefault="000A3F38" w:rsidP="000A3F3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1M flash: 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增加非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pingpong 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模式的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OTA 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机制。请参考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PINGPONG_OTA_DISABLE</w:t>
      </w:r>
    </w:p>
    <w:p w:rsidR="000A3F38" w:rsidRPr="000A3F38" w:rsidRDefault="000A3F38" w:rsidP="000A3F3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0A3F38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1M flash: add no pingpong OTA fuction.Please refer to PINGPONG_OTA_DISABLE.</w:t>
      </w:r>
    </w:p>
    <w:p w:rsidR="000A3F38" w:rsidRPr="000A3F38" w:rsidRDefault="000A3F38" w:rsidP="000A3F3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hAnsi="Calibri"/>
          <w:color w:val="474747"/>
          <w:sz w:val="28"/>
          <w:szCs w:val="28"/>
        </w:rPr>
      </w:pP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上位机分享网络流程有变更，需要点击导入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json</w:t>
      </w: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文件按钮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,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输出文件</w:t>
      </w:r>
      <w:r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的时候需要通过文件按钮导出对应的</w:t>
      </w:r>
      <w:r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json</w:t>
      </w:r>
      <w:r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文件</w:t>
      </w:r>
    </w:p>
    <w:p w:rsidR="000A3F38" w:rsidRDefault="000A3F38" w:rsidP="000A3F3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0A3F38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There are some changes in share sig-mesh net info ,if you want to share the others</w:t>
      </w:r>
      <w:r w:rsidRPr="000A3F38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’s net, you should input the json file first ,and if you want to output json file ,you should presss the output json file button.</w:t>
      </w:r>
    </w:p>
    <w:p w:rsidR="0067731A" w:rsidRP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Add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 the model of the light mode, switch ,switch with battery for the mi mode .</w:t>
      </w:r>
      <w:bookmarkStart w:id="0" w:name="_GoBack"/>
      <w:bookmarkEnd w:id="0"/>
    </w:p>
    <w:p w:rsidR="0067731A" w:rsidRP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支持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8278.</w:t>
      </w:r>
    </w:p>
    <w:p w:rsid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support 8278.</w:t>
      </w:r>
    </w:p>
    <w:p w:rsidR="0067731A" w:rsidRP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Homekit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和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SIG mesh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双模工程允许自行修改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flash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地址。</w:t>
      </w:r>
    </w:p>
    <w:p w:rsid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Homekit and sig mesh dual mode project can self define flash map</w:t>
      </w:r>
    </w:p>
    <w:p w:rsidR="0067731A" w:rsidRP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Lpn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预留更多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retention</w:t>
      </w:r>
      <w:r w:rsidRPr="0067731A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区域给用户使用</w:t>
      </w:r>
    </w:p>
    <w:p w:rsid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67731A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Lpn reserve more retention area for user.</w:t>
      </w:r>
    </w:p>
    <w:p w:rsidR="0067731A" w:rsidRDefault="0067731A" w:rsidP="0067731A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小米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单灯模式，零火线开关和单火线开关的支持</w:t>
      </w:r>
    </w:p>
    <w:p w:rsidR="000A3F38" w:rsidRPr="000A3F38" w:rsidRDefault="000A3F38" w:rsidP="000A3F38">
      <w:pPr>
        <w:pStyle w:val="a3"/>
        <w:widowControl/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left="643" w:right="225" w:firstLineChars="0" w:firstLine="0"/>
        <w:jc w:val="left"/>
        <w:outlineLvl w:val="2"/>
        <w:rPr>
          <w:rFonts w:ascii="Calibri" w:hAnsi="Calibri" w:hint="eastAsia"/>
          <w:color w:val="474747"/>
          <w:sz w:val="28"/>
          <w:szCs w:val="28"/>
        </w:rPr>
      </w:pPr>
    </w:p>
    <w:p w:rsidR="004557B4" w:rsidRDefault="004557B4" w:rsidP="000A3F3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lastRenderedPageBreak/>
        <w:t>2019/10/09</w:t>
      </w:r>
    </w:p>
    <w:p w:rsidR="004557B4" w:rsidRPr="0062114D" w:rsidRDefault="004557B4" w:rsidP="004557B4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10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09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22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23</w:t>
      </w:r>
    </w:p>
    <w:p w:rsidR="004557B4" w:rsidRPr="004557B4" w:rsidRDefault="004557B4" w:rsidP="004557B4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</w:pPr>
      <w:r w:rsidRPr="004557B4">
        <w:rPr>
          <w:rFonts w:asciiTheme="majorHAnsi" w:hAnsiTheme="majorHAnsi" w:cs="Consolas"/>
          <w:kern w:val="0"/>
          <w:sz w:val="24"/>
          <w:szCs w:val="24"/>
        </w:rPr>
        <w:t>SHA-1: a7c21f4218cbb0a51dcb7bf062adcbfa1bb55a32</w:t>
      </w:r>
    </w:p>
    <w:p w:rsidR="004557B4" w:rsidRPr="0062114D" w:rsidRDefault="004557B4" w:rsidP="004557B4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  <w:t>Key Features</w:t>
      </w:r>
    </w:p>
    <w:p w:rsidR="004557B4" w:rsidRPr="0062114D" w:rsidRDefault="004557B4" w:rsidP="004557B4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Fix 8258 uart driver.</w:t>
      </w:r>
    </w:p>
    <w:p w:rsidR="004557B4" w:rsidRPr="0062114D" w:rsidRDefault="004557B4" w:rsidP="004557B4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8258 uart</w:t>
      </w:r>
      <w:r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驱动</w:t>
      </w:r>
    </w:p>
    <w:p w:rsidR="004557B4" w:rsidRPr="00B717D4" w:rsidRDefault="004557B4" w:rsidP="004557B4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Fix HomeKit pairing problem under IOS 13.</w:t>
      </w:r>
    </w:p>
    <w:p w:rsidR="004557B4" w:rsidRDefault="004557B4" w:rsidP="004557B4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修复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IOS 13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下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 xml:space="preserve">HomeKit 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配对问题</w:t>
      </w:r>
    </w:p>
    <w:p w:rsidR="00C85201" w:rsidRDefault="00C85201" w:rsidP="00C85201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V3.0  2019/09/30</w:t>
      </w:r>
    </w:p>
    <w:p w:rsidR="00C85201" w:rsidRPr="0062114D" w:rsidRDefault="00C85201" w:rsidP="00C85201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963EE8"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963EE8"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30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62114D"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62114D"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47</w:t>
      </w:r>
      <w:r w:rsidRPr="0062114D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</w:t>
      </w:r>
      <w:r w:rsidR="0062114D" w:rsidRPr="0062114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</w:p>
    <w:p w:rsidR="0062114D" w:rsidRPr="0062114D" w:rsidRDefault="0062114D" w:rsidP="0062114D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Theme="majorHAnsi" w:hAnsiTheme="majorHAnsi" w:cs="宋体"/>
          <w:b/>
          <w:bCs/>
          <w:color w:val="474747"/>
          <w:kern w:val="0"/>
          <w:sz w:val="24"/>
          <w:szCs w:val="24"/>
        </w:rPr>
      </w:pPr>
      <w:r w:rsidRPr="0062114D">
        <w:rPr>
          <w:rFonts w:asciiTheme="majorHAnsi" w:hAnsiTheme="majorHAnsi" w:cs="Consolas"/>
          <w:kern w:val="0"/>
          <w:sz w:val="24"/>
          <w:szCs w:val="24"/>
        </w:rPr>
        <w:t>SHA-1: e13ce8704384b1a519d372ed9c54da15838e9a35</w:t>
      </w:r>
      <w:r w:rsidRPr="0062114D">
        <w:rPr>
          <w:rFonts w:asciiTheme="majorHAnsi" w:hAnsiTheme="majorHAnsi" w:cs="宋体"/>
          <w:b/>
          <w:bCs/>
          <w:color w:val="474747"/>
          <w:kern w:val="0"/>
          <w:sz w:val="24"/>
          <w:szCs w:val="24"/>
        </w:rPr>
        <w:t xml:space="preserve"> </w:t>
      </w:r>
    </w:p>
    <w:p w:rsidR="00C85201" w:rsidRPr="0062114D" w:rsidRDefault="00C85201" w:rsidP="00C85201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/>
          <w:b/>
          <w:bCs/>
          <w:color w:val="474747"/>
          <w:kern w:val="0"/>
          <w:sz w:val="24"/>
          <w:szCs w:val="24"/>
        </w:rPr>
        <w:t>Key Features</w:t>
      </w:r>
    </w:p>
    <w:p w:rsidR="00963EE8" w:rsidRPr="0062114D" w:rsidRDefault="00963EE8" w:rsidP="00C85201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/>
          <w:bCs/>
          <w:color w:val="474747"/>
          <w:kern w:val="0"/>
          <w:sz w:val="24"/>
          <w:szCs w:val="24"/>
        </w:rPr>
        <w:t>U</w:t>
      </w:r>
      <w:r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pdate</w:t>
      </w:r>
      <w:r w:rsidR="0062114D"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 </w:t>
      </w:r>
      <w:r w:rsidR="00B80AAF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the </w:t>
      </w:r>
      <w:r w:rsidR="00B80AAF"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flow </w:t>
      </w:r>
      <w:r w:rsidR="00B80AAF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of the </w:t>
      </w:r>
      <w:r w:rsidR="0062114D"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command with</w:t>
      </w:r>
      <w:r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 xml:space="preserve"> tid </w:t>
      </w:r>
    </w:p>
    <w:p w:rsidR="00963EE8" w:rsidRPr="0062114D" w:rsidRDefault="0062114D" w:rsidP="00C85201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Cs/>
          <w:color w:val="474747"/>
          <w:kern w:val="0"/>
          <w:sz w:val="24"/>
          <w:szCs w:val="24"/>
        </w:rPr>
      </w:pPr>
      <w:r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更新带</w:t>
      </w:r>
      <w:r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tid</w:t>
      </w:r>
      <w:r w:rsidRPr="0062114D">
        <w:rPr>
          <w:rFonts w:ascii="Calibri" w:eastAsia="宋体" w:hAnsi="Calibri" w:cs="宋体" w:hint="eastAsia"/>
          <w:bCs/>
          <w:color w:val="474747"/>
          <w:kern w:val="0"/>
          <w:sz w:val="24"/>
          <w:szCs w:val="24"/>
        </w:rPr>
        <w:t>命令的处理</w:t>
      </w:r>
    </w:p>
    <w:p w:rsidR="00B717D4" w:rsidRPr="00B717D4" w:rsidRDefault="00B717D4" w:rsidP="00C85201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open</w:t>
      </w:r>
      <w:r>
        <w:rPr>
          <w:rFonts w:ascii="Calibri" w:eastAsia="宋体" w:hAnsi="Calibri" w:cs="宋体"/>
          <w:bCs/>
          <w:color w:val="474747"/>
          <w:kern w:val="0"/>
          <w:sz w:val="25"/>
          <w:szCs w:val="25"/>
        </w:rPr>
        <w:t xml:space="preserve"> provision 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source code</w:t>
      </w:r>
      <w:r>
        <w:rPr>
          <w:rFonts w:ascii="Calibri" w:eastAsia="宋体" w:hAnsi="Calibri" w:cs="宋体"/>
          <w:bCs/>
          <w:color w:val="474747"/>
          <w:kern w:val="0"/>
          <w:sz w:val="25"/>
          <w:szCs w:val="25"/>
        </w:rPr>
        <w:t>.</w:t>
      </w:r>
    </w:p>
    <w:p w:rsidR="00B717D4" w:rsidRDefault="00B717D4" w:rsidP="00C85201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开放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provision</w:t>
      </w:r>
      <w:r>
        <w:rPr>
          <w:rFonts w:ascii="Calibri" w:eastAsia="宋体" w:hAnsi="Calibri" w:cs="宋体" w:hint="eastAsia"/>
          <w:bCs/>
          <w:color w:val="474747"/>
          <w:kern w:val="0"/>
          <w:sz w:val="25"/>
          <w:szCs w:val="25"/>
        </w:rPr>
        <w:t>源码。</w:t>
      </w:r>
    </w:p>
    <w:p w:rsidR="00C85201" w:rsidRPr="000E3E6D" w:rsidRDefault="00BA2C93" w:rsidP="00C852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 8258_mesh_gw_node project</w:t>
      </w:r>
      <w:r w:rsidR="00C8520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.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="00080F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he node </w:t>
      </w:r>
      <w:r w:rsidR="00080F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has the function </w:t>
      </w:r>
      <w:r w:rsidR="005D3328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both </w:t>
      </w:r>
      <w:r w:rsidR="00080F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of </w:t>
      </w:r>
      <w:r w:rsidR="00683FB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the device</w:t>
      </w:r>
      <w:r w:rsidR="00080F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and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provisioner(gateway).</w:t>
      </w:r>
    </w:p>
    <w:p w:rsidR="00C85201" w:rsidRDefault="00BA2C93" w:rsidP="00C852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8258_mesh_gw_node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工程，节点</w:t>
      </w:r>
      <w:r w:rsidR="00683FB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有设备</w:t>
      </w:r>
      <w:r w:rsidR="00080F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和网关的功能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C85201" w:rsidRPr="000E3E6D" w:rsidRDefault="00BA2C93" w:rsidP="00C852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Add </w:t>
      </w:r>
      <w:r w:rsidR="009D2FB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8258_gw_node_homekit project</w:t>
      </w:r>
      <w:r w:rsidR="009D2FB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="009D2FB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support sig mesh and homekit dual mode. Not support OTA now,will update later.</w:t>
      </w:r>
    </w:p>
    <w:p w:rsidR="00C85201" w:rsidRDefault="009D2FBE" w:rsidP="00C852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8258_gw_node_homekit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工程，支持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 mesh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homekit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真双模。暂不支持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ota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，后续更新。</w:t>
      </w:r>
    </w:p>
    <w:p w:rsidR="00C85201" w:rsidRDefault="0087238C" w:rsidP="00C852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dd fast provision mode(private mode, not SIG),device need define macro </w:t>
      </w:r>
      <w:r w:rsidRPr="0087238C">
        <w:rPr>
          <w:rFonts w:ascii="Calibri" w:eastAsia="宋体" w:hAnsi="Calibri" w:cs="宋体"/>
          <w:color w:val="474747"/>
          <w:kern w:val="0"/>
          <w:sz w:val="24"/>
          <w:szCs w:val="24"/>
        </w:rPr>
        <w:t>FAST_PROVISION_ENABLE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to 1.</w:t>
      </w:r>
    </w:p>
    <w:p w:rsidR="00C85201" w:rsidRPr="00DF4FCF" w:rsidRDefault="0087238C" w:rsidP="006D109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360" w:firstLineChars="0" w:firstLine="0"/>
        <w:jc w:val="left"/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</w:pPr>
      <w:r w:rsidRPr="00DF4FC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添加私有的</w:t>
      </w:r>
      <w:r w:rsidRPr="00DF4FC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mesh fast provision</w:t>
      </w:r>
      <w:r w:rsidRPr="00DF4FC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</w:t>
      </w:r>
      <w:r w:rsidRPr="00DF4FC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,</w:t>
      </w:r>
      <w:r w:rsidRPr="00DF4FC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设备端需把宏</w:t>
      </w:r>
      <w:r w:rsidRPr="00DF4FCF">
        <w:rPr>
          <w:rFonts w:ascii="Calibri" w:eastAsia="宋体" w:hAnsi="Calibri" w:cs="宋体"/>
          <w:color w:val="474747"/>
          <w:kern w:val="0"/>
          <w:sz w:val="24"/>
          <w:szCs w:val="24"/>
        </w:rPr>
        <w:t>FAST_PROVISION_ENABLE</w:t>
      </w:r>
      <w:r w:rsidRPr="00DF4FC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打开。</w:t>
      </w:r>
    </w:p>
    <w:p w:rsidR="00F511B2" w:rsidRDefault="00F511B2" w:rsidP="00F511B2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</w:t>
      </w:r>
      <w:r>
        <w:rPr>
          <w:rFonts w:ascii="Calibri" w:hAnsi="Calibri"/>
          <w:color w:val="474747"/>
          <w:sz w:val="28"/>
          <w:szCs w:val="28"/>
        </w:rPr>
        <w:t>9</w:t>
      </w:r>
      <w:r>
        <w:rPr>
          <w:rFonts w:ascii="Calibri" w:hAnsi="Calibri" w:hint="eastAsia"/>
          <w:color w:val="474747"/>
          <w:sz w:val="28"/>
          <w:szCs w:val="28"/>
        </w:rPr>
        <w:t xml:space="preserve">  2019/0</w:t>
      </w:r>
      <w:r>
        <w:rPr>
          <w:rFonts w:ascii="Calibri" w:hAnsi="Calibri"/>
          <w:color w:val="474747"/>
          <w:sz w:val="28"/>
          <w:szCs w:val="28"/>
        </w:rPr>
        <w:t>6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>
        <w:rPr>
          <w:rFonts w:ascii="Calibri" w:hAnsi="Calibri"/>
          <w:color w:val="474747"/>
          <w:sz w:val="28"/>
          <w:szCs w:val="28"/>
        </w:rPr>
        <w:t>28</w:t>
      </w:r>
    </w:p>
    <w:p w:rsidR="00F511B2" w:rsidRDefault="00F511B2" w:rsidP="00F511B2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2</w:t>
      </w:r>
      <w:r w:rsidR="009A3CE8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9A3CE8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9A3CE8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50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9A3CE8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38</w:t>
      </w:r>
    </w:p>
    <w:p w:rsidR="00F511B2" w:rsidRPr="00731E63" w:rsidRDefault="009A3CE8" w:rsidP="00F511B2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SHA-1: f0f374337ebe22a64daec29dd891e5e21380cd50</w:t>
      </w:r>
    </w:p>
    <w:p w:rsidR="00F511B2" w:rsidRDefault="00F511B2" w:rsidP="00F511B2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0E3E6D" w:rsidRPr="000E3E6D" w:rsidRDefault="000E3E6D" w:rsidP="000E3E6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remove the function to store the info into the bin file ,all the data will store into json file .</w:t>
      </w:r>
    </w:p>
    <w:p w:rsidR="00F511B2" w:rsidRDefault="001605B9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lastRenderedPageBreak/>
        <w:t>VC ,android,ios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上位机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工具移除掉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bin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文档的存储，数据全部存储到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json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文件管理</w:t>
      </w:r>
    </w:p>
    <w:p w:rsidR="000E3E6D" w:rsidRPr="000E3E6D" w:rsidRDefault="000E3E6D" w:rsidP="000E3E6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mesh OTA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：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decrease response delay time for 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“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APPLY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”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command.</w:t>
      </w:r>
    </w:p>
    <w:p w:rsidR="000E3E6D" w:rsidRDefault="000E3E6D" w:rsidP="000E3E6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mesh OTA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：减少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接收到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“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APPLY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”命令后，回复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status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的时间。</w:t>
      </w:r>
    </w:p>
    <w:p w:rsidR="000E3E6D" w:rsidRPr="000E3E6D" w:rsidRDefault="000E3E6D" w:rsidP="000E3E6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0E3E6D">
        <w:rPr>
          <w:rFonts w:ascii="Calibri" w:eastAsia="宋体" w:hAnsi="Calibri" w:cs="宋体"/>
          <w:color w:val="474747"/>
          <w:kern w:val="0"/>
          <w:sz w:val="24"/>
          <w:szCs w:val="24"/>
        </w:rPr>
        <w:t>user can add ATT before PROXY_GATT.</w:t>
      </w:r>
    </w:p>
    <w:p w:rsidR="000E3E6D" w:rsidRDefault="000E3E6D" w:rsidP="000E3E6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用户可以添加在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PROXY_GATT 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之前添加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ATT</w:t>
      </w:r>
      <w:r w:rsidRPr="000E3E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0E3E6D" w:rsidRDefault="000E3E6D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ix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the bugs about the mesh ota in the gateway ,enlarge the cnt of the mesh ota node to 64</w:t>
      </w:r>
    </w:p>
    <w:p w:rsidR="000E3E6D" w:rsidRDefault="000E3E6D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gateway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关于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mesh ota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bug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,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同时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64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节点进行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mesh ota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0E3E6D" w:rsidRDefault="000E3E6D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ix the proc for the node reset</w:t>
      </w:r>
    </w:p>
    <w:p w:rsidR="00F511B2" w:rsidRDefault="000E3E6D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node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reset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命令部分的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处理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F511B2" w:rsidRDefault="00EF59CE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Fix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log print in the 8258,in 32M and 48M mode.</w:t>
      </w:r>
    </w:p>
    <w:p w:rsidR="00EF59CE" w:rsidRDefault="00EF59CE" w:rsidP="00F511B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8258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在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32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48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log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打印。</w:t>
      </w:r>
    </w:p>
    <w:p w:rsidR="006D2605" w:rsidRDefault="006D2605" w:rsidP="006D2605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V2.8.</w:t>
      </w:r>
      <w:r>
        <w:rPr>
          <w:rFonts w:ascii="Calibri" w:hAnsi="Calibri"/>
          <w:color w:val="474747"/>
          <w:sz w:val="28"/>
          <w:szCs w:val="28"/>
        </w:rPr>
        <w:t>2</w:t>
      </w:r>
      <w:r>
        <w:rPr>
          <w:rFonts w:ascii="Calibri" w:hAnsi="Calibri" w:hint="eastAsia"/>
          <w:color w:val="474747"/>
          <w:sz w:val="28"/>
          <w:szCs w:val="28"/>
        </w:rPr>
        <w:t xml:space="preserve">  2019/0</w:t>
      </w:r>
      <w:r>
        <w:rPr>
          <w:rFonts w:ascii="Calibri" w:hAnsi="Calibri"/>
          <w:color w:val="474747"/>
          <w:sz w:val="28"/>
          <w:szCs w:val="28"/>
        </w:rPr>
        <w:t>6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>
        <w:rPr>
          <w:rFonts w:ascii="Calibri" w:hAnsi="Calibri"/>
          <w:color w:val="474747"/>
          <w:sz w:val="28"/>
          <w:szCs w:val="28"/>
        </w:rPr>
        <w:t>02</w:t>
      </w:r>
    </w:p>
    <w:p w:rsidR="006D2605" w:rsidRDefault="006D2605" w:rsidP="006D2605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731E63">
        <w:rPr>
          <w:rFonts w:ascii="Calibri" w:eastAsia="宋体" w:hAnsi="Calibri" w:cs="宋体"/>
          <w:color w:val="474747"/>
          <w:kern w:val="0"/>
          <w:sz w:val="24"/>
          <w:szCs w:val="24"/>
        </w:rPr>
        <w:t>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731E63">
        <w:rPr>
          <w:rFonts w:ascii="Calibri" w:eastAsia="宋体" w:hAnsi="Calibri" w:cs="宋体"/>
          <w:color w:val="474747"/>
          <w:kern w:val="0"/>
          <w:sz w:val="24"/>
          <w:szCs w:val="24"/>
        </w:rPr>
        <w:t>02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731E63">
        <w:rPr>
          <w:rFonts w:ascii="Calibri" w:eastAsia="宋体" w:hAnsi="Calibri" w:cs="宋体"/>
          <w:color w:val="474747"/>
          <w:kern w:val="0"/>
          <w:sz w:val="24"/>
          <w:szCs w:val="24"/>
        </w:rPr>
        <w:t>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731E63">
        <w:rPr>
          <w:rFonts w:ascii="Calibri" w:eastAsia="宋体" w:hAnsi="Calibri" w:cs="宋体"/>
          <w:color w:val="474747"/>
          <w:kern w:val="0"/>
          <w:sz w:val="24"/>
          <w:szCs w:val="24"/>
        </w:rPr>
        <w:t>0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731E63">
        <w:rPr>
          <w:rFonts w:ascii="Calibri" w:eastAsia="宋体" w:hAnsi="Calibri" w:cs="宋体"/>
          <w:color w:val="474747"/>
          <w:kern w:val="0"/>
          <w:sz w:val="24"/>
          <w:szCs w:val="24"/>
        </w:rPr>
        <w:t>2</w:t>
      </w:r>
    </w:p>
    <w:p w:rsidR="00731E63" w:rsidRPr="00731E63" w:rsidRDefault="00731E63" w:rsidP="006D2605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SHA-1: 7ccdd090531e9d539cb6409c5a67cdc1dc03c055</w:t>
      </w:r>
    </w:p>
    <w:p w:rsidR="006D2605" w:rsidRPr="00225576" w:rsidRDefault="006D2605" w:rsidP="006D2605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AE4A40" w:rsidRDefault="00AE4A40" w:rsidP="00AE4A4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E4A40">
        <w:rPr>
          <w:rFonts w:ascii="Calibri" w:eastAsia="宋体" w:hAnsi="Calibri" w:cs="宋体"/>
          <w:color w:val="474747"/>
          <w:kern w:val="0"/>
          <w:sz w:val="24"/>
          <w:szCs w:val="24"/>
        </w:rPr>
        <w:t>APP support mesh OTA.</w:t>
      </w:r>
    </w:p>
    <w:p w:rsidR="00AE4A40" w:rsidRDefault="00AE4A40" w:rsidP="00AE4A4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APP 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支持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mesh OTA 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功能</w:t>
      </w:r>
    </w:p>
    <w:p w:rsidR="00AE4A40" w:rsidRDefault="00AE4A40" w:rsidP="00AE4A4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E4A40">
        <w:rPr>
          <w:rFonts w:ascii="Calibri" w:eastAsia="宋体" w:hAnsi="Calibri" w:cs="宋体"/>
          <w:color w:val="474747"/>
          <w:kern w:val="0"/>
          <w:sz w:val="24"/>
          <w:szCs w:val="24"/>
        </w:rPr>
        <w:t>Add dual mode: proprietary mesh + SIG mesh, default disable. set DUAL_MODE_WITH_TLK_MESH_EN to enable this function.</w:t>
      </w:r>
    </w:p>
    <w:p w:rsidR="00AE4A40" w:rsidRDefault="00AE4A40" w:rsidP="00AE4A4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私有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mesh + sig mesh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的双模模式，默认关闭，把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DUAL_MODE_WITH_TLK_MESH_EN 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设为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Pr="00AE4A4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即可使能。</w:t>
      </w:r>
    </w:p>
    <w:p w:rsidR="006D2605" w:rsidRDefault="00AE4A40" w:rsidP="00AE4A4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Delete the config file ,add the json file for both the mesh dongle mode and the gateway mode </w:t>
      </w:r>
    </w:p>
    <w:p w:rsidR="006D2605" w:rsidRDefault="00AE4A40" w:rsidP="006D260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删除上位机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的配置文件，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mesh dongle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gateway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模式都支持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json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文件的方式。</w:t>
      </w:r>
    </w:p>
    <w:p w:rsidR="006D2605" w:rsidRDefault="000918ED" w:rsidP="006D260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Optimize the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code and the user vendor code </w:t>
      </w:r>
    </w:p>
    <w:p w:rsidR="006D2605" w:rsidRDefault="000918ED" w:rsidP="006D260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优化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sdk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的配置，以及客户自定义的代码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493D23" w:rsidRDefault="00493D23" w:rsidP="00493D2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rge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ble sdk 3.3 and support the clk for the 8258 32M and 48M</w:t>
      </w:r>
    </w:p>
    <w:p w:rsidR="006D2605" w:rsidRDefault="00493D23" w:rsidP="00DF436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合并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ble sdk 3.3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32M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48M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模式。</w:t>
      </w:r>
    </w:p>
    <w:p w:rsidR="00F80683" w:rsidRDefault="00F80683" w:rsidP="00DF436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Mesh ota part need more test and optimize</w:t>
      </w:r>
    </w:p>
    <w:p w:rsidR="00F80683" w:rsidRPr="00DF4365" w:rsidRDefault="00F80683" w:rsidP="00DF436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Mesh ota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的机制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需要更多的测试和优化。</w:t>
      </w:r>
    </w:p>
    <w:p w:rsidR="006C7D18" w:rsidRDefault="006C7D18" w:rsidP="006C7D18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V2.8.</w:t>
      </w:r>
      <w:r w:rsidR="00897F3F">
        <w:rPr>
          <w:rFonts w:ascii="Calibri" w:hAnsi="Calibri"/>
          <w:color w:val="474747"/>
          <w:sz w:val="28"/>
          <w:szCs w:val="28"/>
        </w:rPr>
        <w:t>1</w:t>
      </w:r>
      <w:r>
        <w:rPr>
          <w:rFonts w:ascii="Calibri" w:hAnsi="Calibri" w:hint="eastAsia"/>
          <w:color w:val="474747"/>
          <w:sz w:val="28"/>
          <w:szCs w:val="28"/>
        </w:rPr>
        <w:t xml:space="preserve">  2019/04/</w:t>
      </w:r>
      <w:r w:rsidR="001277E7">
        <w:rPr>
          <w:rFonts w:ascii="Calibri" w:hAnsi="Calibri" w:hint="eastAsia"/>
          <w:color w:val="474747"/>
          <w:sz w:val="28"/>
          <w:szCs w:val="28"/>
        </w:rPr>
        <w:t>1</w:t>
      </w:r>
      <w:r w:rsidR="003F19BC">
        <w:rPr>
          <w:rFonts w:ascii="Calibri" w:hAnsi="Calibri" w:hint="eastAsia"/>
          <w:color w:val="474747"/>
          <w:sz w:val="28"/>
          <w:szCs w:val="28"/>
        </w:rPr>
        <w:t>9</w:t>
      </w:r>
    </w:p>
    <w:p w:rsidR="006C7D18" w:rsidRDefault="006C7D18" w:rsidP="006C7D18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1277E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="003F19B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897F3F">
        <w:rPr>
          <w:rFonts w:ascii="Calibri" w:eastAsia="宋体" w:hAnsi="Calibri" w:cs="宋体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897F3F">
        <w:rPr>
          <w:rFonts w:ascii="Calibri" w:eastAsia="宋体" w:hAnsi="Calibri" w:cs="宋体"/>
          <w:color w:val="474747"/>
          <w:kern w:val="0"/>
          <w:sz w:val="24"/>
          <w:szCs w:val="24"/>
        </w:rPr>
        <w:t>24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3F19B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06</w:t>
      </w:r>
    </w:p>
    <w:p w:rsidR="006C7D18" w:rsidRPr="00464D02" w:rsidRDefault="006C7D18" w:rsidP="003F19BC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464D02">
        <w:rPr>
          <w:rFonts w:ascii="Calibri" w:eastAsia="宋体" w:hAnsi="Calibri" w:cs="宋体"/>
          <w:color w:val="474747"/>
          <w:kern w:val="0"/>
          <w:sz w:val="24"/>
          <w:szCs w:val="24"/>
        </w:rPr>
        <w:t>SHA-1:</w:t>
      </w:r>
      <w:r w:rsidR="003F19BC" w:rsidRPr="003F19BC">
        <w:t xml:space="preserve"> </w:t>
      </w:r>
      <w:r w:rsidR="003F19BC" w:rsidRPr="003F19BC">
        <w:rPr>
          <w:rFonts w:ascii="Calibri" w:eastAsia="宋体" w:hAnsi="Calibri" w:cs="宋体"/>
          <w:color w:val="474747"/>
          <w:kern w:val="0"/>
          <w:sz w:val="24"/>
          <w:szCs w:val="24"/>
        </w:rPr>
        <w:t>5eaf82ab9d9bb3a7e05028de85a2cca63541a571</w:t>
      </w:r>
    </w:p>
    <w:p w:rsidR="006C7D18" w:rsidRPr="00225576" w:rsidRDefault="006C7D18" w:rsidP="006C7D18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6C7D18" w:rsidRDefault="00865D4A" w:rsidP="006C7D1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lastRenderedPageBreak/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ix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bugs about the remote prov scan part .and make it more stable .</w:t>
      </w:r>
    </w:p>
    <w:p w:rsidR="00865D4A" w:rsidRDefault="00865D4A" w:rsidP="006C7D1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remote prov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模块中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扫描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问题，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使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对应的模块更稳定。</w:t>
      </w:r>
    </w:p>
    <w:p w:rsidR="00C91366" w:rsidRDefault="00C91366" w:rsidP="00C9136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ix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and clean the code for the xiaomi alarm sig-mesh support both 8269 and 8258</w:t>
      </w:r>
    </w:p>
    <w:p w:rsidR="00C91366" w:rsidRPr="00C91366" w:rsidRDefault="000745CA" w:rsidP="00C9136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了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中对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8269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小米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sig-mesh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sig-mesh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接入部分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865D4A" w:rsidRDefault="00865D4A" w:rsidP="006C7D1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the support of the fast provision model in the client.</w:t>
      </w:r>
    </w:p>
    <w:p w:rsidR="00865D4A" w:rsidRDefault="00865D4A" w:rsidP="006C7D1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在上位机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添加对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fast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provision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部分的支持。</w:t>
      </w:r>
    </w:p>
    <w:p w:rsidR="00865D4A" w:rsidRDefault="00865D4A" w:rsidP="006C7D1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support of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online sts in the clinet .</w:t>
      </w:r>
    </w:p>
    <w:p w:rsidR="00C91366" w:rsidRDefault="00865D4A" w:rsidP="000745C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在上位机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添加对</w:t>
      </w:r>
      <w:r w:rsidRPr="00865D4A">
        <w:rPr>
          <w:rFonts w:ascii="Calibri" w:eastAsia="宋体" w:hAnsi="Calibri" w:cs="宋体"/>
          <w:color w:val="474747"/>
          <w:kern w:val="0"/>
          <w:sz w:val="24"/>
          <w:szCs w:val="24"/>
        </w:rPr>
        <w:t>online sts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部分的支持。</w:t>
      </w:r>
    </w:p>
    <w:p w:rsidR="002B75E0" w:rsidRDefault="002B75E0" w:rsidP="000745C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ix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the dc offset and rssi show err in the VC TOOLS</w:t>
      </w:r>
    </w:p>
    <w:p w:rsidR="002B75E0" w:rsidRPr="002B75E0" w:rsidRDefault="002B75E0" w:rsidP="002B75E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上位机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工具中在搜索页面中对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dc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以及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rssi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部分的显示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8E5FA9" w:rsidRDefault="008E5FA9" w:rsidP="008E5FA9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V2.8.0  2019/04/02</w:t>
      </w:r>
    </w:p>
    <w:p w:rsidR="008E5FA9" w:rsidRDefault="008E5FA9" w:rsidP="008E5FA9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7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30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</w:p>
    <w:p w:rsidR="008E5FA9" w:rsidRPr="00464D02" w:rsidRDefault="008E5FA9" w:rsidP="00C40447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464D02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SHA-1: </w:t>
      </w:r>
      <w:r w:rsidR="00C40447" w:rsidRPr="00C40447">
        <w:rPr>
          <w:rFonts w:ascii="Calibri" w:eastAsia="宋体" w:hAnsi="Calibri" w:cs="宋体"/>
          <w:color w:val="474747"/>
          <w:kern w:val="0"/>
          <w:sz w:val="24"/>
          <w:szCs w:val="24"/>
        </w:rPr>
        <w:t>8df3c79193c17b94c7916e35e7ccdcffa8ae68b3</w:t>
      </w:r>
    </w:p>
    <w:p w:rsidR="008E5FA9" w:rsidRPr="00225576" w:rsidRDefault="008E5FA9" w:rsidP="008E5FA9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8E5FA9" w:rsidRPr="0058515F" w:rsidRDefault="008E5FA9" w:rsidP="008E5FA9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Add 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</w:t>
      </w:r>
      <w:r w:rsidR="00C40447">
        <w:rPr>
          <w:rFonts w:ascii="Calibri" w:eastAsia="宋体" w:hAnsi="Calibri" w:cs="宋体"/>
          <w:color w:val="474747"/>
          <w:kern w:val="0"/>
          <w:sz w:val="24"/>
          <w:szCs w:val="24"/>
        </w:rPr>
        <w:t>he remote prov mode for the vc android ios</w:t>
      </w:r>
    </w:p>
    <w:p w:rsidR="008E5FA9" w:rsidRDefault="00C40447" w:rsidP="008E5FA9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remote prov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模块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,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并且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在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android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ios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以及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vc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工具</w:t>
      </w:r>
      <w:r w:rsidR="00A357F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支持。</w:t>
      </w:r>
    </w:p>
    <w:p w:rsidR="00BE058A" w:rsidRDefault="00BE058A" w:rsidP="00BE058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E058A">
        <w:rPr>
          <w:rFonts w:ascii="Calibri" w:eastAsia="宋体" w:hAnsi="Calibri" w:cs="宋体"/>
          <w:color w:val="474747"/>
          <w:kern w:val="0"/>
          <w:sz w:val="24"/>
          <w:szCs w:val="24"/>
        </w:rPr>
        <w:t>Add the fast provision model-&gt;Add the fast provision function,VC tool "sig_mesh_tool.exe" support demo. APP would suport in later version.</w:t>
      </w:r>
    </w:p>
    <w:p w:rsidR="008E5FA9" w:rsidRDefault="008E5FA9" w:rsidP="00BE058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="00C4044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fast</w:t>
      </w:r>
      <w:r w:rsidR="00C40447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provision</w:t>
      </w:r>
      <w:r w:rsidR="00C40447">
        <w:rPr>
          <w:rFonts w:ascii="Calibri" w:eastAsia="宋体" w:hAnsi="Calibri" w:cs="宋体"/>
          <w:color w:val="474747"/>
          <w:kern w:val="0"/>
          <w:sz w:val="24"/>
          <w:szCs w:val="24"/>
        </w:rPr>
        <w:t>部分的功能</w:t>
      </w:r>
      <w:r w:rsidR="00A67E7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,</w:t>
      </w:r>
      <w:r w:rsidR="00A67E7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目前</w:t>
      </w:r>
      <w:r w:rsidR="00A67E7F">
        <w:rPr>
          <w:rFonts w:ascii="Calibri" w:eastAsia="宋体" w:hAnsi="Calibri" w:cs="宋体"/>
          <w:color w:val="474747"/>
          <w:kern w:val="0"/>
          <w:sz w:val="24"/>
          <w:szCs w:val="24"/>
        </w:rPr>
        <w:t>只有</w:t>
      </w:r>
      <w:r w:rsidR="00A21977">
        <w:rPr>
          <w:rFonts w:ascii="Calibri" w:eastAsia="宋体" w:hAnsi="Calibri" w:cs="宋体"/>
          <w:color w:val="474747"/>
          <w:kern w:val="0"/>
          <w:sz w:val="24"/>
          <w:szCs w:val="24"/>
        </w:rPr>
        <w:t>VC</w:t>
      </w:r>
      <w:r w:rsidR="00A67E7F">
        <w:rPr>
          <w:rFonts w:ascii="Calibri" w:eastAsia="宋体" w:hAnsi="Calibri" w:cs="宋体"/>
          <w:color w:val="474747"/>
          <w:kern w:val="0"/>
          <w:sz w:val="24"/>
          <w:szCs w:val="24"/>
        </w:rPr>
        <w:t>工具支持</w:t>
      </w:r>
      <w:r w:rsidR="00BE058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="00BE058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android</w:t>
      </w:r>
      <w:r w:rsidR="00BE058A"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 w:rsidR="00BE058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IOS</w:t>
      </w:r>
      <w:r w:rsidR="00BE058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部分</w:t>
      </w:r>
      <w:r w:rsidR="00BE058A">
        <w:rPr>
          <w:rFonts w:ascii="Calibri" w:eastAsia="宋体" w:hAnsi="Calibri" w:cs="宋体"/>
          <w:color w:val="474747"/>
          <w:kern w:val="0"/>
          <w:sz w:val="24"/>
          <w:szCs w:val="24"/>
        </w:rPr>
        <w:t>在后续版本中添加支持。</w:t>
      </w:r>
    </w:p>
    <w:p w:rsidR="004E35A5" w:rsidRDefault="004E35A5" w:rsidP="004E35A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improve 8258 LPN retention mode</w:t>
      </w:r>
    </w:p>
    <w:p w:rsidR="004E35A5" w:rsidRDefault="004E35A5" w:rsidP="004E35A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完善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 LPN retention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模式。</w:t>
      </w:r>
    </w:p>
    <w:p w:rsidR="004E35A5" w:rsidRDefault="004E35A5" w:rsidP="004E35A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add privated realtime online status function.Firmware default disable. VC tool "sig_mesh_tool.exe" support demo. APP would suport in later version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.</w:t>
      </w:r>
    </w:p>
    <w:p w:rsidR="008E5FA9" w:rsidRPr="004E35A5" w:rsidRDefault="004E35A5" w:rsidP="004E35A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增加私有的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realtime online status 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功能，固件端默认关闭。支持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 tool demo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，选择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online status 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模式即可，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</w:t>
      </w:r>
      <w:r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暂时不支持。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Note: </w:t>
      </w:r>
      <w:r w:rsidR="008E5FA9"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目前打开天猫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模式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MESH_SPIRIT_ENABLE</w:t>
      </w:r>
      <w:r w:rsidR="008E5FA9"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，默认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三</w:t>
      </w:r>
      <w:r w:rsidR="008E5FA9"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元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组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con_sec_data</w:t>
      </w:r>
      <w:r w:rsidR="008E5FA9"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是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空的，需要同时使能内部的三元组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con_sec_data</w:t>
      </w:r>
      <w:r w:rsidR="008E5FA9"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才能和天猫精灵正常工作，或者在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0x78000</w:t>
      </w:r>
      <w:r w:rsidR="008E5FA9" w:rsidRPr="004E35A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烧写</w:t>
      </w:r>
      <w:r w:rsidR="008E5FA9" w:rsidRPr="004E35A5">
        <w:rPr>
          <w:rFonts w:ascii="Calibri" w:eastAsia="宋体" w:hAnsi="Calibri" w:cs="宋体"/>
          <w:color w:val="474747"/>
          <w:kern w:val="0"/>
          <w:sz w:val="24"/>
          <w:szCs w:val="24"/>
        </w:rPr>
        <w:t>对应的三元组信息。</w:t>
      </w:r>
    </w:p>
    <w:p w:rsidR="00E11825" w:rsidRDefault="00E11825" w:rsidP="00E11825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V2.7.</w:t>
      </w:r>
      <w:r w:rsidR="00103B94">
        <w:rPr>
          <w:rFonts w:ascii="Calibri" w:hAnsi="Calibri" w:hint="eastAsia"/>
          <w:color w:val="474747"/>
          <w:sz w:val="28"/>
          <w:szCs w:val="28"/>
        </w:rPr>
        <w:t>2</w:t>
      </w:r>
      <w:r>
        <w:rPr>
          <w:rFonts w:ascii="Calibri" w:hAnsi="Calibri" w:hint="eastAsia"/>
          <w:color w:val="474747"/>
          <w:sz w:val="28"/>
          <w:szCs w:val="28"/>
        </w:rPr>
        <w:t xml:space="preserve">  2019/0</w:t>
      </w:r>
      <w:r w:rsidR="00286BA7">
        <w:rPr>
          <w:rFonts w:ascii="Calibri" w:hAnsi="Calibri" w:hint="eastAsia"/>
          <w:color w:val="474747"/>
          <w:sz w:val="28"/>
          <w:szCs w:val="28"/>
        </w:rPr>
        <w:t>3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 w:rsidR="00286BA7">
        <w:rPr>
          <w:rFonts w:ascii="Calibri" w:hAnsi="Calibri" w:hint="eastAsia"/>
          <w:color w:val="474747"/>
          <w:sz w:val="28"/>
          <w:szCs w:val="28"/>
        </w:rPr>
        <w:t>09</w:t>
      </w:r>
    </w:p>
    <w:p w:rsidR="00E11825" w:rsidRDefault="00E11825" w:rsidP="00E11825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464D0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464D0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464D0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464D0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464D0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29</w:t>
      </w:r>
    </w:p>
    <w:p w:rsidR="00464D02" w:rsidRPr="00464D02" w:rsidRDefault="00464D02" w:rsidP="00464D02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464D02">
        <w:rPr>
          <w:rFonts w:ascii="Calibri" w:eastAsia="宋体" w:hAnsi="Calibri" w:cs="宋体"/>
          <w:color w:val="474747"/>
          <w:kern w:val="0"/>
          <w:sz w:val="24"/>
          <w:szCs w:val="24"/>
        </w:rPr>
        <w:t>SHA-1: da70aa675bf97e529dfdb4f7e214f617897ba052</w:t>
      </w:r>
    </w:p>
    <w:p w:rsidR="00E11825" w:rsidRPr="00225576" w:rsidRDefault="00E11825" w:rsidP="00464D02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E11825" w:rsidRPr="0058515F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Add the fast bind mode for the sig mesh node </w:t>
      </w:r>
    </w:p>
    <w:p w:rsidR="00E11825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添加了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快速绑定的模式。</w:t>
      </w:r>
    </w:p>
    <w:p w:rsidR="00E11825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the support for the 8258 remote</w:t>
      </w:r>
    </w:p>
    <w:p w:rsidR="00E11825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lastRenderedPageBreak/>
        <w:t>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了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遥控器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部分的功能。</w:t>
      </w:r>
    </w:p>
    <w:p w:rsidR="00571E78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the support for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hx300t sensor for the LPN</w:t>
      </w:r>
    </w:p>
    <w:p w:rsidR="00571E78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了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LPN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节点上报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温湿度信息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功能。</w:t>
      </w:r>
    </w:p>
    <w:p w:rsidR="00571E78" w:rsidRDefault="00571E78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new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feature about the </w:t>
      </w:r>
      <w:r w:rsidR="00426CBE">
        <w:rPr>
          <w:rFonts w:ascii="Calibri" w:eastAsia="宋体" w:hAnsi="Calibri" w:cs="宋体"/>
          <w:color w:val="474747"/>
          <w:kern w:val="0"/>
          <w:sz w:val="24"/>
          <w:szCs w:val="24"/>
        </w:rPr>
        <w:t>tmall genius</w:t>
      </w:r>
    </w:p>
    <w:p w:rsidR="00426CBE" w:rsidRDefault="00426CBE" w:rsidP="00E11825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了对天猫精灵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最新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的支持。</w:t>
      </w:r>
    </w:p>
    <w:p w:rsidR="00E97D0E" w:rsidRPr="00E11825" w:rsidRDefault="00E97D0E" w:rsidP="00E97D0E">
      <w:pPr>
        <w:pStyle w:val="a3"/>
        <w:widowControl/>
        <w:shd w:val="clear" w:color="auto" w:fill="FFFFFF"/>
        <w:spacing w:before="100" w:beforeAutospacing="1" w:after="100" w:afterAutospacing="1" w:line="330" w:lineRule="atLeast"/>
        <w:ind w:left="643" w:firstLineChars="0" w:firstLine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Note: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目前打开天猫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模式</w:t>
      </w:r>
      <w:r w:rsidRPr="00E97D0E">
        <w:rPr>
          <w:rFonts w:ascii="Calibri" w:eastAsia="宋体" w:hAnsi="Calibri" w:cs="宋体"/>
          <w:color w:val="474747"/>
          <w:kern w:val="0"/>
          <w:sz w:val="24"/>
          <w:szCs w:val="24"/>
        </w:rPr>
        <w:t>MESH_SPIRIT_ENABLE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，默认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三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元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组</w:t>
      </w:r>
      <w:r w:rsidR="003F50A0" w:rsidRPr="00E97D0E">
        <w:rPr>
          <w:rFonts w:ascii="Calibri" w:eastAsia="宋体" w:hAnsi="Calibri" w:cs="宋体"/>
          <w:color w:val="474747"/>
          <w:kern w:val="0"/>
          <w:sz w:val="24"/>
          <w:szCs w:val="24"/>
        </w:rPr>
        <w:t>con_sec_data</w:t>
      </w:r>
      <w:r w:rsidR="003F50A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是</w:t>
      </w:r>
      <w:r w:rsidR="003F50A0">
        <w:rPr>
          <w:rFonts w:ascii="Calibri" w:eastAsia="宋体" w:hAnsi="Calibri" w:cs="宋体"/>
          <w:color w:val="474747"/>
          <w:kern w:val="0"/>
          <w:sz w:val="24"/>
          <w:szCs w:val="24"/>
        </w:rPr>
        <w:t>空的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，需要同时使能内部的三元组</w:t>
      </w:r>
      <w:r w:rsidRPr="00E97D0E">
        <w:rPr>
          <w:rFonts w:ascii="Calibri" w:eastAsia="宋体" w:hAnsi="Calibri" w:cs="宋体"/>
          <w:color w:val="474747"/>
          <w:kern w:val="0"/>
          <w:sz w:val="24"/>
          <w:szCs w:val="24"/>
        </w:rPr>
        <w:t>con_sec_data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才能和天猫精灵正常工作，或者在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0x78000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烧写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对应的三元组信息。</w:t>
      </w:r>
    </w:p>
    <w:p w:rsidR="00C02322" w:rsidRDefault="00C02322" w:rsidP="00C02322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</w:t>
      </w:r>
      <w:r w:rsidR="0063291B">
        <w:rPr>
          <w:rFonts w:ascii="Calibri" w:hAnsi="Calibri" w:hint="eastAsia"/>
          <w:color w:val="474747"/>
          <w:sz w:val="28"/>
          <w:szCs w:val="28"/>
        </w:rPr>
        <w:t>7</w:t>
      </w:r>
      <w:r>
        <w:rPr>
          <w:rFonts w:ascii="Calibri" w:hAnsi="Calibri" w:hint="eastAsia"/>
          <w:color w:val="474747"/>
          <w:sz w:val="28"/>
          <w:szCs w:val="28"/>
        </w:rPr>
        <w:t>.1  201</w:t>
      </w:r>
      <w:r w:rsidR="0063291B">
        <w:rPr>
          <w:rFonts w:ascii="Calibri" w:hAnsi="Calibri" w:hint="eastAsia"/>
          <w:color w:val="474747"/>
          <w:sz w:val="28"/>
          <w:szCs w:val="28"/>
        </w:rPr>
        <w:t>9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 w:rsidR="0063291B">
        <w:rPr>
          <w:rFonts w:ascii="Calibri" w:hAnsi="Calibri" w:hint="eastAsia"/>
          <w:color w:val="474747"/>
          <w:sz w:val="28"/>
          <w:szCs w:val="28"/>
        </w:rPr>
        <w:t>02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 w:rsidR="0063291B">
        <w:rPr>
          <w:rFonts w:ascii="Calibri" w:hAnsi="Calibri" w:hint="eastAsia"/>
          <w:color w:val="474747"/>
          <w:sz w:val="28"/>
          <w:szCs w:val="28"/>
        </w:rPr>
        <w:t>26</w:t>
      </w:r>
    </w:p>
    <w:p w:rsidR="00C02322" w:rsidRDefault="00C02322" w:rsidP="00C02322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 w:rsidR="00F5708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F5708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F5708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F5708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F5708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31</w:t>
      </w:r>
    </w:p>
    <w:p w:rsidR="00C02322" w:rsidRPr="00F57083" w:rsidRDefault="00C02322" w:rsidP="00C02322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F57083">
        <w:rPr>
          <w:rFonts w:ascii="Calibri" w:eastAsia="宋体" w:hAnsi="Calibri" w:cs="宋体"/>
          <w:color w:val="474747"/>
          <w:kern w:val="0"/>
          <w:sz w:val="24"/>
          <w:szCs w:val="24"/>
        </w:rPr>
        <w:t>GIT Hash: SHA-1: ccff4b21f80c67853d43bc03d2f7af815fcd9dd1</w:t>
      </w:r>
    </w:p>
    <w:p w:rsidR="00C02322" w:rsidRPr="00225576" w:rsidRDefault="00C02322" w:rsidP="00C02322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C02322" w:rsidRPr="0058515F" w:rsidRDefault="00C02322" w:rsidP="00C0232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ix</w:t>
      </w:r>
      <w:r w:rsidR="00F57083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bug about the provision mag store part </w:t>
      </w:r>
    </w:p>
    <w:p w:rsidR="00C02322" w:rsidRDefault="000D1BBC" w:rsidP="00C0232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provision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数据部分的存储的问题</w:t>
      </w:r>
    </w:p>
    <w:p w:rsidR="00C02322" w:rsidRDefault="00C02322" w:rsidP="00C0232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Fix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0D1BB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to use </w:t>
      </w:r>
      <w:r w:rsidR="000D1BBC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the ini to add the netkey and appkey to the gateway part </w:t>
      </w:r>
    </w:p>
    <w:p w:rsidR="00C02322" w:rsidRDefault="00C20AFF" w:rsidP="00C02322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修复利用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工具对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网关设置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netkey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appkey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的功能。</w:t>
      </w:r>
    </w:p>
    <w:p w:rsidR="00BE2716" w:rsidRDefault="00BE2716" w:rsidP="00BE2716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V2.7  2019/02/01</w:t>
      </w:r>
    </w:p>
    <w:p w:rsidR="00BE2716" w:rsidRDefault="00BE2716" w:rsidP="00BE2716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 w:rsidR="00236D9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236D9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236D9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236D9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236D9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236D9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03</w:t>
      </w:r>
    </w:p>
    <w:p w:rsidR="00BE2716" w:rsidRPr="00225576" w:rsidRDefault="00BE2716" w:rsidP="00BE2716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color w:val="474747"/>
          <w:kern w:val="0"/>
          <w:sz w:val="24"/>
          <w:szCs w:val="24"/>
        </w:rPr>
        <w:t>GIT Hash:</w:t>
      </w:r>
      <w:r w:rsidRPr="00225576">
        <w:rPr>
          <w:rFonts w:ascii="Courier New" w:hAnsi="Courier New" w:cs="Courier New"/>
          <w:kern w:val="0"/>
          <w:sz w:val="17"/>
          <w:szCs w:val="17"/>
        </w:rPr>
        <w:t xml:space="preserve"> </w:t>
      </w:r>
      <w:r w:rsidRPr="00225576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SHA-1: </w:t>
      </w:r>
      <w:r w:rsidR="00236D90"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378dc54388917077fdc135abd0988da7920827fc</w:t>
      </w:r>
    </w:p>
    <w:p w:rsidR="00BE2716" w:rsidRPr="00225576" w:rsidRDefault="00BE2716" w:rsidP="00BE2716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BE2716" w:rsidRPr="0058515F" w:rsidRDefault="00514E04" w:rsidP="00BE271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share by the json file with android ios and the vc tools</w:t>
      </w:r>
    </w:p>
    <w:p w:rsidR="00BE2716" w:rsidRDefault="00514E04" w:rsidP="00BE271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通过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json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文件分享网络部分的信息，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在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vc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工具，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android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ios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BE2716" w:rsidRDefault="00514E04" w:rsidP="00BE271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the ota for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gateway node, and the mesh-ota part </w:t>
      </w:r>
      <w:r w:rsidR="00BE271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</w:p>
    <w:p w:rsidR="00BE2716" w:rsidRDefault="00514E04" w:rsidP="00BE271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gateway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ota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功能以及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gateway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mesh ota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的功能</w:t>
      </w:r>
      <w:r w:rsidR="00BE2716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BE2716" w:rsidRDefault="00514E04" w:rsidP="00BE271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Improve the time for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sig-mesh provision part </w:t>
      </w:r>
      <w:r w:rsidR="00BE271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</w:p>
    <w:p w:rsidR="00514E04" w:rsidRDefault="00514E04" w:rsidP="00514E04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优化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provision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部分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的时间</w:t>
      </w:r>
      <w:r w:rsidR="00BE2716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sig_mesh_tool.exe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：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time/scheduler/scene UI function is OK.</w:t>
      </w:r>
    </w:p>
    <w:p w:rsid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sig_mesh_tool.exe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time/scheduler/scene UI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功能已经完成。</w:t>
      </w:r>
    </w:p>
    <w:p w:rsid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improve LPN project.</w:t>
      </w:r>
    </w:p>
    <w:p w:rsid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完善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LPN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工程细节功能。</w:t>
      </w:r>
    </w:p>
    <w:p w:rsid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improve 8269 RF RX performance.</w:t>
      </w:r>
    </w:p>
    <w:p w:rsid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改善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8269 RF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接收距离。</w:t>
      </w:r>
    </w:p>
    <w:p w:rsidR="00514E04" w:rsidRDefault="00514E04" w:rsidP="00514E04">
      <w:pPr>
        <w:widowControl/>
        <w:shd w:val="clear" w:color="auto" w:fill="FFFFFF"/>
        <w:spacing w:before="100" w:beforeAutospacing="1" w:after="100" w:afterAutospacing="1" w:line="330" w:lineRule="atLeast"/>
        <w:ind w:left="283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otice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part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：</w:t>
      </w:r>
    </w:p>
    <w:p w:rsidR="00B06303" w:rsidRP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lastRenderedPageBreak/>
        <w:t>1.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update sig_mesh_master_dongle_8267_69.bin, and should erase all flash data before .</w:t>
      </w:r>
    </w:p>
    <w:p w:rsidR="00B06303" w:rsidRP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更新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sig_mesh_master_dongle_8267_69.bin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，并且留意烧录固件之前要把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flash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先全部擦除。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版本号格式更新，配置方式也改变：不再需要修改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getver.sh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，只改每个工程对应的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MESH_PID_SEL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MESH_VID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即可，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 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另外不要改作为原始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SDK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版本号的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FW_VERSION_TELINK_RELEASE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B06303" w:rsidRPr="00B06303" w:rsidRDefault="00B06303" w:rsidP="00B06303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>2.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firmware version formate update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：</w:t>
      </w:r>
      <w:r w:rsidRPr="00B0630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set MESH_PID_SEL and MESH_VID for every project,and don't modify FW_VERSION_TELINK_RELEASE which is demo SDK version.</w:t>
      </w:r>
      <w:r w:rsidRPr="00B06303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</w:p>
    <w:p w:rsidR="00B06303" w:rsidRPr="00B06303" w:rsidRDefault="00B06303" w:rsidP="00B0630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303">
        <w:rPr>
          <w:rFonts w:ascii="宋体" w:eastAsia="宋体" w:hAnsi="宋体" w:cs="宋体"/>
          <w:kern w:val="0"/>
          <w:sz w:val="24"/>
          <w:szCs w:val="24"/>
        </w:rPr>
        <w:t>版本号格式更新，配置方式也改变：不再需要修改</w:t>
      </w:r>
      <w:r w:rsidRPr="00B06303">
        <w:rPr>
          <w:noProof/>
        </w:rPr>
        <w:drawing>
          <wp:inline distT="0" distB="0" distL="0" distR="0">
            <wp:extent cx="190500" cy="142875"/>
            <wp:effectExtent l="0" t="0" r="0" b="0"/>
            <wp:docPr id="5" name="图片 5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303">
        <w:rPr>
          <w:rFonts w:ascii="宋体" w:eastAsia="宋体" w:hAnsi="宋体" w:cs="宋体"/>
          <w:kern w:val="0"/>
          <w:sz w:val="24"/>
          <w:szCs w:val="24"/>
        </w:rPr>
        <w:t xml:space="preserve">getver.sh，只改每个工程对应的MESH_PID_SEL和MESH_VID即可， 另外不要改作为原始SDK版本号的FW_VERSION_TELINK_RELEASE。 </w:t>
      </w:r>
    </w:p>
    <w:p w:rsidR="00225576" w:rsidRDefault="00225576" w:rsidP="00225576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</w:t>
      </w:r>
      <w:r>
        <w:rPr>
          <w:rFonts w:ascii="Calibri" w:hAnsi="Calibri"/>
          <w:color w:val="474747"/>
          <w:sz w:val="28"/>
          <w:szCs w:val="28"/>
        </w:rPr>
        <w:t>6</w:t>
      </w:r>
      <w:r>
        <w:rPr>
          <w:rFonts w:ascii="Calibri" w:hAnsi="Calibri" w:hint="eastAsia"/>
          <w:color w:val="474747"/>
          <w:sz w:val="28"/>
          <w:szCs w:val="28"/>
        </w:rPr>
        <w:t>.1  2018/</w:t>
      </w:r>
      <w:r>
        <w:rPr>
          <w:rFonts w:ascii="Calibri" w:hAnsi="Calibri"/>
          <w:color w:val="474747"/>
          <w:sz w:val="28"/>
          <w:szCs w:val="28"/>
        </w:rPr>
        <w:t>11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>
        <w:rPr>
          <w:rFonts w:ascii="Calibri" w:hAnsi="Calibri"/>
          <w:color w:val="474747"/>
          <w:sz w:val="28"/>
          <w:szCs w:val="28"/>
        </w:rPr>
        <w:t>0</w:t>
      </w:r>
      <w:r>
        <w:rPr>
          <w:rFonts w:ascii="Calibri" w:hAnsi="Calibri" w:hint="eastAsia"/>
          <w:color w:val="474747"/>
          <w:sz w:val="28"/>
          <w:szCs w:val="28"/>
        </w:rPr>
        <w:t>6</w:t>
      </w:r>
    </w:p>
    <w:p w:rsidR="00225576" w:rsidRDefault="00225576" w:rsidP="00225576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5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</w:t>
      </w:r>
    </w:p>
    <w:p w:rsidR="00225576" w:rsidRPr="00225576" w:rsidRDefault="00225576" w:rsidP="00704876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color w:val="474747"/>
          <w:kern w:val="0"/>
          <w:sz w:val="24"/>
          <w:szCs w:val="24"/>
        </w:rPr>
        <w:t>GIT Hash:</w:t>
      </w:r>
      <w:r w:rsidRPr="00225576">
        <w:rPr>
          <w:rFonts w:ascii="Courier New" w:hAnsi="Courier New" w:cs="Courier New"/>
          <w:kern w:val="0"/>
          <w:sz w:val="17"/>
          <w:szCs w:val="17"/>
        </w:rPr>
        <w:t xml:space="preserve"> </w:t>
      </w:r>
      <w:r w:rsidRPr="00225576">
        <w:rPr>
          <w:rFonts w:ascii="Calibri" w:eastAsia="宋体" w:hAnsi="Calibri" w:cs="宋体"/>
          <w:color w:val="474747"/>
          <w:kern w:val="0"/>
          <w:sz w:val="24"/>
          <w:szCs w:val="24"/>
        </w:rPr>
        <w:t>SHA-1: ccff4b21f80c67853d43bc03d2f7af815fcd9dd1</w:t>
      </w:r>
    </w:p>
    <w:p w:rsidR="00225576" w:rsidRPr="00225576" w:rsidRDefault="00225576" w:rsidP="00704876">
      <w:pPr>
        <w:pStyle w:val="a3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30" w:lineRule="atLeast"/>
        <w:ind w:right="225" w:firstLineChars="0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225576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225576" w:rsidRPr="0058515F" w:rsidRDefault="00225576" w:rsidP="0022557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ix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VC tools tips</w:t>
      </w:r>
    </w:p>
    <w:p w:rsidR="00225576" w:rsidRDefault="00225576" w:rsidP="0022557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的提示信息</w:t>
      </w:r>
    </w:p>
    <w:p w:rsidR="00225576" w:rsidRDefault="00225576" w:rsidP="0022557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Fix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err about the gateway part for the keybind netkey idx </w:t>
      </w:r>
    </w:p>
    <w:p w:rsidR="00225576" w:rsidRDefault="00225576" w:rsidP="0022557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网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关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下发网络索引时的问题。</w:t>
      </w:r>
    </w:p>
    <w:p w:rsidR="00225576" w:rsidRDefault="00225576" w:rsidP="0022557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Fix the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8258 node identity calculate err </w:t>
      </w:r>
    </w:p>
    <w:p w:rsidR="00225576" w:rsidRPr="00225576" w:rsidRDefault="00225576" w:rsidP="0022557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8258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中的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identity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的计算问题。</w:t>
      </w:r>
    </w:p>
    <w:p w:rsidR="009633BA" w:rsidRDefault="009633BA" w:rsidP="009633BA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</w:t>
      </w:r>
      <w:r>
        <w:rPr>
          <w:rFonts w:ascii="Calibri" w:hAnsi="Calibri"/>
          <w:color w:val="474747"/>
          <w:sz w:val="28"/>
          <w:szCs w:val="28"/>
        </w:rPr>
        <w:t>6</w:t>
      </w:r>
      <w:r>
        <w:rPr>
          <w:rFonts w:ascii="Calibri" w:hAnsi="Calibri" w:hint="eastAsia"/>
          <w:color w:val="474747"/>
          <w:sz w:val="28"/>
          <w:szCs w:val="28"/>
        </w:rPr>
        <w:t xml:space="preserve">  2018/</w:t>
      </w:r>
      <w:r>
        <w:rPr>
          <w:rFonts w:ascii="Calibri" w:hAnsi="Calibri"/>
          <w:color w:val="474747"/>
          <w:sz w:val="28"/>
          <w:szCs w:val="28"/>
        </w:rPr>
        <w:t>11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>
        <w:rPr>
          <w:rFonts w:ascii="Calibri" w:hAnsi="Calibri"/>
          <w:color w:val="474747"/>
          <w:sz w:val="28"/>
          <w:szCs w:val="28"/>
        </w:rPr>
        <w:t>02</w:t>
      </w:r>
    </w:p>
    <w:p w:rsidR="009633BA" w:rsidRDefault="009633BA" w:rsidP="009633BA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</w:t>
      </w:r>
      <w:r w:rsidR="0003208A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201</w:t>
      </w:r>
      <w:r w:rsidR="0003208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="0003208A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03208A">
        <w:rPr>
          <w:rFonts w:ascii="Calibri" w:eastAsia="宋体" w:hAnsi="Calibri" w:cs="宋体"/>
          <w:color w:val="474747"/>
          <w:kern w:val="0"/>
          <w:sz w:val="24"/>
          <w:szCs w:val="24"/>
        </w:rPr>
        <w:t>11</w:t>
      </w:r>
      <w:r w:rsidR="0003208A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03208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03208A">
        <w:rPr>
          <w:rFonts w:ascii="Calibri" w:eastAsia="宋体" w:hAnsi="Calibri" w:cs="宋体"/>
          <w:color w:val="474747"/>
          <w:kern w:val="0"/>
          <w:sz w:val="24"/>
          <w:szCs w:val="24"/>
        </w:rPr>
        <w:t>2</w:t>
      </w:r>
      <w:r w:rsidR="0003208A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03208A"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 w:rsidR="0003208A">
        <w:rPr>
          <w:rFonts w:ascii="Calibri" w:eastAsia="宋体" w:hAnsi="Calibri" w:cs="宋体"/>
          <w:color w:val="474747"/>
          <w:kern w:val="0"/>
          <w:sz w:val="24"/>
          <w:szCs w:val="24"/>
        </w:rPr>
        <w:t>15</w:t>
      </w:r>
      <w:r w:rsidR="0003208A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03208A">
        <w:rPr>
          <w:rFonts w:ascii="Calibri" w:eastAsia="宋体" w:hAnsi="Calibri" w:cs="宋体"/>
          <w:color w:val="474747"/>
          <w:kern w:val="0"/>
          <w:sz w:val="24"/>
          <w:szCs w:val="24"/>
        </w:rPr>
        <w:t>53</w:t>
      </w:r>
      <w:r w:rsidR="0003208A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03208A">
        <w:rPr>
          <w:rFonts w:ascii="Calibri" w:eastAsia="宋体" w:hAnsi="Calibri" w:cs="宋体"/>
          <w:color w:val="474747"/>
          <w:kern w:val="0"/>
          <w:sz w:val="24"/>
          <w:szCs w:val="24"/>
        </w:rPr>
        <w:t>58</w:t>
      </w:r>
    </w:p>
    <w:p w:rsidR="009633BA" w:rsidRPr="00B12638" w:rsidRDefault="00B12638" w:rsidP="00B1263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12638">
        <w:rPr>
          <w:rFonts w:ascii="Calibri" w:eastAsia="宋体" w:hAnsi="Calibri" w:cs="宋体"/>
          <w:color w:val="474747"/>
          <w:kern w:val="0"/>
          <w:sz w:val="24"/>
          <w:szCs w:val="24"/>
        </w:rPr>
        <w:t>GIT Hash:</w:t>
      </w:r>
      <w:r w:rsidRPr="00B12638">
        <w:rPr>
          <w:rFonts w:ascii="Courier New" w:hAnsi="Courier New" w:cs="Courier New"/>
          <w:kern w:val="0"/>
          <w:sz w:val="17"/>
          <w:szCs w:val="17"/>
        </w:rPr>
        <w:t xml:space="preserve"> </w:t>
      </w:r>
      <w:r w:rsidRPr="00B12638">
        <w:rPr>
          <w:rFonts w:ascii="Calibri" w:eastAsia="宋体" w:hAnsi="Calibri" w:cs="宋体"/>
          <w:color w:val="474747"/>
          <w:kern w:val="0"/>
          <w:sz w:val="24"/>
          <w:szCs w:val="24"/>
        </w:rPr>
        <w:t>SHA-1: e94883bb0d7bbfee320f93f146545fc2883e143f</w:t>
      </w:r>
    </w:p>
    <w:p w:rsidR="009633BA" w:rsidRDefault="009633BA" w:rsidP="009633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C17754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58515F" w:rsidRPr="0058515F" w:rsidRDefault="009633BA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 8258 support</w:t>
      </w:r>
    </w:p>
    <w:p w:rsidR="009633BA" w:rsidRPr="0058515F" w:rsidRDefault="009633BA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添加支持</w:t>
      </w: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8258</w:t>
      </w:r>
    </w:p>
    <w:p w:rsidR="00723AF1" w:rsidRPr="0058515F" w:rsidRDefault="00723AF1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Add the support of the watchdog,and the initial is disable ,the watchdog time is 2s</w:t>
      </w:r>
    </w:p>
    <w:p w:rsidR="00C86AF8" w:rsidRPr="0058515F" w:rsidRDefault="00723AF1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看门狗功能的支持，默认关闭，超时时间为</w:t>
      </w: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s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9B1BFB" w:rsidRPr="0058515F" w:rsidRDefault="009B1BFB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dd 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the support for the multi element for the tools and the provision</w:t>
      </w:r>
    </w:p>
    <w:p w:rsidR="009B1BFB" w:rsidRPr="0058515F" w:rsidRDefault="009B1BFB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增加在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多个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element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的情况下，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sdk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中的处理。</w:t>
      </w:r>
    </w:p>
    <w:p w:rsidR="00C86AF8" w:rsidRPr="0058515F" w:rsidRDefault="00C86AF8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Optimize the VC tools UI part</w:t>
      </w:r>
      <w:r w:rsidR="00647DBA"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and</w:t>
      </w:r>
      <w:r w:rsidR="00647DBA"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="00647DBA"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information</w:t>
      </w:r>
      <w:r w:rsidR="00647DBA"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="00647DBA"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for err input 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.</w:t>
      </w:r>
    </w:p>
    <w:p w:rsidR="00C86AF8" w:rsidRPr="0058515F" w:rsidRDefault="00C86AF8" w:rsidP="0058515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优化</w:t>
      </w: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 w:rsidRPr="005851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ui</w:t>
      </w:r>
      <w:r w:rsidRPr="0058515F">
        <w:rPr>
          <w:rFonts w:ascii="Calibri" w:eastAsia="宋体" w:hAnsi="Calibri" w:cs="宋体"/>
          <w:color w:val="474747"/>
          <w:kern w:val="0"/>
          <w:sz w:val="24"/>
          <w:szCs w:val="24"/>
        </w:rPr>
        <w:t>以及提示信息。</w:t>
      </w:r>
    </w:p>
    <w:p w:rsidR="009633BA" w:rsidRPr="00A3057B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multiple elements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.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Such as light CT have two elements with temperature model in second element, light HSL have three elements with HUE model in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lastRenderedPageBreak/>
        <w:t>second element, SAT model in third element. There is one level model in each element. Keep single element mode for spirit mode.</w:t>
      </w:r>
    </w:p>
    <w:p w:rsidR="009633BA" w:rsidRPr="00A3057B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多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模式，比如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色温灯会占用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2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unicast address(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第二个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主要是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TEMP server model)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HSL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灯会占用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(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第二个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是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HUE model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，第三个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是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SAT model)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，其中每个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都有一个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level model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。另外，精灵模式保持为单个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模式。</w:t>
      </w:r>
    </w:p>
    <w:p w:rsidR="009633BA" w:rsidRPr="00A3057B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Add device type </w:t>
      </w:r>
      <w:r w:rsidRPr="007F310A">
        <w:rPr>
          <w:rFonts w:ascii="Calibri" w:eastAsia="宋体" w:hAnsi="Calibri" w:cs="宋体"/>
          <w:color w:val="474747"/>
          <w:kern w:val="0"/>
          <w:sz w:val="24"/>
          <w:szCs w:val="24"/>
        </w:rPr>
        <w:t>LIGHT_TYPE_PANEL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which include three element. </w:t>
      </w:r>
      <w:r w:rsidRPr="0020232C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There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are onoff server model in each element.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增加面板类型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LIGHT_TYPE_PANEL(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默认是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element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onoff server model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，如需修改个数，可修改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LIGHT_CNT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的值</w:t>
      </w:r>
      <w:r w:rsidRPr="0086138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)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Add device type </w:t>
      </w:r>
      <w:r w:rsidRPr="007F310A">
        <w:rPr>
          <w:rFonts w:ascii="Calibri" w:eastAsia="宋体" w:hAnsi="Calibri" w:cs="宋体"/>
          <w:color w:val="474747"/>
          <w:kern w:val="0"/>
          <w:sz w:val="24"/>
          <w:szCs w:val="24"/>
        </w:rPr>
        <w:t>LIGHT_TYPE_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DIM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which include onoff, lightness ,level model.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增加设备类型：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LIGHT_TYPE_DIM(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单调光灯模式，有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onoff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lightness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level model)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Publish: </w:t>
      </w:r>
      <w:r w:rsidRPr="00577BE1">
        <w:rPr>
          <w:rFonts w:ascii="Calibri" w:eastAsia="宋体" w:hAnsi="Calibri" w:cs="宋体"/>
          <w:color w:val="474747"/>
          <w:kern w:val="0"/>
          <w:sz w:val="24"/>
          <w:szCs w:val="24"/>
        </w:rPr>
        <w:t>Improve inspection methods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when bound state changed . Improve perio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publish.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优化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publish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bound state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之间变化检测机制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以及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周期发布功能。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77BE1">
        <w:rPr>
          <w:rFonts w:ascii="Calibri" w:eastAsia="宋体" w:hAnsi="Calibri" w:cs="宋体"/>
          <w:color w:val="474747"/>
          <w:kern w:val="0"/>
          <w:sz w:val="24"/>
          <w:szCs w:val="24"/>
        </w:rPr>
        <w:t>Improve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time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、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scheduler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、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scene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function. APP have UI for these function now. 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完善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time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、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scheduler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、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scene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功能。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已经有对应的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UI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工具对应的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UI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界面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，在完善中。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LIGHT_TYPE_CT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mode: C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hange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save value type for light CT temperature value.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LIGHT_TYPE_CT(CT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灯模式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)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：存储当前色温值的模式由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按色温值改为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按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level(-32768--32767)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的方式存储。如果对之前的版本直接进行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OTA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，会有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OTA </w:t>
      </w:r>
      <w:r w:rsidRPr="00FD261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成功后，色温值变小的影响，不过只要再次收到色温配置命令即恢复正常，请留意。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LIGHT_TYPE_CT_HSL(CT+HSL)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mode: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Change save sequence with hue, sat, delta UV.</w:t>
      </w:r>
    </w:p>
    <w:p w:rsidR="009633BA" w:rsidRPr="0020232C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LIGHT_TYPE_CT_HSL(CT+HSL)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模式，保存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hu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e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sat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的存储结构有调整，主要是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delta UV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移到最后。</w:t>
      </w:r>
    </w:p>
    <w:p w:rsid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Add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dual mode(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 mesh + Zig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B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ee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), default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is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disable.(</w:t>
      </w:r>
      <w:r w:rsidRPr="00654A6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462C1F">
        <w:rPr>
          <w:rFonts w:ascii="Calibri" w:eastAsia="宋体" w:hAnsi="Calibri" w:cs="宋体"/>
          <w:color w:val="474747"/>
          <w:kern w:val="0"/>
          <w:sz w:val="24"/>
          <w:szCs w:val="24"/>
        </w:rPr>
        <w:t>DUAL_MODE_ADAPT_EN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default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zero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)</w:t>
      </w:r>
    </w:p>
    <w:p w:rsidR="009633BA" w:rsidRPr="009633BA" w:rsidRDefault="009633BA" w:rsidP="009633BA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增加双模模式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(SIG mesh + ZigBee)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，默认关闭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(</w:t>
      </w:r>
      <w:r w:rsidRPr="00462C1F">
        <w:rPr>
          <w:rFonts w:ascii="Calibri" w:eastAsia="宋体" w:hAnsi="Calibri" w:cs="宋体"/>
          <w:color w:val="474747"/>
          <w:kern w:val="0"/>
          <w:sz w:val="24"/>
          <w:szCs w:val="24"/>
        </w:rPr>
        <w:t>DUAL_MODE_ADAPT_EN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为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0)</w:t>
      </w:r>
      <w:r w:rsidRPr="0020232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A327F0" w:rsidRDefault="00A327F0" w:rsidP="00A327F0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</w:t>
      </w:r>
      <w:r w:rsidR="008237C5">
        <w:rPr>
          <w:rFonts w:ascii="Calibri" w:hAnsi="Calibri"/>
          <w:color w:val="474747"/>
          <w:sz w:val="28"/>
          <w:szCs w:val="28"/>
        </w:rPr>
        <w:t>5</w:t>
      </w:r>
      <w:r>
        <w:rPr>
          <w:rFonts w:ascii="Calibri" w:hAnsi="Calibri" w:hint="eastAsia"/>
          <w:color w:val="474747"/>
          <w:sz w:val="28"/>
          <w:szCs w:val="28"/>
        </w:rPr>
        <w:t xml:space="preserve">  2018/0</w:t>
      </w:r>
      <w:r w:rsidR="00360927">
        <w:rPr>
          <w:rFonts w:ascii="Calibri" w:hAnsi="Calibri"/>
          <w:color w:val="474747"/>
          <w:sz w:val="28"/>
          <w:szCs w:val="28"/>
        </w:rPr>
        <w:t>9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 w:rsidR="00360927">
        <w:rPr>
          <w:rFonts w:ascii="Calibri" w:hAnsi="Calibri"/>
          <w:color w:val="474747"/>
          <w:sz w:val="28"/>
          <w:szCs w:val="28"/>
        </w:rPr>
        <w:t>03</w:t>
      </w:r>
    </w:p>
    <w:p w:rsidR="00A327F0" w:rsidRPr="00CD7B79" w:rsidRDefault="00A327F0" w:rsidP="00A327F0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C17754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C17754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03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99575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99575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20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C17754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="0099575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</w:p>
    <w:p w:rsidR="00C17754" w:rsidRPr="00C17754" w:rsidRDefault="00A327F0" w:rsidP="009276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C17754">
        <w:rPr>
          <w:rFonts w:ascii="Calibri" w:eastAsia="宋体" w:hAnsi="Calibri" w:cs="宋体"/>
          <w:color w:val="474747"/>
          <w:kern w:val="0"/>
          <w:sz w:val="24"/>
          <w:szCs w:val="24"/>
        </w:rPr>
        <w:t>GIT Hash:</w:t>
      </w:r>
      <w:r w:rsidR="008237C5" w:rsidRPr="00C17754">
        <w:rPr>
          <w:rFonts w:ascii="Courier New" w:hAnsi="Courier New" w:cs="Courier New"/>
          <w:kern w:val="0"/>
          <w:sz w:val="17"/>
          <w:szCs w:val="17"/>
        </w:rPr>
        <w:t xml:space="preserve"> </w:t>
      </w:r>
      <w:r w:rsidR="00C17754"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SHA-1: </w:t>
      </w:r>
      <w:r w:rsidR="009A2358"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78d68285c8700c970e57e43416a19d9316b3b34b</w:t>
      </w:r>
    </w:p>
    <w:p w:rsidR="00A327F0" w:rsidRPr="00C17754" w:rsidRDefault="00A327F0" w:rsidP="009276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C17754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A327F0" w:rsidRPr="00A3057B" w:rsidRDefault="00A327F0" w:rsidP="00A51C1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 w:rsidR="00A51C1C" w:rsidRPr="00A51C1C">
        <w:rPr>
          <w:rFonts w:ascii="Calibri" w:eastAsia="宋体" w:hAnsi="Calibri" w:cs="宋体"/>
          <w:color w:val="474747"/>
          <w:kern w:val="0"/>
          <w:sz w:val="24"/>
          <w:szCs w:val="24"/>
        </w:rPr>
        <w:t>fix tl_check_fw.exe: for lost msvcr11.dll</w:t>
      </w:r>
    </w:p>
    <w:p w:rsidR="00A327F0" w:rsidRPr="00A3057B" w:rsidRDefault="00A327F0" w:rsidP="00A327F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 w:rsid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修改</w:t>
      </w:r>
      <w:r w:rsidR="00A51C1C">
        <w:rPr>
          <w:rFonts w:ascii="Calibri" w:eastAsia="宋体" w:hAnsi="Calibri" w:cs="宋体"/>
          <w:color w:val="474747"/>
          <w:kern w:val="0"/>
          <w:sz w:val="24"/>
          <w:szCs w:val="24"/>
        </w:rPr>
        <w:t>tl_check_fw.exe,</w:t>
      </w:r>
      <w:r w:rsid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因为</w:t>
      </w:r>
      <w:r w:rsidR="00A51C1C">
        <w:rPr>
          <w:rFonts w:ascii="Calibri" w:eastAsia="宋体" w:hAnsi="Calibri" w:cs="宋体"/>
          <w:color w:val="474747"/>
          <w:kern w:val="0"/>
          <w:sz w:val="24"/>
          <w:szCs w:val="24"/>
        </w:rPr>
        <w:t>缺少</w:t>
      </w:r>
      <w:r w:rsidR="00A51C1C" w:rsidRPr="00A51C1C">
        <w:rPr>
          <w:rFonts w:ascii="Calibri" w:eastAsia="宋体" w:hAnsi="Calibri" w:cs="宋体"/>
          <w:color w:val="474747"/>
          <w:kern w:val="0"/>
          <w:sz w:val="24"/>
          <w:szCs w:val="24"/>
        </w:rPr>
        <w:t>msvcr11.dll</w:t>
      </w:r>
    </w:p>
    <w:p w:rsidR="00A327F0" w:rsidRPr="00A3057B" w:rsidRDefault="00A327F0" w:rsidP="00A327F0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 w:rsidR="00A51C1C">
        <w:rPr>
          <w:rFonts w:ascii="Calibri" w:eastAsia="宋体" w:hAnsi="Calibri" w:cs="宋体"/>
          <w:color w:val="474747"/>
          <w:kern w:val="0"/>
          <w:sz w:val="24"/>
          <w:szCs w:val="24"/>
        </w:rPr>
        <w:t>Add</w:t>
      </w:r>
      <w:r w:rsid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support for the PA,</w:t>
      </w:r>
      <w:r w:rsidR="00A51C1C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enlarge the distance </w:t>
      </w:r>
      <w:r w:rsidR="00A51C1C">
        <w:rPr>
          <w:rFonts w:ascii="Calibri" w:eastAsia="宋体" w:hAnsi="Calibri" w:cs="宋体"/>
          <w:color w:val="474747"/>
          <w:kern w:val="0"/>
          <w:sz w:val="24"/>
          <w:szCs w:val="24"/>
        </w:rPr>
        <w:t>.</w:t>
      </w:r>
    </w:p>
    <w:p w:rsidR="00A51C1C" w:rsidRDefault="00A327F0" w:rsidP="006A2BC9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 w:rsidR="00A51C1C"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 w:rsidR="00A51C1C"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PA</w:t>
      </w:r>
      <w:r w:rsidR="00A51C1C"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模块</w:t>
      </w:r>
      <w:r w:rsidR="00A51C1C" w:rsidRPr="00A51C1C">
        <w:rPr>
          <w:rFonts w:ascii="Calibri" w:eastAsia="宋体" w:hAnsi="Calibri" w:cs="宋体"/>
          <w:color w:val="474747"/>
          <w:kern w:val="0"/>
          <w:sz w:val="24"/>
          <w:szCs w:val="24"/>
        </w:rPr>
        <w:t>，增加射频的发射和接收性能</w:t>
      </w:r>
    </w:p>
    <w:p w:rsidR="00A327F0" w:rsidRDefault="00A51C1C" w:rsidP="006A2BC9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lastRenderedPageBreak/>
        <w:t>Add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CT_HSL mode ,which can support both CT and HSL fun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ction</w:t>
      </w:r>
      <w:r w:rsidR="00C17754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at the same time.</w:t>
      </w:r>
    </w:p>
    <w:p w:rsidR="00A51C1C" w:rsidRDefault="00A51C1C" w:rsidP="00A51C1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CT_HSL 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模式，同时支持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CT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和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HSL 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功能。</w:t>
      </w:r>
    </w:p>
    <w:p w:rsidR="00A51C1C" w:rsidRDefault="00A51C1C" w:rsidP="00A51C1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he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friend can support 2 lowpower node . It will support up to 10 lpn node which can change the define </w:t>
      </w:r>
      <w:r w:rsidRPr="00A51C1C">
        <w:rPr>
          <w:rFonts w:ascii="Calibri" w:eastAsia="宋体" w:hAnsi="Calibri" w:cs="宋体"/>
          <w:color w:val="474747"/>
          <w:kern w:val="0"/>
          <w:sz w:val="24"/>
          <w:szCs w:val="24"/>
        </w:rPr>
        <w:t>MAX_LPN_NUM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to support it. </w:t>
      </w:r>
    </w:p>
    <w:p w:rsidR="00A51C1C" w:rsidRDefault="00A51C1C" w:rsidP="00A51C1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Friend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节点</w:t>
      </w:r>
      <w:r w:rsidR="00C17754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默认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低功耗节点，修改宏</w:t>
      </w:r>
      <w:r w:rsidRPr="00A51C1C">
        <w:rPr>
          <w:rFonts w:ascii="Calibri" w:eastAsia="宋体" w:hAnsi="Calibri" w:cs="宋体"/>
          <w:color w:val="474747"/>
          <w:kern w:val="0"/>
          <w:sz w:val="24"/>
          <w:szCs w:val="24"/>
        </w:rPr>
        <w:t>MAX_LPN_NUM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目前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最大支持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10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低功耗节点。</w:t>
      </w:r>
    </w:p>
    <w:p w:rsidR="00A51C1C" w:rsidRDefault="009F6E01" w:rsidP="00A51C1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ccomplish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bind model status for the publish .</w:t>
      </w:r>
    </w:p>
    <w:p w:rsidR="00A51C1C" w:rsidRDefault="00A51C1C" w:rsidP="009F6E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完善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publish</w:t>
      </w:r>
      <w:r w:rsidR="009F6E0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 w:rsidR="009F6E01">
        <w:rPr>
          <w:rFonts w:ascii="Calibri" w:eastAsia="宋体" w:hAnsi="Calibri" w:cs="宋体"/>
          <w:color w:val="474747"/>
          <w:kern w:val="0"/>
          <w:sz w:val="24"/>
          <w:szCs w:val="24"/>
        </w:rPr>
        <w:t>bind model</w:t>
      </w:r>
      <w:r w:rsidR="009F6E01"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 w:rsidRPr="00A51C1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联动机制</w:t>
      </w:r>
    </w:p>
    <w:p w:rsidR="00C17754" w:rsidRDefault="00C17754" w:rsidP="009F6E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Fix the stability and the bugs about the tmall spirit.</w:t>
      </w:r>
    </w:p>
    <w:p w:rsidR="00C17754" w:rsidRPr="009F6E01" w:rsidRDefault="00C17754" w:rsidP="009F6E0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增加天猫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精灵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入网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的稳定性。</w:t>
      </w:r>
    </w:p>
    <w:p w:rsidR="009904F4" w:rsidRDefault="009904F4" w:rsidP="009904F4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</w:t>
      </w:r>
      <w:r>
        <w:rPr>
          <w:rFonts w:ascii="Calibri" w:hAnsi="Calibri"/>
          <w:color w:val="474747"/>
          <w:sz w:val="28"/>
          <w:szCs w:val="28"/>
        </w:rPr>
        <w:t>4</w:t>
      </w:r>
      <w:r>
        <w:rPr>
          <w:rFonts w:ascii="Calibri" w:hAnsi="Calibri" w:hint="eastAsia"/>
          <w:color w:val="474747"/>
          <w:sz w:val="28"/>
          <w:szCs w:val="28"/>
        </w:rPr>
        <w:t xml:space="preserve">  2018/0</w:t>
      </w:r>
      <w:r>
        <w:rPr>
          <w:rFonts w:ascii="Calibri" w:hAnsi="Calibri"/>
          <w:color w:val="474747"/>
          <w:sz w:val="28"/>
          <w:szCs w:val="28"/>
        </w:rPr>
        <w:t>7</w:t>
      </w:r>
      <w:r>
        <w:rPr>
          <w:rFonts w:ascii="Calibri" w:hAnsi="Calibri" w:hint="eastAsia"/>
          <w:color w:val="474747"/>
          <w:sz w:val="28"/>
          <w:szCs w:val="28"/>
        </w:rPr>
        <w:t>/2</w:t>
      </w:r>
      <w:r>
        <w:rPr>
          <w:rFonts w:ascii="Calibri" w:hAnsi="Calibri"/>
          <w:color w:val="474747"/>
          <w:sz w:val="28"/>
          <w:szCs w:val="28"/>
        </w:rPr>
        <w:t>1</w:t>
      </w:r>
    </w:p>
    <w:p w:rsidR="009904F4" w:rsidRPr="00CD7B79" w:rsidRDefault="009904F4" w:rsidP="009904F4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7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21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24</w:t>
      </w:r>
    </w:p>
    <w:p w:rsidR="009904F4" w:rsidRPr="009F6F11" w:rsidRDefault="009904F4" w:rsidP="009904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SHA-1: afaacb705286aa56acc27a62316e2833f6289133</w:t>
      </w:r>
    </w:p>
    <w:p w:rsidR="009904F4" w:rsidRDefault="009904F4" w:rsidP="00A305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A3057B" w:rsidRPr="00A3057B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add factory test mode, default is enable.</w:t>
      </w:r>
    </w:p>
    <w:p w:rsidR="00A3057B" w:rsidRPr="00A3057B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增加厂测模式，默认打开。</w:t>
      </w:r>
    </w:p>
    <w:p w:rsidR="00A3057B" w:rsidRPr="00A3057B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set default transition time to 1 second (TRANSITION_TIME_DEFAULT_VAL 0x41).set to 0,if no need.</w:t>
      </w:r>
    </w:p>
    <w:p w:rsidR="00A3057B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 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默认打开渐变功能，默认渐变参数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1 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秒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(TRANSITION_TIME_DEFAULT_VAL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0x41)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，客户如不需要默认渐变，把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TRANSITION_TIME_DEFAULT_VAL 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设置为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即可。</w:t>
      </w:r>
      <w:r w:rsidRPr="00A3057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 </w:t>
      </w:r>
    </w:p>
    <w:p w:rsidR="00A3057B" w:rsidRPr="00A3057B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the usb and uart mode in the prj of the gateway .</w:t>
      </w:r>
    </w:p>
    <w:p w:rsidR="00A3057B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在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gateway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的工程下，添加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USB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UART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A3057B" w:rsidRPr="009F6F11" w:rsidRDefault="00A3057B" w:rsidP="00A3057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</w:p>
    <w:p w:rsidR="00025B5C" w:rsidRDefault="00025B5C" w:rsidP="00025B5C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V2.3  2018/0</w:t>
      </w:r>
      <w:r>
        <w:rPr>
          <w:rFonts w:ascii="Calibri" w:hAnsi="Calibri"/>
          <w:color w:val="474747"/>
          <w:sz w:val="28"/>
          <w:szCs w:val="28"/>
        </w:rPr>
        <w:t>6</w:t>
      </w:r>
      <w:r>
        <w:rPr>
          <w:rFonts w:ascii="Calibri" w:hAnsi="Calibri" w:hint="eastAsia"/>
          <w:color w:val="474747"/>
          <w:sz w:val="28"/>
          <w:szCs w:val="28"/>
        </w:rPr>
        <w:t>/22</w:t>
      </w:r>
    </w:p>
    <w:p w:rsidR="00025B5C" w:rsidRPr="00CD7B79" w:rsidRDefault="00025B5C" w:rsidP="00025B5C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13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204BE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7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204BE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204BE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53</w:t>
      </w:r>
    </w:p>
    <w:p w:rsidR="00025B5C" w:rsidRPr="009F6F11" w:rsidRDefault="00025B5C" w:rsidP="00025B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204BE7"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SHA-1: 343ad0e4ff409da1e87b756b06465731e7931767</w:t>
      </w:r>
    </w:p>
    <w:p w:rsidR="00025B5C" w:rsidRDefault="00025B5C" w:rsidP="00025B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025B5C" w:rsidRPr="009F6F11" w:rsidRDefault="00204BE7" w:rsidP="00025B5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Improve the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efficient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of gatt sending.</w:t>
      </w:r>
    </w:p>
    <w:p w:rsidR="00025B5C" w:rsidRPr="009F6F11" w:rsidRDefault="00204BE7" w:rsidP="00025B5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改善直连节点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的发包效率，发包速度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会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更快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025B5C" w:rsidRDefault="00204BE7" w:rsidP="00025B5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uart print interface part ,and add the log for the provisison and keybind part</w:t>
      </w:r>
    </w:p>
    <w:p w:rsidR="00025B5C" w:rsidRPr="009F6F11" w:rsidRDefault="00204BE7" w:rsidP="00025B5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兼容串口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打印接口，添加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provision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keybind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部分的打印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log</w:t>
      </w:r>
    </w:p>
    <w:p w:rsidR="00025B5C" w:rsidRDefault="00204BE7" w:rsidP="00025B5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Improve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the gatt-bearer ota protocol</w:t>
      </w:r>
      <w:r w:rsidR="00025B5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.</w:t>
      </w:r>
    </w:p>
    <w:p w:rsidR="00025B5C" w:rsidRDefault="00204BE7" w:rsidP="00025B5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基于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gatt-ota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协议的完善</w:t>
      </w:r>
      <w:r w:rsidR="00025B5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E04091" w:rsidRPr="00E04091" w:rsidRDefault="00E04091" w:rsidP="00E0409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lastRenderedPageBreak/>
        <w:t>以下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model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默认没打开，用户如需要可自行打开：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MD_DEF_TRANSIT_TIME_EN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MD_POWER_ONOFF_EN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MD_TIME_EN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MD_SCENE_EN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MD_SCHEDULE_EN</w:t>
      </w:r>
    </w:p>
    <w:p w:rsidR="00E04091" w:rsidRDefault="00E04091" w:rsidP="00E0409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the follow modle is disable as default, user can enable if needed: MD_DEF_TRANSIT_TIME_EN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MD_POWER_ONOFF_EN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MD_TIME_EN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MD_SCENE_EN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Pr="00E0409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MD_SCHEDULE_EN</w:t>
      </w:r>
    </w:p>
    <w:p w:rsidR="00025B5C" w:rsidRDefault="00025B5C" w:rsidP="006D1096">
      <w:pPr>
        <w:pStyle w:val="a3"/>
        <w:ind w:left="360" w:firstLineChars="0" w:firstLine="0"/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</w:pPr>
    </w:p>
    <w:p w:rsidR="0008190F" w:rsidRDefault="0008190F" w:rsidP="0008190F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V2.2  2018/0</w:t>
      </w:r>
      <w:r w:rsidR="00611AFF">
        <w:rPr>
          <w:rFonts w:ascii="Calibri" w:hAnsi="Calibri"/>
          <w:color w:val="474747"/>
          <w:sz w:val="28"/>
          <w:szCs w:val="28"/>
        </w:rPr>
        <w:t>6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 w:rsidR="00611AFF">
        <w:rPr>
          <w:rFonts w:ascii="Calibri" w:hAnsi="Calibri"/>
          <w:color w:val="474747"/>
          <w:sz w:val="28"/>
          <w:szCs w:val="28"/>
        </w:rPr>
        <w:t>13</w:t>
      </w:r>
    </w:p>
    <w:p w:rsidR="0008190F" w:rsidRPr="00CD7B79" w:rsidRDefault="0008190F" w:rsidP="0008190F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13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47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38</w:t>
      </w:r>
    </w:p>
    <w:p w:rsidR="0008190F" w:rsidRPr="009F6F11" w:rsidRDefault="0008190F" w:rsidP="0008190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SHA-1: </w:t>
      </w:r>
      <w:r w:rsidRPr="00C85201">
        <w:rPr>
          <w:rFonts w:ascii="Calibri" w:eastAsia="宋体" w:hAnsi="Calibri" w:cs="宋体"/>
          <w:color w:val="474747"/>
          <w:kern w:val="0"/>
          <w:sz w:val="24"/>
          <w:szCs w:val="24"/>
        </w:rPr>
        <w:t>4d6656c9238dc6f0eafbd2b4998899d9aa9f8f18</w:t>
      </w:r>
    </w:p>
    <w:p w:rsidR="0008190F" w:rsidRDefault="0008190F" w:rsidP="0008190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08190F" w:rsidRPr="009F6F11" w:rsidRDefault="0059591F" w:rsidP="0008190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Make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the sdk send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and receive packets more stable .</w:t>
      </w:r>
    </w:p>
    <w:p w:rsidR="0008190F" w:rsidRPr="009F6F11" w:rsidRDefault="0059591F" w:rsidP="0008190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sig-mesh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收发包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 w:rsidR="0008190F"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稳定性</w:t>
      </w:r>
      <w:r w:rsidR="0008190F"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08190F" w:rsidRDefault="0059591F" w:rsidP="0008190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the interface for the uart part .</w:t>
      </w:r>
    </w:p>
    <w:p w:rsidR="0008190F" w:rsidRPr="009F6F11" w:rsidRDefault="0059591F" w:rsidP="0008190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打印部分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接口</w:t>
      </w:r>
      <w:r w:rsidR="0008190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08190F" w:rsidRDefault="0059591F" w:rsidP="0008190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Support more than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300 nodes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in a net .</w:t>
      </w:r>
    </w:p>
    <w:p w:rsidR="0008190F" w:rsidRPr="009F6F11" w:rsidRDefault="0059591F" w:rsidP="0008190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一个网络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支持的最大的节点数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为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300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个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08190F" w:rsidRDefault="00694F3C" w:rsidP="0008190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the ota protocol base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on the adv-bearer.</w:t>
      </w:r>
    </w:p>
    <w:p w:rsidR="0059591F" w:rsidRDefault="0059591F" w:rsidP="0008190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="00694F3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基于</w:t>
      </w:r>
      <w:r w:rsidR="00694F3C">
        <w:rPr>
          <w:rFonts w:ascii="Calibri" w:eastAsia="宋体" w:hAnsi="Calibri" w:cs="宋体"/>
          <w:color w:val="474747"/>
          <w:kern w:val="0"/>
          <w:sz w:val="24"/>
          <w:szCs w:val="24"/>
        </w:rPr>
        <w:t>adv-bearer</w:t>
      </w:r>
      <w:r w:rsidR="00694F3C"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 w:rsidR="00694F3C">
        <w:rPr>
          <w:rFonts w:ascii="Calibri" w:eastAsia="宋体" w:hAnsi="Calibri" w:cs="宋体"/>
          <w:color w:val="474747"/>
          <w:kern w:val="0"/>
          <w:sz w:val="24"/>
          <w:szCs w:val="24"/>
        </w:rPr>
        <w:t>ota</w:t>
      </w:r>
      <w:r w:rsidR="00694F3C">
        <w:rPr>
          <w:rFonts w:ascii="Calibri" w:eastAsia="宋体" w:hAnsi="Calibri" w:cs="宋体"/>
          <w:color w:val="474747"/>
          <w:kern w:val="0"/>
          <w:sz w:val="24"/>
          <w:szCs w:val="24"/>
        </w:rPr>
        <w:t>协议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08190F" w:rsidRPr="0008190F" w:rsidRDefault="0008190F" w:rsidP="0008190F">
      <w:pPr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</w:pPr>
    </w:p>
    <w:p w:rsidR="00CE763F" w:rsidRDefault="00CE763F" w:rsidP="00CE763F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V2.1  2018/04/4</w:t>
      </w:r>
    </w:p>
    <w:p w:rsidR="00CE763F" w:rsidRPr="00CD7B79" w:rsidRDefault="00CE763F" w:rsidP="00CE763F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="00413EB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413EB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413EB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35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413EB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02</w:t>
      </w:r>
    </w:p>
    <w:p w:rsidR="009F6F11" w:rsidRPr="009F6F11" w:rsidRDefault="00CE763F" w:rsidP="004806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9F6F11"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SHA-1: 6b3b7ee1e3c774e33e9ef2c29008d3f75ae29ab7</w:t>
      </w:r>
    </w:p>
    <w:p w:rsidR="00CE763F" w:rsidRDefault="00CE763F" w:rsidP="004806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9F6F11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9F6F11" w:rsidRPr="009F6F11" w:rsidRDefault="009F6F11" w:rsidP="009F6F1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：</w:t>
      </w:r>
    </w:p>
    <w:p w:rsidR="009F6F11" w:rsidRPr="009F6F11" w:rsidRDefault="009F6F11" w:rsidP="009F6F1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sig-mesh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协议的稳定性</w:t>
      </w: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CE763F" w:rsidRDefault="009F6F11" w:rsidP="00CE76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Fix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the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stability of the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protocol of the sig-mesh</w:t>
      </w:r>
    </w:p>
    <w:p w:rsidR="009F6F11" w:rsidRPr="009F6F11" w:rsidRDefault="009F6F11" w:rsidP="009F6F1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light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相关部分的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model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9F6F11" w:rsidRDefault="009F6F11" w:rsidP="009F6F1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Add the model about the light</w:t>
      </w:r>
    </w:p>
    <w:p w:rsidR="009F6F11" w:rsidRPr="009F6F11" w:rsidRDefault="009F6F11" w:rsidP="009F6F11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F6F1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provisioner</w:t>
      </w:r>
      <w:r w:rsidRPr="009F6F11">
        <w:rPr>
          <w:rFonts w:ascii="Calibri" w:eastAsia="宋体" w:hAnsi="Calibri" w:cs="宋体"/>
          <w:color w:val="474747"/>
          <w:kern w:val="0"/>
          <w:sz w:val="24"/>
          <w:szCs w:val="24"/>
        </w:rPr>
        <w:t>的网关部分的内容。</w:t>
      </w:r>
    </w:p>
    <w:p w:rsidR="009F6F11" w:rsidRDefault="009F6F11" w:rsidP="009F6F1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dd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the gateway base on the provisioner part </w:t>
      </w:r>
    </w:p>
    <w:p w:rsidR="009F6F11" w:rsidRPr="009F6F11" w:rsidRDefault="009F6F11" w:rsidP="009F6F11">
      <w:pPr>
        <w:widowControl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</w:p>
    <w:p w:rsidR="009F6F11" w:rsidRPr="009F6F11" w:rsidRDefault="009F6F11" w:rsidP="009F6F11">
      <w:pPr>
        <w:widowControl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</w:p>
    <w:p w:rsidR="00CE763F" w:rsidRPr="00CE763F" w:rsidRDefault="00CE763F" w:rsidP="006D1096">
      <w:pPr>
        <w:pStyle w:val="a3"/>
        <w:ind w:left="360" w:firstLineChars="0" w:firstLine="0"/>
        <w:rPr>
          <w:rFonts w:ascii="Calibri" w:eastAsiaTheme="majorEastAsia" w:hAnsi="Calibri" w:cstheme="majorBidi"/>
          <w:b/>
          <w:bCs/>
          <w:color w:val="474747"/>
          <w:sz w:val="32"/>
          <w:szCs w:val="32"/>
        </w:rPr>
      </w:pPr>
    </w:p>
    <w:p w:rsidR="00731A62" w:rsidRDefault="00731A62" w:rsidP="00731A62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lastRenderedPageBreak/>
        <w:t>V2.0  2018/01/31</w:t>
      </w:r>
    </w:p>
    <w:p w:rsidR="00731A62" w:rsidRPr="00CD7B79" w:rsidRDefault="00731A62" w:rsidP="00731A62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48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50</w:t>
      </w:r>
    </w:p>
    <w:p w:rsidR="00731A62" w:rsidRPr="00731A62" w:rsidRDefault="00731A62" w:rsidP="00731A6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731A62">
        <w:rPr>
          <w:rFonts w:ascii="Calibri" w:eastAsia="宋体" w:hAnsi="Calibri" w:cs="宋体"/>
          <w:color w:val="474747"/>
          <w:kern w:val="0"/>
          <w:sz w:val="24"/>
          <w:szCs w:val="24"/>
        </w:rPr>
        <w:t>GIT Hash: SHA-1: e6f0c82025cc4e14d6209e4a96603b8046b9bac6</w:t>
      </w:r>
    </w:p>
    <w:p w:rsidR="00731A62" w:rsidRPr="00731A62" w:rsidRDefault="00731A62" w:rsidP="00731A6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731A62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731A62" w:rsidRDefault="00731A62" w:rsidP="00731A62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731A62" w:rsidRDefault="00731A62" w:rsidP="00731A6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完成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sig-mesh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认证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731A62" w:rsidRPr="006272D5" w:rsidRDefault="00731A62" w:rsidP="006272D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accomplish the sig-mesh certify .</w:t>
      </w:r>
    </w:p>
    <w:p w:rsidR="008D1BFD" w:rsidRDefault="008D1BFD" w:rsidP="008D1BFD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V1.Z-Alpha 2017/</w:t>
      </w:r>
      <w:r>
        <w:rPr>
          <w:rFonts w:ascii="Calibri" w:hAnsi="Calibri"/>
          <w:color w:val="474747"/>
          <w:sz w:val="28"/>
          <w:szCs w:val="28"/>
        </w:rPr>
        <w:t>1</w:t>
      </w:r>
      <w:r>
        <w:rPr>
          <w:rFonts w:ascii="Calibri" w:hAnsi="Calibri" w:hint="eastAsia"/>
          <w:color w:val="474747"/>
          <w:sz w:val="28"/>
          <w:szCs w:val="28"/>
        </w:rPr>
        <w:t>2/29</w:t>
      </w:r>
    </w:p>
    <w:p w:rsidR="008D1BFD" w:rsidRPr="00CD7B79" w:rsidRDefault="008D1BFD" w:rsidP="008D1BFD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2017/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B2673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B2673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B2673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B2673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51</w:t>
      </w:r>
    </w:p>
    <w:p w:rsidR="008D1BFD" w:rsidRDefault="008D1BFD" w:rsidP="008D1BFD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B26731" w:rsidRPr="00B26731">
        <w:rPr>
          <w:rFonts w:ascii="Calibri" w:eastAsia="宋体" w:hAnsi="Calibri" w:cs="宋体"/>
          <w:color w:val="474747"/>
          <w:kern w:val="0"/>
          <w:sz w:val="24"/>
          <w:szCs w:val="24"/>
        </w:rPr>
        <w:t>SHA-1: eda4d80847fa57ae0a71ec7e866ba2d850f12ebf</w:t>
      </w:r>
    </w:p>
    <w:p w:rsidR="008D1BFD" w:rsidRPr="0006256C" w:rsidRDefault="008D1BFD" w:rsidP="008D1BFD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06256C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8D1BFD" w:rsidRDefault="008D1BFD" w:rsidP="008D1BFD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8D1BFD" w:rsidRDefault="00B26731" w:rsidP="00B2673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sig-mesh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认证中的问题</w:t>
      </w:r>
      <w:r w:rsidR="008D1BFD"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B26731" w:rsidRPr="00B26731" w:rsidRDefault="00B26731" w:rsidP="00B2673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fix the bugs in the certify of the sig-mesh test .</w:t>
      </w:r>
    </w:p>
    <w:p w:rsidR="00207E07" w:rsidRDefault="00207E07" w:rsidP="00207E07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V1.Y-Alpha 2017/</w:t>
      </w:r>
      <w:r>
        <w:rPr>
          <w:rFonts w:ascii="Calibri" w:hAnsi="Calibri"/>
          <w:color w:val="474747"/>
          <w:sz w:val="28"/>
          <w:szCs w:val="28"/>
        </w:rPr>
        <w:t>1</w:t>
      </w:r>
      <w:r>
        <w:rPr>
          <w:rFonts w:ascii="Calibri" w:hAnsi="Calibri" w:hint="eastAsia"/>
          <w:color w:val="474747"/>
          <w:sz w:val="28"/>
          <w:szCs w:val="28"/>
        </w:rPr>
        <w:t>2/01</w:t>
      </w:r>
    </w:p>
    <w:p w:rsidR="00207E07" w:rsidRPr="00CD7B79" w:rsidRDefault="00207E07" w:rsidP="00207E07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2017/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34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32</w:t>
      </w:r>
    </w:p>
    <w:p w:rsidR="00207E07" w:rsidRDefault="00207E07" w:rsidP="00207E07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Pr="0083698C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SHA-1: 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204529d1a4575b643db462a17032f496b9146dbe</w:t>
      </w:r>
    </w:p>
    <w:p w:rsidR="00207E07" w:rsidRPr="0006256C" w:rsidRDefault="00207E07" w:rsidP="00207E07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06256C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207E07" w:rsidRDefault="00207E07" w:rsidP="00207E07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207E07" w:rsidRPr="00207E07" w:rsidRDefault="00207E07" w:rsidP="00207E0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发送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 CFG_MODEL_PUB_SET 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命令的时候，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publish 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地址不能是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virtual address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，否则返回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ST_INVALID_ADR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的错误状态。</w:t>
      </w:r>
    </w:p>
    <w:p w:rsidR="00207E07" w:rsidRDefault="00207E07" w:rsidP="00207E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send the cmd of the 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CFG_MODEL_PUB_SET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, the publish adr can not be the virtual address, or it will return the err status of the </w:t>
      </w:r>
      <w:r w:rsidRPr="00207E07">
        <w:rPr>
          <w:rFonts w:ascii="Calibri" w:eastAsia="宋体" w:hAnsi="Calibri" w:cs="宋体"/>
          <w:color w:val="474747"/>
          <w:kern w:val="0"/>
          <w:sz w:val="24"/>
          <w:szCs w:val="24"/>
        </w:rPr>
        <w:t>ST_INVALID_ADR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.</w:t>
      </w:r>
    </w:p>
    <w:p w:rsidR="00207E07" w:rsidRDefault="00207E07" w:rsidP="00207E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virtual adr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以及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uuid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生成部分的算法。</w:t>
      </w:r>
    </w:p>
    <w:p w:rsidR="00207E07" w:rsidRPr="00207E07" w:rsidRDefault="00207E07" w:rsidP="00207E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add the function to calculate the virtual adr ,and the function to create the uuid by the mac </w:t>
      </w:r>
      <w:r w:rsidR="00DF44B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.</w:t>
      </w:r>
    </w:p>
    <w:p w:rsidR="000F1745" w:rsidRDefault="000F1745" w:rsidP="000F1745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lastRenderedPageBreak/>
        <w:t>V1.Y-Alpha 2017/</w:t>
      </w:r>
      <w:r>
        <w:rPr>
          <w:rFonts w:ascii="Calibri" w:hAnsi="Calibri"/>
          <w:color w:val="474747"/>
          <w:sz w:val="28"/>
          <w:szCs w:val="28"/>
        </w:rPr>
        <w:t>11</w:t>
      </w:r>
      <w:r>
        <w:rPr>
          <w:rFonts w:ascii="Calibri" w:hAnsi="Calibri" w:hint="eastAsia"/>
          <w:color w:val="474747"/>
          <w:sz w:val="28"/>
          <w:szCs w:val="28"/>
        </w:rPr>
        <w:t>/17</w:t>
      </w:r>
    </w:p>
    <w:p w:rsidR="000F1745" w:rsidRPr="00CD7B79" w:rsidRDefault="000F1745" w:rsidP="000F1745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2017/1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83698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17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83698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9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83698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38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83698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25</w:t>
      </w:r>
    </w:p>
    <w:p w:rsidR="000F1745" w:rsidRDefault="000F1745" w:rsidP="000F1745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83698C" w:rsidRPr="0083698C">
        <w:rPr>
          <w:rFonts w:ascii="Calibri" w:eastAsia="宋体" w:hAnsi="Calibri" w:cs="宋体"/>
          <w:color w:val="474747"/>
          <w:kern w:val="0"/>
          <w:sz w:val="24"/>
          <w:szCs w:val="24"/>
        </w:rPr>
        <w:t>SHA-1: c93bd6162adc1ae4ff2f219d00479553236b5aaa</w:t>
      </w:r>
    </w:p>
    <w:p w:rsidR="000F1745" w:rsidRPr="0006256C" w:rsidRDefault="000F1745" w:rsidP="000F1745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06256C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0F1745" w:rsidRDefault="000F1745" w:rsidP="000F1745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0F1745" w:rsidRDefault="002D7E42" w:rsidP="000F17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修改广播包的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TYPE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头为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组织定义头，分别为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0x29,0x2a,0x2b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2D7E42" w:rsidRDefault="002D7E42" w:rsidP="000F17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modify adv header's type to which defined by sig .there are 0x29,0x2a,0x2b.</w:t>
      </w:r>
    </w:p>
    <w:p w:rsidR="000F1745" w:rsidRDefault="002D7E42" w:rsidP="000F17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修改代码的结构，增加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provisioner,switch ,lowpower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单独的配置文件。</w:t>
      </w:r>
    </w:p>
    <w:p w:rsidR="002D7E42" w:rsidRPr="000F1745" w:rsidRDefault="002D7E42" w:rsidP="000F17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modify the struct of the code ,and add the config file for the project of the provisioner,switch,and lowpower part .</w:t>
      </w:r>
    </w:p>
    <w:p w:rsidR="0006256C" w:rsidRDefault="0006256C" w:rsidP="0006256C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V1.Y-Alpha 2017/</w:t>
      </w:r>
      <w:r>
        <w:rPr>
          <w:rFonts w:ascii="Calibri" w:hAnsi="Calibri"/>
          <w:color w:val="474747"/>
          <w:sz w:val="28"/>
          <w:szCs w:val="28"/>
        </w:rPr>
        <w:t>11</w:t>
      </w:r>
      <w:r>
        <w:rPr>
          <w:rFonts w:ascii="Calibri" w:hAnsi="Calibri" w:hint="eastAsia"/>
          <w:color w:val="474747"/>
          <w:sz w:val="28"/>
          <w:szCs w:val="28"/>
        </w:rPr>
        <w:t>/</w:t>
      </w:r>
      <w:r>
        <w:rPr>
          <w:rFonts w:ascii="Calibri" w:hAnsi="Calibri"/>
          <w:color w:val="474747"/>
          <w:sz w:val="28"/>
          <w:szCs w:val="28"/>
        </w:rPr>
        <w:t>0</w:t>
      </w:r>
      <w:r>
        <w:rPr>
          <w:rFonts w:ascii="Calibri" w:hAnsi="Calibri" w:hint="eastAsia"/>
          <w:color w:val="474747"/>
          <w:sz w:val="28"/>
          <w:szCs w:val="28"/>
        </w:rPr>
        <w:t>6</w:t>
      </w:r>
    </w:p>
    <w:p w:rsidR="0006256C" w:rsidRPr="00CD7B79" w:rsidRDefault="0006256C" w:rsidP="0006256C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2017/1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0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16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2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0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38</w:t>
      </w:r>
    </w:p>
    <w:p w:rsidR="0006256C" w:rsidRDefault="0006256C" w:rsidP="0006256C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SHA-1: </w:t>
      </w:r>
      <w:r w:rsidRPr="0006256C">
        <w:rPr>
          <w:rFonts w:ascii="Calibri" w:eastAsia="宋体" w:hAnsi="Calibri" w:cs="宋体"/>
          <w:color w:val="474747"/>
          <w:kern w:val="0"/>
          <w:sz w:val="24"/>
          <w:szCs w:val="24"/>
        </w:rPr>
        <w:t>db69981d665d92c0b6e363ec30e9a2a0fa77ffdc</w:t>
      </w:r>
    </w:p>
    <w:p w:rsidR="0006256C" w:rsidRPr="0006256C" w:rsidRDefault="0006256C" w:rsidP="0006256C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06256C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06256C" w:rsidRDefault="0006256C" w:rsidP="0006256C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06256C" w:rsidRDefault="0006256C" w:rsidP="000625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</w:t>
      </w:r>
      <w:r w:rsidR="001C395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witch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部分的稳定性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06256C" w:rsidRDefault="001C395E" w:rsidP="000625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dongle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provisioner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的功能，能够同时添加多个节点，以及自动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provision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的功能</w:t>
      </w:r>
      <w:r w:rsidR="0006256C"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06256C" w:rsidRPr="001C395E" w:rsidRDefault="001C395E" w:rsidP="000625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增加并完善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release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版本的功能。</w:t>
      </w:r>
    </w:p>
    <w:p w:rsidR="009A18C3" w:rsidRDefault="0006256C" w:rsidP="0006256C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V1.Y</w:t>
      </w:r>
      <w:r w:rsidR="009A18C3">
        <w:rPr>
          <w:rFonts w:ascii="Calibri" w:hAnsi="Calibri" w:hint="eastAsia"/>
          <w:color w:val="474747"/>
          <w:sz w:val="28"/>
          <w:szCs w:val="28"/>
        </w:rPr>
        <w:t>-Alpha 2017/</w:t>
      </w:r>
      <w:r w:rsidR="002772B1">
        <w:rPr>
          <w:rFonts w:ascii="Calibri" w:hAnsi="Calibri"/>
          <w:color w:val="474747"/>
          <w:sz w:val="28"/>
          <w:szCs w:val="28"/>
        </w:rPr>
        <w:t>1</w:t>
      </w:r>
      <w:r w:rsidR="00CD7B79">
        <w:rPr>
          <w:rFonts w:ascii="Calibri" w:hAnsi="Calibri"/>
          <w:color w:val="474747"/>
          <w:sz w:val="28"/>
          <w:szCs w:val="28"/>
        </w:rPr>
        <w:t>1</w:t>
      </w:r>
      <w:r w:rsidR="009A18C3">
        <w:rPr>
          <w:rFonts w:ascii="Calibri" w:hAnsi="Calibri" w:hint="eastAsia"/>
          <w:color w:val="474747"/>
          <w:sz w:val="28"/>
          <w:szCs w:val="28"/>
        </w:rPr>
        <w:t>/</w:t>
      </w:r>
      <w:r w:rsidR="00CD7B79">
        <w:rPr>
          <w:rFonts w:ascii="Calibri" w:hAnsi="Calibri"/>
          <w:color w:val="474747"/>
          <w:sz w:val="28"/>
          <w:szCs w:val="28"/>
        </w:rPr>
        <w:t>0</w:t>
      </w:r>
      <w:r w:rsidR="002772B1">
        <w:rPr>
          <w:rFonts w:ascii="Calibri" w:hAnsi="Calibri"/>
          <w:color w:val="474747"/>
          <w:sz w:val="28"/>
          <w:szCs w:val="28"/>
        </w:rPr>
        <w:t>1</w:t>
      </w:r>
    </w:p>
    <w:p w:rsidR="009A18C3" w:rsidRPr="00CD7B79" w:rsidRDefault="009A18C3" w:rsidP="009A18C3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Date: 2017/</w:t>
      </w:r>
      <w:r w:rsidR="008C7DCD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="00CD7B79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/</w:t>
      </w:r>
      <w:r w:rsidR="00CD7B79">
        <w:rPr>
          <w:rFonts w:ascii="Calibri" w:eastAsia="宋体" w:hAnsi="Calibri" w:cs="宋体"/>
          <w:color w:val="474747"/>
          <w:kern w:val="0"/>
          <w:sz w:val="24"/>
          <w:szCs w:val="24"/>
        </w:rPr>
        <w:t>0</w:t>
      </w:r>
      <w:r w:rsidR="008C7DCD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D7B7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</w:r>
      <w:r w:rsidR="00CD7B79">
        <w:rPr>
          <w:rFonts w:ascii="Calibri" w:eastAsia="宋体" w:hAnsi="Calibri" w:cs="宋体"/>
          <w:color w:val="474747"/>
          <w:kern w:val="0"/>
          <w:sz w:val="24"/>
          <w:szCs w:val="24"/>
        </w:rPr>
        <w:t>16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CD7B79">
        <w:rPr>
          <w:rFonts w:ascii="Calibri" w:eastAsia="宋体" w:hAnsi="Calibri" w:cs="宋体"/>
          <w:color w:val="474747"/>
          <w:kern w:val="0"/>
          <w:sz w:val="24"/>
          <w:szCs w:val="24"/>
        </w:rPr>
        <w:t>22</w:t>
      </w: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CD7B79">
        <w:rPr>
          <w:rFonts w:ascii="Calibri" w:eastAsia="宋体" w:hAnsi="Calibri" w:cs="宋体"/>
          <w:color w:val="474747"/>
          <w:kern w:val="0"/>
          <w:sz w:val="24"/>
          <w:szCs w:val="24"/>
        </w:rPr>
        <w:t>04</w:t>
      </w:r>
    </w:p>
    <w:p w:rsidR="009A18C3" w:rsidRPr="00CD7B79" w:rsidRDefault="009A18C3" w:rsidP="00CD7B79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CD7B79" w:rsidRPr="00CD7B79">
        <w:rPr>
          <w:rFonts w:ascii="Calibri" w:eastAsia="宋体" w:hAnsi="Calibri" w:cs="宋体"/>
          <w:color w:val="474747"/>
          <w:kern w:val="0"/>
          <w:sz w:val="24"/>
          <w:szCs w:val="24"/>
        </w:rPr>
        <w:t>SHA-1: 6efd3db8a265f567cc9490e72051cb6650ecaa55</w:t>
      </w:r>
    </w:p>
    <w:p w:rsidR="009A18C3" w:rsidRPr="00BC7493" w:rsidRDefault="009A18C3" w:rsidP="009A18C3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BC7493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9A18C3" w:rsidRDefault="009A18C3" w:rsidP="009A18C3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4B3970" w:rsidRDefault="008F7197" w:rsidP="004B39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增加在</w:t>
      </w:r>
      <w:r w:rsidR="002A126A">
        <w:rPr>
          <w:rFonts w:ascii="Calibri" w:eastAsia="宋体" w:hAnsi="Calibri" w:cs="宋体"/>
          <w:color w:val="474747"/>
          <w:kern w:val="0"/>
          <w:sz w:val="24"/>
          <w:szCs w:val="24"/>
        </w:rPr>
        <w:t>SIG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mesh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和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elink mesh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之间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相互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OTA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功能。</w:t>
      </w:r>
    </w:p>
    <w:p w:rsidR="004B3970" w:rsidRPr="00922225" w:rsidRDefault="004B3970" w:rsidP="004B39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2222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增加遥控器编译</w:t>
      </w:r>
      <w:r w:rsidRPr="00922225">
        <w:rPr>
          <w:rFonts w:ascii="Calibri" w:eastAsia="宋体" w:hAnsi="Calibri" w:cs="宋体"/>
          <w:color w:val="474747"/>
          <w:kern w:val="0"/>
          <w:sz w:val="24"/>
          <w:szCs w:val="24"/>
        </w:rPr>
        <w:t>选项：</w:t>
      </w:r>
      <w:r w:rsidRPr="0092222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826</w:t>
      </w:r>
      <w:r w:rsidRPr="00922225">
        <w:rPr>
          <w:rFonts w:ascii="Calibri" w:eastAsia="宋体" w:hAnsi="Calibri" w:cs="宋体"/>
          <w:color w:val="474747"/>
          <w:kern w:val="0"/>
          <w:sz w:val="24"/>
          <w:szCs w:val="24"/>
        </w:rPr>
        <w:t>x_mesh_switch;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支持发送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SIG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标准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命令和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vendor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自定义命令，用户可以新增命令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，目前</w:t>
      </w:r>
      <w:r w:rsidRPr="00922225">
        <w:rPr>
          <w:rFonts w:ascii="Calibri" w:eastAsia="宋体" w:hAnsi="Calibri" w:cs="宋体"/>
          <w:color w:val="474747"/>
          <w:kern w:val="0"/>
          <w:sz w:val="24"/>
          <w:szCs w:val="24"/>
        </w:rPr>
        <w:t>默认添加了</w:t>
      </w:r>
      <w:r w:rsidRPr="0092222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key</w:t>
      </w:r>
      <w:r w:rsidRPr="00922225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report</w:t>
      </w:r>
      <w:r w:rsidRPr="00922225">
        <w:rPr>
          <w:rFonts w:ascii="Calibri" w:eastAsia="宋体" w:hAnsi="Calibri" w:cs="宋体"/>
          <w:color w:val="474747"/>
          <w:kern w:val="0"/>
          <w:sz w:val="24"/>
          <w:szCs w:val="24"/>
        </w:rPr>
        <w:t>命令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。</w:t>
      </w:r>
    </w:p>
    <w:p w:rsidR="004B3970" w:rsidRPr="004B3970" w:rsidRDefault="004B3970" w:rsidP="004B39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2222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lastRenderedPageBreak/>
        <w:t>增加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遥控器面板编译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选项：</w:t>
      </w:r>
      <w:r w:rsidRPr="00922225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826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x_mesh_provisioner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支持开关控制，以及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provision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功能，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可以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脱离上位机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或者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建立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mesh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网络。</w:t>
      </w:r>
    </w:p>
    <w:p w:rsidR="009A18C3" w:rsidRDefault="00141B67" w:rsidP="009A18C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根据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spec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增加分配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app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key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、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global key index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等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操作命令</w:t>
      </w:r>
      <w:r w:rsidR="009A18C3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每个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model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可以分配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独立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app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key</w:t>
      </w:r>
      <w:r w:rsidR="00D514AA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 w:rsidR="00D514AA">
        <w:rPr>
          <w:rFonts w:ascii="Calibri" w:eastAsia="宋体" w:hAnsi="Calibri" w:cs="宋体"/>
          <w:color w:val="474747"/>
          <w:kern w:val="0"/>
          <w:sz w:val="24"/>
          <w:szCs w:val="24"/>
        </w:rPr>
        <w:t>也可以多个</w:t>
      </w:r>
      <w:r w:rsidR="00D514AA">
        <w:rPr>
          <w:rFonts w:ascii="Calibri" w:eastAsia="宋体" w:hAnsi="Calibri" w:cs="宋体"/>
          <w:color w:val="474747"/>
          <w:kern w:val="0"/>
          <w:sz w:val="24"/>
          <w:szCs w:val="24"/>
        </w:rPr>
        <w:t>model</w:t>
      </w:r>
      <w:r w:rsidR="00ED48B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分配</w:t>
      </w:r>
      <w:r w:rsidR="00D514AA">
        <w:rPr>
          <w:rFonts w:ascii="Calibri" w:eastAsia="宋体" w:hAnsi="Calibri" w:cs="宋体"/>
          <w:color w:val="474747"/>
          <w:kern w:val="0"/>
          <w:sz w:val="24"/>
          <w:szCs w:val="24"/>
        </w:rPr>
        <w:t>同一个</w:t>
      </w:r>
      <w:r w:rsidR="00D514AA">
        <w:rPr>
          <w:rFonts w:ascii="Calibri" w:eastAsia="宋体" w:hAnsi="Calibri" w:cs="宋体"/>
          <w:color w:val="474747"/>
          <w:kern w:val="0"/>
          <w:sz w:val="24"/>
          <w:szCs w:val="24"/>
        </w:rPr>
        <w:t>app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D514AA">
        <w:rPr>
          <w:rFonts w:ascii="Calibri" w:eastAsia="宋体" w:hAnsi="Calibri" w:cs="宋体"/>
          <w:color w:val="474747"/>
          <w:kern w:val="0"/>
          <w:sz w:val="24"/>
          <w:szCs w:val="24"/>
        </w:rPr>
        <w:t>key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。应用场景举例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如下：当前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mesh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有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不同类型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的设备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(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比如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灯和锁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)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，用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灯的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app key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发送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all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on/all off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后，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只有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灯响应，锁不</w:t>
      </w:r>
      <w:r w:rsidR="008C7DC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会</w:t>
      </w:r>
      <w:r w:rsidR="008C7DCD">
        <w:rPr>
          <w:rFonts w:ascii="Calibri" w:eastAsia="宋体" w:hAnsi="Calibri" w:cs="宋体"/>
          <w:color w:val="474747"/>
          <w:kern w:val="0"/>
          <w:sz w:val="24"/>
          <w:szCs w:val="24"/>
        </w:rPr>
        <w:t>响应。</w:t>
      </w:r>
      <w:r w:rsidR="0083799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(</w:t>
      </w:r>
      <w:r w:rsidR="0083799E">
        <w:rPr>
          <w:rFonts w:ascii="Calibri" w:eastAsia="宋体" w:hAnsi="Calibri" w:cs="宋体"/>
          <w:color w:val="474747"/>
          <w:kern w:val="0"/>
          <w:sz w:val="24"/>
          <w:szCs w:val="24"/>
        </w:rPr>
        <w:t>APP</w:t>
      </w:r>
      <w:r w:rsidR="0083799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端</w:t>
      </w:r>
      <w:r w:rsidR="0083799E">
        <w:rPr>
          <w:rFonts w:ascii="Calibri" w:eastAsia="宋体" w:hAnsi="Calibri" w:cs="宋体"/>
          <w:color w:val="474747"/>
          <w:kern w:val="0"/>
          <w:sz w:val="24"/>
          <w:szCs w:val="24"/>
        </w:rPr>
        <w:t>暂未实现该流程</w:t>
      </w:r>
      <w:r w:rsidR="0083799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)</w:t>
      </w:r>
    </w:p>
    <w:p w:rsidR="00141B67" w:rsidRDefault="00141B67" w:rsidP="009A18C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P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rovision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时，给每个节点分配不同的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device key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并在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发送分组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等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configure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命令时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使用</w:t>
      </w:r>
      <w:r w:rsidR="0083799E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3728B6" w:rsidRPr="003728B6" w:rsidRDefault="00B77779" w:rsidP="004B39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hAnsi="Calibri"/>
          <w:color w:val="474747"/>
          <w:sz w:val="28"/>
          <w:szCs w:val="28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在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VS2012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上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调试的功能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支持断点</w:t>
      </w:r>
      <w:r w:rsidR="00762D98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、单步</w:t>
      </w:r>
      <w:r w:rsidR="00762D98">
        <w:rPr>
          <w:rFonts w:ascii="Calibri" w:eastAsia="宋体" w:hAnsi="Calibri" w:cs="宋体"/>
          <w:color w:val="474747"/>
          <w:kern w:val="0"/>
          <w:sz w:val="24"/>
          <w:szCs w:val="24"/>
        </w:rPr>
        <w:t>执行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等。</w:t>
      </w:r>
    </w:p>
    <w:p w:rsidR="003728B6" w:rsidRDefault="003728B6" w:rsidP="003728B6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</w:p>
    <w:p w:rsidR="003A1FD9" w:rsidRDefault="003A1FD9" w:rsidP="003728B6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 w:hint="eastAsia"/>
          <w:color w:val="474747"/>
          <w:sz w:val="28"/>
          <w:szCs w:val="28"/>
        </w:rPr>
        <w:t>V1.X-Alpha 2017/9/20</w:t>
      </w:r>
    </w:p>
    <w:p w:rsidR="003A1FD9" w:rsidRDefault="003A1FD9" w:rsidP="003A1FD9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F7E5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Date: 2017/9/</w:t>
      </w:r>
      <w:r w:rsidR="008070B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20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8070B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ab/>
        <w:t>9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8070B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37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8070B6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29</w:t>
      </w:r>
    </w:p>
    <w:p w:rsidR="003A1FD9" w:rsidRPr="008070B6" w:rsidRDefault="003A1FD9" w:rsidP="003A1FD9">
      <w:pPr>
        <w:widowControl/>
        <w:shd w:val="clear" w:color="auto" w:fill="FFFFFF"/>
        <w:spacing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Pr="005166A6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SHA-1: </w:t>
      </w:r>
      <w:r w:rsidR="008070B6" w:rsidRPr="008070B6">
        <w:rPr>
          <w:rFonts w:ascii="Calibri" w:eastAsia="宋体" w:hAnsi="Calibri" w:cs="宋体"/>
          <w:color w:val="474747"/>
          <w:kern w:val="0"/>
          <w:sz w:val="24"/>
          <w:szCs w:val="24"/>
        </w:rPr>
        <w:t>5d2f9358196fabc6ef487bd17e3f21b8d7892de2</w:t>
      </w:r>
    </w:p>
    <w:p w:rsidR="003A1FD9" w:rsidRPr="00BC7493" w:rsidRDefault="003A1FD9" w:rsidP="003A1FD9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BC7493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3A1FD9" w:rsidRDefault="003A1FD9" w:rsidP="003A1FD9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8070B6" w:rsidRDefault="008070B6" w:rsidP="008070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tl_bulk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release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版本的问题，增加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release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版本在不同电脑上的兼容性。</w:t>
      </w:r>
    </w:p>
    <w:p w:rsidR="008070B6" w:rsidRDefault="008070B6" w:rsidP="008070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修复在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android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系统上按键返回导致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key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出错的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bug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的问题，修改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sdk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解决相应的问题。</w:t>
      </w:r>
    </w:p>
    <w:p w:rsidR="008070B6" w:rsidRDefault="008070B6" w:rsidP="008070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提高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android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系统上的扫描部分的稳定性。</w:t>
      </w:r>
    </w:p>
    <w:p w:rsidR="003A1FD9" w:rsidRDefault="00CE7F5F" w:rsidP="003A1FD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</w:t>
      </w: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proxy</w:t>
      </w: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节点到</w:t>
      </w: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</w:t>
      </w: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</w:t>
      </w: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beacon</w:t>
      </w:r>
      <w:r w:rsidRPr="00CE7F5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包收发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</w:p>
    <w:p w:rsidR="00B1463C" w:rsidRPr="00CE7F5F" w:rsidRDefault="00B1463C" w:rsidP="003A1FD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将软件加密部分修改为硬件加密，提高加密部分的性能。</w:t>
      </w:r>
    </w:p>
    <w:p w:rsidR="007675AF" w:rsidRDefault="007675AF" w:rsidP="009A18C3">
      <w:pPr>
        <w:pStyle w:val="2"/>
        <w:spacing w:line="330" w:lineRule="atLeast"/>
        <w:ind w:right="225" w:firstLineChars="100" w:firstLine="281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/>
          <w:color w:val="474747"/>
          <w:sz w:val="28"/>
          <w:szCs w:val="28"/>
        </w:rPr>
        <w:t>V1.X-</w:t>
      </w:r>
      <w:r w:rsidRPr="002E2424">
        <w:rPr>
          <w:rFonts w:ascii="Calibri" w:hAnsi="Calibri"/>
          <w:color w:val="474747"/>
          <w:sz w:val="28"/>
          <w:szCs w:val="28"/>
        </w:rPr>
        <w:t>Alpha</w:t>
      </w:r>
      <w:r>
        <w:rPr>
          <w:rFonts w:ascii="Calibri" w:hAnsi="Calibri"/>
          <w:color w:val="474747"/>
          <w:sz w:val="28"/>
          <w:szCs w:val="28"/>
        </w:rPr>
        <w:t xml:space="preserve"> </w:t>
      </w:r>
      <w:r w:rsidRPr="00C26E00">
        <w:rPr>
          <w:rFonts w:ascii="Calibri" w:hAnsi="Calibri"/>
          <w:color w:val="474747"/>
          <w:sz w:val="28"/>
          <w:szCs w:val="28"/>
        </w:rPr>
        <w:t>2017/9/</w:t>
      </w:r>
      <w:r>
        <w:rPr>
          <w:rFonts w:ascii="Calibri" w:hAnsi="Calibri"/>
          <w:color w:val="474747"/>
          <w:sz w:val="28"/>
          <w:szCs w:val="28"/>
        </w:rPr>
        <w:t>11</w:t>
      </w:r>
    </w:p>
    <w:p w:rsidR="007675AF" w:rsidRDefault="007675AF" w:rsidP="007675AF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F7E5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Date: 2017/9/</w:t>
      </w:r>
      <w:r w:rsidR="009D25E1">
        <w:rPr>
          <w:rFonts w:ascii="Calibri" w:eastAsia="宋体" w:hAnsi="Calibri" w:cs="宋体"/>
          <w:color w:val="474747"/>
          <w:kern w:val="0"/>
          <w:sz w:val="24"/>
          <w:szCs w:val="24"/>
        </w:rPr>
        <w:t>11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2</w:t>
      </w:r>
      <w:r w:rsidR="005166A6">
        <w:rPr>
          <w:rFonts w:ascii="Calibri" w:eastAsia="宋体" w:hAnsi="Calibri" w:cs="宋体"/>
          <w:color w:val="474747"/>
          <w:kern w:val="0"/>
          <w:sz w:val="24"/>
          <w:szCs w:val="24"/>
        </w:rPr>
        <w:t>1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4</w:t>
      </w:r>
      <w:r w:rsidR="005166A6">
        <w:rPr>
          <w:rFonts w:ascii="Calibri" w:eastAsia="宋体" w:hAnsi="Calibri" w:cs="宋体"/>
          <w:color w:val="474747"/>
          <w:kern w:val="0"/>
          <w:sz w:val="24"/>
          <w:szCs w:val="24"/>
        </w:rPr>
        <w:t>0</w:t>
      </w:r>
      <w:r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5166A6">
        <w:rPr>
          <w:rFonts w:ascii="Calibri" w:eastAsia="宋体" w:hAnsi="Calibri" w:cs="宋体"/>
          <w:color w:val="474747"/>
          <w:kern w:val="0"/>
          <w:sz w:val="24"/>
          <w:szCs w:val="24"/>
        </w:rPr>
        <w:t>14</w:t>
      </w:r>
    </w:p>
    <w:p w:rsidR="007675AF" w:rsidRPr="00EF7E5C" w:rsidRDefault="007675AF" w:rsidP="007675AF">
      <w:pPr>
        <w:widowControl/>
        <w:shd w:val="clear" w:color="auto" w:fill="FFFFFF"/>
        <w:spacing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5166A6" w:rsidRPr="005166A6">
        <w:rPr>
          <w:rFonts w:ascii="Calibri" w:eastAsia="宋体" w:hAnsi="Calibri" w:cs="宋体"/>
          <w:color w:val="474747"/>
          <w:kern w:val="0"/>
          <w:sz w:val="24"/>
          <w:szCs w:val="24"/>
        </w:rPr>
        <w:t>SHA-1: b35e2dcdc30d992c2a84e6998767742136b69e14</w:t>
      </w:r>
    </w:p>
    <w:p w:rsidR="007675AF" w:rsidRPr="00BC7493" w:rsidRDefault="007675AF" w:rsidP="007675AF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BC7493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803A1C" w:rsidRDefault="00EE32E9" w:rsidP="00803A1C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ir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m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ware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 update list:</w:t>
      </w:r>
    </w:p>
    <w:p w:rsidR="00EE32E9" w:rsidRDefault="00EE32E9" w:rsidP="00074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改善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set 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CCC 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的稳定性，确保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数据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上传通道打开正常</w:t>
      </w:r>
    </w:p>
    <w:p w:rsidR="00EE32E9" w:rsidRDefault="00EE32E9" w:rsidP="00074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改善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beacon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包发送的稳定性</w:t>
      </w:r>
    </w:p>
    <w:p w:rsidR="00EE32E9" w:rsidRDefault="00EE32E9" w:rsidP="00074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增加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对应的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debug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模式，方便后续调试。</w:t>
      </w:r>
    </w:p>
    <w:p w:rsidR="00EE32E9" w:rsidRDefault="00EE32E9" w:rsidP="00074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lastRenderedPageBreak/>
        <w:t>IOS app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release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(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该版本需要绑定对应手机的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UUID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，目前深圳和上海常用的几个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IOS 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手机的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UUID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已经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添加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OK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客户如果需要可联系我们添加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)</w:t>
      </w:r>
      <w:r w:rsidR="0007417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。</w:t>
      </w:r>
      <w:r w:rsidR="0007417C">
        <w:rPr>
          <w:rFonts w:ascii="Calibri" w:eastAsia="宋体" w:hAnsi="Calibri" w:cs="宋体"/>
          <w:color w:val="474747"/>
          <w:kern w:val="0"/>
          <w:sz w:val="24"/>
          <w:szCs w:val="24"/>
        </w:rPr>
        <w:t>下载地址：</w:t>
      </w:r>
      <w:r w:rsidR="0007417C">
        <w:rPr>
          <w:rFonts w:ascii="Calibri" w:eastAsia="宋体" w:hAnsi="Calibri" w:cs="宋体"/>
          <w:color w:val="474747"/>
          <w:kern w:val="0"/>
          <w:sz w:val="24"/>
          <w:szCs w:val="24"/>
        </w:rPr>
        <w:t>https://www.pgyer.com/SIG1</w:t>
      </w:r>
    </w:p>
    <w:p w:rsidR="00EE32E9" w:rsidRPr="00EE32E9" w:rsidRDefault="00EE32E9" w:rsidP="00074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工具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更新：主要是要求先进行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本身的配置，才允许配置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mesh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其他节点。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另外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VC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本身节点的状态不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显示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在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UI</w:t>
      </w:r>
      <w:r w:rsidRPr="00EE32E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中。</w:t>
      </w:r>
    </w:p>
    <w:p w:rsidR="00803A1C" w:rsidRDefault="00803A1C" w:rsidP="00803A1C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Android APP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update list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:</w:t>
      </w:r>
    </w:p>
    <w:p w:rsidR="009E6941" w:rsidRPr="009E6941" w:rsidRDefault="009E6941" w:rsidP="009E69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TelinkSigMesh android Demo 0911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更新：</w:t>
      </w:r>
    </w:p>
    <w:p w:rsidR="009E6941" w:rsidRPr="009E6941" w:rsidRDefault="009E6941" w:rsidP="009E69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主页中添加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log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页面，记录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app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主要动作；</w:t>
      </w:r>
    </w:p>
    <w:p w:rsidR="009E6941" w:rsidRPr="009E6941" w:rsidRDefault="009E6941" w:rsidP="009E69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Group 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名称更新；</w:t>
      </w:r>
    </w:p>
    <w:p w:rsidR="009E6941" w:rsidRPr="009E6941" w:rsidRDefault="005166A6" w:rsidP="009E69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添加连接超时机制；</w:t>
      </w:r>
    </w:p>
    <w:p w:rsidR="007675AF" w:rsidRPr="009E6941" w:rsidRDefault="009E6941" w:rsidP="009E69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连接断开到下次扫描启动添加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1000ms delay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，以兼容部分手机</w:t>
      </w:r>
      <w:r w:rsidR="0007417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(</w:t>
      </w:r>
      <w:r w:rsidR="0007417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华为</w:t>
      </w:r>
      <w:r w:rsidR="0007417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MATE8 </w:t>
      </w:r>
      <w:r w:rsidR="0007417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等</w:t>
      </w:r>
      <w:r w:rsidR="0007417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)</w:t>
      </w:r>
      <w:r w:rsidRPr="009E694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；</w:t>
      </w:r>
    </w:p>
    <w:p w:rsidR="002E2424" w:rsidRDefault="00B9798D" w:rsidP="009A18C3">
      <w:pPr>
        <w:pStyle w:val="2"/>
        <w:spacing w:line="330" w:lineRule="atLeast"/>
        <w:ind w:left="360" w:right="225"/>
        <w:rPr>
          <w:rFonts w:ascii="Calibri" w:hAnsi="Calibri"/>
          <w:color w:val="474747"/>
          <w:sz w:val="28"/>
          <w:szCs w:val="28"/>
        </w:rPr>
      </w:pPr>
      <w:r>
        <w:rPr>
          <w:rFonts w:ascii="Calibri" w:hAnsi="Calibri"/>
          <w:color w:val="474747"/>
          <w:sz w:val="28"/>
          <w:szCs w:val="28"/>
        </w:rPr>
        <w:t>V1.X-</w:t>
      </w:r>
      <w:r w:rsidR="00D034EC" w:rsidRPr="002E2424">
        <w:rPr>
          <w:rFonts w:ascii="Calibri" w:hAnsi="Calibri"/>
          <w:color w:val="474747"/>
          <w:sz w:val="28"/>
          <w:szCs w:val="28"/>
        </w:rPr>
        <w:t>Alpha</w:t>
      </w:r>
      <w:r w:rsidR="00C26E00">
        <w:rPr>
          <w:rFonts w:ascii="Calibri" w:hAnsi="Calibri"/>
          <w:color w:val="474747"/>
          <w:sz w:val="28"/>
          <w:szCs w:val="28"/>
        </w:rPr>
        <w:t xml:space="preserve"> </w:t>
      </w:r>
      <w:r w:rsidR="00C26E00" w:rsidRPr="00C26E00">
        <w:rPr>
          <w:rFonts w:ascii="Calibri" w:hAnsi="Calibri"/>
          <w:color w:val="474747"/>
          <w:sz w:val="28"/>
          <w:szCs w:val="28"/>
        </w:rPr>
        <w:t>2017/9/</w:t>
      </w:r>
      <w:r w:rsidR="00D94504">
        <w:rPr>
          <w:rFonts w:ascii="Calibri" w:hAnsi="Calibri"/>
          <w:color w:val="474747"/>
          <w:sz w:val="28"/>
          <w:szCs w:val="28"/>
        </w:rPr>
        <w:t>4</w:t>
      </w:r>
    </w:p>
    <w:p w:rsidR="00EF7E5C" w:rsidRDefault="00EF7E5C" w:rsidP="00C26E00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EF7E5C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GIT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C26E00"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Date: 2017/9/</w:t>
      </w:r>
      <w:r w:rsidR="00D94504">
        <w:rPr>
          <w:rFonts w:ascii="Calibri" w:eastAsia="宋体" w:hAnsi="Calibri" w:cs="宋体"/>
          <w:color w:val="474747"/>
          <w:kern w:val="0"/>
          <w:sz w:val="24"/>
          <w:szCs w:val="24"/>
        </w:rPr>
        <w:t>4</w:t>
      </w:r>
      <w:r w:rsidR="00C26E00"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D94504">
        <w:rPr>
          <w:rFonts w:ascii="Calibri" w:eastAsia="宋体" w:hAnsi="Calibri" w:cs="宋体"/>
          <w:color w:val="474747"/>
          <w:kern w:val="0"/>
          <w:sz w:val="24"/>
          <w:szCs w:val="24"/>
        </w:rPr>
        <w:t>21</w:t>
      </w:r>
      <w:r w:rsidR="00C26E00"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D94504">
        <w:rPr>
          <w:rFonts w:ascii="Calibri" w:eastAsia="宋体" w:hAnsi="Calibri" w:cs="宋体"/>
          <w:color w:val="474747"/>
          <w:kern w:val="0"/>
          <w:sz w:val="24"/>
          <w:szCs w:val="24"/>
        </w:rPr>
        <w:t>42</w:t>
      </w:r>
      <w:r w:rsidR="00C26E00" w:rsidRPr="00C26E00">
        <w:rPr>
          <w:rFonts w:ascii="Calibri" w:eastAsia="宋体" w:hAnsi="Calibri" w:cs="宋体"/>
          <w:color w:val="474747"/>
          <w:kern w:val="0"/>
          <w:sz w:val="24"/>
          <w:szCs w:val="24"/>
        </w:rPr>
        <w:t>:</w:t>
      </w:r>
      <w:r w:rsidR="00D94504">
        <w:rPr>
          <w:rFonts w:ascii="Calibri" w:eastAsia="宋体" w:hAnsi="Calibri" w:cs="宋体"/>
          <w:color w:val="474747"/>
          <w:kern w:val="0"/>
          <w:sz w:val="24"/>
          <w:szCs w:val="24"/>
        </w:rPr>
        <w:t>49</w:t>
      </w:r>
    </w:p>
    <w:p w:rsidR="00984EC1" w:rsidRPr="00EF7E5C" w:rsidRDefault="00984EC1" w:rsidP="00C26E00">
      <w:pPr>
        <w:widowControl/>
        <w:shd w:val="clear" w:color="auto" w:fill="FFFFFF"/>
        <w:spacing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GIT Hash: </w:t>
      </w:r>
      <w:r w:rsidR="008B2646" w:rsidRPr="008B2646">
        <w:rPr>
          <w:rFonts w:ascii="Calibri" w:eastAsia="宋体" w:hAnsi="Calibri" w:cs="宋体"/>
          <w:color w:val="474747"/>
          <w:kern w:val="0"/>
          <w:sz w:val="24"/>
          <w:szCs w:val="24"/>
        </w:rPr>
        <w:t>SHA-1: deffa73cf4456eef2db67e21b404c20da185c46d</w:t>
      </w:r>
    </w:p>
    <w:p w:rsidR="00BC7493" w:rsidRPr="00BC7493" w:rsidRDefault="00BC7493" w:rsidP="00BC7493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 w:rsidRPr="00BC7493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Key Features</w:t>
      </w:r>
    </w:p>
    <w:p w:rsidR="00BC7493" w:rsidRPr="00BC7493" w:rsidRDefault="00BC7493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Bluetooth Mesh software core stack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Based on Bluetooth 4.0 PHY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Bearer, network, transport, and access layers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Foundation models</w:t>
      </w:r>
    </w:p>
    <w:p w:rsidR="00BC7493" w:rsidRPr="00BC7493" w:rsidRDefault="00BC7493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 for Node and Relay Node roles</w:t>
      </w:r>
    </w:p>
    <w:p w:rsidR="00BC7493" w:rsidRPr="00BC7493" w:rsidRDefault="00BC7493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Broadcast flooding mesh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Theoretically up to 32,000 nodes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No routing tables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No single point of failure</w:t>
      </w:r>
    </w:p>
    <w:p w:rsidR="00BC7493" w:rsidRPr="00BC7493" w:rsidRDefault="00BC7493" w:rsidP="00BC749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Node-to-node and node-to-group communication</w:t>
      </w:r>
    </w:p>
    <w:p w:rsidR="007B7AA8" w:rsidRPr="00135BD0" w:rsidRDefault="007B7AA8" w:rsidP="007B7A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135BD0">
        <w:rPr>
          <w:rFonts w:ascii="Calibri" w:eastAsia="宋体" w:hAnsi="Calibri" w:cs="宋体"/>
          <w:color w:val="474747"/>
          <w:kern w:val="0"/>
          <w:sz w:val="24"/>
          <w:szCs w:val="24"/>
        </w:rPr>
        <w:t>Two-layer (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Network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/application</w:t>
      </w:r>
      <w:r w:rsidRPr="00135BD0">
        <w:rPr>
          <w:rFonts w:ascii="Calibri" w:eastAsia="宋体" w:hAnsi="Calibri" w:cs="宋体"/>
          <w:color w:val="474747"/>
          <w:kern w:val="0"/>
          <w:sz w:val="24"/>
          <w:szCs w:val="24"/>
        </w:rPr>
        <w:t>) 128-bit AES-CCM network and node-to-node security</w:t>
      </w:r>
    </w:p>
    <w:p w:rsidR="00BC7493" w:rsidRPr="00BC7493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6B017F">
        <w:rPr>
          <w:rFonts w:ascii="Calibri" w:eastAsia="宋体" w:hAnsi="Calibri" w:cs="宋体"/>
          <w:color w:val="474747"/>
          <w:kern w:val="0"/>
          <w:sz w:val="24"/>
          <w:szCs w:val="24"/>
        </w:rPr>
        <w:t>Provisioning</w:t>
      </w:r>
    </w:p>
    <w:p w:rsidR="00BC7493" w:rsidRPr="00984EC1" w:rsidRDefault="00135BD0" w:rsidP="00984EC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</w:t>
      </w:r>
      <w:r w:rsidR="001B175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GATT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bear to </w:t>
      </w:r>
      <w:r w:rsidR="001B175B">
        <w:rPr>
          <w:rFonts w:ascii="Calibri" w:eastAsia="宋体" w:hAnsi="Calibri" w:cs="宋体"/>
          <w:color w:val="474747"/>
          <w:kern w:val="0"/>
          <w:sz w:val="24"/>
          <w:szCs w:val="24"/>
        </w:rPr>
        <w:t>provisioning</w:t>
      </w:r>
    </w:p>
    <w:p w:rsidR="0013606D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13606D">
        <w:rPr>
          <w:rFonts w:ascii="Calibri" w:eastAsia="宋体" w:hAnsi="Calibri" w:cs="宋体"/>
          <w:color w:val="474747"/>
          <w:kern w:val="0"/>
          <w:sz w:val="24"/>
          <w:szCs w:val="24"/>
        </w:rPr>
        <w:t>proxy</w:t>
      </w:r>
      <w:r w:rsidR="00135BD0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135BD0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n</w:t>
      </w:r>
      <w:r w:rsidR="00135BD0">
        <w:rPr>
          <w:rFonts w:ascii="Calibri" w:eastAsia="宋体" w:hAnsi="Calibri" w:cs="宋体"/>
          <w:color w:val="474747"/>
          <w:kern w:val="0"/>
          <w:sz w:val="24"/>
          <w:szCs w:val="24"/>
        </w:rPr>
        <w:t>ode</w:t>
      </w:r>
    </w:p>
    <w:p w:rsidR="0013606D" w:rsidRDefault="00D62E64" w:rsidP="0013606D">
      <w:pPr>
        <w:widowControl/>
        <w:numPr>
          <w:ilvl w:val="0"/>
          <w:numId w:val="3"/>
        </w:numPr>
        <w:shd w:val="clear" w:color="auto" w:fill="FFFFFF"/>
        <w:spacing w:line="330" w:lineRule="atLeast"/>
        <w:ind w:hanging="357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13606D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friend</w:t>
      </w:r>
      <w:r w:rsidR="0079778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and low power node</w:t>
      </w:r>
    </w:p>
    <w:p w:rsidR="0013606D" w:rsidRDefault="0079778F" w:rsidP="0013606D">
      <w:pPr>
        <w:widowControl/>
        <w:numPr>
          <w:ilvl w:val="1"/>
          <w:numId w:val="3"/>
        </w:numPr>
        <w:shd w:val="clear" w:color="auto" w:fill="FFFFFF"/>
        <w:spacing w:line="330" w:lineRule="atLeast"/>
        <w:ind w:hanging="357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one </w:t>
      </w:r>
      <w:r w:rsidR="0013606D">
        <w:rPr>
          <w:rFonts w:ascii="Calibri" w:eastAsia="宋体" w:hAnsi="Calibri" w:cs="宋体"/>
          <w:color w:val="474747"/>
          <w:kern w:val="0"/>
          <w:sz w:val="24"/>
          <w:szCs w:val="24"/>
        </w:rPr>
        <w:t>friend node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support establish friend ship with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only</w:t>
      </w: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one low power node now</w:t>
      </w:r>
    </w:p>
    <w:p w:rsidR="00313777" w:rsidRDefault="00D62E64" w:rsidP="003137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31377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segment</w:t>
      </w:r>
      <w:r w:rsidR="00313777">
        <w:rPr>
          <w:rFonts w:ascii="Calibri" w:eastAsia="宋体" w:hAnsi="Calibri" w:cs="宋体"/>
          <w:color w:val="474747"/>
          <w:kern w:val="0"/>
          <w:sz w:val="24"/>
          <w:szCs w:val="24"/>
        </w:rPr>
        <w:t>/unsegment flow</w:t>
      </w:r>
      <w:r w:rsidR="00313777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；</w:t>
      </w:r>
      <w:r w:rsidR="00313777">
        <w:rPr>
          <w:rFonts w:ascii="Calibri" w:eastAsia="宋体" w:hAnsi="Calibri" w:cs="宋体"/>
          <w:color w:val="474747"/>
          <w:kern w:val="0"/>
          <w:sz w:val="24"/>
          <w:szCs w:val="24"/>
        </w:rPr>
        <w:t>reliable/unreliable flow</w:t>
      </w:r>
    </w:p>
    <w:p w:rsidR="0013606D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13606D">
        <w:rPr>
          <w:rFonts w:ascii="Calibri" w:eastAsia="宋体" w:hAnsi="Calibri" w:cs="宋体"/>
          <w:color w:val="474747"/>
          <w:kern w:val="0"/>
          <w:sz w:val="24"/>
          <w:szCs w:val="24"/>
        </w:rPr>
        <w:t>publish/subscription flow</w:t>
      </w:r>
    </w:p>
    <w:p w:rsidR="0013606D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lastRenderedPageBreak/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13606D">
        <w:rPr>
          <w:rFonts w:ascii="Calibri" w:eastAsia="宋体" w:hAnsi="Calibri" w:cs="宋体"/>
          <w:color w:val="474747"/>
          <w:kern w:val="0"/>
          <w:sz w:val="24"/>
          <w:szCs w:val="24"/>
        </w:rPr>
        <w:t>iv update flow</w:t>
      </w:r>
    </w:p>
    <w:p w:rsidR="00BC7493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1B175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security</w:t>
      </w:r>
      <w:r w:rsidR="001B175B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Network beacon</w:t>
      </w:r>
    </w:p>
    <w:p w:rsidR="00540F29" w:rsidRPr="00BC7493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540F2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Generic</w:t>
      </w:r>
      <w:r w:rsidR="00540F2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model </w:t>
      </w:r>
      <w:r w:rsidR="0079778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:</w:t>
      </w:r>
      <w:r w:rsidR="0079778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540F2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on</w:t>
      </w:r>
      <w:r w:rsidR="0079778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540F29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off</w:t>
      </w:r>
      <w:r w:rsidR="00540F2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/ level model</w:t>
      </w:r>
    </w:p>
    <w:p w:rsidR="00BC7493" w:rsidRPr="00BC7493" w:rsidRDefault="00D62E64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BC7493">
        <w:rPr>
          <w:rFonts w:ascii="Calibri" w:eastAsia="宋体" w:hAnsi="Calibri" w:cs="宋体"/>
          <w:color w:val="474747"/>
          <w:kern w:val="0"/>
          <w:sz w:val="24"/>
          <w:szCs w:val="24"/>
        </w:rPr>
        <w:t>Support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for </w:t>
      </w:r>
      <w:r w:rsidR="001B175B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OTA</w:t>
      </w:r>
    </w:p>
    <w:p w:rsidR="00BC7493" w:rsidRDefault="001B175B" w:rsidP="00BC74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Android</w:t>
      </w:r>
      <w:r w:rsidR="006C0DFC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APP</w:t>
      </w:r>
      <w:r w:rsidR="0079778F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,</w:t>
      </w:r>
      <w:r w:rsidR="0079778F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A46A6C">
        <w:rPr>
          <w:rFonts w:ascii="Calibri" w:eastAsia="宋体" w:hAnsi="Calibri" w:cs="宋体"/>
          <w:color w:val="474747"/>
          <w:kern w:val="0"/>
          <w:sz w:val="24"/>
          <w:szCs w:val="24"/>
        </w:rPr>
        <w:t>PC</w:t>
      </w:r>
      <w:r w:rsidR="006C0DFC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tools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="00BC08E2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>d</w:t>
      </w:r>
      <w:r w:rsidR="00BC08E2">
        <w:rPr>
          <w:rFonts w:ascii="Calibri" w:eastAsia="宋体" w:hAnsi="Calibri" w:cs="宋体"/>
          <w:color w:val="474747"/>
          <w:kern w:val="0"/>
          <w:sz w:val="24"/>
          <w:szCs w:val="24"/>
        </w:rPr>
        <w:t>emo</w:t>
      </w:r>
      <w:r w:rsidR="008C77AC">
        <w:rPr>
          <w:rFonts w:ascii="Calibri" w:eastAsia="宋体" w:hAnsi="Calibri" w:cs="宋体"/>
          <w:color w:val="474747"/>
          <w:kern w:val="0"/>
          <w:sz w:val="24"/>
          <w:szCs w:val="24"/>
        </w:rPr>
        <w:t>. IOS APP release later.</w:t>
      </w:r>
    </w:p>
    <w:p w:rsidR="0013606D" w:rsidRPr="00250085" w:rsidRDefault="00BC08E2" w:rsidP="00250085">
      <w:pPr>
        <w:widowControl/>
        <w:shd w:val="clear" w:color="auto" w:fill="FFFFFF"/>
        <w:spacing w:before="100" w:beforeAutospacing="1" w:after="100" w:afterAutospacing="1" w:line="330" w:lineRule="atLeast"/>
        <w:ind w:right="225"/>
        <w:jc w:val="left"/>
        <w:outlineLvl w:val="2"/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</w:pPr>
      <w:r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 xml:space="preserve">Unsupported </w:t>
      </w:r>
      <w:r w:rsidR="0013606D" w:rsidRPr="00250085"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feature</w:t>
      </w:r>
      <w:r>
        <w:rPr>
          <w:rFonts w:ascii="Calibri" w:eastAsia="宋体" w:hAnsi="Calibri" w:cs="宋体"/>
          <w:b/>
          <w:bCs/>
          <w:color w:val="474747"/>
          <w:kern w:val="0"/>
          <w:sz w:val="25"/>
          <w:szCs w:val="25"/>
        </w:rPr>
        <w:t>:</w:t>
      </w:r>
    </w:p>
    <w:p w:rsidR="00457791" w:rsidRDefault="00457791" w:rsidP="0045779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ADV bear provisioning</w:t>
      </w:r>
    </w:p>
    <w:p w:rsidR="00457791" w:rsidRDefault="00457791" w:rsidP="0045779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457791">
        <w:rPr>
          <w:rFonts w:ascii="Calibri" w:eastAsia="宋体" w:hAnsi="Calibri" w:cs="宋体"/>
          <w:color w:val="474747"/>
          <w:kern w:val="0"/>
          <w:sz w:val="24"/>
          <w:szCs w:val="24"/>
        </w:rPr>
        <w:t>Node Removal procedure</w:t>
      </w:r>
    </w:p>
    <w:p w:rsidR="00457791" w:rsidRDefault="00F83AD7" w:rsidP="0045779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457791">
        <w:rPr>
          <w:rFonts w:ascii="Calibri" w:eastAsia="宋体" w:hAnsi="Calibri" w:cs="宋体"/>
          <w:color w:val="474747"/>
          <w:kern w:val="0"/>
          <w:sz w:val="24"/>
          <w:szCs w:val="24"/>
        </w:rPr>
        <w:t>Node Removal procedure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. And d</w:t>
      </w:r>
      <w:r w:rsidR="00457791">
        <w:rPr>
          <w:rFonts w:ascii="Calibri" w:eastAsia="宋体" w:hAnsi="Calibri" w:cs="宋体"/>
          <w:color w:val="474747"/>
          <w:kern w:val="0"/>
          <w:sz w:val="24"/>
          <w:szCs w:val="24"/>
        </w:rPr>
        <w:t>evice key</w:t>
      </w:r>
      <w:r w:rsidR="00D856E1">
        <w:rPr>
          <w:rFonts w:ascii="Calibri" w:eastAsia="宋体" w:hAnsi="Calibri" w:cs="宋体" w:hint="eastAsia"/>
          <w:color w:val="474747"/>
          <w:kern w:val="0"/>
          <w:sz w:val="24"/>
          <w:szCs w:val="24"/>
        </w:rPr>
        <w:t xml:space="preserve"> not use now,</w:t>
      </w:r>
      <w:r w:rsidR="00D856E1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so this version can’t work with other manufacture</w:t>
      </w:r>
    </w:p>
    <w:p w:rsidR="00457791" w:rsidRDefault="00457791" w:rsidP="00984EC1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</w:p>
    <w:p w:rsidR="005277A9" w:rsidRPr="005277A9" w:rsidRDefault="005277A9" w:rsidP="005277A9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>
        <w:rPr>
          <w:rFonts w:ascii="Calibri" w:eastAsia="宋体" w:hAnsi="Calibri" w:cs="宋体"/>
          <w:color w:val="474747"/>
          <w:kern w:val="0"/>
          <w:sz w:val="24"/>
          <w:szCs w:val="24"/>
        </w:rPr>
        <w:t>E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xtra tips:</w:t>
      </w:r>
    </w:p>
    <w:p w:rsidR="005277A9" w:rsidRPr="005277A9" w:rsidRDefault="005277A9" w:rsidP="005277A9">
      <w:pPr>
        <w:widowControl/>
        <w:shd w:val="clear" w:color="auto" w:fill="FFFFFF"/>
        <w:spacing w:before="100" w:beforeAutospacing="1" w:after="100" w:afterAutospacing="1" w:line="330" w:lineRule="atLeast"/>
        <w:ind w:left="720" w:firstLineChars="200" w:firstLine="48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The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SDK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is just an alpha version now.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We can use it to set up a demo scenario,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include adjust bulbs' brightness and turn on/off the bulbs.</w:t>
      </w:r>
    </w:p>
    <w:p w:rsidR="005277A9" w:rsidRPr="005277A9" w:rsidRDefault="005277A9" w:rsidP="005277A9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In the next one or two months, we will complete the following tasks for a formal version ASAP:</w:t>
      </w:r>
    </w:p>
    <w:p w:rsidR="005277A9" w:rsidRPr="005277A9" w:rsidRDefault="005277A9" w:rsidP="005277A9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ab/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ab/>
        <w:t xml:space="preserve">1.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I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mprove some functions,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such as key refresh function,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 xml:space="preserve"> 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etc.</w:t>
      </w:r>
    </w:p>
    <w:p w:rsidR="005277A9" w:rsidRPr="005277A9" w:rsidRDefault="005277A9" w:rsidP="005277A9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ab/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ab/>
        <w:t xml:space="preserve">2.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F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ix bugs.</w:t>
      </w:r>
    </w:p>
    <w:p w:rsidR="005277A9" w:rsidRPr="00BC7493" w:rsidRDefault="005277A9" w:rsidP="005277A9">
      <w:pPr>
        <w:widowControl/>
        <w:shd w:val="clear" w:color="auto" w:fill="FFFFFF"/>
        <w:spacing w:before="100" w:beforeAutospacing="1" w:after="100" w:afterAutospacing="1" w:line="330" w:lineRule="atLeast"/>
        <w:ind w:left="720"/>
        <w:jc w:val="left"/>
        <w:rPr>
          <w:rFonts w:ascii="Calibri" w:eastAsia="宋体" w:hAnsi="Calibri" w:cs="宋体"/>
          <w:color w:val="474747"/>
          <w:kern w:val="0"/>
          <w:sz w:val="24"/>
          <w:szCs w:val="24"/>
        </w:rPr>
      </w:pP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ab/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ab/>
        <w:t xml:space="preserve">3. </w:t>
      </w:r>
      <w:r>
        <w:rPr>
          <w:rFonts w:ascii="Calibri" w:eastAsia="宋体" w:hAnsi="Calibri" w:cs="宋体"/>
          <w:color w:val="474747"/>
          <w:kern w:val="0"/>
          <w:sz w:val="24"/>
          <w:szCs w:val="24"/>
        </w:rPr>
        <w:t>S</w:t>
      </w:r>
      <w:r w:rsidRPr="005277A9">
        <w:rPr>
          <w:rFonts w:ascii="Calibri" w:eastAsia="宋体" w:hAnsi="Calibri" w:cs="宋体"/>
          <w:color w:val="474747"/>
          <w:kern w:val="0"/>
          <w:sz w:val="24"/>
          <w:szCs w:val="24"/>
        </w:rPr>
        <w:t>upplemental documents.</w:t>
      </w:r>
    </w:p>
    <w:sectPr w:rsidR="005277A9" w:rsidRPr="00BC7493" w:rsidSect="0054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771" w:rsidRDefault="00B45771" w:rsidP="00374B6A">
      <w:r>
        <w:separator/>
      </w:r>
    </w:p>
  </w:endnote>
  <w:endnote w:type="continuationSeparator" w:id="0">
    <w:p w:rsidR="00B45771" w:rsidRDefault="00B45771" w:rsidP="0037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771" w:rsidRDefault="00B45771" w:rsidP="00374B6A">
      <w:r>
        <w:separator/>
      </w:r>
    </w:p>
  </w:footnote>
  <w:footnote w:type="continuationSeparator" w:id="0">
    <w:p w:rsidR="00B45771" w:rsidRDefault="00B45771" w:rsidP="0037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72AAC"/>
    <w:multiLevelType w:val="hybridMultilevel"/>
    <w:tmpl w:val="072ECFBC"/>
    <w:lvl w:ilvl="0" w:tplc="983EE7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B861FE"/>
    <w:multiLevelType w:val="hybridMultilevel"/>
    <w:tmpl w:val="7F64C5FC"/>
    <w:lvl w:ilvl="0" w:tplc="A4200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20E8E"/>
    <w:multiLevelType w:val="hybridMultilevel"/>
    <w:tmpl w:val="69D6D524"/>
    <w:lvl w:ilvl="0" w:tplc="F48C5F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6D1B648C"/>
    <w:multiLevelType w:val="multilevel"/>
    <w:tmpl w:val="538220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86061"/>
    <w:multiLevelType w:val="multilevel"/>
    <w:tmpl w:val="7B98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442FE"/>
    <w:multiLevelType w:val="hybridMultilevel"/>
    <w:tmpl w:val="883CC6B2"/>
    <w:lvl w:ilvl="0" w:tplc="04090001">
      <w:start w:val="1"/>
      <w:numFmt w:val="bullet"/>
      <w:lvlText w:val="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6" w15:restartNumberingAfterBreak="0">
    <w:nsid w:val="7A5B446A"/>
    <w:multiLevelType w:val="hybridMultilevel"/>
    <w:tmpl w:val="8C5870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ADB00C3"/>
    <w:multiLevelType w:val="hybridMultilevel"/>
    <w:tmpl w:val="C33C4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122"/>
    <w:rsid w:val="00001E75"/>
    <w:rsid w:val="00025B5C"/>
    <w:rsid w:val="0003208A"/>
    <w:rsid w:val="00042345"/>
    <w:rsid w:val="00042C12"/>
    <w:rsid w:val="0006256C"/>
    <w:rsid w:val="0007417C"/>
    <w:rsid w:val="000745CA"/>
    <w:rsid w:val="00080F79"/>
    <w:rsid w:val="0008190F"/>
    <w:rsid w:val="000918ED"/>
    <w:rsid w:val="000A3F38"/>
    <w:rsid w:val="000D1BBC"/>
    <w:rsid w:val="000D7D2A"/>
    <w:rsid w:val="000E3226"/>
    <w:rsid w:val="000E3E6D"/>
    <w:rsid w:val="000E64AB"/>
    <w:rsid w:val="000F1745"/>
    <w:rsid w:val="000F2E48"/>
    <w:rsid w:val="00103B94"/>
    <w:rsid w:val="00110E26"/>
    <w:rsid w:val="001152CE"/>
    <w:rsid w:val="001277E7"/>
    <w:rsid w:val="00133808"/>
    <w:rsid w:val="0013458C"/>
    <w:rsid w:val="00135BD0"/>
    <w:rsid w:val="0013606D"/>
    <w:rsid w:val="00141B67"/>
    <w:rsid w:val="00141C8C"/>
    <w:rsid w:val="0015392B"/>
    <w:rsid w:val="001605B9"/>
    <w:rsid w:val="00163C44"/>
    <w:rsid w:val="00173288"/>
    <w:rsid w:val="0019705A"/>
    <w:rsid w:val="001B175B"/>
    <w:rsid w:val="001C395E"/>
    <w:rsid w:val="00204BE7"/>
    <w:rsid w:val="00204D90"/>
    <w:rsid w:val="00207E07"/>
    <w:rsid w:val="00222E74"/>
    <w:rsid w:val="00225576"/>
    <w:rsid w:val="00231C55"/>
    <w:rsid w:val="00236D90"/>
    <w:rsid w:val="00240853"/>
    <w:rsid w:val="00250085"/>
    <w:rsid w:val="00272F73"/>
    <w:rsid w:val="002772B1"/>
    <w:rsid w:val="00286BA7"/>
    <w:rsid w:val="002A126A"/>
    <w:rsid w:val="002B75E0"/>
    <w:rsid w:val="002D7E42"/>
    <w:rsid w:val="002E2424"/>
    <w:rsid w:val="00313777"/>
    <w:rsid w:val="003548FC"/>
    <w:rsid w:val="00360927"/>
    <w:rsid w:val="003728B6"/>
    <w:rsid w:val="00374B6A"/>
    <w:rsid w:val="00376122"/>
    <w:rsid w:val="003A1FD9"/>
    <w:rsid w:val="003E50EC"/>
    <w:rsid w:val="003F19BC"/>
    <w:rsid w:val="003F50A0"/>
    <w:rsid w:val="003F6A73"/>
    <w:rsid w:val="00404861"/>
    <w:rsid w:val="0041347C"/>
    <w:rsid w:val="00413EB5"/>
    <w:rsid w:val="00426CBE"/>
    <w:rsid w:val="004557B4"/>
    <w:rsid w:val="00457791"/>
    <w:rsid w:val="00464D02"/>
    <w:rsid w:val="00493D23"/>
    <w:rsid w:val="00493F70"/>
    <w:rsid w:val="004B3970"/>
    <w:rsid w:val="004D0946"/>
    <w:rsid w:val="004E35A5"/>
    <w:rsid w:val="00514E04"/>
    <w:rsid w:val="005166A6"/>
    <w:rsid w:val="005277A9"/>
    <w:rsid w:val="00540F29"/>
    <w:rsid w:val="005474E6"/>
    <w:rsid w:val="00553BA9"/>
    <w:rsid w:val="0057094B"/>
    <w:rsid w:val="00571E78"/>
    <w:rsid w:val="0058515F"/>
    <w:rsid w:val="0059591F"/>
    <w:rsid w:val="00596FCF"/>
    <w:rsid w:val="005B64DC"/>
    <w:rsid w:val="005D3328"/>
    <w:rsid w:val="00604824"/>
    <w:rsid w:val="00611AFF"/>
    <w:rsid w:val="0062114D"/>
    <w:rsid w:val="006272D5"/>
    <w:rsid w:val="00627959"/>
    <w:rsid w:val="0063291B"/>
    <w:rsid w:val="00647DBA"/>
    <w:rsid w:val="00677221"/>
    <w:rsid w:val="0067731A"/>
    <w:rsid w:val="006820FD"/>
    <w:rsid w:val="00683FB0"/>
    <w:rsid w:val="00694F3C"/>
    <w:rsid w:val="006B017F"/>
    <w:rsid w:val="006C0DFC"/>
    <w:rsid w:val="006C7D18"/>
    <w:rsid w:val="006D1096"/>
    <w:rsid w:val="006D2605"/>
    <w:rsid w:val="006E7335"/>
    <w:rsid w:val="006F6244"/>
    <w:rsid w:val="00723AF1"/>
    <w:rsid w:val="00731A62"/>
    <w:rsid w:val="00731E63"/>
    <w:rsid w:val="00752806"/>
    <w:rsid w:val="00762D98"/>
    <w:rsid w:val="007675AF"/>
    <w:rsid w:val="00780B06"/>
    <w:rsid w:val="0079778F"/>
    <w:rsid w:val="007A51FD"/>
    <w:rsid w:val="007B7AA8"/>
    <w:rsid w:val="007C5EC7"/>
    <w:rsid w:val="007F2812"/>
    <w:rsid w:val="007F74E1"/>
    <w:rsid w:val="00803A1C"/>
    <w:rsid w:val="00806314"/>
    <w:rsid w:val="008070B6"/>
    <w:rsid w:val="00821C35"/>
    <w:rsid w:val="008237C5"/>
    <w:rsid w:val="0083698C"/>
    <w:rsid w:val="0083799E"/>
    <w:rsid w:val="00852AC6"/>
    <w:rsid w:val="00865D4A"/>
    <w:rsid w:val="0087238C"/>
    <w:rsid w:val="008753BB"/>
    <w:rsid w:val="00897F3F"/>
    <w:rsid w:val="008B2646"/>
    <w:rsid w:val="008C77AC"/>
    <w:rsid w:val="008C7DCD"/>
    <w:rsid w:val="008D1BFD"/>
    <w:rsid w:val="008E5FA9"/>
    <w:rsid w:val="008F3652"/>
    <w:rsid w:val="008F7197"/>
    <w:rsid w:val="00907C40"/>
    <w:rsid w:val="00921BC3"/>
    <w:rsid w:val="00922225"/>
    <w:rsid w:val="009633BA"/>
    <w:rsid w:val="00963EE8"/>
    <w:rsid w:val="00984EC1"/>
    <w:rsid w:val="009904F4"/>
    <w:rsid w:val="00992A86"/>
    <w:rsid w:val="00995756"/>
    <w:rsid w:val="009A06B9"/>
    <w:rsid w:val="009A18C3"/>
    <w:rsid w:val="009A2358"/>
    <w:rsid w:val="009A3CE8"/>
    <w:rsid w:val="009B1BFB"/>
    <w:rsid w:val="009D25E1"/>
    <w:rsid w:val="009D265A"/>
    <w:rsid w:val="009D2FBE"/>
    <w:rsid w:val="009E6941"/>
    <w:rsid w:val="009F6E01"/>
    <w:rsid w:val="009F6F11"/>
    <w:rsid w:val="00A21977"/>
    <w:rsid w:val="00A3057B"/>
    <w:rsid w:val="00A327F0"/>
    <w:rsid w:val="00A357F9"/>
    <w:rsid w:val="00A46A6C"/>
    <w:rsid w:val="00A51C1C"/>
    <w:rsid w:val="00A55AFF"/>
    <w:rsid w:val="00A60440"/>
    <w:rsid w:val="00A67E7F"/>
    <w:rsid w:val="00A9459F"/>
    <w:rsid w:val="00A958CE"/>
    <w:rsid w:val="00AE4A40"/>
    <w:rsid w:val="00AF4CF1"/>
    <w:rsid w:val="00B045AE"/>
    <w:rsid w:val="00B06303"/>
    <w:rsid w:val="00B12638"/>
    <w:rsid w:val="00B1463C"/>
    <w:rsid w:val="00B15FFB"/>
    <w:rsid w:val="00B26731"/>
    <w:rsid w:val="00B45771"/>
    <w:rsid w:val="00B607C0"/>
    <w:rsid w:val="00B662D1"/>
    <w:rsid w:val="00B6746E"/>
    <w:rsid w:val="00B717D4"/>
    <w:rsid w:val="00B77779"/>
    <w:rsid w:val="00B80AAF"/>
    <w:rsid w:val="00B9798D"/>
    <w:rsid w:val="00BA2C93"/>
    <w:rsid w:val="00BB64A2"/>
    <w:rsid w:val="00BC08E2"/>
    <w:rsid w:val="00BC7493"/>
    <w:rsid w:val="00BE058A"/>
    <w:rsid w:val="00BE2716"/>
    <w:rsid w:val="00BF23F9"/>
    <w:rsid w:val="00C02322"/>
    <w:rsid w:val="00C04309"/>
    <w:rsid w:val="00C07603"/>
    <w:rsid w:val="00C13E1D"/>
    <w:rsid w:val="00C17754"/>
    <w:rsid w:val="00C20AFF"/>
    <w:rsid w:val="00C26E00"/>
    <w:rsid w:val="00C40447"/>
    <w:rsid w:val="00C85201"/>
    <w:rsid w:val="00C86AF8"/>
    <w:rsid w:val="00C90476"/>
    <w:rsid w:val="00C91366"/>
    <w:rsid w:val="00CA1A3B"/>
    <w:rsid w:val="00CD7B79"/>
    <w:rsid w:val="00CE763F"/>
    <w:rsid w:val="00CE7F5F"/>
    <w:rsid w:val="00D034EC"/>
    <w:rsid w:val="00D514AA"/>
    <w:rsid w:val="00D62E64"/>
    <w:rsid w:val="00D856E1"/>
    <w:rsid w:val="00D94504"/>
    <w:rsid w:val="00DC2D6D"/>
    <w:rsid w:val="00DC7198"/>
    <w:rsid w:val="00DE2D7F"/>
    <w:rsid w:val="00DE7796"/>
    <w:rsid w:val="00DF4365"/>
    <w:rsid w:val="00DF44B7"/>
    <w:rsid w:val="00DF4FCF"/>
    <w:rsid w:val="00E04091"/>
    <w:rsid w:val="00E11825"/>
    <w:rsid w:val="00E32EE6"/>
    <w:rsid w:val="00E51930"/>
    <w:rsid w:val="00E6737F"/>
    <w:rsid w:val="00E82AD9"/>
    <w:rsid w:val="00E8578D"/>
    <w:rsid w:val="00E901F9"/>
    <w:rsid w:val="00E9500B"/>
    <w:rsid w:val="00E97D0E"/>
    <w:rsid w:val="00ED48B9"/>
    <w:rsid w:val="00EE32E9"/>
    <w:rsid w:val="00EE7682"/>
    <w:rsid w:val="00EF59CE"/>
    <w:rsid w:val="00EF7E5C"/>
    <w:rsid w:val="00F12B32"/>
    <w:rsid w:val="00F511B2"/>
    <w:rsid w:val="00F57083"/>
    <w:rsid w:val="00F62078"/>
    <w:rsid w:val="00F73F79"/>
    <w:rsid w:val="00F75F44"/>
    <w:rsid w:val="00F80683"/>
    <w:rsid w:val="00F83AD7"/>
    <w:rsid w:val="00F84BB0"/>
    <w:rsid w:val="00FB0A48"/>
    <w:rsid w:val="00FB14D5"/>
    <w:rsid w:val="00FC4BD4"/>
    <w:rsid w:val="00FE668A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C6718E-A6F7-4621-A230-3F6C5B8C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C74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4E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74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2E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E2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74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4B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4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4B6A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0625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6256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569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0094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2398</Words>
  <Characters>13671</Characters>
  <Application>Microsoft Office Word</Application>
  <DocSecurity>0</DocSecurity>
  <Lines>113</Lines>
  <Paragraphs>32</Paragraphs>
  <ScaleCrop>false</ScaleCrop>
  <Company>微软中国</Company>
  <LinksUpToDate>false</LinksUpToDate>
  <CharactersWithSpaces>16037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Windows 用户</cp:lastModifiedBy>
  <cp:revision>5</cp:revision>
  <dcterms:created xsi:type="dcterms:W3CDTF">2019-09-30T11:38:00Z</dcterms:created>
  <dcterms:modified xsi:type="dcterms:W3CDTF">2019-12-17T10:46:00Z</dcterms:modified>
</cp:coreProperties>
</file>