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Sprint package QA summary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Every check, and what it measured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233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233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V4 (FORMER ROADMAP V26)  AI TOOK THE TASK. WHO GETS THE EXPERIENCE?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a06f0c3a13ce911f73eeefad052b7d4cbc2e1ad9bcbe2824c6929193f7741f89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339dba7398f7a67d02de30a907f24d7fabe844f461b67c79aeb88d140e978432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826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90 paragraphs, 826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V4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V4 and former V26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AI Took the Task. Who Gets the Experience?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WHO LEARNS NOW?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How to Prove Your Value When AI Does More of the Task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camera stretches against 11 cues; 746 of 826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anti-AI, no single outcome claimed, not a job-loss prediction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Source-language integrity, reported not repaired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V5 (FORMER ROADMAP V33)  IF YOUR COMPANY NEEDS YOU BUT WON’T GROW YOU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54b9931daf7f8a8a54b7698d4cddd9909488948356b2d6cc7e312d76e111114e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e7f9a9bc03cde500ac44ee187d9c736778a2ebe2ad1d966b64f45f1a1054e12c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692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81 paragraphs, 692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V5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V33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V5 and former V33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If Your Company Needs You but Won’t Grow You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USEFUL. STILL STUCK.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It Took Me Years to Stop Mistaking More Work for Career Growth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camera stretches against 10 cues; 604 of 692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10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10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being needed is not treated as bad and no promotion is owed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Source-language integrity, reported not repaired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V6 (FORMER ROADMAP V22)  DECODE A JOB DESCRIPTION IN 10 MINUTES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042f0cbfc8d3f4acf98c71632e2c79b448c571fd268966b50d4041b3bed7b0af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bda792550665f7ab8a81682c1d02336651865fae41c26d97fea6ece257a5f36b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1006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84 paragraphs, 1006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V22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V6 and former V22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Decode a Job Description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IGNORE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Turn One Accomplishment Into Proof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23 camera stretches against 18 cues; 754 of 1006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sample bounded, ceiling bounded, no labor-market generalization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Source-language integrity, reported not repaired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['Then ask the question people sometimes skip because they want the move to work:']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ten-minute promise is protected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1,006 spoken words, exactly as supplied. No spoken material added, no second CTA.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Problem, Authority, Proof and Real Gap all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four-part framework is intact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reused card is byte-identical to the former V22 package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families verified against the locked V22 bytes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V7 (FORMER ROADMAP V24)  I’VE SEEN WHO GETS THE BIGGER ROLE AND WHY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be62a90961e84174336e4b110847258be94a7ecf711714fd2b1733fdd110ac17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a1a19d51653836e7ac3660354aea57404be062dd54738269a4eaf6704af1528b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966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83 paragraphs, 966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V24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V7 and former V24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I’ve Seen Who Gets the Bigger Role and Why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THEY CHOSE SOMEONE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to Do When Your Work Is Valued but You Are Overlooked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camera stretches against 13 cues; 810 of 966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advancement is not reduced to merit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Source-language integrity, reported not repaired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V8 (FORMER ROADMAP V28)  WHAT DISAPPEARS WHEN YOUR WORK ACCESS ENDS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aa4e3846517ab590ac91011f3b31e0967a425470cee6546f54169423036c1128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47484e7f2d170c51e7a2fb5216ca65cdbc4283ce693d821b1252fa3882fedf96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730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88 paragraphs, 730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V8 and former V28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Disappears When Your Work Access Ends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 CAN’T PROVE IT LATER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Before a Layoff, Know What You Can Still Prove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camera stretches against 12 cues; 650 of 730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Source-language integrity, reported not repaired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['This happens because most people treat evidence like something they will collect', 'People wait because collecting evidence can feel self-promotional while you are ']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card depicts taking property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file, screenshot, download or system appears in any asset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V9 (FORMER ROADMAP V27)  TRANSFERABLE SKILLS ADVICE IS MISSING SOMETHING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9fe70bcc5bff91b6a2eb84b410b006cb2bfb656f6a8d4a79119cefe7a3c8960f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12102cbb7ebcaee38edd4bf8ac459959525b64acb1e63d6ba127953f602e6842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786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88 paragraphs, 786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V9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V9 and former V27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Transferable Skills Advice Is Missing Something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EVERYTHING TRAVELS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Which Parts of Your Experience Actually Transfer to Another Industry?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camera stretches against 12 cues; 676 of 786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anti-transferability; the full audit is kept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Source-language integrity, reported not repaired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['When people talk about changing industries, they usually ask one question:', 'And then there is the part people sometimes want to skip.']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full four-part audit is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four questions appear in the spoken script and on one card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Every figure is arithmetic on the approved script. Nothing here has been recorded, edited or exported.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