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“Try this on one sentence from your résumé.”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Try this on one sentence from your résumé or LinkedIn profile.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internal program.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system name, product name and acronym.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sentence collapses, that is useful information.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example, “I own the QBR process for this business unit” may mean a lot inside one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Outside it, I still do not know what judgment you bring.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Rewrite the sentence around the problem you solve, the decisions you help make and what becomes possible because of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your experience is easier for another context to understand.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