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Suno v4: A Deep Dive</w:t>
      </w:r>
    </w:p>
    <w:p w:rsidR="00000000" w:rsidDel="00000000" w:rsidP="00000000" w:rsidRDefault="00000000" w:rsidRPr="00000000" w14:paraId="00000002">
      <w:pPr>
        <w:spacing w:after="240" w:before="240" w:lineRule="auto"/>
        <w:rPr/>
      </w:pPr>
      <w:r w:rsidDel="00000000" w:rsidR="00000000" w:rsidRPr="00000000">
        <w:rPr>
          <w:rtl w:val="0"/>
        </w:rPr>
        <w:t xml:space="preserve">Suno v4 represents a significant leap in AI-powered music generation, moving beyond simple loops and predictable patterns to create more nuanced, expressive, and structurally complex compositions. Here's a breakdown of its key capabilities: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Enhanced Musicality and Expressiveness: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Improved Melody Generation:</w:t>
      </w:r>
      <w:r w:rsidDel="00000000" w:rsidR="00000000" w:rsidRPr="00000000">
        <w:rPr>
          <w:rtl w:val="0"/>
        </w:rPr>
        <w:t xml:space="preserve"> Suno v4 demonstrates a much stronger ability to generate melodies that are both catchy and emotionally resonant. It can create melodies that feel more natural, less repetitive, and more aligned with the overall mood and style of the music.</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More Nuanced Harmony:</w:t>
      </w:r>
      <w:r w:rsidDel="00000000" w:rsidR="00000000" w:rsidRPr="00000000">
        <w:rPr>
          <w:rtl w:val="0"/>
        </w:rPr>
        <w:t xml:space="preserve"> The model can now generate more sophisticated harmonies, moving beyond basic chord progressions to create richer and more complex harmonic textures. It can handle dissonances and resolutions with greater finesse, adding depth and emotional complexity to the music.</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Dynamic Phrasing and Articulation:</w:t>
      </w:r>
      <w:r w:rsidDel="00000000" w:rsidR="00000000" w:rsidRPr="00000000">
        <w:rPr>
          <w:rtl w:val="0"/>
        </w:rPr>
        <w:t xml:space="preserve"> Suno v4 can now create more dynamic phrasing and articulation, adding subtle variations in rhythm, tempo, and dynamics that make the music feel more expressive and human-like. It can handle legato, staccato, and other articulations with greater precision.</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Emotional Range:</w:t>
      </w:r>
      <w:r w:rsidDel="00000000" w:rsidR="00000000" w:rsidRPr="00000000">
        <w:rPr>
          <w:rtl w:val="0"/>
        </w:rPr>
        <w:t xml:space="preserve"> The model has a wider emotional range, capable of generating music that is both joyful and melancholic, intense and serene, and everything in between. It can respond to prompts that specify a particular mood or emotion, creating music that is more emotionally resonant.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Structural Complexity and Arrangement:</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More Sophisticated Song Structures:</w:t>
      </w:r>
      <w:r w:rsidDel="00000000" w:rsidR="00000000" w:rsidRPr="00000000">
        <w:rPr>
          <w:rtl w:val="0"/>
        </w:rPr>
        <w:t xml:space="preserve"> Suno v4 can now generate more complex song structures, moving beyond simple verse-chorus patterns to create more dynamic and engaging arrangements. It can handle intros, outros, bridges, and other structural elements with greater finesse.</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Dynamic Section Transitions:</w:t>
      </w:r>
      <w:r w:rsidDel="00000000" w:rsidR="00000000" w:rsidRPr="00000000">
        <w:rPr>
          <w:rtl w:val="0"/>
        </w:rPr>
        <w:t xml:space="preserve"> The model can now create smoother and more natural transitions between different sections of a song, using subtle variations in tempo, dynamics, and instrumentation to create a sense of flow and continuity.</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Layered Instrumentation:</w:t>
      </w:r>
      <w:r w:rsidDel="00000000" w:rsidR="00000000" w:rsidRPr="00000000">
        <w:rPr>
          <w:rtl w:val="0"/>
        </w:rPr>
        <w:t xml:space="preserve"> Suno v4 can handle more complex layering of instruments, creating richer and more textured soundscapes. It can blend different instruments together in a way that feels both cohesive and dynamic.</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Varied Instrumentation:</w:t>
      </w:r>
      <w:r w:rsidDel="00000000" w:rsidR="00000000" w:rsidRPr="00000000">
        <w:rPr>
          <w:rtl w:val="0"/>
        </w:rPr>
        <w:t xml:space="preserve"> The model has a wider range of instruments at its disposal, allowing for more varied and interesting sonic palettes. It can generate music that incorporates both traditional and non-traditional instruments, creating a more unique and experimental sound.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Text-to-Music Understanding and Control:</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Improved Prompt Interpretation:</w:t>
      </w:r>
      <w:r w:rsidDel="00000000" w:rsidR="00000000" w:rsidRPr="00000000">
        <w:rPr>
          <w:rtl w:val="0"/>
        </w:rPr>
        <w:t xml:space="preserve"> Suno v4 demonstrates a much stronger ability to interpret complex and nuanced text prompts, translating them into music that is more aligned with the user's intentions. It can understand prompts that specify not only the genre and style of the music, but also the mood, emotion, and even the narrative.</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bCs w:val="1"/>
          <w:rtl w:val="0"/>
        </w:rPr>
        <w:t xml:space="preserve">More Granular Control:</w:t>
      </w:r>
      <w:r w:rsidDel="00000000" w:rsidR="00000000" w:rsidRPr="00000000">
        <w:rPr>
          <w:rtl w:val="0"/>
        </w:rPr>
        <w:t xml:space="preserve"> The model offers more granular control over various aspects of the music, allowing users to specify the tempo, key, time signature, instrumentation, and other parameters with greater precision.</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b w:val="1"/>
          <w:bCs w:val="1"/>
          <w:rtl w:val="0"/>
        </w:rPr>
        <w:t xml:space="preserve">Style Transfer and Blending:</w:t>
      </w:r>
      <w:r w:rsidDel="00000000" w:rsidR="00000000" w:rsidRPr="00000000">
        <w:rPr>
          <w:rtl w:val="0"/>
        </w:rPr>
        <w:t xml:space="preserve"> Suno v4 can now blend different musical styles together, creating unique and experimental combinations. It can also transfer the style of one piece of music to another, allowing users to create variations on existing themes.</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b w:val="1"/>
          <w:bCs w:val="1"/>
          <w:rtl w:val="0"/>
        </w:rPr>
        <w:t xml:space="preserve">Lyric Integration:</w:t>
      </w:r>
      <w:r w:rsidDel="00000000" w:rsidR="00000000" w:rsidRPr="00000000">
        <w:rPr>
          <w:rtl w:val="0"/>
        </w:rPr>
        <w:t xml:space="preserve"> The model can now generate lyrics that are more aligned with the music, creating a more cohesive and integrated experience. It can also generate lyrics in different languages and styles, adding another layer of complexity and expressiveness.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Experimental and Boundary-Pushing Capabilities:</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bCs w:val="1"/>
          <w:rtl w:val="0"/>
        </w:rPr>
        <w:t xml:space="preserve">Dissonance and Atonality:</w:t>
      </w:r>
      <w:r w:rsidDel="00000000" w:rsidR="00000000" w:rsidRPr="00000000">
        <w:rPr>
          <w:rtl w:val="0"/>
        </w:rPr>
        <w:t xml:space="preserve"> Suno v4 can now handle dissonance and atonality with greater finesse, creating music that is both challenging and engaging. It can move beyond traditional harmonic structures to explore more experimental sonic landscapes.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Microtonality and Unusual Scales:</w:t>
      </w:r>
      <w:r w:rsidDel="00000000" w:rsidR="00000000" w:rsidRPr="00000000">
        <w:rPr>
          <w:rtl w:val="0"/>
        </w:rPr>
        <w:t xml:space="preserve"> The model can now generate music that incorporates microtonality and unusual scales, creating a more unique and experimental sound. It can move beyond the limitations of traditional Western music theory to explore new sonic possibilities.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Sound Design and Textural Exploration:</w:t>
      </w:r>
      <w:r w:rsidDel="00000000" w:rsidR="00000000" w:rsidRPr="00000000">
        <w:rPr>
          <w:rtl w:val="0"/>
        </w:rPr>
        <w:t xml:space="preserve"> Suno v4 can now generate more complex and experimental sound design, incorporating unusual textures, sound effects, and other sonic elements that create a more immersive and engaging listening experience.</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b w:val="1"/>
          <w:bCs w:val="1"/>
          <w:rtl w:val="0"/>
        </w:rPr>
        <w:t xml:space="preserve">Unpredictability and Surprise:</w:t>
      </w:r>
      <w:r w:rsidDel="00000000" w:rsidR="00000000" w:rsidRPr="00000000">
        <w:rPr>
          <w:rtl w:val="0"/>
        </w:rPr>
        <w:t xml:space="preserve"> The model can now generate music that is more unpredictable and surprising, incorporating unexpected shifts in rhythm, harmony, and dynamics that keep the listener on edge.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5. Limitations:</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Suno v4 is a significant improvement over previous versions, it is still not perfect. It can sometimes generate music that is repetitive, predictable, or lacking in emotional depth.</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Suno v4 still requires careful prompt engineering, and a deep understanding of the model's capabilities and limitations.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music with complete precision.</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Suno v4 is trained on a large dataset of existing music, which may contain biases that are reflected in the generated output.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Prompting Guide for Suno v4</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To guide Suno v4 towards creating a sonic experience that transcends conventional boundaries, blending structured harmony with intentional chaos, and leveraging its enhanced capabilities for expressiveness and complexity.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 Crafting the Rhythmic Foundation:</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Prompting for a Core Resonance:</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 simple beat."</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"A complex, evolving rhythmic foundation, a pulse that feels both grounding and alive, incorporating subtle syncopation and micro-rhythmic variations. Explore the use of unusual time signatures and polyrhythms to create a sense of dynamic tension."</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create more complex and nuanced rhythms.</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slow, hypnotic pulse with a subtle off-beat accent, like a distant drum echoing through a vast space, gradually evolving into a complex polyrhythmic pattern."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Prompting for Rhythmic Fractures:</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variation."</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rhythmic fractures that disrupt the established flow, using unexpected shifts in time signatures, polyrhythmic overlays, and moments of silence that create a sense of dynamic instability. Explore the use of micro-rhythmic variations and syncopated accents to create a sense of rhythmic disorientation."</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rhythmic patterns and unexpected shifts.</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steady 4/4 beat that suddenly shifts to 7/8, then back again, incorporating micro-rhythmic variations and syncopated accents to create a sense of rhythmic disorientation."</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b w:val="1"/>
          <w:bCs w:val="1"/>
          <w:rtl w:val="0"/>
        </w:rPr>
        <w:t xml:space="preserve">Prompting for Intentional Layers:</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a bassline and a melody."</w:t>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"Weave in a driving bassline that occupies a distinct sonic space, a clear percussive beat that provides a sense of grounding, and harmonic or melodic elements that intertwine, creating a sense of depth and immersion. Explore the use of unusual instruments and sound effects to create a unique sonic palette."</w:t>
      </w:r>
    </w:p>
    <w:p w:rsidR="00000000" w:rsidDel="00000000" w:rsidP="00000000" w:rsidRDefault="00000000" w:rsidRPr="00000000" w14:paraId="0000002F">
      <w:pPr>
        <w:numPr>
          <w:ilvl w:val="1"/>
          <w:numId w:val="1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layering and varied instrumentation.</w:t>
      </w:r>
    </w:p>
    <w:p w:rsidR="00000000" w:rsidDel="00000000" w:rsidP="00000000" w:rsidRDefault="00000000" w:rsidRPr="00000000" w14:paraId="00000030">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deep, resonant bassline that pulses beneath a shimmering, ethereal melody played on a theremin, with a crisp, percussive beat that incorporates both traditional and non-traditional instruments."</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rtl w:val="0"/>
        </w:rPr>
        <w:t xml:space="preserve">Prompting for Textural Collisions:</w:t>
      </w:r>
    </w:p>
    <w:p w:rsidR="00000000" w:rsidDel="00000000" w:rsidP="00000000" w:rsidRDefault="00000000" w:rsidRPr="00000000" w14:paraId="00000033">
      <w:pPr>
        <w:numPr>
          <w:ilvl w:val="1"/>
          <w:numId w:val="1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noise."</w:t>
      </w:r>
    </w:p>
    <w:p w:rsidR="00000000" w:rsidDel="00000000" w:rsidP="00000000" w:rsidRDefault="00000000" w:rsidRPr="00000000" w14:paraId="00000034">
      <w:pPr>
        <w:numPr>
          <w:ilvl w:val="1"/>
          <w:numId w:val="1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layers that overlap, clash, and interact in unexpected ways. Allow sounds to drift in and out of the mix, shifting the focus unpredictably. Add dense textures, isolated fragments, or minimalist elements that create a dynamic tension between order and chaos. Explore the use of granular synthesis and other experimental sound design techniques."</w:t>
      </w:r>
    </w:p>
    <w:p w:rsidR="00000000" w:rsidDel="00000000" w:rsidP="00000000" w:rsidRDefault="00000000" w:rsidRPr="00000000" w14:paraId="00000035">
      <w:pPr>
        <w:numPr>
          <w:ilvl w:val="1"/>
          <w:numId w:val="1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sound design and textural exploration.</w:t>
      </w:r>
    </w:p>
    <w:p w:rsidR="00000000" w:rsidDel="00000000" w:rsidP="00000000" w:rsidRDefault="00000000" w:rsidRPr="00000000" w14:paraId="00000036">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dense, distorted texture created using granular synthesis that clashes with a clean, minimalist melody played on a prepared piano, creating a sense of sonic disorientation."</w:t>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III. Exploring the Tonal Spectrum:</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Prompting for a Tonal Atmosphere: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it sad."</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"Establish a cohesive tonal palette that sets a dark and intense mood, using minor keys, dissonant harmonies, and microtonal explorations to create a sense of unease. Explore the use of unusual scales and modes to create a unique tonal landscape."</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harmonies, microtonality, and unusual scales.</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warm, meditative tone that gradually shifts to a dark and intense atmosphere, using minor keys, dissonant harmonies, and microtonal intervals to create a sense of unease."</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Prompting for Tonal Fractures:</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dissonance."</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contrasting tonalities, dissonant harmonies, and microtonal explorations at key moments. Allow atonal or surreal sounds to interrupt the established tone, creating moments of discomfort, surprise, and a sense of the uncanny. Explore the use of spectral processing and other experimental techniques to create unique tonal textures."</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dissonance, atonality, and experimental sound design.</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cohesive tonal palette that is suddenly interrupted by a jarring, atonal sound created using spectral processing, creating a sense of sonic disorientation."</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IV. Guiding the Listener's Focus:</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b w:val="1"/>
          <w:bCs w:val="1"/>
          <w:rtl w:val="0"/>
        </w:rPr>
        <w:t xml:space="preserve">Prompting for a Focal Flow:</w:t>
      </w:r>
    </w:p>
    <w:p w:rsidR="00000000" w:rsidDel="00000000" w:rsidP="00000000" w:rsidRDefault="00000000" w:rsidRPr="00000000" w14:paraId="00000047">
      <w:pPr>
        <w:numPr>
          <w:ilvl w:val="1"/>
          <w:numId w:val="18"/>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the melody the focus."</w:t>
      </w:r>
    </w:p>
    <w:p w:rsidR="00000000" w:rsidDel="00000000" w:rsidP="00000000" w:rsidRDefault="00000000" w:rsidRPr="00000000" w14:paraId="00000048">
      <w:pPr>
        <w:numPr>
          <w:ilvl w:val="1"/>
          <w:numId w:val="18"/>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"Use a primary focal element—a bassline, melody, vocal, or any other sonic thread—to guide the listener's attention, allowing this layer to carry the main narrative. Let secondary elements support the focal flow, creating a clear path through the soundscape, while also allowing for subtle shifts in focus."</w:t>
      </w:r>
    </w:p>
    <w:p w:rsidR="00000000" w:rsidDel="00000000" w:rsidP="00000000" w:rsidRDefault="00000000" w:rsidRPr="00000000" w14:paraId="00000049">
      <w:pPr>
        <w:numPr>
          <w:ilvl w:val="1"/>
          <w:numId w:val="1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create more nuanced and expressive melodies and to handle complex arrangements.</w:t>
      </w:r>
    </w:p>
    <w:p w:rsidR="00000000" w:rsidDel="00000000" w:rsidP="00000000" w:rsidRDefault="00000000" w:rsidRPr="00000000" w14:paraId="0000004A">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haunting vocal melody that guides the listener's attention, with a subtle bassline and percussive beat that support the overall flow, while also allowing for subtle shifts in focus."</w:t>
      </w:r>
    </w:p>
    <w:p w:rsidR="00000000" w:rsidDel="00000000" w:rsidP="00000000" w:rsidRDefault="00000000" w:rsidRPr="00000000" w14:paraId="0000004B">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b w:val="1"/>
          <w:bCs w:val="1"/>
          <w:rtl w:val="0"/>
        </w:rPr>
        <w:t xml:space="preserve">Prompting for Focus Shifts:</w:t>
      </w:r>
    </w:p>
    <w:p w:rsidR="00000000" w:rsidDel="00000000" w:rsidP="00000000" w:rsidRDefault="00000000" w:rsidRPr="00000000" w14:paraId="0000004D">
      <w:pPr>
        <w:numPr>
          <w:ilvl w:val="1"/>
          <w:numId w:val="18"/>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"Change the focus sometimes."</w:t>
      </w:r>
    </w:p>
    <w:p w:rsidR="00000000" w:rsidDel="00000000" w:rsidP="00000000" w:rsidRDefault="00000000" w:rsidRPr="00000000" w14:paraId="0000004E">
      <w:pPr>
        <w:numPr>
          <w:ilvl w:val="1"/>
          <w:numId w:val="18"/>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Explore the use of panning, spatial effects, and other techniques to create a dynamic and immersive listening experience."</w:t>
      </w:r>
    </w:p>
    <w:p w:rsidR="00000000" w:rsidDel="00000000" w:rsidP="00000000" w:rsidRDefault="00000000" w:rsidRPr="00000000" w14:paraId="0000004F">
      <w:pPr>
        <w:numPr>
          <w:ilvl w:val="1"/>
          <w:numId w:val="1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arrangements and to create a more dynamic and engaging listening experience.</w:t>
      </w:r>
    </w:p>
    <w:p w:rsidR="00000000" w:rsidDel="00000000" w:rsidP="00000000" w:rsidRDefault="00000000" w:rsidRPr="00000000" w14:paraId="00000050">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clear vocal melody that is suddenly interrupted by a distorted bassline that pans rapidly from left to right, shifting the focus unexpectedly."</w:t>
      </w:r>
    </w:p>
    <w:p w:rsidR="00000000" w:rsidDel="00000000" w:rsidP="00000000" w:rsidRDefault="00000000" w:rsidRPr="00000000" w14:paraId="00000051">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V. Shaping Dynamic Energy:</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Prompting for Controlled Dynamics:</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it loud and quiet."</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"Shape the composition with dynamic energy shifts, building tension gradually through crescendos, adding intensity with layered textures, and creating moments of anticipation and release. Explore the use of dynamic compression and expansion to create a more nuanced and expressive experience."</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dynamic variations and to create a more emotionally engaging experience.</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gradual crescendo that builds tension, incorporating layered textures and dynamic compression, followed by a moment of release, creating a sense of emotional depth."</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Prompting for Dynamic Subversion:</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surprises."</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abrupt changes and to create a more unpredictable and challenging listening experience.</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gradual crescendo that is suddenly interrupted by a complete silence, followed by an abrupt burst of distorted sound, creating a sense of sonic disorientation."</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VI. Transforming Familiar Patterns:</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b w:val="1"/>
          <w:bCs w:val="1"/>
          <w:rtl w:val="0"/>
        </w:rPr>
        <w:t xml:space="preserve">Prompting for Repeating Motifs:</w:t>
      </w:r>
    </w:p>
    <w:p w:rsidR="00000000" w:rsidDel="00000000" w:rsidP="00000000" w:rsidRDefault="00000000" w:rsidRPr="00000000" w14:paraId="00000061">
      <w:pPr>
        <w:numPr>
          <w:ilvl w:val="1"/>
          <w:numId w:val="19"/>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"Use a repeating pattern."</w:t>
      </w:r>
    </w:p>
    <w:p w:rsidR="00000000" w:rsidDel="00000000" w:rsidP="00000000" w:rsidRDefault="00000000" w:rsidRPr="00000000" w14:paraId="00000062">
      <w:pPr>
        <w:numPr>
          <w:ilvl w:val="1"/>
          <w:numId w:val="19"/>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"Anchor the composition with familiar, repeating motifs—a bassline, vocal phrase, or rhythmic pattern—that cycles through sections. This repetition should create a sense of cohesion and recognition, allowing the listener to find stability in the structure. Explore the use of phasing and other techniques to create subtle variations in the repetition."</w:t>
      </w:r>
    </w:p>
    <w:p w:rsidR="00000000" w:rsidDel="00000000" w:rsidP="00000000" w:rsidRDefault="00000000" w:rsidRPr="00000000" w14:paraId="00000063">
      <w:pPr>
        <w:numPr>
          <w:ilvl w:val="1"/>
          <w:numId w:val="19"/>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repetition and to create a sense of grounding and familiarity.</w:t>
      </w:r>
    </w:p>
    <w:p w:rsidR="00000000" w:rsidDel="00000000" w:rsidP="00000000" w:rsidRDefault="00000000" w:rsidRPr="00000000" w14:paraId="00000064">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simple, repeating bassline that provides a sense of structure and familiarity, incorporating subtle phasing effects to create a sense of movement."</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b w:val="1"/>
          <w:bCs w:val="1"/>
          <w:rtl w:val="0"/>
        </w:rPr>
        <w:t xml:space="preserve">Prompting for Pattern Distortion:</w:t>
      </w:r>
    </w:p>
    <w:p w:rsidR="00000000" w:rsidDel="00000000" w:rsidP="00000000" w:rsidRDefault="00000000" w:rsidRPr="00000000" w14:paraId="00000067">
      <w:pPr>
        <w:numPr>
          <w:ilvl w:val="1"/>
          <w:numId w:val="19"/>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"Change the pattern."</w:t>
      </w:r>
    </w:p>
    <w:p w:rsidR="00000000" w:rsidDel="00000000" w:rsidP="00000000" w:rsidRDefault="00000000" w:rsidRPr="00000000" w14:paraId="00000068">
      <w:pPr>
        <w:numPr>
          <w:ilvl w:val="1"/>
          <w:numId w:val="19"/>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"Gradually distort or interrupt the repetition, altering the motif in subtle ways to create a sense of decay, evolution, or transformation. Use non-linear loops, interrupted phrases, or layered effects that destabilize the motif, transforming it from familiar to unpredictable. Explore the use of granular synthesis and other techniques to create unique and experimental variations."</w:t>
      </w:r>
    </w:p>
    <w:p w:rsidR="00000000" w:rsidDel="00000000" w:rsidP="00000000" w:rsidRDefault="00000000" w:rsidRPr="00000000" w14:paraId="00000069">
      <w:pPr>
        <w:numPr>
          <w:ilvl w:val="1"/>
          <w:numId w:val="19"/>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sound design and to create a more experimental and unpredictable experience.</w:t>
      </w:r>
    </w:p>
    <w:p w:rsidR="00000000" w:rsidDel="00000000" w:rsidP="00000000" w:rsidRDefault="00000000" w:rsidRPr="00000000" w14:paraId="0000006A">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simple, repeating bassline that is gradually distorted and fragmented over time, using granular synthesis to create a sense of sonic decay and transformation."</w:t>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Key Takeaways for Prompting Suno v4:</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b w:val="1"/>
          <w:bCs w:val="1"/>
          <w:rtl w:val="0"/>
        </w:rPr>
        <w:t xml:space="preserve">Be Specific and Nuanced:</w:t>
      </w:r>
      <w:r w:rsidDel="00000000" w:rsidR="00000000" w:rsidRPr="00000000">
        <w:rPr>
          <w:rtl w:val="0"/>
        </w:rPr>
        <w:t xml:space="preserve"> Use precise language to describe the desired musical elements, but also allow for flexibility and experimentation.</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b w:val="1"/>
          <w:bCs w:val="1"/>
          <w:rtl w:val="0"/>
        </w:rPr>
        <w:t xml:space="preserve">Embrace Complexity:</w:t>
      </w:r>
      <w:r w:rsidDel="00000000" w:rsidR="00000000" w:rsidRPr="00000000">
        <w:rPr>
          <w:rtl w:val="0"/>
        </w:rPr>
        <w:t xml:space="preserve"> Encourage the AI to explore complex rhythms, harmonies, textures, and dynamics.</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b w:val="1"/>
          <w:bCs w:val="1"/>
          <w:rtl w:val="0"/>
        </w:rPr>
        <w:t xml:space="preserve">Focus on Dynamic Interplay:</w:t>
      </w:r>
      <w:r w:rsidDel="00000000" w:rsidR="00000000" w:rsidRPr="00000000">
        <w:rPr>
          <w:rtl w:val="0"/>
        </w:rPr>
        <w:t xml:space="preserve"> Emphasize the importance of creating a dynamic interplay between different musical elements, using contrast and surprise to keep the listener engaged.</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b w:val="1"/>
          <w:bCs w:val="1"/>
          <w:rtl w:val="0"/>
        </w:rPr>
        <w:t xml:space="preserve">Experiment with New Techniques:</w:t>
      </w:r>
      <w:r w:rsidDel="00000000" w:rsidR="00000000" w:rsidRPr="00000000">
        <w:rPr>
          <w:rtl w:val="0"/>
        </w:rPr>
        <w:t xml:space="preserve"> Explore the use of experimental techniques such as microtonality, atonality, granular synthesis, and spectral processing.</w:t>
      </w:r>
    </w:p>
    <w:p w:rsidR="00000000" w:rsidDel="00000000" w:rsidP="00000000" w:rsidRDefault="00000000" w:rsidRPr="00000000" w14:paraId="00000071">
      <w:pPr>
        <w:numPr>
          <w:ilvl w:val="0"/>
          <w:numId w:val="17"/>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Example Prompts for Suno v4: Sonic Explorations in Resonance and Disruption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I. Rhythmic Foundation with Disruption</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b w:val="1"/>
          <w:bCs w:val="1"/>
          <w:rtl w:val="0"/>
        </w:rPr>
        <w:t xml:space="preserve">Core Resonance with Subtle Syncopation:</w:t>
      </w:r>
    </w:p>
    <w:p w:rsidR="00000000" w:rsidDel="00000000" w:rsidP="00000000" w:rsidRDefault="00000000" w:rsidRPr="00000000" w14:paraId="00000075">
      <w:pPr>
        <w:numPr>
          <w:ilvl w:val="1"/>
          <w:numId w:val="15"/>
        </w:numPr>
        <w:spacing w:after="0" w:afterAutospacing="0" w:before="0" w:beforeAutospacing="0" w:lineRule="auto"/>
        <w:ind w:left="1440" w:hanging="360"/>
      </w:pPr>
      <w:r w:rsidDel="00000000" w:rsidR="00000000" w:rsidRPr="00000000">
        <w:rPr>
          <w:rtl w:val="0"/>
        </w:rPr>
        <w:t xml:space="preserve">"A slow, hypnotic pulse with a subtle off-beat accent, like a distant drum echoing through a vast space, using a time signature of 5/4."</w:t>
      </w:r>
    </w:p>
    <w:p w:rsidR="00000000" w:rsidDel="00000000" w:rsidP="00000000" w:rsidRDefault="00000000" w:rsidRPr="00000000" w14:paraId="00000076">
      <w:pPr>
        <w:numPr>
          <w:ilvl w:val="1"/>
          <w:numId w:val="15"/>
        </w:numPr>
        <w:spacing w:after="0" w:afterAutospacing="0" w:before="0" w:beforeAutospacing="0" w:lineRule="auto"/>
        <w:ind w:left="1440" w:hanging="360"/>
      </w:pPr>
      <w:r w:rsidDel="00000000" w:rsidR="00000000" w:rsidRPr="00000000">
        <w:rPr>
          <w:rtl w:val="0"/>
        </w:rPr>
        <w:t xml:space="preserve">"A steady, heartbeat-like pulse with a complex syncopated pattern, creating a sense of both grounding and unease, using a time signature of 11/8."</w:t>
      </w:r>
    </w:p>
    <w:p w:rsidR="00000000" w:rsidDel="00000000" w:rsidP="00000000" w:rsidRDefault="00000000" w:rsidRPr="00000000" w14:paraId="00000077">
      <w:pPr>
        <w:numPr>
          <w:ilvl w:val="1"/>
          <w:numId w:val="15"/>
        </w:numPr>
        <w:spacing w:after="0" w:afterAutospacing="0" w:before="0" w:beforeAutospacing="0" w:lineRule="auto"/>
        <w:ind w:left="1440" w:hanging="360"/>
      </w:pPr>
      <w:r w:rsidDel="00000000" w:rsidR="00000000" w:rsidRPr="00000000">
        <w:rPr>
          <w:rtl w:val="0"/>
        </w:rPr>
        <w:t xml:space="preserve">"A driving, tribal-inspired rhythm with a subtle micro-rhythmic variation, creating a sense of both power and mystery, using a time signature of 7/4."</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Rhythmic Fractures and Time Signature Shifts:</w:t>
      </w:r>
    </w:p>
    <w:p w:rsidR="00000000" w:rsidDel="00000000" w:rsidP="00000000" w:rsidRDefault="00000000" w:rsidRPr="00000000" w14:paraId="0000007A">
      <w:pPr>
        <w:numPr>
          <w:ilvl w:val="1"/>
          <w:numId w:val="15"/>
        </w:numPr>
        <w:spacing w:after="0" w:afterAutospacing="0" w:before="0" w:beforeAutospacing="0" w:lineRule="auto"/>
        <w:ind w:left="1440" w:hanging="360"/>
      </w:pPr>
      <w:r w:rsidDel="00000000" w:rsidR="00000000" w:rsidRPr="00000000">
        <w:rPr>
          <w:rtl w:val="0"/>
        </w:rPr>
        <w:t xml:space="preserve">"A steady 4/4 beat that suddenly shifts to 7/8, then back again, incorporating micro-rhythmic variations and syncopated accents to create a sense of rhythmic disorientation, with a sudden pause every 16 bars."</w:t>
      </w:r>
    </w:p>
    <w:p w:rsidR="00000000" w:rsidDel="00000000" w:rsidP="00000000" w:rsidRDefault="00000000" w:rsidRPr="00000000" w14:paraId="0000007B">
      <w:pPr>
        <w:numPr>
          <w:ilvl w:val="1"/>
          <w:numId w:val="15"/>
        </w:numPr>
        <w:spacing w:after="0" w:afterAutospacing="0" w:before="0" w:beforeAutospacing="0" w:lineRule="auto"/>
        <w:ind w:left="1440" w:hanging="360"/>
      </w:pPr>
      <w:r w:rsidDel="00000000" w:rsidR="00000000" w:rsidRPr="00000000">
        <w:rPr>
          <w:rtl w:val="0"/>
        </w:rPr>
        <w:t xml:space="preserve">"A complex polyrhythmic pattern that gradually breaks down into a series of fragmented rhythms, using unexpected shifts in time signatures and tempo, with a sudden return to the original pattern."</w:t>
      </w:r>
    </w:p>
    <w:p w:rsidR="00000000" w:rsidDel="00000000" w:rsidP="00000000" w:rsidRDefault="00000000" w:rsidRPr="00000000" w14:paraId="0000007C">
      <w:pPr>
        <w:numPr>
          <w:ilvl w:val="1"/>
          <w:numId w:val="15"/>
        </w:numPr>
        <w:spacing w:after="0" w:afterAutospacing="0" w:before="0" w:beforeAutospacing="0" w:lineRule="auto"/>
        <w:ind w:left="1440" w:hanging="360"/>
      </w:pPr>
      <w:r w:rsidDel="00000000" w:rsidR="00000000" w:rsidRPr="00000000">
        <w:rPr>
          <w:rtl w:val="0"/>
        </w:rPr>
        <w:t xml:space="preserve">"A minimalist rhythmic pulse that is constantly interrupted by unexpected silences and off-beat accents, creating a sense of rhythmic instability, using a time signature that shifts between 3/4, 5/8, and 7/16."</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b w:val="1"/>
          <w:bCs w:val="1"/>
          <w:rtl w:val="0"/>
        </w:rPr>
        <w:t xml:space="preserve">Layered Rhythms and Polyrhythms:</w:t>
      </w:r>
    </w:p>
    <w:p w:rsidR="00000000" w:rsidDel="00000000" w:rsidP="00000000" w:rsidRDefault="00000000" w:rsidRPr="00000000" w14:paraId="0000007F">
      <w:pPr>
        <w:numPr>
          <w:ilvl w:val="1"/>
          <w:numId w:val="15"/>
        </w:numPr>
        <w:spacing w:after="0" w:afterAutospacing="0" w:before="0" w:beforeAutospacing="0" w:lineRule="auto"/>
        <w:ind w:left="1440" w:hanging="360"/>
      </w:pPr>
      <w:r w:rsidDel="00000000" w:rsidR="00000000" w:rsidRPr="00000000">
        <w:rPr>
          <w:rtl w:val="0"/>
        </w:rPr>
        <w:t xml:space="preserve">"Layer a steady 4/4 beat with a complex polyrhythmic pattern in 7/8, creating a sense of rhythmic tension and interplay, with a subtle hi-hat pattern that shifts between on and off beats."</w:t>
      </w:r>
    </w:p>
    <w:p w:rsidR="00000000" w:rsidDel="00000000" w:rsidP="00000000" w:rsidRDefault="00000000" w:rsidRPr="00000000" w14:paraId="00000080">
      <w:pPr>
        <w:numPr>
          <w:ilvl w:val="1"/>
          <w:numId w:val="15"/>
        </w:numPr>
        <w:spacing w:after="0" w:afterAutospacing="0" w:before="0" w:beforeAutospacing="0" w:lineRule="auto"/>
        <w:ind w:left="1440" w:hanging="360"/>
      </w:pPr>
      <w:r w:rsidDel="00000000" w:rsidR="00000000" w:rsidRPr="00000000">
        <w:rPr>
          <w:rtl w:val="0"/>
        </w:rPr>
        <w:t xml:space="preserve">"Create a rhythmic foundation using three distinct layers, each with its own time signature (3/4, 5/8, and 7/16), allowing them to interact and overlap in unexpected ways, with a subtle bassline that follows the 7/16 pattern."</w:t>
      </w:r>
    </w:p>
    <w:p w:rsidR="00000000" w:rsidDel="00000000" w:rsidP="00000000" w:rsidRDefault="00000000" w:rsidRPr="00000000" w14:paraId="00000081">
      <w:pPr>
        <w:numPr>
          <w:ilvl w:val="1"/>
          <w:numId w:val="15"/>
        </w:numPr>
        <w:spacing w:after="0" w:afterAutospacing="0" w:before="0" w:beforeAutospacing="0" w:lineRule="auto"/>
        <w:ind w:left="1440" w:hanging="360"/>
      </w:pPr>
      <w:r w:rsidDel="00000000" w:rsidR="00000000" w:rsidRPr="00000000">
        <w:rPr>
          <w:rtl w:val="0"/>
        </w:rPr>
        <w:t xml:space="preserve">"Use a combination of traditional and non-traditional percussion instruments to create a complex polyrhythmic pattern, with a subtle shaker pattern that shifts between on and off beats, and a deep bass drum that provides a sense of grounding."</w:t>
      </w:r>
    </w:p>
    <w:p w:rsidR="00000000" w:rsidDel="00000000" w:rsidP="00000000" w:rsidRDefault="00000000" w:rsidRPr="00000000" w14:paraId="00000082">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II. Balanced Layering with Textural Complexity</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b w:val="1"/>
          <w:bCs w:val="1"/>
          <w:rtl w:val="0"/>
        </w:rPr>
        <w:t xml:space="preserve">Intentional Layers with Distinct Sonic Spaces:</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rtl w:val="0"/>
        </w:rPr>
        <w:t xml:space="preserve">"Weave in a deep, resonant bassline that occupies a distinct sonic space, a clear percussive beat that provides a sense of grounding, and harmonic or melodic elements that intertwine, creating a sense of depth and immersion, using a theremin for the melody."</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rtl w:val="0"/>
        </w:rPr>
        <w:t xml:space="preserve">"Create a layered soundscape using a driving bassline, a complex percussive pattern, and a series of ethereal pads that drift in and out of the mix, using a combination of traditional and non-traditional instruments."</w:t>
      </w:r>
    </w:p>
    <w:p w:rsidR="00000000" w:rsidDel="00000000" w:rsidP="00000000" w:rsidRDefault="00000000" w:rsidRPr="00000000" w14:paraId="00000087">
      <w:pPr>
        <w:numPr>
          <w:ilvl w:val="1"/>
          <w:numId w:val="13"/>
        </w:numPr>
        <w:spacing w:after="0" w:afterAutospacing="0" w:before="0" w:beforeAutospacing="0" w:lineRule="auto"/>
        <w:ind w:left="1440" w:hanging="360"/>
      </w:pPr>
      <w:r w:rsidDel="00000000" w:rsidR="00000000" w:rsidRPr="00000000">
        <w:rPr>
          <w:rtl w:val="0"/>
        </w:rPr>
        <w:t xml:space="preserve">"Build the track with three distinct layers: a low-frequency drone, a mid-range percussive pattern, and a high-frequency melodic element, each occupying a distinct sonic space and creating a sense of depth and immersion, using a prepared piano for the melody."</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b w:val="1"/>
          <w:bCs w:val="1"/>
          <w:rtl w:val="0"/>
        </w:rPr>
        <w:t xml:space="preserve">Textural Collisions and Dynamic Shifts:</w:t>
      </w:r>
    </w:p>
    <w:p w:rsidR="00000000" w:rsidDel="00000000" w:rsidP="00000000" w:rsidRDefault="00000000" w:rsidRPr="00000000" w14:paraId="0000008A">
      <w:pPr>
        <w:numPr>
          <w:ilvl w:val="1"/>
          <w:numId w:val="13"/>
        </w:numPr>
        <w:spacing w:after="0" w:afterAutospacing="0" w:before="0" w:beforeAutospacing="0" w:lineRule="auto"/>
        <w:ind w:left="1440" w:hanging="360"/>
      </w:pPr>
      <w:r w:rsidDel="00000000" w:rsidR="00000000" w:rsidRPr="00000000">
        <w:rPr>
          <w:rtl w:val="0"/>
        </w:rPr>
        <w:t xml:space="preserve">"Introduce layers that overlap, clash, and interact in unexpected ways, allowing sounds to drift in and out of the mix, shifting the focus unpredictably, using granular synthesis to create a distorted texture that clashes with a clean melody."</w:t>
      </w:r>
    </w:p>
    <w:p w:rsidR="00000000" w:rsidDel="00000000" w:rsidP="00000000" w:rsidRDefault="00000000" w:rsidRPr="00000000" w14:paraId="0000008B">
      <w:pPr>
        <w:numPr>
          <w:ilvl w:val="1"/>
          <w:numId w:val="13"/>
        </w:numPr>
        <w:spacing w:after="0" w:afterAutospacing="0" w:before="0" w:beforeAutospacing="0" w:lineRule="auto"/>
        <w:ind w:left="1440" w:hanging="360"/>
      </w:pPr>
      <w:r w:rsidDel="00000000" w:rsidR="00000000" w:rsidRPr="00000000">
        <w:rPr>
          <w:rtl w:val="0"/>
        </w:rPr>
        <w:t xml:space="preserve">"Create a dynamic interplay between dense textures and isolated fragments, using minimalist elements to create a sense of tension and release, with a sudden shift from a dense texture to a single, sustained note."</w:t>
      </w:r>
    </w:p>
    <w:p w:rsidR="00000000" w:rsidDel="00000000" w:rsidP="00000000" w:rsidRDefault="00000000" w:rsidRPr="00000000" w14:paraId="0000008C">
      <w:pPr>
        <w:numPr>
          <w:ilvl w:val="1"/>
          <w:numId w:val="13"/>
        </w:numPr>
        <w:spacing w:after="0" w:afterAutospacing="0" w:before="0" w:beforeAutospacing="0" w:lineRule="auto"/>
        <w:ind w:left="1440" w:hanging="360"/>
      </w:pPr>
      <w:r w:rsidDel="00000000" w:rsidR="00000000" w:rsidRPr="00000000">
        <w:rPr>
          <w:rtl w:val="0"/>
        </w:rPr>
        <w:t xml:space="preserve">"Use a combination of organic and synthetic sounds to create a complex and ever-shifting sonic fabric, allowing textures to evolve and transform over time, with a subtle layer of white noise that gradually increases in intensity."</w:t>
      </w:r>
    </w:p>
    <w:p w:rsidR="00000000" w:rsidDel="00000000" w:rsidP="00000000" w:rsidRDefault="00000000" w:rsidRPr="00000000" w14:paraId="0000008D">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III. Cohesive Tone with Tonal Fragmentation</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b w:val="1"/>
          <w:bCs w:val="1"/>
          <w:rtl w:val="0"/>
        </w:rPr>
        <w:t xml:space="preserve">Tonal Atmosphere with Minor Keys and Dissonance:</w:t>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rtl w:val="0"/>
        </w:rPr>
        <w:t xml:space="preserve">"Establish a cohesive tonal palette that sets a dark and intense mood, using minor keys, dissonant harmonies, and microtonal explorations to create a sense of unease, using a scale that incorporates quarter tones."</w:t>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rtl w:val="0"/>
        </w:rPr>
        <w:t xml:space="preserve">"Create a warm and meditative atmosphere using major keys and consonant harmonies, but gradually introduce dissonant chords and microtonal intervals to create a sense of unease, using a scale that incorporates 17 notes per octave."</w:t>
      </w:r>
    </w:p>
    <w:p w:rsidR="00000000" w:rsidDel="00000000" w:rsidP="00000000" w:rsidRDefault="00000000" w:rsidRPr="00000000" w14:paraId="00000092">
      <w:pPr>
        <w:numPr>
          <w:ilvl w:val="1"/>
          <w:numId w:val="6"/>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unique tonal landscape, using a scale that incorporates both major and minor intervals, and a subtle layer of white noise that gradually increases in intensity."</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Tonal Fractures and Atonal Elements:</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rtl w:val="0"/>
        </w:rPr>
        <w:t xml:space="preserve">"Introduce contrasting tonalities, dissonant harmonies, and microtonal explorations at key moments, allowing atonal or surreal sounds to interrupt the established tone, creating moments of discomfort, surprise, and a sense of the uncanny, using a combination of traditional and non-traditional instruments."</w:t>
      </w:r>
    </w:p>
    <w:p w:rsidR="00000000" w:rsidDel="00000000" w:rsidP="00000000" w:rsidRDefault="00000000" w:rsidRPr="00000000" w14:paraId="00000096">
      <w:pPr>
        <w:numPr>
          <w:ilvl w:val="1"/>
          <w:numId w:val="6"/>
        </w:numPr>
        <w:spacing w:after="0" w:afterAutospacing="0" w:before="0" w:beforeAutospacing="0" w:lineRule="auto"/>
        <w:ind w:left="1440" w:hanging="360"/>
      </w:pPr>
      <w:r w:rsidDel="00000000" w:rsidR="00000000" w:rsidRPr="00000000">
        <w:rPr>
          <w:rtl w:val="0"/>
        </w:rPr>
        <w:t xml:space="preserve">"Create a cohesive tonal palette that is suddenly interrupted by a jarring, atonal sound created using spectral processing, creating a sense of sonic disorientation, with a sudden shift from a major key to a completely atonal section."</w:t>
      </w:r>
    </w:p>
    <w:p w:rsidR="00000000" w:rsidDel="00000000" w:rsidP="00000000" w:rsidRDefault="00000000" w:rsidRPr="00000000" w14:paraId="00000097">
      <w:pPr>
        <w:numPr>
          <w:ilvl w:val="1"/>
          <w:numId w:val="6"/>
        </w:numPr>
        <w:spacing w:after="0" w:afterAutospacing="0" w:before="0" w:beforeAutospacing="0" w:lineRule="auto"/>
        <w:ind w:left="1440" w:hanging="360"/>
      </w:pPr>
      <w:r w:rsidDel="00000000" w:rsidR="00000000" w:rsidRPr="00000000">
        <w:rPr>
          <w:rtl w:val="0"/>
        </w:rPr>
        <w:t xml:space="preserve">"Use a combination of traditional and non-traditional scales to create a complex and ever-shifting tonal landscape, allowing dissonant harmonies and microtonal intervals to create a sense of unease, with a subtle layer of white noise that gradually increases in intensity."</w:t>
      </w:r>
    </w:p>
    <w:p w:rsidR="00000000" w:rsidDel="00000000" w:rsidP="00000000" w:rsidRDefault="00000000" w:rsidRPr="00000000" w14:paraId="00000098">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IV. Focal Flow with Shifting Attention</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bCs w:val="1"/>
          <w:rtl w:val="0"/>
        </w:rPr>
        <w:t xml:space="preserve">Guided Focus with a Primary Element:</w:t>
      </w:r>
    </w:p>
    <w:p w:rsidR="00000000" w:rsidDel="00000000" w:rsidP="00000000" w:rsidRDefault="00000000" w:rsidRPr="00000000" w14:paraId="0000009B">
      <w:pPr>
        <w:numPr>
          <w:ilvl w:val="1"/>
          <w:numId w:val="1"/>
        </w:numPr>
        <w:spacing w:after="0" w:afterAutospacing="0" w:before="0" w:beforeAutospacing="0" w:lineRule="auto"/>
        <w:ind w:left="1440" w:hanging="360"/>
      </w:pPr>
      <w:r w:rsidDel="00000000" w:rsidR="00000000" w:rsidRPr="00000000">
        <w:rPr>
          <w:rtl w:val="0"/>
        </w:rPr>
        <w:t xml:space="preserve">"Use a haunting vocal melody to guide the listener's attention, with a subtle bassline and percussive beat that support the overall flow, using a reverb effect to create a sense of space and depth."</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rtl w:val="0"/>
        </w:rPr>
        <w:t xml:space="preserve">"Create a clear path through the soundscape using a driving bassline as the primary focal element, with secondary melodic and harmonic elements that support the overall flow, using a delay effect to create a sense of movement."</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"Use a complex percussive pattern as the primary focal element, with subtle melodic and harmonic elements that support the overall flow, using a panning effect to create a sense of space and movement."</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Intermittent Focus Shifts and Disorientation:</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rtl w:val="0"/>
        </w:rPr>
        <w:t xml:space="preserve">"Break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sidR="00000000" w:rsidDel="00000000" w:rsidP="00000000" w:rsidRDefault="00000000" w:rsidRPr="00000000" w14:paraId="000000A1">
      <w:pPr>
        <w:numPr>
          <w:ilvl w:val="1"/>
          <w:numId w:val="1"/>
        </w:numPr>
        <w:spacing w:after="0" w:afterAutospacing="0" w:before="0" w:beforeAutospacing="0" w:lineRule="auto"/>
        <w:ind w:left="1440" w:hanging="360"/>
      </w:pPr>
      <w:r w:rsidDel="00000000" w:rsidR="00000000" w:rsidRPr="00000000">
        <w:rPr>
          <w:rtl w:val="0"/>
        </w:rPr>
        <w:t xml:space="preserve">"Create a dynamic interplay between multiple focal elements, allowing them to compete for the listener's attention, using panning and spatial effects to create a sense of disorientation, with a sudden shift in tempo to create a sense of unease."</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V. Dynamic Contrast and Unpredictable Energy Shifts</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b w:val="1"/>
          <w:bCs w:val="1"/>
          <w:rtl w:val="0"/>
        </w:rPr>
        <w:t xml:space="preserve">Controlled Dynamics with Emotional Peaks:</w:t>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rtl w:val="0"/>
        </w:rPr>
        <w:t xml:space="preserve">"Shape the composition with dynamic energy shifts, building tension gradually through crescendos, adding intensity with layered textures, and creating moments of anticipation and release, using a combination of compression and expansion to create a sense of emotional depth."</w:t>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"Create a dynamic interplay between loud and quiet sections, using crescendos and decrescendos to create a sense of emotional ebb and flow, with a sudden shift in tempo to create a sense of surprise."</w:t>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b w:val="1"/>
          <w:bCs w:val="1"/>
          <w:rtl w:val="0"/>
        </w:rPr>
        <w:t xml:space="preserve">Disruptive Dynamic Variations and Unexpected Silences:</w:t>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rtl w:val="0"/>
        </w:rPr>
        <w:t xml:space="preserve">"Subvert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tl w:val="0"/>
        </w:rPr>
        <w:t xml:space="preserve">"Create a dynamic interplay between loud and quiet sections, using abrupt volume changes and sudden silences to create a sense of disorientation, with a sudden shift in tempo to create a sense of unease."</w:t>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VI. Familiar Repetition with Distorted Patterns</w:t>
      </w:r>
    </w:p>
    <w:p w:rsidR="00000000" w:rsidDel="00000000" w:rsidP="00000000" w:rsidRDefault="00000000" w:rsidRPr="00000000" w14:paraId="000000B0">
      <w:pPr>
        <w:numPr>
          <w:ilvl w:val="0"/>
          <w:numId w:val="11"/>
        </w:numPr>
        <w:spacing w:after="0" w:afterAutospacing="0" w:before="240" w:lineRule="auto"/>
        <w:ind w:left="720" w:hanging="360"/>
      </w:pPr>
      <w:r w:rsidDel="00000000" w:rsidR="00000000" w:rsidRPr="00000000">
        <w:rPr>
          <w:b w:val="1"/>
          <w:bCs w:val="1"/>
          <w:rtl w:val="0"/>
        </w:rPr>
        <w:t xml:space="preserve">Repeating Motifs as Anchors:</w:t>
      </w:r>
    </w:p>
    <w:p w:rsidR="00000000" w:rsidDel="00000000" w:rsidP="00000000" w:rsidRDefault="00000000" w:rsidRPr="00000000" w14:paraId="000000B1">
      <w:pPr>
        <w:numPr>
          <w:ilvl w:val="1"/>
          <w:numId w:val="11"/>
        </w:numPr>
        <w:spacing w:after="0" w:afterAutospacing="0" w:before="0" w:beforeAutospacing="0" w:lineRule="auto"/>
        <w:ind w:left="1440" w:hanging="360"/>
      </w:pPr>
      <w:r w:rsidDel="00000000" w:rsidR="00000000" w:rsidRPr="00000000">
        <w:rPr>
          <w:rtl w:val="0"/>
        </w:rPr>
        <w:t xml:space="preserve">"Anchor the composition with a familiar, repeating bassline that cycles through sections, creating a sense of cohesion and recognition, allowing the listener to find stability in the structure, using a subtle phasing effect to create a sense of movement."</w:t>
      </w:r>
    </w:p>
    <w:p w:rsidR="00000000" w:rsidDel="00000000" w:rsidP="00000000" w:rsidRDefault="00000000" w:rsidRPr="00000000" w14:paraId="000000B2">
      <w:pPr>
        <w:numPr>
          <w:ilvl w:val="1"/>
          <w:numId w:val="11"/>
        </w:numPr>
        <w:spacing w:after="0" w:afterAutospacing="0" w:before="0" w:beforeAutospacing="0" w:lineRule="auto"/>
        <w:ind w:left="1440" w:hanging="360"/>
      </w:pPr>
      <w:r w:rsidDel="00000000" w:rsidR="00000000" w:rsidRPr="00000000">
        <w:rPr>
          <w:rtl w:val="0"/>
        </w:rPr>
        <w:t xml:space="preserve">"Use a repeating vocal phrase as a central motif, allowing it to cycle through sections, creating a sense of familiarity and recognition, using a delay effect to create a sense of space and depth."</w:t>
      </w:r>
    </w:p>
    <w:p w:rsidR="00000000" w:rsidDel="00000000" w:rsidP="00000000" w:rsidRDefault="00000000" w:rsidRPr="00000000" w14:paraId="000000B3">
      <w:pPr>
        <w:numPr>
          <w:ilvl w:val="1"/>
          <w:numId w:val="11"/>
        </w:numPr>
        <w:spacing w:after="0" w:afterAutospacing="0" w:before="0" w:beforeAutospacing="0" w:lineRule="auto"/>
        <w:ind w:left="1440" w:hanging="360"/>
      </w:pPr>
      <w:r w:rsidDel="00000000" w:rsidR="00000000" w:rsidRPr="00000000">
        <w:rPr>
          <w:rtl w:val="0"/>
        </w:rPr>
        <w:t xml:space="preserve">"Create a rhythmic pattern that cycles through sections, using a combination of traditional and non-traditional percussion instruments, creating a sense of grounding and familiarity, with a subtle layer of white noise that gradually increases in intensity."</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b w:val="1"/>
          <w:bCs w:val="1"/>
          <w:rtl w:val="0"/>
        </w:rPr>
        <w:t xml:space="preserve">Pattern Distortion and Transformation:</w:t>
      </w:r>
    </w:p>
    <w:p w:rsidR="00000000" w:rsidDel="00000000" w:rsidP="00000000" w:rsidRDefault="00000000" w:rsidRPr="00000000" w14:paraId="000000B6">
      <w:pPr>
        <w:numPr>
          <w:ilvl w:val="1"/>
          <w:numId w:val="11"/>
        </w:numPr>
        <w:spacing w:after="0" w:afterAutospacing="0" w:before="0" w:beforeAutospacing="0" w:lineRule="auto"/>
        <w:ind w:left="1440" w:hanging="360"/>
      </w:pPr>
      <w:r w:rsidDel="00000000" w:rsidR="00000000" w:rsidRPr="00000000">
        <w:rPr>
          <w:rtl w:val="0"/>
        </w:rPr>
        <w:t xml:space="preserve">"Gradually distort or interrupt the repetition, altering the motif in subtle ways to create a sense of decay, evolution, or transformation, using non-linear loops and interrupted phrases to destabilize the motif, with a sudden shift in tempo to create a sense of surprise."</w:t>
      </w:r>
    </w:p>
    <w:p w:rsidR="00000000" w:rsidDel="00000000" w:rsidP="00000000" w:rsidRDefault="00000000" w:rsidRPr="00000000" w14:paraId="000000B7">
      <w:pPr>
        <w:numPr>
          <w:ilvl w:val="1"/>
          <w:numId w:val="1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gradually distorting the repeating motif over time, using granular synthesis to create a sense of sonic decay and transformation, with a subtle layer of white noise that gradually increases in intensity."</w:t>
      </w:r>
    </w:p>
    <w:p w:rsidR="00000000" w:rsidDel="00000000" w:rsidP="00000000" w:rsidRDefault="00000000" w:rsidRPr="00000000" w14:paraId="000000B8">
      <w:pPr>
        <w:numPr>
          <w:ilvl w:val="1"/>
          <w:numId w:val="11"/>
        </w:numPr>
        <w:spacing w:after="0" w:afterAutospacing="0" w:before="0" w:beforeAutospacing="0" w:lineRule="auto"/>
        <w:ind w:left="1440" w:hanging="360"/>
      </w:pPr>
      <w:r w:rsidDel="00000000" w:rsidR="00000000" w:rsidRPr="00000000">
        <w:rPr>
          <w:rtl w:val="0"/>
        </w:rPr>
        <w:t xml:space="preserve">"Create a repeating vocal phrase that is gradually distorted and fragmented over time, using layered effects to destabilize the motif, transforming it from familiar to unpredictable, with a sudden shift in volume to create a sense of surprise."</w:t>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Additional Tips for Prompting:</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b w:val="1"/>
          <w:bCs w:val="1"/>
          <w:rtl w:val="0"/>
        </w:rPr>
        <w:t xml:space="preserve">Experiment with Genre Blending:</w:t>
      </w:r>
      <w:r w:rsidDel="00000000" w:rsidR="00000000" w:rsidRPr="00000000">
        <w:rPr>
          <w:rtl w:val="0"/>
        </w:rPr>
        <w:t xml:space="preserve"> Try blending different genres together to create unique and unexpected results (e.g., "a blend of classical and industrial," "a fusion of jazz and electronic," "a combination of folk and ambient").</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bCs w:val="1"/>
          <w:rtl w:val="0"/>
        </w:rPr>
        <w:t xml:space="preserve">Use Specific Instrument Names:</w:t>
      </w:r>
      <w:r w:rsidDel="00000000" w:rsidR="00000000" w:rsidRPr="00000000">
        <w:rPr>
          <w:rtl w:val="0"/>
        </w:rPr>
        <w:t xml:space="preserve"> Be specific about the instruments you want to use (e.g., "theremin," "prepared piano," "granular synthesizer," "spectral processor").</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b w:val="1"/>
          <w:bCs w:val="1"/>
          <w:rtl w:val="0"/>
        </w:rPr>
        <w:t xml:space="preserve">Incorporate Sound Design Elements:</w:t>
      </w:r>
      <w:r w:rsidDel="00000000" w:rsidR="00000000" w:rsidRPr="00000000">
        <w:rPr>
          <w:rtl w:val="0"/>
        </w:rPr>
        <w:t xml:space="preserve"> Use terms like "granular synthesis," "spectral processing," "panning," "delay," "reverb," and "distortion" to encourage more experimental sound design.</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Specify Emotional Qualities:</w:t>
      </w:r>
      <w:r w:rsidDel="00000000" w:rsidR="00000000" w:rsidRPr="00000000">
        <w:rPr>
          <w:rtl w:val="0"/>
        </w:rPr>
        <w:t xml:space="preserve"> Use terms like "haunting," "ethereal," "intense," "serene," "uneasy," and "uncanny" to guide the emotional tone of the music.</w:t>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C0">
      <w:pPr>
        <w:spacing w:after="240" w:before="240" w:lineRule="auto"/>
        <w:rPr/>
      </w:pPr>
      <w:r w:rsidDel="00000000" w:rsidR="00000000" w:rsidRPr="00000000">
        <w:rPr>
          <w:rtl w:val="0"/>
        </w:rPr>
        <w:t xml:space="preserve">By using these guidelines, you can create prompts that encourage Suno v4 to generate music that is both experimental and engaging, pushing the boundaries of traditional musical forms and creating a truly unique sonic experience. This updated guide reflects the enhanced capabilities of Suno v4, allowing for more nuanced and complex musical explorations.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