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Synthesizing Greek, Latin, and Sanskrit into a Unique &amp; Phonetically Accessible Name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name that: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Encapsulates the essence of the universe (sound, resonance, cycles, emergence, dissolution, recursion)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Combines elements from Sanskrit, Greek, and Latin (sacred sonic principles, harmonic mathematics, timelessness)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 intuitive and pronounceable in English (fluid phonetics, natural rhythm, evocative presence)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break it down into core word fragments and explore meaningful combinations.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Core Etymological Elements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Sanskrit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Nāda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Primordial sound, vibration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Sanskrit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Cosmic pulsation, rhythmic oscillation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Sanskrit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Tāla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Rhythmic cycle, breath of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Harmony, structure, interconnectedness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Eternal recurrence, time as an infinite loop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Resonance, repetition, self-similar sound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Time, measured unfolding of events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Sound, tone, musicality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Order, pattern, structural integrity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Voice, expression, articulation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Light, frequency, waves of energy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Combining Fragments into a Unique, Cohesive Name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some potential fusions of the elements above: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Nadasvaraion (Nāda + Svara + Aion)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“Eternal resonance of primordial sound.”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Sanskrit Nāda (cosmic sound) + Svara (vibration, tonal pitch) + Greek Aion (eternal time cycle).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a self-perpetuating universe of resonance and harmony.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Spandorion (Spanda + Ordo + Aion)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“The pulsation of ordered infinity.”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Sanskrit Spanda (cosmic pulsation) + Latin Ordo (harmonic structure, order) + Greek Aion (eternal recurrence).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cyclical expansion and contraction as the fundamental principle of reality.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Talavox (Tāla + Vox)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“The rhythmic voice of existence.”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Sanskrit Tāla (rhythmic breath, time cycles) + Latin Vox (voice, expression).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Suggests a reality that is defined by rhythmic cycles and harmonic vocalization.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Echonada (Echo + Nāda)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“Resonant reverberation of cosmic sound.”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Greek Echo (self-similar repetition of sound) + Sanskrit Nāda (primordial vibration).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Evokes a recursive universe where past cycles remain embedded within new ones.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Sonotāla (Sonus + Tāla)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“The sound of rhythmic time.”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Latin Sonus (sound, musical tone) + Sanskrit Tāla (rhythmic breath, structured movement).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Suggests a universe structured by harmonic flow and rhythm.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Harmonia Spanda (Harmonia + Spanda)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“The pulsating harmony of the cosmos.”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Greek Harmonia (balance, structure, harmony) + Sanskrit Spanda (vibration, pulsation, movement).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Evokes a self-regulating, breathing harmonic field that generates and dissolves form.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Lumināda (Lumen + Nāda)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“The light and sound of existence.”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Latin Lumen (light, energy waves) + Sanskrit Nāda (cosmic vibration, divine sound).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a universe where frequency, light, and sound are the primary structuring forces.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Refining for Pronunciation &amp; Aesthetic Flow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should have: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fluid pronunciation (no hard stops or unnatural syllables).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rhythmic balance, just like the universe it describes.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resonant feel, making it sound both ancient and futuristic.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Refinements: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Spandorion → Spandorionis (adding a Latin suffix for grandiosity).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Talavox → Talavora (more poetic and flowing).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Echonada → Echonarion (more cosmic and mythic).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Harmonia Spanda → Harmospaeon (combining into a seamless neologism).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Lumināda → Luminādaon (adding an expansive suffix for cosmic vastness).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Final Candidates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Etymology &amp;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Pronunciation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Spandorion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“The pulsation of ordered infinity” (Spanda + Ordo + Aion)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Span-DOH-ree-on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Talavora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“The rhythmic voice of the cosmos” (Tāla + Vox + Aura)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TAL-uh-VOR-ah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Echonarion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“The eternal echo of sound” (Echo + Nāda + Aion)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ECK-oh-NAH-ree-on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Harmospaeon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“The harmony of pulsating creation” (Harmonia + Spanda + Aion)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HAR-moh-SPAY-on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Luminādaon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“The radiance of cosmic sound” (Lumen + Nāda + Aeon)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LOO-min-AH-da-on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Refinement &amp; Selection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Refine one of these further? (Adjust phonetics, simplify, or add unique flair?)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Hybridize two of these into a single final form? (e.g., Echonarion Spandorion for “The Eternal Pulsation of Echoed Sound”).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Lock in a single choice?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make sure this name fully encapsulates the universe we’ve built!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