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D3" w:rsidRDefault="00B711D3" w:rsidP="00B711D3">
      <w:r>
        <w:t xml:space="preserve">2.3.3 </w:t>
      </w:r>
      <w:r w:rsidR="00311DA7">
        <w:t>дерево робіт</w:t>
      </w:r>
      <w:bookmarkStart w:id="0" w:name="_GoBack"/>
      <w:bookmarkEnd w:id="0"/>
      <w:r>
        <w:t xml:space="preserve"> з</w:t>
      </w:r>
      <w:r w:rsidRPr="00B711D3"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</w:t>
      </w:r>
      <w:r>
        <w:t>рамного</w:t>
      </w:r>
      <w:proofErr w:type="spellEnd"/>
      <w:r w:rsidRPr="00311DA7">
        <w:t xml:space="preserve"> </w:t>
      </w:r>
      <w:r>
        <w:t>продукту</w:t>
      </w:r>
    </w:p>
    <w:p w:rsidR="00B223EC" w:rsidRDefault="00B711D3">
      <w:r>
        <w:rPr>
          <w:noProof/>
          <w:lang w:eastAsia="ru-RU"/>
        </w:rPr>
        <w:drawing>
          <wp:inline distT="0" distB="0" distL="0" distR="0" wp14:anchorId="1238B268" wp14:editId="579F0B18">
            <wp:extent cx="4390222" cy="1958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39" t="28452" r="3245" b="10595"/>
                    <a:stretch/>
                  </pic:blipFill>
                  <pic:spPr bwMode="auto">
                    <a:xfrm>
                      <a:off x="0" y="0"/>
                      <a:ext cx="4390916" cy="195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D3"/>
    <w:rsid w:val="00311DA7"/>
    <w:rsid w:val="00B223EC"/>
    <w:rsid w:val="00B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5E27E-DE97-4B71-B8BC-916B76A9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2020-10-24T10:49:00Z</dcterms:created>
  <dcterms:modified xsi:type="dcterms:W3CDTF">2020-10-24T10:56:00Z</dcterms:modified>
</cp:coreProperties>
</file>