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917" w:rsidRDefault="009221A8">
      <w:r>
        <w:t>Retrospective</w:t>
      </w:r>
    </w:p>
    <w:p w:rsidR="009221A8" w:rsidRDefault="009221A8">
      <w:r>
        <w:t>Work Well</w:t>
      </w:r>
    </w:p>
    <w:p w:rsidR="009221A8" w:rsidRDefault="009221A8">
      <w:r>
        <w:t xml:space="preserve">Complete the user story before due date. Team member help each other and explanation about user story. Team member were never absence the daily meeting. </w:t>
      </w:r>
    </w:p>
    <w:p w:rsidR="009221A8" w:rsidRDefault="009221A8"/>
    <w:p w:rsidR="009221A8" w:rsidRDefault="009221A8">
      <w:r>
        <w:t>Didn’t work well</w:t>
      </w:r>
    </w:p>
    <w:p w:rsidR="009221A8" w:rsidRDefault="009221A8">
      <w:r>
        <w:t xml:space="preserve">Spend over 15 minute when daily meeting. Team member spend time on take lunch. Product owner absence 2 </w:t>
      </w:r>
      <w:r w:rsidR="006B0992">
        <w:t>times</w:t>
      </w:r>
      <w:r>
        <w:t xml:space="preserve"> daily meeting so can’t immediately confirmation f</w:t>
      </w:r>
      <w:bookmarkStart w:id="0" w:name="_GoBack"/>
      <w:bookmarkEnd w:id="0"/>
      <w:r>
        <w:t xml:space="preserve">rom him. </w:t>
      </w:r>
    </w:p>
    <w:sectPr w:rsidR="00922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1A8"/>
    <w:rsid w:val="006B0992"/>
    <w:rsid w:val="008E7917"/>
    <w:rsid w:val="0092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qiqi liew</dc:creator>
  <cp:lastModifiedBy>qiqi liew</cp:lastModifiedBy>
  <cp:revision>2</cp:revision>
  <dcterms:created xsi:type="dcterms:W3CDTF">2016-12-21T06:42:00Z</dcterms:created>
  <dcterms:modified xsi:type="dcterms:W3CDTF">2016-12-23T01:38:00Z</dcterms:modified>
</cp:coreProperties>
</file>