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E3312F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E3312F" w:rsidRDefault="00E3312F" w:rsidP="00084DCB">
            <w:pPr>
              <w:pStyle w:val="2"/>
            </w:pPr>
            <w:proofErr w:type="spellStart"/>
            <w:r w:rsidRPr="00E3312F">
              <w:t>Me</w:t>
            </w:r>
            <w:proofErr w:type="spellEnd"/>
            <w:r w:rsidRPr="00E3312F">
              <w:t xml:space="preserve"> </w:t>
            </w:r>
            <w:proofErr w:type="spellStart"/>
            <w:r w:rsidRPr="00E3312F">
              <w:t>muero</w:t>
            </w:r>
            <w:proofErr w:type="spellEnd"/>
            <w:r w:rsidRPr="00E3312F">
              <w:t xml:space="preserve"> </w:t>
            </w:r>
            <w:proofErr w:type="spellStart"/>
            <w:r w:rsidRPr="00E3312F">
              <w:t>de</w:t>
            </w:r>
            <w:proofErr w:type="spellEnd"/>
            <w:r w:rsidRPr="00E3312F">
              <w:t xml:space="preserve"> </w:t>
            </w:r>
            <w:proofErr w:type="spellStart"/>
            <w:r w:rsidRPr="00E3312F">
              <w:t>amor</w:t>
            </w:r>
            <w:proofErr w:type="spellEnd"/>
          </w:p>
        </w:tc>
        <w:tc>
          <w:tcPr>
            <w:tcW w:w="2658" w:type="pct"/>
            <w:vAlign w:val="center"/>
          </w:tcPr>
          <w:p w:rsidR="00DB26B3" w:rsidRPr="00DB26B3" w:rsidRDefault="00E3312F" w:rsidP="00880AB8">
            <w:pPr>
              <w:pStyle w:val="2"/>
            </w:pPr>
            <w:r w:rsidRPr="00E3312F">
              <w:t>Умираю от любви</w:t>
            </w:r>
          </w:p>
        </w:tc>
      </w:tr>
      <w:tr w:rsidR="00DB26B3" w:rsidRPr="00DB26B3" w:rsidTr="00084DC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E3312F" w:rsidRDefault="00E3312F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Te marchaste sin palabras, cerrando la puerta,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Justo cuando te pedía, un poco más.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miedo te alejó del nido, sin una respuesta,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Dejando un corazón herido, dejándome atrás.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Pr="00E3312F" w:rsidRDefault="00E3312F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ahora me muero de amor si no estás,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y no puedo esperar,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que vuelvas de nuevo aquí,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Junto a mí, con tus besos.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que me muero de amor si no estás,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y no puedo esperar,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Necesito tenerte aquí, junto a mí,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Sin tu amor no puedo seguir.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Entre tus papeles descubrí, una carta,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Solo en líneas apretadas, frases sin razón.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Dices que el motivo fue la falta de aire,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siempre te dejé ser libre, sin una condición.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ahora me muero de amor si no estás,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y no puedo esperar,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que vuelvas de nuevo aquí,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Junto a mí, con tus besos.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que me muero de amor si no estás,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y no puedo esperar,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Necesito tenerte aquí, junto a mí,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Sin tu amor no puedo seguir.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Dime que no es verdad, que voy a despertar,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Cerca de tu piel, igual que hasta ayer.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me muero de amor si no estás,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y no puedo esperar,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que vuelvas de nuevo aquí,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Junto a mí, con tus besos.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que me muero de amor si no estás,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y no puedo esperar,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Necesito tenerte aquí, junto a mí,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Sin tu amor no puedo seguir</w:t>
            </w:r>
          </w:p>
        </w:tc>
        <w:tc>
          <w:tcPr>
            <w:tcW w:w="2658" w:type="pct"/>
          </w:tcPr>
          <w:p w:rsidR="00DB26B3" w:rsidRPr="00DB26B3" w:rsidRDefault="00E3312F" w:rsidP="00E331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ушел без слов, закрыв дверь,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раз тогда, когда я просила тебя побыть еще немного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Страх отдалил тебя, без ответа,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Оставил разбитым сердце, оставил меня одну.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теперь я умираю от любви, если тебя нет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умираю и не могу ждать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Того, что ты снова вернешься сюда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 мне, с твоими поцелуями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я умираю от любви, если тебя нет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умираю и не могу ждать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нужен мне здесь, рядом со мной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Без твоей любви я больше не могу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Среди твоих бумаг я обнаружила письмо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Только сжатые строки, бессмысленные фразы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говоришь, что поводом была нехватка воздуха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ведь я всегда позволяла тебе быть свободным, без всяких условий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теперь я умираю от любви, если тебя нет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умираю и не могу ждать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Того, что ты снова вернешься сюда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 мне, с твоими поцелуями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я умираю от любви, если тебя нет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умираю и не могу ждать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нужен мне здесь, рядом со мной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Без твоей любви я больше не могу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Скажи мне, что это неправда, что я проснусь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Рядом с тобой, так же как</w:t>
            </w:r>
            <w:bookmarkStart w:id="0" w:name="_GoBack"/>
            <w:bookmarkEnd w:id="0"/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до вчерашнего дня.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я умираю от любви, если тебя нет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умираю и не могу ждать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Того, что ты снова вернешься сюда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 мне, с твоими поцелуями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я умираю от любви, если тебя нет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умираю и не могу ждать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нужен мне здесь, рядом со мной </w:t>
            </w:r>
            <w:r w:rsidRPr="00E33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Без твоей любви я больше не могу</w:t>
            </w:r>
          </w:p>
        </w:tc>
      </w:tr>
    </w:tbl>
    <w:p w:rsidR="00257156" w:rsidRDefault="00D44424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DCB"/>
    <w:rsid w:val="003042F5"/>
    <w:rsid w:val="00523772"/>
    <w:rsid w:val="00580C63"/>
    <w:rsid w:val="00880AB8"/>
    <w:rsid w:val="00904E43"/>
    <w:rsid w:val="00904EE5"/>
    <w:rsid w:val="00A03446"/>
    <w:rsid w:val="00BB27E0"/>
    <w:rsid w:val="00C93F31"/>
    <w:rsid w:val="00D44424"/>
    <w:rsid w:val="00D44B2B"/>
    <w:rsid w:val="00DB26B3"/>
    <w:rsid w:val="00DB4C66"/>
    <w:rsid w:val="00E3312F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2017-07-03T22:10:00Z</dcterms:created>
  <dcterms:modified xsi:type="dcterms:W3CDTF">2017-07-03T22:12:00Z</dcterms:modified>
</cp:coreProperties>
</file>