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55E1" w14:textId="7A65F025" w:rsidR="009B48AF" w:rsidRPr="002C75F1" w:rsidRDefault="00A65B37" w:rsidP="00A65B37">
      <w:pPr>
        <w:jc w:val="center"/>
        <w:rPr>
          <w:b/>
          <w:bCs/>
          <w:sz w:val="28"/>
          <w:szCs w:val="28"/>
          <w:lang w:val="en-GB"/>
        </w:rPr>
      </w:pPr>
      <w:r w:rsidRPr="002C75F1">
        <w:rPr>
          <w:b/>
          <w:bCs/>
          <w:sz w:val="28"/>
          <w:szCs w:val="28"/>
          <w:lang w:val="en-GB"/>
        </w:rPr>
        <w:t>Listening comprehension</w:t>
      </w:r>
    </w:p>
    <w:p w14:paraId="1B679597" w14:textId="7EE76D49" w:rsidR="00A65B37" w:rsidRPr="00C90C31" w:rsidRDefault="00A65B37">
      <w:pPr>
        <w:rPr>
          <w:i/>
          <w:iCs/>
          <w:sz w:val="24"/>
          <w:szCs w:val="24"/>
          <w:lang w:val="en-GB"/>
        </w:rPr>
      </w:pPr>
      <w:r w:rsidRPr="00C90C31">
        <w:rPr>
          <w:i/>
          <w:iCs/>
          <w:sz w:val="24"/>
          <w:szCs w:val="24"/>
          <w:lang w:val="en-GB"/>
        </w:rPr>
        <w:t xml:space="preserve">You are going to hear the text twice. </w:t>
      </w:r>
      <w:r w:rsidR="00C90C31" w:rsidRPr="00C90C31">
        <w:rPr>
          <w:i/>
          <w:iCs/>
          <w:sz w:val="24"/>
          <w:szCs w:val="24"/>
          <w:lang w:val="en-GB"/>
        </w:rPr>
        <w:t xml:space="preserve">Spend the first time focussing on </w:t>
      </w:r>
      <w:r w:rsidR="009A204C">
        <w:rPr>
          <w:i/>
          <w:iCs/>
          <w:sz w:val="24"/>
          <w:szCs w:val="24"/>
          <w:lang w:val="en-GB"/>
        </w:rPr>
        <w:t>understanding the text g</w:t>
      </w:r>
      <w:r w:rsidR="009E7D46">
        <w:rPr>
          <w:i/>
          <w:iCs/>
          <w:sz w:val="24"/>
          <w:szCs w:val="24"/>
          <w:lang w:val="en-GB"/>
        </w:rPr>
        <w:t>l</w:t>
      </w:r>
      <w:r w:rsidR="009A204C">
        <w:rPr>
          <w:i/>
          <w:iCs/>
          <w:sz w:val="24"/>
          <w:szCs w:val="24"/>
          <w:lang w:val="en-GB"/>
        </w:rPr>
        <w:t>obally</w:t>
      </w:r>
      <w:r w:rsidR="00C90C31" w:rsidRPr="00C90C31">
        <w:rPr>
          <w:i/>
          <w:iCs/>
          <w:sz w:val="24"/>
          <w:szCs w:val="24"/>
          <w:lang w:val="en-GB"/>
        </w:rPr>
        <w:t xml:space="preserve">, the second time focussing </w:t>
      </w:r>
      <w:r w:rsidR="009A204C">
        <w:rPr>
          <w:i/>
          <w:iCs/>
          <w:sz w:val="24"/>
          <w:szCs w:val="24"/>
          <w:lang w:val="en-GB"/>
        </w:rPr>
        <w:t>on aspects you missed</w:t>
      </w:r>
      <w:r w:rsidR="00C90C31" w:rsidRPr="00C90C31">
        <w:rPr>
          <w:i/>
          <w:iCs/>
          <w:sz w:val="24"/>
          <w:szCs w:val="24"/>
          <w:lang w:val="en-GB"/>
        </w:rPr>
        <w:t>.</w:t>
      </w:r>
    </w:p>
    <w:p w14:paraId="7E8B54AE" w14:textId="77777777" w:rsidR="001F08EB" w:rsidRPr="009A204C" w:rsidRDefault="001F08EB" w:rsidP="001F08EB">
      <w:pPr>
        <w:pStyle w:val="KeinLeerraum"/>
        <w:rPr>
          <w:lang w:val="en-GB"/>
        </w:rPr>
      </w:pPr>
    </w:p>
    <w:p w14:paraId="2ADCBFFF" w14:textId="24DE106A" w:rsidR="001F08EB" w:rsidRPr="001F08EB" w:rsidRDefault="001F08EB" w:rsidP="001F08EB">
      <w:pPr>
        <w:rPr>
          <w:sz w:val="24"/>
          <w:szCs w:val="24"/>
          <w:u w:val="single"/>
          <w:lang w:val="en-US"/>
        </w:rPr>
      </w:pPr>
      <w:r w:rsidRPr="001F08EB">
        <w:rPr>
          <w:sz w:val="24"/>
          <w:szCs w:val="24"/>
          <w:u w:val="single"/>
          <w:lang w:val="en-US"/>
        </w:rPr>
        <w:t xml:space="preserve">Task </w:t>
      </w:r>
    </w:p>
    <w:p w14:paraId="68C296AA" w14:textId="6469EB23" w:rsidR="001F08EB" w:rsidRDefault="002C75F1" w:rsidP="001F08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notes on the following aspects</w:t>
      </w:r>
      <w:r w:rsidR="00D451D6" w:rsidRPr="00D451D6">
        <w:rPr>
          <w:sz w:val="24"/>
          <w:szCs w:val="24"/>
          <w:lang w:val="en-GB"/>
        </w:rPr>
        <w:t xml:space="preserve"> </w:t>
      </w:r>
      <w:r w:rsidR="00D451D6" w:rsidRPr="002C75F1">
        <w:rPr>
          <w:b/>
          <w:bCs/>
          <w:sz w:val="24"/>
          <w:szCs w:val="24"/>
          <w:lang w:val="en-GB"/>
        </w:rPr>
        <w:t>in German</w:t>
      </w:r>
      <w:r w:rsidR="00D451D6">
        <w:rPr>
          <w:sz w:val="24"/>
          <w:szCs w:val="24"/>
          <w:lang w:val="en-GB"/>
        </w:rPr>
        <w:t>.</w:t>
      </w:r>
    </w:p>
    <w:p w14:paraId="44C2458F" w14:textId="3036A7D9" w:rsidR="00D451D6" w:rsidRDefault="00B25BB8" w:rsidP="0010263B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Was charakterisiert laut </w:t>
      </w:r>
      <w:r w:rsidR="00BA1918">
        <w:rPr>
          <w:sz w:val="24"/>
          <w:szCs w:val="24"/>
        </w:rPr>
        <w:t>Tiernan</w:t>
      </w:r>
      <w:r w:rsidR="007D1B57">
        <w:rPr>
          <w:sz w:val="24"/>
          <w:szCs w:val="24"/>
        </w:rPr>
        <w:t xml:space="preserve"> die Stadt</w:t>
      </w:r>
      <w:r w:rsidR="00BA1918">
        <w:rPr>
          <w:sz w:val="24"/>
          <w:szCs w:val="24"/>
        </w:rPr>
        <w:t xml:space="preserve"> Donegal?</w:t>
      </w:r>
      <w:r w:rsidR="0010263B">
        <w:rPr>
          <w:sz w:val="24"/>
          <w:szCs w:val="24"/>
        </w:rPr>
        <w:t xml:space="preserve"> </w:t>
      </w:r>
      <w:r w:rsidR="00AC2259">
        <w:rPr>
          <w:sz w:val="24"/>
          <w:szCs w:val="24"/>
        </w:rPr>
        <w:tab/>
      </w:r>
      <w:r w:rsidR="00AC2259">
        <w:rPr>
          <w:sz w:val="24"/>
          <w:szCs w:val="24"/>
        </w:rPr>
        <w:tab/>
      </w:r>
      <w:r w:rsidR="0010263B">
        <w:rPr>
          <w:sz w:val="24"/>
          <w:szCs w:val="24"/>
        </w:rPr>
        <w:t>(</w:t>
      </w:r>
      <w:r w:rsidR="00EC6525">
        <w:rPr>
          <w:sz w:val="24"/>
          <w:szCs w:val="24"/>
        </w:rPr>
        <w:t>5</w:t>
      </w:r>
      <w:r w:rsidR="0010263B">
        <w:rPr>
          <w:sz w:val="24"/>
          <w:szCs w:val="24"/>
        </w:rPr>
        <w:t xml:space="preserve"> Punkt</w:t>
      </w:r>
      <w:r w:rsidR="002E4040">
        <w:rPr>
          <w:sz w:val="24"/>
          <w:szCs w:val="24"/>
        </w:rPr>
        <w:t>e</w:t>
      </w:r>
      <w:r w:rsidR="0010263B">
        <w:rPr>
          <w:sz w:val="24"/>
          <w:szCs w:val="24"/>
        </w:rPr>
        <w:t>)</w:t>
      </w:r>
    </w:p>
    <w:p w14:paraId="775E7D44" w14:textId="4F770B0B" w:rsidR="00D7221C" w:rsidRDefault="00E866A0" w:rsidP="00D7221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Land der Gesetzlosen, Männer gebaut wie Bäume, Menschen sprechen aus den Seiten ihrer Münder, Schwer zu verstehen, Schotten auf Crack</w:t>
      </w:r>
    </w:p>
    <w:p w14:paraId="03AFFA00" w14:textId="77777777" w:rsidR="00D7221C" w:rsidRDefault="00D7221C" w:rsidP="00D7221C">
      <w:pPr>
        <w:pStyle w:val="Listenabsatz"/>
        <w:rPr>
          <w:sz w:val="24"/>
          <w:szCs w:val="24"/>
        </w:rPr>
      </w:pPr>
    </w:p>
    <w:p w14:paraId="7E81A137" w14:textId="1B40D317" w:rsidR="00956128" w:rsidRDefault="00980F60" w:rsidP="0010263B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Nennen Sie die </w:t>
      </w:r>
      <w:r w:rsidR="002E4040" w:rsidRPr="009F4603">
        <w:rPr>
          <w:sz w:val="24"/>
          <w:szCs w:val="24"/>
        </w:rPr>
        <w:t xml:space="preserve">Stationen in </w:t>
      </w:r>
      <w:r>
        <w:rPr>
          <w:sz w:val="24"/>
          <w:szCs w:val="24"/>
        </w:rPr>
        <w:t>Tiernans</w:t>
      </w:r>
      <w:r w:rsidR="00A943D1">
        <w:rPr>
          <w:sz w:val="24"/>
          <w:szCs w:val="24"/>
        </w:rPr>
        <w:t xml:space="preserve"> </w:t>
      </w:r>
      <w:r w:rsidR="002E4040" w:rsidRPr="009F4603">
        <w:rPr>
          <w:sz w:val="24"/>
          <w:szCs w:val="24"/>
        </w:rPr>
        <w:t>Leben</w:t>
      </w:r>
      <w:r w:rsidR="009F4603" w:rsidRPr="009F4603">
        <w:rPr>
          <w:sz w:val="24"/>
          <w:szCs w:val="24"/>
        </w:rPr>
        <w:tab/>
      </w:r>
      <w:r w:rsidR="009F4603" w:rsidRPr="009F4603">
        <w:rPr>
          <w:sz w:val="24"/>
          <w:szCs w:val="24"/>
        </w:rPr>
        <w:tab/>
      </w:r>
      <w:r w:rsidR="009F4603" w:rsidRPr="009F4603">
        <w:rPr>
          <w:sz w:val="24"/>
          <w:szCs w:val="24"/>
        </w:rPr>
        <w:tab/>
      </w:r>
      <w:r w:rsidR="001F700C">
        <w:rPr>
          <w:sz w:val="24"/>
          <w:szCs w:val="24"/>
        </w:rPr>
        <w:tab/>
      </w:r>
      <w:r w:rsidR="009F4603" w:rsidRPr="009F4603">
        <w:rPr>
          <w:sz w:val="24"/>
          <w:szCs w:val="24"/>
        </w:rPr>
        <w:t>(5 P</w:t>
      </w:r>
      <w:r w:rsidR="009F4603">
        <w:rPr>
          <w:sz w:val="24"/>
          <w:szCs w:val="24"/>
        </w:rPr>
        <w:t>unkte)</w:t>
      </w:r>
    </w:p>
    <w:p w14:paraId="28CC0254" w14:textId="2192B975" w:rsidR="00D7221C" w:rsidRPr="00E866A0" w:rsidRDefault="00E866A0" w:rsidP="00D7221C">
      <w:pPr>
        <w:pStyle w:val="Listenabsatz"/>
        <w:rPr>
          <w:sz w:val="24"/>
          <w:szCs w:val="24"/>
          <w:lang w:val="en-GB"/>
        </w:rPr>
      </w:pPr>
      <w:r w:rsidRPr="00E866A0">
        <w:rPr>
          <w:sz w:val="24"/>
          <w:szCs w:val="24"/>
          <w:lang w:val="en-GB"/>
        </w:rPr>
        <w:t>Donegal, Afrika, London, Athlone (I</w:t>
      </w:r>
      <w:r>
        <w:rPr>
          <w:sz w:val="24"/>
          <w:szCs w:val="24"/>
          <w:lang w:val="en-GB"/>
        </w:rPr>
        <w:t>rland), Navan</w:t>
      </w:r>
    </w:p>
    <w:p w14:paraId="6A497B82" w14:textId="77777777" w:rsidR="00D7221C" w:rsidRPr="00E866A0" w:rsidRDefault="00D7221C" w:rsidP="00D7221C">
      <w:pPr>
        <w:pStyle w:val="Listenabsatz"/>
        <w:rPr>
          <w:sz w:val="24"/>
          <w:szCs w:val="24"/>
          <w:lang w:val="en-GB"/>
        </w:rPr>
      </w:pPr>
    </w:p>
    <w:p w14:paraId="441B1946" w14:textId="43DB96C5" w:rsidR="0004494B" w:rsidRDefault="0004494B" w:rsidP="0004494B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04494B">
        <w:rPr>
          <w:sz w:val="24"/>
          <w:szCs w:val="24"/>
        </w:rPr>
        <w:t>Was sag</w:t>
      </w:r>
      <w:r w:rsidR="00FA1560">
        <w:rPr>
          <w:sz w:val="24"/>
          <w:szCs w:val="24"/>
        </w:rPr>
        <w:t>t</w:t>
      </w:r>
      <w:r w:rsidRPr="0004494B">
        <w:rPr>
          <w:sz w:val="24"/>
          <w:szCs w:val="24"/>
        </w:rPr>
        <w:t xml:space="preserve"> </w:t>
      </w:r>
      <w:r w:rsidR="000D026F">
        <w:rPr>
          <w:sz w:val="24"/>
          <w:szCs w:val="24"/>
        </w:rPr>
        <w:t xml:space="preserve">sein </w:t>
      </w:r>
      <w:r w:rsidRPr="0004494B">
        <w:rPr>
          <w:sz w:val="24"/>
          <w:szCs w:val="24"/>
        </w:rPr>
        <w:t>Londoner</w:t>
      </w:r>
      <w:r w:rsidR="000D026F">
        <w:rPr>
          <w:sz w:val="24"/>
          <w:szCs w:val="24"/>
        </w:rPr>
        <w:t xml:space="preserve"> Schuldirektor</w:t>
      </w:r>
      <w:r w:rsidRPr="0004494B">
        <w:rPr>
          <w:sz w:val="24"/>
          <w:szCs w:val="24"/>
        </w:rPr>
        <w:t xml:space="preserve"> </w:t>
      </w:r>
      <w:r>
        <w:rPr>
          <w:sz w:val="24"/>
          <w:szCs w:val="24"/>
        </w:rPr>
        <w:t>zu Tommy?</w:t>
      </w:r>
      <w:r>
        <w:rPr>
          <w:sz w:val="24"/>
          <w:szCs w:val="24"/>
        </w:rPr>
        <w:tab/>
      </w:r>
      <w:r w:rsidR="001F700C">
        <w:rPr>
          <w:sz w:val="24"/>
          <w:szCs w:val="24"/>
        </w:rPr>
        <w:tab/>
      </w:r>
      <w:r w:rsidR="00FA1560">
        <w:rPr>
          <w:sz w:val="24"/>
          <w:szCs w:val="24"/>
        </w:rPr>
        <w:tab/>
      </w:r>
      <w:r w:rsidR="009F4603">
        <w:rPr>
          <w:sz w:val="24"/>
          <w:szCs w:val="24"/>
        </w:rPr>
        <w:t>(2 Punkte)</w:t>
      </w:r>
    </w:p>
    <w:p w14:paraId="3B8DCA9B" w14:textId="7C9BF61B" w:rsidR="00D7221C" w:rsidRDefault="00E866A0" w:rsidP="00D7221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Afrika? Wieso bist du nicht schwarz?</w:t>
      </w:r>
    </w:p>
    <w:p w14:paraId="26772681" w14:textId="77777777" w:rsidR="00D7221C" w:rsidRDefault="00D7221C" w:rsidP="00D7221C">
      <w:pPr>
        <w:pStyle w:val="Listenabsatz"/>
        <w:rPr>
          <w:sz w:val="24"/>
          <w:szCs w:val="24"/>
        </w:rPr>
      </w:pPr>
    </w:p>
    <w:p w14:paraId="3A1496C0" w14:textId="3E984B40" w:rsidR="0067293B" w:rsidRDefault="0067293B" w:rsidP="0067293B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Was ist ein „sneer“?</w:t>
      </w:r>
      <w:r w:rsidR="009F4603">
        <w:rPr>
          <w:sz w:val="24"/>
          <w:szCs w:val="24"/>
        </w:rPr>
        <w:tab/>
      </w:r>
      <w:r w:rsidR="009F4603">
        <w:rPr>
          <w:sz w:val="24"/>
          <w:szCs w:val="24"/>
        </w:rPr>
        <w:tab/>
      </w:r>
      <w:r w:rsidR="009F4603">
        <w:rPr>
          <w:sz w:val="24"/>
          <w:szCs w:val="24"/>
        </w:rPr>
        <w:tab/>
      </w:r>
      <w:r w:rsidR="009F4603">
        <w:rPr>
          <w:sz w:val="24"/>
          <w:szCs w:val="24"/>
        </w:rPr>
        <w:tab/>
      </w:r>
      <w:r w:rsidR="009F4603">
        <w:rPr>
          <w:sz w:val="24"/>
          <w:szCs w:val="24"/>
        </w:rPr>
        <w:tab/>
      </w:r>
      <w:r w:rsidR="009F4603">
        <w:rPr>
          <w:sz w:val="24"/>
          <w:szCs w:val="24"/>
        </w:rPr>
        <w:tab/>
      </w:r>
      <w:r w:rsidR="001F700C">
        <w:rPr>
          <w:sz w:val="24"/>
          <w:szCs w:val="24"/>
        </w:rPr>
        <w:tab/>
      </w:r>
      <w:r w:rsidR="009F4603">
        <w:rPr>
          <w:sz w:val="24"/>
          <w:szCs w:val="24"/>
        </w:rPr>
        <w:t>(1 Punkt)</w:t>
      </w:r>
    </w:p>
    <w:p w14:paraId="3CDDA9E3" w14:textId="570487E3" w:rsidR="00D7221C" w:rsidRPr="00D7221C" w:rsidRDefault="00D7221C" w:rsidP="00D7221C">
      <w:pPr>
        <w:pStyle w:val="Listenabsatz"/>
        <w:rPr>
          <w:sz w:val="24"/>
          <w:szCs w:val="24"/>
          <w:lang w:val="en-GB"/>
        </w:rPr>
      </w:pPr>
      <w:r w:rsidRPr="00D7221C">
        <w:rPr>
          <w:sz w:val="24"/>
          <w:szCs w:val="24"/>
          <w:lang w:val="en-GB"/>
        </w:rPr>
        <w:t>a contemptuous or mocking smile, remark, or tone.</w:t>
      </w:r>
    </w:p>
    <w:p w14:paraId="2518B8DE" w14:textId="77777777" w:rsidR="00D7221C" w:rsidRPr="00D7221C" w:rsidRDefault="00D7221C" w:rsidP="00D7221C">
      <w:pPr>
        <w:pStyle w:val="Listenabsatz"/>
        <w:rPr>
          <w:sz w:val="24"/>
          <w:szCs w:val="24"/>
          <w:lang w:val="en-GB"/>
        </w:rPr>
      </w:pPr>
    </w:p>
    <w:p w14:paraId="742D5596" w14:textId="36B325D1" w:rsidR="001F700C" w:rsidRDefault="001F700C" w:rsidP="001F700C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Wie hängt das „sneer“ mit einem Begräbnis zusammen?</w:t>
      </w:r>
      <w:r w:rsidR="005229CA">
        <w:rPr>
          <w:sz w:val="24"/>
          <w:szCs w:val="24"/>
        </w:rPr>
        <w:tab/>
      </w:r>
      <w:r w:rsidR="005229CA">
        <w:rPr>
          <w:sz w:val="24"/>
          <w:szCs w:val="24"/>
        </w:rPr>
        <w:tab/>
        <w:t>(7 Punkte)</w:t>
      </w:r>
    </w:p>
    <w:p w14:paraId="75FD6B7C" w14:textId="6580B694" w:rsidR="00D7221C" w:rsidRDefault="00E866A0" w:rsidP="00D7221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Vater eines Mitschülers (Mickey) stirbt an einem Montag durch ein Verkehrsunfall. Beerdigung findet donnerstags statt, auf beerdigung ist tommy 14 Jahre alt, mit der Klasse dabei.</w:t>
      </w:r>
    </w:p>
    <w:sectPr w:rsidR="00D7221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A87E3" w14:textId="77777777" w:rsidR="00713F6C" w:rsidRDefault="00713F6C" w:rsidP="00A65B37">
      <w:pPr>
        <w:spacing w:after="0" w:line="240" w:lineRule="auto"/>
      </w:pPr>
      <w:r>
        <w:separator/>
      </w:r>
    </w:p>
  </w:endnote>
  <w:endnote w:type="continuationSeparator" w:id="0">
    <w:p w14:paraId="18AF157B" w14:textId="77777777" w:rsidR="00713F6C" w:rsidRDefault="00713F6C" w:rsidP="00A6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791CF" w14:textId="77777777" w:rsidR="00713F6C" w:rsidRDefault="00713F6C" w:rsidP="00A65B37">
      <w:pPr>
        <w:spacing w:after="0" w:line="240" w:lineRule="auto"/>
      </w:pPr>
      <w:r>
        <w:separator/>
      </w:r>
    </w:p>
  </w:footnote>
  <w:footnote w:type="continuationSeparator" w:id="0">
    <w:p w14:paraId="00259A3A" w14:textId="77777777" w:rsidR="00713F6C" w:rsidRDefault="00713F6C" w:rsidP="00A65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1"/>
      <w:gridCol w:w="4204"/>
      <w:gridCol w:w="2347"/>
    </w:tblGrid>
    <w:tr w:rsidR="00A65B37" w14:paraId="3F584419" w14:textId="77777777" w:rsidTr="00AC4389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541B0C9D" w14:textId="77777777" w:rsidR="00A65B37" w:rsidRDefault="00A65B37" w:rsidP="00A65B37">
          <w:pPr>
            <w:pStyle w:val="Kopfzeile"/>
          </w:pPr>
          <w:r>
            <w:rPr>
              <w:sz w:val="24"/>
              <w:szCs w:val="24"/>
            </w:rPr>
            <w:object w:dxaOrig="6826" w:dyaOrig="2370" w14:anchorId="777B66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39pt" filled="t">
                <v:fill color2="black"/>
                <v:imagedata r:id="rId1" o:title=""/>
              </v:shape>
              <o:OLEObject Type="Embed" ProgID="Microsoft" ShapeID="_x0000_i1025" DrawAspect="Content" ObjectID="_1789885313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2CBFBC93" w14:textId="77777777" w:rsidR="00A65B37" w:rsidRDefault="00A65B37" w:rsidP="00A65B37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52B22F90" w14:textId="352A7A8E" w:rsidR="00A65B37" w:rsidRDefault="00A65B37" w:rsidP="00A65B37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 xml:space="preserve">Listening: </w:t>
          </w:r>
          <w:r w:rsidR="009A204C">
            <w:rPr>
              <w:b/>
              <w:lang w:val="en-US"/>
            </w:rPr>
            <w:t>Tommy Tiernan</w:t>
          </w:r>
        </w:p>
        <w:p w14:paraId="18D79130" w14:textId="77777777" w:rsidR="00A65B37" w:rsidRPr="0060367C" w:rsidRDefault="00A65B37" w:rsidP="00A65B37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B2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E9AB2B" w14:textId="77777777" w:rsidR="00A65B37" w:rsidRDefault="00A65B37" w:rsidP="00A65B37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383944C1" wp14:editId="080F7982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9F0D0A" w14:textId="77777777" w:rsidR="00A65B37" w:rsidRDefault="00A65B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48F0"/>
    <w:multiLevelType w:val="hybridMultilevel"/>
    <w:tmpl w:val="5B04029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56A5"/>
    <w:multiLevelType w:val="hybridMultilevel"/>
    <w:tmpl w:val="6EB474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33C0D"/>
    <w:multiLevelType w:val="hybridMultilevel"/>
    <w:tmpl w:val="9A90FD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65E6"/>
    <w:multiLevelType w:val="hybridMultilevel"/>
    <w:tmpl w:val="4A1A21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773AD"/>
    <w:multiLevelType w:val="hybridMultilevel"/>
    <w:tmpl w:val="26A87C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72E30"/>
    <w:multiLevelType w:val="hybridMultilevel"/>
    <w:tmpl w:val="6024A8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35CB5"/>
    <w:multiLevelType w:val="hybridMultilevel"/>
    <w:tmpl w:val="881AE72C"/>
    <w:lvl w:ilvl="0" w:tplc="3D04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C4F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C8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C2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3AA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72F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900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9E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4A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0C46F7"/>
    <w:multiLevelType w:val="hybridMultilevel"/>
    <w:tmpl w:val="1B54D5A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A55A9"/>
    <w:multiLevelType w:val="hybridMultilevel"/>
    <w:tmpl w:val="ACB40B2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4524"/>
    <w:multiLevelType w:val="hybridMultilevel"/>
    <w:tmpl w:val="3E4EC93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F0374"/>
    <w:multiLevelType w:val="hybridMultilevel"/>
    <w:tmpl w:val="33FCD52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01540"/>
    <w:multiLevelType w:val="hybridMultilevel"/>
    <w:tmpl w:val="8894FC38"/>
    <w:lvl w:ilvl="0" w:tplc="E856D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65C30"/>
    <w:multiLevelType w:val="hybridMultilevel"/>
    <w:tmpl w:val="CE72828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94196">
    <w:abstractNumId w:val="6"/>
  </w:num>
  <w:num w:numId="2" w16cid:durableId="2127043318">
    <w:abstractNumId w:val="11"/>
  </w:num>
  <w:num w:numId="3" w16cid:durableId="1485396181">
    <w:abstractNumId w:val="4"/>
  </w:num>
  <w:num w:numId="4" w16cid:durableId="1389916092">
    <w:abstractNumId w:val="8"/>
  </w:num>
  <w:num w:numId="5" w16cid:durableId="125779580">
    <w:abstractNumId w:val="2"/>
  </w:num>
  <w:num w:numId="6" w16cid:durableId="1884096559">
    <w:abstractNumId w:val="3"/>
  </w:num>
  <w:num w:numId="7" w16cid:durableId="1138835237">
    <w:abstractNumId w:val="1"/>
  </w:num>
  <w:num w:numId="8" w16cid:durableId="1371417003">
    <w:abstractNumId w:val="0"/>
  </w:num>
  <w:num w:numId="9" w16cid:durableId="1818109551">
    <w:abstractNumId w:val="12"/>
  </w:num>
  <w:num w:numId="10" w16cid:durableId="917711274">
    <w:abstractNumId w:val="10"/>
  </w:num>
  <w:num w:numId="11" w16cid:durableId="850604569">
    <w:abstractNumId w:val="5"/>
  </w:num>
  <w:num w:numId="12" w16cid:durableId="1052383710">
    <w:abstractNumId w:val="7"/>
  </w:num>
  <w:num w:numId="13" w16cid:durableId="851455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67"/>
    <w:rsid w:val="0004494B"/>
    <w:rsid w:val="000A0D58"/>
    <w:rsid w:val="000D026F"/>
    <w:rsid w:val="000F7208"/>
    <w:rsid w:val="0010263B"/>
    <w:rsid w:val="00115721"/>
    <w:rsid w:val="001A56F4"/>
    <w:rsid w:val="001E0348"/>
    <w:rsid w:val="001F08EB"/>
    <w:rsid w:val="001F700C"/>
    <w:rsid w:val="002200D0"/>
    <w:rsid w:val="002C75F1"/>
    <w:rsid w:val="002E4040"/>
    <w:rsid w:val="002F6EB0"/>
    <w:rsid w:val="00336DCF"/>
    <w:rsid w:val="003D52BC"/>
    <w:rsid w:val="003E0BEB"/>
    <w:rsid w:val="003F3525"/>
    <w:rsid w:val="00453CAF"/>
    <w:rsid w:val="004B719B"/>
    <w:rsid w:val="004E5157"/>
    <w:rsid w:val="00503D89"/>
    <w:rsid w:val="005229CA"/>
    <w:rsid w:val="005600F7"/>
    <w:rsid w:val="005C2C67"/>
    <w:rsid w:val="005D02C1"/>
    <w:rsid w:val="005D4D34"/>
    <w:rsid w:val="005E0F9A"/>
    <w:rsid w:val="005E6AD3"/>
    <w:rsid w:val="00650B0C"/>
    <w:rsid w:val="0067293B"/>
    <w:rsid w:val="006A14C5"/>
    <w:rsid w:val="006B3304"/>
    <w:rsid w:val="006C7154"/>
    <w:rsid w:val="006D5312"/>
    <w:rsid w:val="00713F6C"/>
    <w:rsid w:val="0072313D"/>
    <w:rsid w:val="00787A45"/>
    <w:rsid w:val="007A244D"/>
    <w:rsid w:val="007A28BC"/>
    <w:rsid w:val="007B0384"/>
    <w:rsid w:val="007D1B57"/>
    <w:rsid w:val="007F3D3B"/>
    <w:rsid w:val="008B7B5B"/>
    <w:rsid w:val="0091581F"/>
    <w:rsid w:val="009230D4"/>
    <w:rsid w:val="009539C4"/>
    <w:rsid w:val="00956128"/>
    <w:rsid w:val="00976CE0"/>
    <w:rsid w:val="00980F60"/>
    <w:rsid w:val="0098675F"/>
    <w:rsid w:val="00990E8D"/>
    <w:rsid w:val="0099629C"/>
    <w:rsid w:val="009A204C"/>
    <w:rsid w:val="009B48AF"/>
    <w:rsid w:val="009B72A3"/>
    <w:rsid w:val="009E7D46"/>
    <w:rsid w:val="009E7F24"/>
    <w:rsid w:val="009F4603"/>
    <w:rsid w:val="00A419DB"/>
    <w:rsid w:val="00A6102A"/>
    <w:rsid w:val="00A65B37"/>
    <w:rsid w:val="00A9115C"/>
    <w:rsid w:val="00A943D1"/>
    <w:rsid w:val="00AA6380"/>
    <w:rsid w:val="00AC2259"/>
    <w:rsid w:val="00AD6908"/>
    <w:rsid w:val="00AD75C6"/>
    <w:rsid w:val="00B25BB8"/>
    <w:rsid w:val="00B3474E"/>
    <w:rsid w:val="00B8397A"/>
    <w:rsid w:val="00BA1918"/>
    <w:rsid w:val="00BC5819"/>
    <w:rsid w:val="00C17D90"/>
    <w:rsid w:val="00C62D09"/>
    <w:rsid w:val="00C90C31"/>
    <w:rsid w:val="00CB70E5"/>
    <w:rsid w:val="00CD0FCB"/>
    <w:rsid w:val="00CF0979"/>
    <w:rsid w:val="00D15BF7"/>
    <w:rsid w:val="00D451D6"/>
    <w:rsid w:val="00D62EFD"/>
    <w:rsid w:val="00D7221C"/>
    <w:rsid w:val="00E154EE"/>
    <w:rsid w:val="00E42E50"/>
    <w:rsid w:val="00E45FA7"/>
    <w:rsid w:val="00E83B71"/>
    <w:rsid w:val="00E866A0"/>
    <w:rsid w:val="00EA0E72"/>
    <w:rsid w:val="00EC0345"/>
    <w:rsid w:val="00EC1664"/>
    <w:rsid w:val="00EC4443"/>
    <w:rsid w:val="00EC6525"/>
    <w:rsid w:val="00EE5D8F"/>
    <w:rsid w:val="00F67DD8"/>
    <w:rsid w:val="00F766F5"/>
    <w:rsid w:val="00F77460"/>
    <w:rsid w:val="00FA1560"/>
    <w:rsid w:val="00FC1960"/>
    <w:rsid w:val="00FE14E0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BAC7"/>
  <w15:chartTrackingRefBased/>
  <w15:docId w15:val="{EBE2E311-9248-4CB8-B1F2-DBD6331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5B37"/>
  </w:style>
  <w:style w:type="paragraph" w:styleId="Fuzeile">
    <w:name w:val="footer"/>
    <w:basedOn w:val="Standard"/>
    <w:link w:val="FuzeileZchn"/>
    <w:uiPriority w:val="99"/>
    <w:unhideWhenUsed/>
    <w:rsid w:val="00A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5B37"/>
  </w:style>
  <w:style w:type="table" w:styleId="Tabellenraster">
    <w:name w:val="Table Grid"/>
    <w:basedOn w:val="NormaleTabelle"/>
    <w:uiPriority w:val="39"/>
    <w:rsid w:val="00A6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F08E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451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22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7EFA4-55A6-4619-9E73-191B780C3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2239-918C-49EF-AB2E-CC577C19A711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BD073361-4E55-4B14-9F52-37EC6A54F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9</cp:revision>
  <dcterms:created xsi:type="dcterms:W3CDTF">2023-08-14T12:55:00Z</dcterms:created>
  <dcterms:modified xsi:type="dcterms:W3CDTF">2024-10-08T07:35:00Z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