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SCHREDER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2025056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Gran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850,00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850,00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