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425" w:rsidRPr="00521425" w:rsidRDefault="00521425" w:rsidP="005214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425">
        <w:rPr>
          <w:rFonts w:ascii="Times New Roman" w:eastAsia="Times New Roman" w:hAnsi="Times New Roman" w:cs="Times New Roman"/>
          <w:b/>
          <w:bCs/>
          <w:sz w:val="24"/>
          <w:szCs w:val="24"/>
        </w:rPr>
        <w:t>"Word Up"</w:t>
      </w:r>
    </w:p>
    <w:p w:rsidR="00521425" w:rsidRPr="00521425" w:rsidRDefault="00521425" w:rsidP="005214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1425">
        <w:rPr>
          <w:rFonts w:ascii="Times New Roman" w:eastAsia="Times New Roman" w:hAnsi="Times New Roman" w:cs="Times New Roman"/>
          <w:sz w:val="24"/>
          <w:szCs w:val="24"/>
        </w:rPr>
        <w:t>Ohh</w:t>
      </w:r>
      <w:proofErr w:type="spellEnd"/>
      <w:r w:rsidRPr="00521425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21425">
        <w:rPr>
          <w:rFonts w:ascii="Times New Roman" w:eastAsia="Times New Roman" w:hAnsi="Times New Roman" w:cs="Times New Roman"/>
          <w:sz w:val="24"/>
          <w:szCs w:val="24"/>
        </w:rPr>
        <w:t>Yo</w:t>
      </w:r>
      <w:proofErr w:type="spellEnd"/>
      <w:r w:rsidRPr="00521425">
        <w:rPr>
          <w:rFonts w:ascii="Times New Roman" w:eastAsia="Times New Roman" w:hAnsi="Times New Roman" w:cs="Times New Roman"/>
          <w:sz w:val="24"/>
          <w:szCs w:val="24"/>
        </w:rPr>
        <w:t xml:space="preserve"> pretty ladies around the world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Got a weird thing to show you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So tell all the boys and girls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Tell your brother, your sister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 xml:space="preserve">And your mama too 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Cause we're about to throw down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And you'll know just what to do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Wave your hands in the air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 xml:space="preserve">Like you don't care 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Glide by the people as they start to look and stare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Do your dance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 xml:space="preserve">Do your dance 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 xml:space="preserve">Do your dance quick mama, come on baby tell me what's the word 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Word up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Everybody say when you hear they call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You've got to get it underway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Word up, it's the code word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No matter where you say it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You'll know that you'll be heard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Now all you sucker DJs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Who think you're fly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There's got to be a reason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And we know the reason why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You try to put on those airs and act real cool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But you've got to realize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That you're acting like fools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Give us music we can use it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We need to dance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We don't have the time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For psychological romance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No romance, no romance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No romance for me, mama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Come on baby tell me what's the word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Word up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Everybody say when you hear the call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You've got to get it underway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Dial "L" for low...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>Come on, all you people say...</w:t>
      </w:r>
      <w:r w:rsidRPr="00521425">
        <w:rPr>
          <w:rFonts w:ascii="Times New Roman" w:eastAsia="Times New Roman" w:hAnsi="Times New Roman" w:cs="Times New Roman"/>
          <w:sz w:val="24"/>
          <w:szCs w:val="24"/>
        </w:rPr>
        <w:br/>
        <w:t xml:space="preserve">W-O-R-D up - W-O-R-D up </w:t>
      </w:r>
    </w:p>
    <w:p w:rsidR="00DA0E72" w:rsidRPr="00521425" w:rsidRDefault="00DA0E72" w:rsidP="00521425"/>
    <w:sectPr w:rsidR="00DA0E72" w:rsidRPr="00521425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024132"/>
    <w:rsid w:val="000568F0"/>
    <w:rsid w:val="000E03B2"/>
    <w:rsid w:val="00126728"/>
    <w:rsid w:val="00196E93"/>
    <w:rsid w:val="002F2E10"/>
    <w:rsid w:val="003449AE"/>
    <w:rsid w:val="00353D4B"/>
    <w:rsid w:val="0036467D"/>
    <w:rsid w:val="003E1555"/>
    <w:rsid w:val="004861C2"/>
    <w:rsid w:val="00521425"/>
    <w:rsid w:val="006969AD"/>
    <w:rsid w:val="00801ADF"/>
    <w:rsid w:val="009249AF"/>
    <w:rsid w:val="00A77C63"/>
    <w:rsid w:val="00B14064"/>
    <w:rsid w:val="00B8415A"/>
    <w:rsid w:val="00C025AC"/>
    <w:rsid w:val="00C4172A"/>
    <w:rsid w:val="00C62B7F"/>
    <w:rsid w:val="00D25094"/>
    <w:rsid w:val="00D37708"/>
    <w:rsid w:val="00D60E49"/>
    <w:rsid w:val="00DA0E72"/>
    <w:rsid w:val="00DA4BF6"/>
    <w:rsid w:val="00E53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0E03B2"/>
  </w:style>
  <w:style w:type="character" w:styleId="Hyperlink">
    <w:name w:val="Hyperlink"/>
    <w:basedOn w:val="DefaultParagraphFont"/>
    <w:uiPriority w:val="99"/>
    <w:semiHidden/>
    <w:unhideWhenUsed/>
    <w:rsid w:val="000E03B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078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862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5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254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1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3334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302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661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6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663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121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0905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282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896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01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730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2013-05-29T16:49:00Z</dcterms:created>
  <dcterms:modified xsi:type="dcterms:W3CDTF">2013-05-29T16:49:00Z</dcterms:modified>
</cp:coreProperties>
</file>