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563" w:type="dxa"/>
        <w:jc w:val="center"/>
        <w:tblLayout w:type="fixed"/>
        <w:tblLook w:val="01E0" w:firstRow="1" w:lastRow="1" w:firstColumn="1" w:lastColumn="1" w:noHBand="0" w:noVBand="0"/>
      </w:tblPr>
      <w:tblGrid>
        <w:gridCol w:w="724"/>
        <w:gridCol w:w="624"/>
        <w:gridCol w:w="1053"/>
        <w:gridCol w:w="151"/>
        <w:gridCol w:w="584"/>
        <w:gridCol w:w="281"/>
        <w:gridCol w:w="600"/>
        <w:gridCol w:w="236"/>
        <w:gridCol w:w="1134"/>
        <w:gridCol w:w="108"/>
        <w:gridCol w:w="176"/>
        <w:gridCol w:w="709"/>
        <w:gridCol w:w="72"/>
        <w:gridCol w:w="283"/>
        <w:gridCol w:w="567"/>
        <w:gridCol w:w="426"/>
        <w:gridCol w:w="1203"/>
        <w:gridCol w:w="851"/>
        <w:gridCol w:w="330"/>
        <w:gridCol w:w="378"/>
        <w:gridCol w:w="73"/>
      </w:tblGrid>
      <w:tr w:rsidR="00FA1A38" w:rsidRPr="001254CE" w14:paraId="1F070369" w14:textId="77777777" w:rsidTr="00AB6D31">
        <w:trPr>
          <w:trHeight w:val="182"/>
          <w:jc w:val="center"/>
        </w:trPr>
        <w:tc>
          <w:tcPr>
            <w:tcW w:w="10563" w:type="dxa"/>
            <w:gridSpan w:val="21"/>
          </w:tcPr>
          <w:p w14:paraId="3B7BFF89" w14:textId="77777777" w:rsidR="00FA1A38" w:rsidRPr="001254CE" w:rsidRDefault="00FA1A38" w:rsidP="00540367">
            <w:pPr>
              <w:pStyle w:val="a5"/>
              <w:tabs>
                <w:tab w:val="right" w:pos="10029"/>
              </w:tabs>
              <w:ind w:left="-108" w:right="-108"/>
              <w:rPr>
                <w:sz w:val="20"/>
                <w:szCs w:val="22"/>
              </w:rPr>
            </w:pPr>
          </w:p>
        </w:tc>
      </w:tr>
      <w:tr w:rsidR="0061509B" w:rsidRPr="004C1D15" w14:paraId="78BBB91B" w14:textId="77777777" w:rsidTr="00AB6D31">
        <w:tblPrEx>
          <w:tblCellMar>
            <w:left w:w="105" w:type="dxa"/>
            <w:right w:w="105" w:type="dxa"/>
          </w:tblCellMar>
          <w:tblLook w:val="0000" w:firstRow="0" w:lastRow="0" w:firstColumn="0" w:lastColumn="0" w:noHBand="0" w:noVBand="0"/>
        </w:tblPrEx>
        <w:trPr>
          <w:trHeight w:val="197"/>
          <w:jc w:val="center"/>
        </w:trPr>
        <w:tc>
          <w:tcPr>
            <w:tcW w:w="10563" w:type="dxa"/>
            <w:gridSpan w:val="21"/>
            <w:tcBorders>
              <w:left w:val="nil"/>
              <w:right w:val="nil"/>
            </w:tcBorders>
          </w:tcPr>
          <w:p w14:paraId="6B1AA869" w14:textId="77777777" w:rsidR="0061509B" w:rsidRPr="004C1D15" w:rsidRDefault="0061509B" w:rsidP="004A3893">
            <w:pPr>
              <w:jc w:val="center"/>
              <w:rPr>
                <w:i/>
                <w:sz w:val="14"/>
                <w:szCs w:val="16"/>
              </w:rPr>
            </w:pPr>
          </w:p>
        </w:tc>
      </w:tr>
      <w:tr w:rsidR="009100AD" w:rsidRPr="003473F5" w14:paraId="24CD080C" w14:textId="77777777" w:rsidTr="00AB6D31">
        <w:trPr>
          <w:trHeight w:val="50"/>
          <w:jc w:val="center"/>
        </w:trPr>
        <w:tc>
          <w:tcPr>
            <w:tcW w:w="10563" w:type="dxa"/>
            <w:gridSpan w:val="21"/>
            <w:vAlign w:val="center"/>
          </w:tcPr>
          <w:p w14:paraId="54B92F7A" w14:textId="77777777" w:rsidR="009100AD" w:rsidRPr="003473F5" w:rsidRDefault="009100AD" w:rsidP="00BB5940">
            <w:pPr>
              <w:pStyle w:val="a3"/>
              <w:ind w:right="0"/>
              <w:outlineLvl w:val="0"/>
              <w:rPr>
                <w:sz w:val="24"/>
              </w:rPr>
            </w:pPr>
          </w:p>
          <w:p w14:paraId="5F5F4019" w14:textId="44833629" w:rsidR="009A2508" w:rsidRPr="00677A3F" w:rsidRDefault="009A2508" w:rsidP="00DF6FA3">
            <w:pPr>
              <w:jc w:val="center"/>
              <w:rPr>
                <w:b/>
                <w:bCs/>
              </w:rPr>
            </w:pPr>
            <w:r w:rsidRPr="00340BAD">
              <w:rPr>
                <w:b/>
                <w:bCs/>
              </w:rPr>
              <w:t xml:space="preserve">АКТ </w:t>
            </w:r>
            <w:r w:rsidR="0041157C">
              <w:rPr>
                <w:b/>
                <w:bCs/>
              </w:rPr>
              <w:t>№</w:t>
            </w:r>
            <w:r w:rsidR="00D52D6E">
              <w:rPr>
                <w:b/>
                <w:bCs/>
              </w:rPr>
              <w:t xml:space="preserve"> </w:t>
            </w:r>
            <w:r w:rsidR="001B484C">
              <w:rPr>
                <w:rStyle w:val="af4"/>
                <w:b/>
                <w:sz w:val="24"/>
                <w:szCs w:val="24"/>
              </w:rPr>
              <w:t>1</w:t>
            </w:r>
          </w:p>
          <w:p w14:paraId="642AE4AF" w14:textId="77777777" w:rsidR="009A2508" w:rsidRPr="003473F5" w:rsidRDefault="009A2508" w:rsidP="009A2508">
            <w:pPr>
              <w:jc w:val="center"/>
              <w:rPr>
                <w:b/>
                <w:bCs/>
              </w:rPr>
            </w:pPr>
            <w:r w:rsidRPr="003473F5">
              <w:rPr>
                <w:b/>
                <w:bCs/>
              </w:rPr>
              <w:t xml:space="preserve">освидетельствования </w:t>
            </w:r>
            <w:r w:rsidR="00C05A72">
              <w:rPr>
                <w:b/>
                <w:bCs/>
              </w:rPr>
              <w:t>скрытых</w:t>
            </w:r>
            <w:r w:rsidRPr="003473F5">
              <w:rPr>
                <w:b/>
                <w:bCs/>
              </w:rPr>
              <w:t xml:space="preserve"> работ</w:t>
            </w:r>
          </w:p>
          <w:p w14:paraId="5C93F31A" w14:textId="77777777" w:rsidR="009A2508" w:rsidRPr="003473F5" w:rsidRDefault="009A2508" w:rsidP="009A2508">
            <w:pPr>
              <w:jc w:val="center"/>
              <w:rPr>
                <w:b/>
                <w:bCs/>
              </w:rPr>
            </w:pPr>
            <w:r w:rsidRPr="003473F5">
              <w:rPr>
                <w:b/>
                <w:bCs/>
              </w:rPr>
              <w:t>и испытаний строительных конструкций</w:t>
            </w:r>
          </w:p>
          <w:p w14:paraId="32E20B02" w14:textId="77777777" w:rsidR="009100AD" w:rsidRPr="003473F5" w:rsidRDefault="009100AD" w:rsidP="00BB5940">
            <w:pPr>
              <w:pStyle w:val="a3"/>
              <w:ind w:right="0"/>
              <w:outlineLvl w:val="0"/>
              <w:rPr>
                <w:i/>
                <w:sz w:val="24"/>
                <w:u w:val="single"/>
              </w:rPr>
            </w:pPr>
          </w:p>
        </w:tc>
      </w:tr>
      <w:tr w:rsidR="00875226" w:rsidRPr="003473F5" w14:paraId="53731FCD" w14:textId="77777777" w:rsidTr="00AB6D31">
        <w:trPr>
          <w:trHeight w:val="50"/>
          <w:jc w:val="center"/>
        </w:trPr>
        <w:tc>
          <w:tcPr>
            <w:tcW w:w="10563" w:type="dxa"/>
            <w:gridSpan w:val="21"/>
            <w:vAlign w:val="center"/>
          </w:tcPr>
          <w:p w14:paraId="68BA704D" w14:textId="77777777" w:rsidR="00875226" w:rsidRPr="003473F5" w:rsidRDefault="00875226" w:rsidP="00BB5940">
            <w:pPr>
              <w:pStyle w:val="a3"/>
              <w:ind w:right="0"/>
              <w:outlineLvl w:val="0"/>
              <w:rPr>
                <w:sz w:val="24"/>
              </w:rPr>
            </w:pPr>
          </w:p>
        </w:tc>
      </w:tr>
      <w:tr w:rsidR="00BF4BB6" w:rsidRPr="003473F5" w14:paraId="530131D5" w14:textId="77777777" w:rsidTr="00AB6D31">
        <w:trPr>
          <w:trHeight w:val="50"/>
          <w:jc w:val="center"/>
        </w:trPr>
        <w:tc>
          <w:tcPr>
            <w:tcW w:w="724" w:type="dxa"/>
            <w:shd w:val="clear" w:color="auto" w:fill="auto"/>
            <w:vAlign w:val="center"/>
          </w:tcPr>
          <w:p w14:paraId="0297CF8C" w14:textId="77777777" w:rsidR="00BF4BB6" w:rsidRPr="003473F5" w:rsidRDefault="00BF4BB6" w:rsidP="00BF4BB6">
            <w:pPr>
              <w:pStyle w:val="a3"/>
              <w:ind w:right="0"/>
              <w:outlineLvl w:val="0"/>
              <w:rPr>
                <w:sz w:val="24"/>
              </w:rPr>
            </w:pPr>
            <w:r>
              <w:rPr>
                <w:sz w:val="24"/>
              </w:rPr>
              <w:t>г</w:t>
            </w:r>
            <w:r w:rsidRPr="003473F5">
              <w:rPr>
                <w:sz w:val="24"/>
              </w:rPr>
              <w:t>.</w:t>
            </w:r>
          </w:p>
        </w:tc>
        <w:tc>
          <w:tcPr>
            <w:tcW w:w="1677" w:type="dxa"/>
            <w:gridSpan w:val="2"/>
            <w:shd w:val="clear" w:color="auto" w:fill="auto"/>
            <w:vAlign w:val="center"/>
          </w:tcPr>
          <w:p w14:paraId="1501D9B2" w14:textId="77777777" w:rsidR="00BF4BB6" w:rsidRPr="003473F5" w:rsidRDefault="00BF4BB6" w:rsidP="00BF4BB6">
            <w:pPr>
              <w:pStyle w:val="a3"/>
              <w:ind w:right="0"/>
              <w:jc w:val="both"/>
              <w:outlineLvl w:val="0"/>
              <w:rPr>
                <w:sz w:val="24"/>
              </w:rPr>
            </w:pPr>
            <w:r w:rsidRPr="003473F5">
              <w:rPr>
                <w:rStyle w:val="af4"/>
                <w:sz w:val="24"/>
                <w:szCs w:val="24"/>
              </w:rPr>
              <w:t>Москва</w:t>
            </w:r>
          </w:p>
        </w:tc>
        <w:tc>
          <w:tcPr>
            <w:tcW w:w="4051" w:type="dxa"/>
            <w:gridSpan w:val="10"/>
            <w:shd w:val="clear" w:color="auto" w:fill="auto"/>
            <w:vAlign w:val="center"/>
          </w:tcPr>
          <w:p w14:paraId="03093F1D" w14:textId="77777777" w:rsidR="00BF4BB6" w:rsidRPr="003473F5" w:rsidRDefault="00BF4BB6" w:rsidP="00BF4BB6">
            <w:pPr>
              <w:pStyle w:val="a3"/>
              <w:ind w:right="0"/>
              <w:outlineLvl w:val="0"/>
              <w:rPr>
                <w:sz w:val="24"/>
              </w:rPr>
            </w:pPr>
          </w:p>
        </w:tc>
        <w:tc>
          <w:tcPr>
            <w:tcW w:w="283" w:type="dxa"/>
            <w:shd w:val="clear" w:color="auto" w:fill="auto"/>
            <w:vAlign w:val="center"/>
          </w:tcPr>
          <w:p w14:paraId="14C6DD8E" w14:textId="77777777" w:rsidR="00BF4BB6" w:rsidRPr="00BF5F9F" w:rsidRDefault="00BF4BB6" w:rsidP="00BF4BB6">
            <w:pPr>
              <w:pStyle w:val="a3"/>
              <w:ind w:right="0"/>
              <w:jc w:val="right"/>
              <w:outlineLvl w:val="0"/>
              <w:rPr>
                <w:b w:val="0"/>
                <w:color w:val="000000" w:themeColor="text1"/>
                <w:sz w:val="24"/>
              </w:rPr>
            </w:pPr>
            <w:r w:rsidRPr="00BF5F9F">
              <w:rPr>
                <w:b w:val="0"/>
                <w:color w:val="000000" w:themeColor="text1"/>
                <w:sz w:val="24"/>
              </w:rPr>
              <w:t>«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C2E55E6" w14:textId="19C502B4" w:rsidR="00BF4BB6" w:rsidRPr="00BF5F9F" w:rsidRDefault="00362D49" w:rsidP="00D06737">
            <w:pPr>
              <w:pStyle w:val="a3"/>
              <w:ind w:left="-108" w:right="0"/>
              <w:outlineLvl w:val="0"/>
              <w:rPr>
                <w:b w:val="0"/>
                <w:color w:val="000000" w:themeColor="text1"/>
                <w:sz w:val="24"/>
              </w:rPr>
            </w:pPr>
            <w:r>
              <w:rPr>
                <w:rStyle w:val="af4"/>
                <w:b w:val="0"/>
                <w:color w:val="000000" w:themeColor="text1"/>
                <w:sz w:val="24"/>
              </w:rPr>
              <w:t>27</w:t>
            </w:r>
          </w:p>
        </w:tc>
        <w:tc>
          <w:tcPr>
            <w:tcW w:w="426" w:type="dxa"/>
            <w:shd w:val="clear" w:color="auto" w:fill="auto"/>
            <w:vAlign w:val="center"/>
          </w:tcPr>
          <w:p w14:paraId="08A223B6" w14:textId="77777777" w:rsidR="00BF4BB6" w:rsidRPr="00BF5F9F" w:rsidRDefault="00BF4BB6" w:rsidP="00BF4BB6">
            <w:pPr>
              <w:pStyle w:val="a3"/>
              <w:ind w:left="-108" w:right="0"/>
              <w:jc w:val="left"/>
              <w:outlineLvl w:val="0"/>
              <w:rPr>
                <w:b w:val="0"/>
                <w:color w:val="000000" w:themeColor="text1"/>
                <w:sz w:val="24"/>
              </w:rPr>
            </w:pPr>
            <w:r w:rsidRPr="00BF5F9F">
              <w:rPr>
                <w:b w:val="0"/>
                <w:color w:val="000000" w:themeColor="text1"/>
                <w:sz w:val="24"/>
              </w:rPr>
              <w:t>»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4F40B7B6" w14:textId="41EBE29A" w:rsidR="00BF4BB6" w:rsidRPr="00BF5F9F" w:rsidRDefault="00362D49" w:rsidP="00D06737">
            <w:pPr>
              <w:pStyle w:val="a3"/>
              <w:ind w:right="0"/>
              <w:outlineLvl w:val="0"/>
              <w:rPr>
                <w:b w:val="0"/>
                <w:color w:val="000000" w:themeColor="text1"/>
                <w:sz w:val="24"/>
              </w:rPr>
            </w:pPr>
            <w:r>
              <w:rPr>
                <w:rStyle w:val="af4"/>
                <w:b w:val="0"/>
                <w:color w:val="000000" w:themeColor="text1"/>
                <w:sz w:val="24"/>
              </w:rPr>
              <w:t>декабря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0D49C9C" w14:textId="51AE249D" w:rsidR="00BF4BB6" w:rsidRPr="00BF5F9F" w:rsidRDefault="00766376" w:rsidP="00070233">
            <w:pPr>
              <w:pStyle w:val="a3"/>
              <w:ind w:right="0"/>
              <w:outlineLvl w:val="0"/>
              <w:rPr>
                <w:b w:val="0"/>
                <w:color w:val="000000" w:themeColor="text1"/>
                <w:sz w:val="24"/>
              </w:rPr>
            </w:pPr>
            <w:r w:rsidRPr="00BF5F9F">
              <w:rPr>
                <w:rStyle w:val="af4"/>
                <w:b w:val="0"/>
                <w:color w:val="000000" w:themeColor="text1"/>
                <w:sz w:val="24"/>
              </w:rPr>
              <w:t>202</w:t>
            </w:r>
            <w:r w:rsidR="00362D49">
              <w:rPr>
                <w:rStyle w:val="af4"/>
                <w:b w:val="0"/>
                <w:color w:val="000000" w:themeColor="text1"/>
                <w:sz w:val="24"/>
              </w:rPr>
              <w:t>5</w:t>
            </w:r>
          </w:p>
        </w:tc>
        <w:tc>
          <w:tcPr>
            <w:tcW w:w="781" w:type="dxa"/>
            <w:gridSpan w:val="3"/>
            <w:shd w:val="clear" w:color="auto" w:fill="auto"/>
            <w:vAlign w:val="center"/>
          </w:tcPr>
          <w:p w14:paraId="7788B7D4" w14:textId="77777777" w:rsidR="00BF4BB6" w:rsidRPr="00BF5F9F" w:rsidRDefault="00BF4BB6" w:rsidP="00BF4BB6">
            <w:pPr>
              <w:pStyle w:val="a3"/>
              <w:ind w:right="0"/>
              <w:jc w:val="left"/>
              <w:outlineLvl w:val="0"/>
              <w:rPr>
                <w:b w:val="0"/>
                <w:color w:val="000000" w:themeColor="text1"/>
                <w:sz w:val="24"/>
              </w:rPr>
            </w:pPr>
            <w:r w:rsidRPr="00BF5F9F">
              <w:rPr>
                <w:b w:val="0"/>
                <w:color w:val="000000" w:themeColor="text1"/>
                <w:sz w:val="24"/>
              </w:rPr>
              <w:t>г.</w:t>
            </w:r>
          </w:p>
        </w:tc>
      </w:tr>
      <w:tr w:rsidR="00D24A94" w:rsidRPr="003473F5" w14:paraId="5968FA9C" w14:textId="77777777" w:rsidTr="00AB6D31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10563" w:type="dxa"/>
            <w:gridSpan w:val="21"/>
            <w:vAlign w:val="center"/>
          </w:tcPr>
          <w:p w14:paraId="6FE19A75" w14:textId="77777777" w:rsidR="009A2508" w:rsidRPr="003473F5" w:rsidRDefault="009A2508"/>
          <w:tbl>
            <w:tblPr>
              <w:tblW w:w="10528" w:type="dxa"/>
              <w:tblLayout w:type="fixed"/>
              <w:tblLook w:val="01E0" w:firstRow="1" w:lastRow="1" w:firstColumn="1" w:lastColumn="1" w:noHBand="0" w:noVBand="0"/>
            </w:tblPr>
            <w:tblGrid>
              <w:gridCol w:w="2343"/>
              <w:gridCol w:w="2385"/>
              <w:gridCol w:w="1189"/>
              <w:gridCol w:w="4270"/>
              <w:gridCol w:w="341"/>
            </w:tblGrid>
            <w:tr w:rsidR="00FF60F9" w:rsidRPr="003473F5" w14:paraId="4E92328E" w14:textId="77777777" w:rsidTr="00362D49">
              <w:trPr>
                <w:gridAfter w:val="1"/>
                <w:wAfter w:w="341" w:type="dxa"/>
              </w:trPr>
              <w:tc>
                <w:tcPr>
                  <w:tcW w:w="2343" w:type="dxa"/>
                  <w:vMerge w:val="restart"/>
                </w:tcPr>
                <w:p w14:paraId="3CEF71CA" w14:textId="77777777" w:rsidR="00FF60F9" w:rsidRPr="003473F5" w:rsidRDefault="00FF60F9" w:rsidP="00FF60F9">
                  <w:r w:rsidRPr="003473F5">
                    <w:t>ПРЕДСТАВИТЕЛИ:</w:t>
                  </w:r>
                </w:p>
                <w:p w14:paraId="48ED32D1" w14:textId="77777777" w:rsidR="00FF60F9" w:rsidRPr="003473F5" w:rsidRDefault="00FF60F9" w:rsidP="00FF60F9">
                  <w:pPr>
                    <w:jc w:val="left"/>
                  </w:pPr>
                  <w:r>
                    <w:rPr>
                      <w:sz w:val="18"/>
                      <w:szCs w:val="18"/>
                    </w:rPr>
                    <w:t xml:space="preserve">(организация, </w:t>
                  </w:r>
                  <w:r w:rsidRPr="00A26237">
                    <w:rPr>
                      <w:sz w:val="18"/>
                      <w:szCs w:val="18"/>
                    </w:rPr>
                    <w:t>должность, Ф.И.О.)</w:t>
                  </w:r>
                </w:p>
              </w:tc>
              <w:tc>
                <w:tcPr>
                  <w:tcW w:w="3574" w:type="dxa"/>
                  <w:gridSpan w:val="2"/>
                </w:tcPr>
                <w:p w14:paraId="4EC34CFF" w14:textId="77777777" w:rsidR="00FF60F9" w:rsidRPr="003473F5" w:rsidRDefault="00FF60F9" w:rsidP="00FF60F9">
                  <w:r w:rsidRPr="003473F5">
                    <w:t>Авторского надзора</w:t>
                  </w:r>
                </w:p>
              </w:tc>
              <w:tc>
                <w:tcPr>
                  <w:tcW w:w="4270" w:type="dxa"/>
                  <w:tcBorders>
                    <w:bottom w:val="single" w:sz="4" w:space="0" w:color="auto"/>
                  </w:tcBorders>
                </w:tcPr>
                <w:p w14:paraId="23A8EDCD" w14:textId="77777777" w:rsidR="00FF60F9" w:rsidRPr="00AE520E" w:rsidRDefault="00420C02" w:rsidP="00FF60F9">
                  <w:pPr>
                    <w:jc w:val="left"/>
                    <w:rPr>
                      <w:i/>
                      <w:iCs/>
                      <w:sz w:val="22"/>
                      <w:szCs w:val="22"/>
                    </w:rPr>
                  </w:pPr>
                  <w:r w:rsidRPr="00AE520E">
                    <w:rPr>
                      <w:i/>
                      <w:iCs/>
                      <w:sz w:val="22"/>
                      <w:szCs w:val="22"/>
                    </w:rPr>
                    <w:t>ООО «</w:t>
                  </w:r>
                  <w:proofErr w:type="spellStart"/>
                  <w:r w:rsidRPr="00AE520E">
                    <w:rPr>
                      <w:i/>
                      <w:iCs/>
                      <w:sz w:val="22"/>
                      <w:szCs w:val="22"/>
                    </w:rPr>
                    <w:t>ИнжКомПроект</w:t>
                  </w:r>
                  <w:proofErr w:type="spellEnd"/>
                  <w:r w:rsidRPr="00AE520E">
                    <w:rPr>
                      <w:i/>
                      <w:iCs/>
                      <w:sz w:val="22"/>
                      <w:szCs w:val="22"/>
                    </w:rPr>
                    <w:t>»</w:t>
                  </w:r>
                </w:p>
                <w:p w14:paraId="356DC102" w14:textId="30F5DE26" w:rsidR="00420C02" w:rsidRPr="00AE520E" w:rsidRDefault="00625388" w:rsidP="00FF60F9">
                  <w:pPr>
                    <w:jc w:val="left"/>
                    <w:rPr>
                      <w:i/>
                      <w:iCs/>
                      <w:sz w:val="22"/>
                      <w:szCs w:val="22"/>
                    </w:rPr>
                  </w:pPr>
                  <w:r w:rsidRPr="00AE520E">
                    <w:rPr>
                      <w:i/>
                      <w:iCs/>
                      <w:sz w:val="22"/>
                      <w:szCs w:val="22"/>
                    </w:rPr>
                    <w:t>Инженер авторского надзора</w:t>
                  </w:r>
                  <w:r w:rsidR="00AE520E">
                    <w:rPr>
                      <w:i/>
                      <w:iCs/>
                      <w:sz w:val="22"/>
                      <w:szCs w:val="22"/>
                    </w:rPr>
                    <w:t xml:space="preserve"> </w:t>
                  </w:r>
                  <w:r w:rsidR="00420C02" w:rsidRPr="00AE520E">
                    <w:rPr>
                      <w:i/>
                      <w:iCs/>
                      <w:sz w:val="22"/>
                      <w:szCs w:val="22"/>
                    </w:rPr>
                    <w:t>Ковалёв С.Е.</w:t>
                  </w:r>
                </w:p>
              </w:tc>
            </w:tr>
            <w:tr w:rsidR="00FF60F9" w:rsidRPr="003473F5" w14:paraId="64AF71F5" w14:textId="77777777" w:rsidTr="00362D49">
              <w:trPr>
                <w:gridAfter w:val="1"/>
                <w:wAfter w:w="341" w:type="dxa"/>
              </w:trPr>
              <w:tc>
                <w:tcPr>
                  <w:tcW w:w="2343" w:type="dxa"/>
                  <w:vMerge/>
                </w:tcPr>
                <w:p w14:paraId="59AA60B4" w14:textId="77777777" w:rsidR="00FF60F9" w:rsidRPr="003473F5" w:rsidRDefault="00FF60F9" w:rsidP="00FF60F9"/>
              </w:tc>
              <w:tc>
                <w:tcPr>
                  <w:tcW w:w="3574" w:type="dxa"/>
                  <w:gridSpan w:val="2"/>
                </w:tcPr>
                <w:p w14:paraId="784CC18A" w14:textId="77777777" w:rsidR="00FF60F9" w:rsidRPr="003473F5" w:rsidRDefault="00FF60F9" w:rsidP="00FF60F9"/>
                <w:p w14:paraId="33A9B768" w14:textId="77777777" w:rsidR="00FF60F9" w:rsidRPr="003473F5" w:rsidRDefault="00FF60F9" w:rsidP="00FF60F9">
                  <w:r w:rsidRPr="003473F5">
                    <w:t>Технического надзора заказчика</w:t>
                  </w:r>
                </w:p>
              </w:tc>
              <w:tc>
                <w:tcPr>
                  <w:tcW w:w="427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10EDD665" w14:textId="77777777" w:rsidR="00FF60F9" w:rsidRDefault="00FF60F9" w:rsidP="00FF60F9">
                  <w:pPr>
                    <w:ind w:right="194"/>
                    <w:rPr>
                      <w:rFonts w:eastAsia="Arial Unicode MS"/>
                      <w:bCs/>
                      <w:i/>
                      <w:iCs/>
                      <w:sz w:val="22"/>
                    </w:rPr>
                  </w:pPr>
                </w:p>
                <w:p w14:paraId="0F468A5B" w14:textId="77777777" w:rsidR="00FF60F9" w:rsidRDefault="00FF60F9" w:rsidP="00FF60F9">
                  <w:pPr>
                    <w:ind w:right="194"/>
                    <w:rPr>
                      <w:rFonts w:eastAsia="Arial Unicode MS"/>
                      <w:bCs/>
                      <w:i/>
                      <w:iCs/>
                      <w:sz w:val="22"/>
                    </w:rPr>
                  </w:pPr>
                  <w:r w:rsidRPr="008242C2">
                    <w:rPr>
                      <w:rFonts w:eastAsia="Arial Unicode MS"/>
                      <w:bCs/>
                      <w:i/>
                      <w:iCs/>
                      <w:sz w:val="22"/>
                    </w:rPr>
                    <w:t xml:space="preserve">АО «Мосводоканал»  </w:t>
                  </w:r>
                </w:p>
                <w:p w14:paraId="2036783D" w14:textId="66166346" w:rsidR="00FF60F9" w:rsidRPr="008242C2" w:rsidRDefault="00FF60F9" w:rsidP="00FF60F9">
                  <w:pPr>
                    <w:ind w:right="194"/>
                    <w:rPr>
                      <w:b/>
                      <w:bCs/>
                      <w:i/>
                      <w:iCs/>
                      <w:sz w:val="22"/>
                    </w:rPr>
                  </w:pPr>
                  <w:r>
                    <w:rPr>
                      <w:rFonts w:eastAsia="Arial Unicode MS"/>
                      <w:bCs/>
                      <w:i/>
                      <w:iCs/>
                      <w:sz w:val="22"/>
                    </w:rPr>
                    <w:t xml:space="preserve">Главный специалист </w:t>
                  </w:r>
                  <w:r w:rsidR="00362D49">
                    <w:rPr>
                      <w:rFonts w:eastAsia="Arial Unicode MS"/>
                      <w:bCs/>
                      <w:i/>
                      <w:iCs/>
                      <w:sz w:val="22"/>
                    </w:rPr>
                    <w:t>ССК</w:t>
                  </w:r>
                  <w:r>
                    <w:rPr>
                      <w:rFonts w:eastAsia="Arial Unicode MS"/>
                      <w:bCs/>
                      <w:i/>
                      <w:iCs/>
                      <w:sz w:val="22"/>
                    </w:rPr>
                    <w:t xml:space="preserve"> </w:t>
                  </w:r>
                  <w:r w:rsidR="00362D49">
                    <w:rPr>
                      <w:rFonts w:eastAsia="Arial Unicode MS"/>
                      <w:bCs/>
                      <w:i/>
                      <w:iCs/>
                      <w:sz w:val="22"/>
                    </w:rPr>
                    <w:t>Гуртовой А.Н</w:t>
                  </w:r>
                  <w:r>
                    <w:rPr>
                      <w:rFonts w:eastAsia="Arial Unicode MS"/>
                      <w:bCs/>
                      <w:i/>
                      <w:iCs/>
                      <w:sz w:val="22"/>
                    </w:rPr>
                    <w:t>.</w:t>
                  </w:r>
                </w:p>
              </w:tc>
            </w:tr>
            <w:tr w:rsidR="00A44791" w:rsidRPr="003473F5" w14:paraId="7105977B" w14:textId="77777777" w:rsidTr="00362D49">
              <w:trPr>
                <w:gridAfter w:val="1"/>
                <w:wAfter w:w="341" w:type="dxa"/>
              </w:trPr>
              <w:tc>
                <w:tcPr>
                  <w:tcW w:w="2343" w:type="dxa"/>
                </w:tcPr>
                <w:p w14:paraId="6F6CAF1B" w14:textId="77777777" w:rsidR="00A44791" w:rsidRPr="003473F5" w:rsidRDefault="00A44791" w:rsidP="00A44791"/>
              </w:tc>
              <w:tc>
                <w:tcPr>
                  <w:tcW w:w="3574" w:type="dxa"/>
                  <w:gridSpan w:val="2"/>
                </w:tcPr>
                <w:p w14:paraId="64AB3073" w14:textId="77777777" w:rsidR="00A44791" w:rsidRPr="003473F5" w:rsidRDefault="00A44791" w:rsidP="00A44791"/>
                <w:p w14:paraId="378688E8" w14:textId="166EA10B" w:rsidR="00A44791" w:rsidRPr="003473F5" w:rsidRDefault="00A44791" w:rsidP="00A44791">
                  <w:r w:rsidRPr="003473F5">
                    <w:t>УТК АО «Мосводоканал»</w:t>
                  </w:r>
                </w:p>
              </w:tc>
              <w:tc>
                <w:tcPr>
                  <w:tcW w:w="427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7ACE7FE8" w14:textId="77777777" w:rsidR="00A44791" w:rsidRPr="008242C2" w:rsidRDefault="00A44791" w:rsidP="00A44791">
                  <w:pPr>
                    <w:ind w:right="194"/>
                    <w:rPr>
                      <w:b/>
                      <w:bCs/>
                      <w:i/>
                      <w:iCs/>
                      <w:sz w:val="22"/>
                    </w:rPr>
                  </w:pPr>
                </w:p>
                <w:p w14:paraId="5F0DF1E6" w14:textId="77777777" w:rsidR="00A44791" w:rsidRDefault="00A44791" w:rsidP="00A44791">
                  <w:pPr>
                    <w:ind w:right="194"/>
                    <w:rPr>
                      <w:rFonts w:eastAsia="Arial Unicode MS"/>
                      <w:bCs/>
                      <w:i/>
                      <w:iCs/>
                      <w:color w:val="000000" w:themeColor="text1"/>
                      <w:sz w:val="22"/>
                    </w:rPr>
                  </w:pPr>
                  <w:r>
                    <w:rPr>
                      <w:rFonts w:eastAsia="Arial Unicode MS"/>
                      <w:bCs/>
                      <w:i/>
                      <w:iCs/>
                      <w:color w:val="000000" w:themeColor="text1"/>
                      <w:sz w:val="22"/>
                    </w:rPr>
                    <w:t>АО</w:t>
                  </w:r>
                  <w:r w:rsidRPr="000758C1">
                    <w:rPr>
                      <w:rFonts w:eastAsia="Arial Unicode MS"/>
                      <w:bCs/>
                      <w:i/>
                      <w:iCs/>
                      <w:color w:val="000000" w:themeColor="text1"/>
                      <w:sz w:val="22"/>
                    </w:rPr>
                    <w:t xml:space="preserve"> "Мосводоканал" </w:t>
                  </w:r>
                </w:p>
                <w:p w14:paraId="3F3F0DEA" w14:textId="497EDB2E" w:rsidR="00A44791" w:rsidRDefault="00362D49" w:rsidP="00A44791">
                  <w:pPr>
                    <w:ind w:right="194"/>
                    <w:rPr>
                      <w:rFonts w:eastAsia="Arial Unicode MS"/>
                      <w:bCs/>
                      <w:i/>
                      <w:iCs/>
                      <w:sz w:val="22"/>
                    </w:rPr>
                  </w:pPr>
                  <w:r>
                    <w:rPr>
                      <w:rFonts w:eastAsia="Arial Unicode MS"/>
                      <w:bCs/>
                      <w:i/>
                      <w:iCs/>
                      <w:color w:val="000000" w:themeColor="text1"/>
                      <w:sz w:val="22"/>
                    </w:rPr>
                    <w:t>Инженер</w:t>
                  </w:r>
                  <w:r w:rsidR="00A44791" w:rsidRPr="000758C1">
                    <w:rPr>
                      <w:rFonts w:eastAsia="Arial Unicode MS"/>
                      <w:bCs/>
                      <w:i/>
                      <w:iCs/>
                      <w:color w:val="000000" w:themeColor="text1"/>
                      <w:sz w:val="22"/>
                    </w:rPr>
                    <w:t xml:space="preserve"> </w:t>
                  </w:r>
                  <w:proofErr w:type="gramStart"/>
                  <w:r w:rsidR="00A44791" w:rsidRPr="000758C1">
                    <w:rPr>
                      <w:rFonts w:eastAsia="Arial Unicode MS"/>
                      <w:bCs/>
                      <w:i/>
                      <w:iCs/>
                      <w:color w:val="000000" w:themeColor="text1"/>
                      <w:sz w:val="22"/>
                    </w:rPr>
                    <w:t xml:space="preserve">УТК </w:t>
                  </w:r>
                  <w:r w:rsidR="00A44791">
                    <w:rPr>
                      <w:rFonts w:eastAsia="Arial Unicode MS"/>
                      <w:bCs/>
                      <w:i/>
                      <w:iCs/>
                      <w:color w:val="000000" w:themeColor="text1"/>
                      <w:sz w:val="22"/>
                    </w:rPr>
                    <w:t xml:space="preserve"> </w:t>
                  </w:r>
                  <w:r>
                    <w:rPr>
                      <w:rFonts w:eastAsia="Arial Unicode MS"/>
                      <w:bCs/>
                      <w:i/>
                      <w:iCs/>
                      <w:color w:val="000000" w:themeColor="text1"/>
                      <w:sz w:val="22"/>
                    </w:rPr>
                    <w:t>Кузнецов</w:t>
                  </w:r>
                  <w:proofErr w:type="gramEnd"/>
                  <w:r>
                    <w:rPr>
                      <w:rFonts w:eastAsia="Arial Unicode MS"/>
                      <w:bCs/>
                      <w:i/>
                      <w:iCs/>
                      <w:color w:val="000000" w:themeColor="text1"/>
                      <w:sz w:val="22"/>
                    </w:rPr>
                    <w:t xml:space="preserve"> Е.В</w:t>
                  </w:r>
                  <w:r w:rsidR="00A44791">
                    <w:rPr>
                      <w:rFonts w:eastAsia="Arial Unicode MS"/>
                      <w:bCs/>
                      <w:i/>
                      <w:iCs/>
                      <w:color w:val="000000" w:themeColor="text1"/>
                      <w:sz w:val="22"/>
                    </w:rPr>
                    <w:t>.</w:t>
                  </w:r>
                </w:p>
              </w:tc>
            </w:tr>
            <w:tr w:rsidR="00FF60F9" w:rsidRPr="003473F5" w14:paraId="4E7936EF" w14:textId="77777777" w:rsidTr="00362D49">
              <w:trPr>
                <w:gridAfter w:val="1"/>
                <w:wAfter w:w="341" w:type="dxa"/>
              </w:trPr>
              <w:tc>
                <w:tcPr>
                  <w:tcW w:w="2343" w:type="dxa"/>
                </w:tcPr>
                <w:p w14:paraId="2F142C92" w14:textId="77777777" w:rsidR="00FF60F9" w:rsidRPr="003473F5" w:rsidRDefault="00FF60F9" w:rsidP="00FF60F9"/>
              </w:tc>
              <w:tc>
                <w:tcPr>
                  <w:tcW w:w="3574" w:type="dxa"/>
                  <w:gridSpan w:val="2"/>
                </w:tcPr>
                <w:p w14:paraId="33FEACC4" w14:textId="77777777" w:rsidR="00FF60F9" w:rsidRDefault="00FF60F9" w:rsidP="00FF60F9"/>
                <w:p w14:paraId="4C3698DE" w14:textId="77777777" w:rsidR="00FF60F9" w:rsidRPr="003473F5" w:rsidRDefault="00FF60F9" w:rsidP="00FF60F9">
                  <w:proofErr w:type="gramStart"/>
                  <w:r w:rsidRPr="003473F5">
                    <w:t>Строительная  организация</w:t>
                  </w:r>
                  <w:proofErr w:type="gramEnd"/>
                </w:p>
              </w:tc>
              <w:tc>
                <w:tcPr>
                  <w:tcW w:w="427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6593694B" w14:textId="77777777" w:rsidR="00FF60F9" w:rsidRDefault="00FF60F9" w:rsidP="00FF60F9">
                  <w:pPr>
                    <w:ind w:right="194"/>
                    <w:rPr>
                      <w:rFonts w:eastAsia="Arial Unicode MS"/>
                      <w:bCs/>
                      <w:i/>
                      <w:iCs/>
                      <w:sz w:val="22"/>
                    </w:rPr>
                  </w:pPr>
                </w:p>
                <w:p w14:paraId="633B4A9F" w14:textId="348FA563" w:rsidR="00FF60F9" w:rsidRDefault="00FF60F9" w:rsidP="00FF60F9">
                  <w:pPr>
                    <w:ind w:right="194"/>
                    <w:rPr>
                      <w:rFonts w:eastAsia="Arial Unicode MS"/>
                      <w:bCs/>
                      <w:i/>
                      <w:iCs/>
                      <w:sz w:val="22"/>
                    </w:rPr>
                  </w:pPr>
                  <w:r w:rsidRPr="008242C2">
                    <w:rPr>
                      <w:rFonts w:eastAsia="Arial Unicode MS"/>
                      <w:bCs/>
                      <w:i/>
                      <w:iCs/>
                      <w:sz w:val="22"/>
                    </w:rPr>
                    <w:t>ООО «</w:t>
                  </w:r>
                  <w:r w:rsidR="00362D49">
                    <w:rPr>
                      <w:rFonts w:eastAsia="Arial Unicode MS"/>
                      <w:bCs/>
                      <w:i/>
                      <w:iCs/>
                      <w:sz w:val="22"/>
                    </w:rPr>
                    <w:t>ТРОЙКА ИНВЕСТ</w:t>
                  </w:r>
                  <w:r w:rsidRPr="008242C2">
                    <w:rPr>
                      <w:rFonts w:eastAsia="Arial Unicode MS"/>
                      <w:bCs/>
                      <w:i/>
                      <w:iCs/>
                      <w:sz w:val="22"/>
                    </w:rPr>
                    <w:t xml:space="preserve">»  </w:t>
                  </w:r>
                </w:p>
                <w:p w14:paraId="74AA9092" w14:textId="28C16FA3" w:rsidR="00FF60F9" w:rsidRPr="008242C2" w:rsidRDefault="00362D49" w:rsidP="00FF60F9">
                  <w:pPr>
                    <w:ind w:right="194"/>
                    <w:rPr>
                      <w:b/>
                      <w:bCs/>
                      <w:i/>
                      <w:iCs/>
                      <w:sz w:val="22"/>
                    </w:rPr>
                  </w:pPr>
                  <w:r>
                    <w:rPr>
                      <w:rFonts w:eastAsia="Arial Unicode MS"/>
                      <w:bCs/>
                      <w:i/>
                      <w:iCs/>
                      <w:sz w:val="22"/>
                    </w:rPr>
                    <w:t>Начальник участка</w:t>
                  </w:r>
                  <w:r w:rsidR="00072B7E">
                    <w:rPr>
                      <w:rFonts w:eastAsia="Arial Unicode MS"/>
                      <w:bCs/>
                      <w:i/>
                      <w:iCs/>
                      <w:sz w:val="22"/>
                    </w:rPr>
                    <w:t xml:space="preserve"> </w:t>
                  </w:r>
                  <w:r>
                    <w:rPr>
                      <w:rFonts w:eastAsia="Arial Unicode MS"/>
                      <w:bCs/>
                      <w:i/>
                      <w:iCs/>
                      <w:sz w:val="22"/>
                    </w:rPr>
                    <w:t>Богданович Е.А</w:t>
                  </w:r>
                  <w:r w:rsidR="00072B7E">
                    <w:rPr>
                      <w:rFonts w:eastAsia="Arial Unicode MS"/>
                      <w:bCs/>
                      <w:i/>
                      <w:iCs/>
                      <w:sz w:val="22"/>
                    </w:rPr>
                    <w:t>.</w:t>
                  </w:r>
                </w:p>
              </w:tc>
            </w:tr>
            <w:tr w:rsidR="009A2508" w:rsidRPr="003473F5" w14:paraId="3ED8C7A9" w14:textId="77777777" w:rsidTr="00362D49">
              <w:trPr>
                <w:gridAfter w:val="3"/>
                <w:wAfter w:w="5800" w:type="dxa"/>
                <w:trHeight w:val="99"/>
              </w:trPr>
              <w:tc>
                <w:tcPr>
                  <w:tcW w:w="4728" w:type="dxa"/>
                  <w:gridSpan w:val="2"/>
                </w:tcPr>
                <w:p w14:paraId="1B3D5F72" w14:textId="77777777" w:rsidR="009A2508" w:rsidRPr="003473F5" w:rsidRDefault="009A2508" w:rsidP="009A2508">
                  <w:r w:rsidRPr="003473F5">
                    <w:t xml:space="preserve"> </w:t>
                  </w:r>
                </w:p>
                <w:p w14:paraId="1C834C1E" w14:textId="77777777" w:rsidR="00FF60F9" w:rsidRDefault="00FF60F9" w:rsidP="009A2508"/>
                <w:p w14:paraId="05E1B491" w14:textId="578DA5B4" w:rsidR="00251D63" w:rsidRPr="003473F5" w:rsidRDefault="009A2508" w:rsidP="009A2508">
                  <w:r w:rsidRPr="003473F5">
                    <w:t>Произвела осмотр работ выполненных:</w:t>
                  </w:r>
                </w:p>
              </w:tc>
            </w:tr>
            <w:tr w:rsidR="009A2508" w:rsidRPr="003473F5" w14:paraId="0C4FC9E2" w14:textId="77777777" w:rsidTr="00362D49">
              <w:trPr>
                <w:trHeight w:val="362"/>
              </w:trPr>
              <w:tc>
                <w:tcPr>
                  <w:tcW w:w="10528" w:type="dxa"/>
                  <w:gridSpan w:val="5"/>
                  <w:tcBorders>
                    <w:bottom w:val="single" w:sz="4" w:space="0" w:color="auto"/>
                  </w:tcBorders>
                </w:tcPr>
                <w:p w14:paraId="3100F1FA" w14:textId="622F4451" w:rsidR="009A2508" w:rsidRPr="00362D49" w:rsidRDefault="00AB6D31" w:rsidP="00362D49">
                  <w:pPr>
                    <w:ind w:right="39"/>
                    <w:rPr>
                      <w:b/>
                      <w:i/>
                    </w:rPr>
                  </w:pPr>
                  <w:r>
                    <w:rPr>
                      <w:b/>
                      <w:i/>
                    </w:rPr>
                    <w:t>«</w:t>
                  </w:r>
                  <w:r w:rsidR="00362D49">
                    <w:rPr>
                      <w:b/>
                      <w:i/>
                    </w:rPr>
                    <w:t>Капитальный ремонт (восстановление) канализационной сети по адресу: Карамышевская наб., д. 37»</w:t>
                  </w:r>
                </w:p>
              </w:tc>
            </w:tr>
            <w:tr w:rsidR="009A2508" w:rsidRPr="003473F5" w14:paraId="715AE902" w14:textId="77777777" w:rsidTr="00362D49">
              <w:trPr>
                <w:trHeight w:val="70"/>
              </w:trPr>
              <w:tc>
                <w:tcPr>
                  <w:tcW w:w="10528" w:type="dxa"/>
                  <w:gridSpan w:val="5"/>
                  <w:tcBorders>
                    <w:top w:val="single" w:sz="4" w:space="0" w:color="auto"/>
                  </w:tcBorders>
                </w:tcPr>
                <w:p w14:paraId="6C009BB5" w14:textId="77777777" w:rsidR="009A2508" w:rsidRDefault="009A2508" w:rsidP="009A2508">
                  <w:pPr>
                    <w:jc w:val="center"/>
                    <w:rPr>
                      <w:i/>
                      <w:sz w:val="18"/>
                      <w:szCs w:val="18"/>
                    </w:rPr>
                  </w:pPr>
                  <w:r w:rsidRPr="00F04FA5">
                    <w:rPr>
                      <w:i/>
                      <w:sz w:val="18"/>
                      <w:szCs w:val="18"/>
                    </w:rPr>
                    <w:t>(наименование и адрес объекта)</w:t>
                  </w:r>
                </w:p>
                <w:p w14:paraId="6E626493" w14:textId="77777777" w:rsidR="00F04FA5" w:rsidRDefault="00F04FA5" w:rsidP="00F04FA5">
                  <w:pPr>
                    <w:jc w:val="left"/>
                    <w:rPr>
                      <w:i/>
                      <w:sz w:val="18"/>
                      <w:szCs w:val="18"/>
                    </w:rPr>
                  </w:pPr>
                </w:p>
                <w:p w14:paraId="4FB960B3" w14:textId="77777777" w:rsidR="00F04FA5" w:rsidRDefault="00F04FA5" w:rsidP="00F04FA5">
                  <w:pPr>
                    <w:jc w:val="left"/>
                  </w:pPr>
                  <w:r w:rsidRPr="00F04FA5">
                    <w:t>Составили настоящий акт о нижеследующем:</w:t>
                  </w:r>
                </w:p>
                <w:p w14:paraId="15BF9244" w14:textId="77777777" w:rsidR="00F04FA5" w:rsidRPr="00F04FA5" w:rsidRDefault="00F04FA5" w:rsidP="00F04FA5">
                  <w:pPr>
                    <w:jc w:val="left"/>
                  </w:pPr>
                </w:p>
              </w:tc>
            </w:tr>
          </w:tbl>
          <w:p w14:paraId="47A9D54E" w14:textId="77777777" w:rsidR="00D24A94" w:rsidRPr="003473F5" w:rsidRDefault="00D24A94" w:rsidP="00F04FA5"/>
        </w:tc>
      </w:tr>
      <w:tr w:rsidR="00D24A94" w:rsidRPr="003473F5" w14:paraId="26748540" w14:textId="77777777" w:rsidTr="00AB6D31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10563" w:type="dxa"/>
            <w:gridSpan w:val="21"/>
            <w:tcBorders>
              <w:bottom w:val="single" w:sz="4" w:space="0" w:color="auto"/>
            </w:tcBorders>
            <w:vAlign w:val="center"/>
          </w:tcPr>
          <w:p w14:paraId="1311A1AF" w14:textId="76D30FFB" w:rsidR="003C07E5" w:rsidRPr="00CE281D" w:rsidRDefault="00D24A94" w:rsidP="00CE281D">
            <w:pPr>
              <w:ind w:left="-79" w:right="-108"/>
              <w:jc w:val="left"/>
              <w:rPr>
                <w:b/>
              </w:rPr>
            </w:pPr>
            <w:r w:rsidRPr="003473F5">
              <w:rPr>
                <w:b/>
              </w:rPr>
              <w:t xml:space="preserve">1. К освидетельствованию предъявлены следующие работы: </w:t>
            </w:r>
            <w:r w:rsidR="00362D49" w:rsidRPr="00CE281D">
              <w:rPr>
                <w:rStyle w:val="af4"/>
                <w:i/>
                <w:iCs/>
                <w:sz w:val="24"/>
                <w:szCs w:val="24"/>
              </w:rPr>
              <w:t xml:space="preserve">Прокладка трубопровода </w:t>
            </w:r>
            <w:r w:rsidR="00362D49" w:rsidRPr="00CE281D">
              <w:rPr>
                <w:rStyle w:val="af4"/>
                <w:i/>
                <w:iCs/>
                <w:sz w:val="24"/>
                <w:szCs w:val="24"/>
                <w:lang w:val="en-US"/>
              </w:rPr>
              <w:t>d</w:t>
            </w:r>
            <w:r w:rsidR="00362D49" w:rsidRPr="00CE281D">
              <w:rPr>
                <w:rStyle w:val="af4"/>
                <w:i/>
                <w:iCs/>
                <w:sz w:val="24"/>
                <w:szCs w:val="24"/>
              </w:rPr>
              <w:t xml:space="preserve">2100мм в сущ. канале </w:t>
            </w:r>
            <w:r w:rsidR="00362D49" w:rsidRPr="00CE281D">
              <w:rPr>
                <w:rStyle w:val="af4"/>
                <w:i/>
                <w:iCs/>
                <w:sz w:val="24"/>
                <w:szCs w:val="24"/>
                <w:lang w:val="en-US"/>
              </w:rPr>
              <w:t>d</w:t>
            </w:r>
            <w:r w:rsidR="00362D49" w:rsidRPr="00CE281D">
              <w:rPr>
                <w:rStyle w:val="af4"/>
                <w:i/>
                <w:iCs/>
                <w:sz w:val="24"/>
                <w:szCs w:val="24"/>
              </w:rPr>
              <w:t>28</w:t>
            </w:r>
            <w:r w:rsidR="00423121">
              <w:rPr>
                <w:rStyle w:val="af4"/>
                <w:i/>
                <w:iCs/>
                <w:sz w:val="24"/>
                <w:szCs w:val="24"/>
              </w:rPr>
              <w:t>30</w:t>
            </w:r>
            <w:r w:rsidR="00362D49" w:rsidRPr="00CE281D">
              <w:rPr>
                <w:rStyle w:val="af4"/>
                <w:i/>
                <w:iCs/>
                <w:sz w:val="24"/>
                <w:szCs w:val="24"/>
              </w:rPr>
              <w:t>мм (санация)</w:t>
            </w:r>
            <w:r w:rsidR="00FD14B6" w:rsidRPr="00CE281D">
              <w:rPr>
                <w:rStyle w:val="af4"/>
                <w:i/>
                <w:iCs/>
                <w:sz w:val="24"/>
                <w:szCs w:val="24"/>
              </w:rPr>
              <w:t xml:space="preserve"> в интервале </w:t>
            </w:r>
            <w:r w:rsidR="00423121">
              <w:rPr>
                <w:rStyle w:val="af4"/>
                <w:i/>
                <w:iCs/>
                <w:sz w:val="24"/>
                <w:szCs w:val="24"/>
              </w:rPr>
              <w:t>т. Б</w:t>
            </w:r>
            <w:r w:rsidR="007B0FE6" w:rsidRPr="00CE281D">
              <w:rPr>
                <w:rStyle w:val="af4"/>
                <w:i/>
                <w:iCs/>
                <w:sz w:val="24"/>
                <w:szCs w:val="24"/>
              </w:rPr>
              <w:t xml:space="preserve"> – сущ. кол. 5025797</w:t>
            </w:r>
          </w:p>
        </w:tc>
      </w:tr>
      <w:tr w:rsidR="000F391E" w:rsidRPr="003473F5" w14:paraId="38129064" w14:textId="77777777" w:rsidTr="00AB6D31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10563" w:type="dxa"/>
            <w:gridSpan w:val="21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F28B773" w14:textId="77777777" w:rsidR="000F391E" w:rsidRPr="003473F5" w:rsidRDefault="000F391E" w:rsidP="000F391E">
            <w:pPr>
              <w:ind w:left="-79" w:right="-108"/>
              <w:jc w:val="center"/>
            </w:pPr>
            <w:r w:rsidRPr="008242C2">
              <w:rPr>
                <w:i/>
                <w:iCs/>
                <w:color w:val="000000"/>
                <w:sz w:val="18"/>
              </w:rPr>
              <w:t>(наименование скрытых работ)</w:t>
            </w:r>
          </w:p>
        </w:tc>
      </w:tr>
      <w:tr w:rsidR="00ED2A0B" w:rsidRPr="003473F5" w14:paraId="423B8142" w14:textId="77777777" w:rsidTr="00AB6D31">
        <w:trPr>
          <w:trHeight w:val="64"/>
          <w:jc w:val="center"/>
        </w:trPr>
        <w:tc>
          <w:tcPr>
            <w:tcW w:w="10563" w:type="dxa"/>
            <w:gridSpan w:val="21"/>
            <w:vAlign w:val="center"/>
          </w:tcPr>
          <w:p w14:paraId="3B3A2F75" w14:textId="77777777" w:rsidR="00251D63" w:rsidRPr="003473F5" w:rsidRDefault="00251D63" w:rsidP="008125CE">
            <w:pPr>
              <w:pStyle w:val="a5"/>
              <w:ind w:right="-108"/>
              <w:rPr>
                <w:b/>
                <w:i/>
                <w:sz w:val="24"/>
              </w:rPr>
            </w:pPr>
          </w:p>
        </w:tc>
      </w:tr>
      <w:tr w:rsidR="00CC4242" w:rsidRPr="003473F5" w14:paraId="78F1168E" w14:textId="77777777" w:rsidTr="00AB6D31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10563" w:type="dxa"/>
            <w:gridSpan w:val="21"/>
            <w:tcBorders>
              <w:bottom w:val="single" w:sz="2" w:space="0" w:color="auto"/>
            </w:tcBorders>
          </w:tcPr>
          <w:p w14:paraId="7FDA8E13" w14:textId="77777777" w:rsidR="005A214F" w:rsidRDefault="00CC4242" w:rsidP="005A214F">
            <w:pPr>
              <w:ind w:left="-79" w:right="-108"/>
              <w:jc w:val="left"/>
              <w:rPr>
                <w:b/>
              </w:rPr>
            </w:pPr>
            <w:r w:rsidRPr="003473F5">
              <w:rPr>
                <w:b/>
              </w:rPr>
              <w:t>2. Работы выполнены по проектной документации:</w:t>
            </w:r>
            <w:r w:rsidR="000F7AF5" w:rsidRPr="003473F5">
              <w:rPr>
                <w:b/>
              </w:rPr>
              <w:t xml:space="preserve"> </w:t>
            </w:r>
          </w:p>
          <w:p w14:paraId="7E896B94" w14:textId="219A5109" w:rsidR="00E10DA3" w:rsidRPr="00D16ECD" w:rsidRDefault="00E10DA3" w:rsidP="00EA020B">
            <w:pPr>
              <w:ind w:left="-79" w:right="-108"/>
              <w:rPr>
                <w:rFonts w:eastAsia="Arial Unicode MS"/>
                <w:bCs/>
                <w:i/>
                <w:iCs/>
              </w:rPr>
            </w:pPr>
            <w:r w:rsidRPr="00D16ECD">
              <w:rPr>
                <w:rFonts w:eastAsia="Arial Unicode MS"/>
                <w:bCs/>
                <w:i/>
                <w:iCs/>
              </w:rPr>
              <w:t>ОО</w:t>
            </w:r>
            <w:r w:rsidR="0090762E" w:rsidRPr="00D16ECD">
              <w:rPr>
                <w:rFonts w:eastAsia="Arial Unicode MS"/>
                <w:bCs/>
                <w:i/>
                <w:iCs/>
              </w:rPr>
              <w:t>О</w:t>
            </w:r>
            <w:r w:rsidR="005A214F" w:rsidRPr="00D16ECD">
              <w:rPr>
                <w:rFonts w:eastAsia="Arial Unicode MS"/>
                <w:bCs/>
                <w:i/>
                <w:iCs/>
              </w:rPr>
              <w:t xml:space="preserve"> «</w:t>
            </w:r>
            <w:proofErr w:type="spellStart"/>
            <w:r w:rsidR="00B4283F">
              <w:rPr>
                <w:rFonts w:eastAsia="Arial Unicode MS"/>
                <w:bCs/>
                <w:i/>
                <w:iCs/>
              </w:rPr>
              <w:t>ИнжКомПроект</w:t>
            </w:r>
            <w:proofErr w:type="spellEnd"/>
            <w:r w:rsidR="0090762E" w:rsidRPr="00D16ECD">
              <w:rPr>
                <w:rFonts w:eastAsia="Arial Unicode MS"/>
                <w:bCs/>
                <w:i/>
                <w:iCs/>
              </w:rPr>
              <w:t xml:space="preserve">» № </w:t>
            </w:r>
            <w:r w:rsidR="00362D49">
              <w:rPr>
                <w:rFonts w:eastAsia="Arial Unicode MS"/>
                <w:bCs/>
                <w:i/>
                <w:iCs/>
              </w:rPr>
              <w:t>14197-КБ-ТКР.НК, № 14197-КБ-ППО</w:t>
            </w:r>
          </w:p>
        </w:tc>
      </w:tr>
      <w:tr w:rsidR="000F391E" w:rsidRPr="003473F5" w14:paraId="69EAA58A" w14:textId="77777777" w:rsidTr="00AB6D31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10563" w:type="dxa"/>
            <w:gridSpan w:val="21"/>
            <w:tcBorders>
              <w:top w:val="single" w:sz="2" w:space="0" w:color="auto"/>
            </w:tcBorders>
          </w:tcPr>
          <w:p w14:paraId="53FB4749" w14:textId="77777777" w:rsidR="000F391E" w:rsidRPr="00F04FA5" w:rsidRDefault="000F391E" w:rsidP="002E5F5A">
            <w:pPr>
              <w:jc w:val="center"/>
              <w:rPr>
                <w:i/>
                <w:iCs/>
                <w:color w:val="000000"/>
                <w:sz w:val="18"/>
                <w:szCs w:val="18"/>
              </w:rPr>
            </w:pPr>
            <w:r w:rsidRPr="00F04FA5">
              <w:rPr>
                <w:i/>
                <w:iCs/>
                <w:color w:val="000000"/>
                <w:sz w:val="18"/>
                <w:szCs w:val="18"/>
              </w:rPr>
              <w:t>(номер, другие реквизиты чертежа, наименование проектной</w:t>
            </w:r>
            <w:r w:rsidR="00CA2148" w:rsidRPr="00F04FA5">
              <w:rPr>
                <w:i/>
                <w:iCs/>
                <w:color w:val="000000"/>
                <w:sz w:val="18"/>
                <w:szCs w:val="18"/>
              </w:rPr>
              <w:t xml:space="preserve"> и/или рабочей</w:t>
            </w:r>
            <w:r w:rsidRPr="00F04FA5">
              <w:rPr>
                <w:i/>
                <w:iCs/>
                <w:color w:val="000000"/>
                <w:sz w:val="18"/>
                <w:szCs w:val="18"/>
              </w:rPr>
              <w:t xml:space="preserve"> документации,</w:t>
            </w:r>
            <w:r w:rsidR="002E5F5A" w:rsidRPr="00F04FA5">
              <w:rPr>
                <w:i/>
                <w:iCs/>
                <w:color w:val="000000"/>
                <w:sz w:val="18"/>
                <w:szCs w:val="18"/>
              </w:rPr>
              <w:t xml:space="preserve"> </w:t>
            </w:r>
            <w:r w:rsidRPr="00F04FA5">
              <w:rPr>
                <w:i/>
                <w:iCs/>
                <w:color w:val="000000"/>
                <w:sz w:val="18"/>
                <w:szCs w:val="18"/>
              </w:rPr>
              <w:t xml:space="preserve">сведения о лицах, осуществляющих подготовку раздела проектной </w:t>
            </w:r>
            <w:r w:rsidR="00CA2148" w:rsidRPr="00F04FA5">
              <w:rPr>
                <w:i/>
                <w:iCs/>
                <w:color w:val="000000"/>
                <w:sz w:val="18"/>
                <w:szCs w:val="18"/>
              </w:rPr>
              <w:t xml:space="preserve">и/или рабочей </w:t>
            </w:r>
            <w:r w:rsidRPr="00F04FA5">
              <w:rPr>
                <w:i/>
                <w:iCs/>
                <w:color w:val="000000"/>
                <w:sz w:val="18"/>
                <w:szCs w:val="18"/>
              </w:rPr>
              <w:t>документации)</w:t>
            </w:r>
          </w:p>
        </w:tc>
      </w:tr>
      <w:tr w:rsidR="00ED2A0B" w:rsidRPr="003473F5" w14:paraId="7656167D" w14:textId="77777777" w:rsidTr="00AB6D31">
        <w:trPr>
          <w:trHeight w:val="64"/>
          <w:jc w:val="center"/>
        </w:trPr>
        <w:tc>
          <w:tcPr>
            <w:tcW w:w="10563" w:type="dxa"/>
            <w:gridSpan w:val="21"/>
            <w:vAlign w:val="center"/>
          </w:tcPr>
          <w:p w14:paraId="69DDA028" w14:textId="77777777" w:rsidR="00ED2A0B" w:rsidRPr="003473F5" w:rsidRDefault="00ED2A0B" w:rsidP="007B0FE6">
            <w:pPr>
              <w:pStyle w:val="a5"/>
              <w:ind w:left="-79" w:right="-108"/>
              <w:rPr>
                <w:b/>
                <w:i/>
                <w:sz w:val="24"/>
              </w:rPr>
            </w:pPr>
          </w:p>
        </w:tc>
      </w:tr>
      <w:tr w:rsidR="000F7AF5" w:rsidRPr="003473F5" w14:paraId="0C25FA84" w14:textId="77777777" w:rsidTr="00AB6D31">
        <w:tblPrEx>
          <w:tblLook w:val="04A0" w:firstRow="1" w:lastRow="0" w:firstColumn="1" w:lastColumn="0" w:noHBand="0" w:noVBand="1"/>
        </w:tblPrEx>
        <w:trPr>
          <w:trHeight w:val="246"/>
          <w:jc w:val="center"/>
        </w:trPr>
        <w:tc>
          <w:tcPr>
            <w:tcW w:w="10563" w:type="dxa"/>
            <w:gridSpan w:val="21"/>
            <w:tcBorders>
              <w:bottom w:val="single" w:sz="2" w:space="0" w:color="auto"/>
            </w:tcBorders>
            <w:vAlign w:val="center"/>
          </w:tcPr>
          <w:p w14:paraId="5FA9B231" w14:textId="747AC628" w:rsidR="00E60DD8" w:rsidRPr="007B0FE6" w:rsidRDefault="000F7AF5" w:rsidP="007B0FE6">
            <w:pPr>
              <w:ind w:left="-79" w:right="-108"/>
              <w:rPr>
                <w:b/>
              </w:rPr>
            </w:pPr>
            <w:r w:rsidRPr="003473F5">
              <w:rPr>
                <w:b/>
              </w:rPr>
              <w:t>3. При выполнении работ применены:</w:t>
            </w:r>
            <w:r w:rsidR="0065119E">
              <w:rPr>
                <w:b/>
              </w:rPr>
              <w:t xml:space="preserve"> </w:t>
            </w:r>
            <w:r w:rsidR="00FE2AAF">
              <w:rPr>
                <w:i/>
              </w:rPr>
              <w:t xml:space="preserve">Труба </w:t>
            </w:r>
            <w:proofErr w:type="spellStart"/>
            <w:r w:rsidR="00FE2AAF">
              <w:rPr>
                <w:i/>
              </w:rPr>
              <w:t>стеклокомпозитная</w:t>
            </w:r>
            <w:proofErr w:type="spellEnd"/>
            <w:r w:rsidR="00FE2AAF">
              <w:rPr>
                <w:i/>
              </w:rPr>
              <w:t xml:space="preserve"> «НТТ» </w:t>
            </w:r>
            <w:r w:rsidR="00FE2AAF">
              <w:rPr>
                <w:i/>
                <w:lang w:val="en-US"/>
              </w:rPr>
              <w:t>GRP</w:t>
            </w:r>
            <w:r w:rsidR="00FE2AAF">
              <w:rPr>
                <w:i/>
              </w:rPr>
              <w:t xml:space="preserve"> СК/НПС-К 2100-0,1-10000 (паспорт-сертификат № 13</w:t>
            </w:r>
            <w:r w:rsidR="007B0FE6">
              <w:rPr>
                <w:i/>
              </w:rPr>
              <w:t>25</w:t>
            </w:r>
            <w:r w:rsidR="00FE2AAF">
              <w:rPr>
                <w:i/>
              </w:rPr>
              <w:t xml:space="preserve">/25 от 12.2025г., </w:t>
            </w:r>
            <w:r w:rsidR="00FE2AAF">
              <w:rPr>
                <w:i/>
                <w:color w:val="000000" w:themeColor="text1"/>
              </w:rPr>
              <w:t>№ 1326/25 от 12.2025г., № 1327/25 от 12.2025г., № 1328/25 от 12.2025г., № 1329/25 от 12.2025г., № 1330/25 от 12.2025г., № 1331/25 от 12.2025г.,</w:t>
            </w:r>
            <w:r w:rsidR="007B0FE6">
              <w:rPr>
                <w:i/>
                <w:color w:val="000000" w:themeColor="text1"/>
              </w:rPr>
              <w:t xml:space="preserve"> № 1332/25 от 12.2025г., № 1333/25 от 12.2025г., № 1334/25 от 12.2025г., № 1346/25 от 12.2025г., № 1347/25 от 12.2025г., № 1348/25 от 12.2025г., № 1351/25 от 12.2025г., № 1352/25 от 12.2025г., № 1353/25 от 12.2025г., № 1367/25 от 12.2025г., № 1368/25 от 12.2025г., № 1369/25 от 12.2025г., № 1377/25 от 12.2025г., № 1378/25 от 12.2025г., № 1385/25 от 12.2025г., № 1386/25 от 12.2025г., № 1394/25 от 12.2025г</w:t>
            </w:r>
            <w:r w:rsidR="00FE2AAF">
              <w:rPr>
                <w:i/>
                <w:color w:val="000000" w:themeColor="text1"/>
              </w:rPr>
              <w:t>.</w:t>
            </w:r>
            <w:r w:rsidR="007B0FE6">
              <w:rPr>
                <w:i/>
                <w:color w:val="000000" w:themeColor="text1"/>
              </w:rPr>
              <w:t xml:space="preserve">; сертификат соответствия № РОСС </w:t>
            </w:r>
            <w:r w:rsidR="007B0FE6">
              <w:rPr>
                <w:i/>
                <w:color w:val="000000" w:themeColor="text1"/>
                <w:lang w:val="en-US"/>
              </w:rPr>
              <w:t>RU</w:t>
            </w:r>
            <w:r w:rsidR="007B0FE6">
              <w:rPr>
                <w:i/>
                <w:color w:val="000000" w:themeColor="text1"/>
              </w:rPr>
              <w:t xml:space="preserve">.АЖ49.Н03947 от </w:t>
            </w:r>
            <w:r w:rsidR="007B0FE6" w:rsidRPr="00732B72">
              <w:rPr>
                <w:i/>
                <w:color w:val="000000" w:themeColor="text1"/>
              </w:rPr>
              <w:t>20</w:t>
            </w:r>
            <w:r w:rsidR="007B0FE6">
              <w:rPr>
                <w:i/>
                <w:color w:val="000000" w:themeColor="text1"/>
              </w:rPr>
              <w:t>.04.23г.)</w:t>
            </w:r>
          </w:p>
        </w:tc>
      </w:tr>
      <w:tr w:rsidR="00CA2148" w:rsidRPr="003473F5" w14:paraId="5F647F97" w14:textId="77777777" w:rsidTr="00AB6D31">
        <w:tblPrEx>
          <w:tblLook w:val="04A0" w:firstRow="1" w:lastRow="0" w:firstColumn="1" w:lastColumn="0" w:noHBand="0" w:noVBand="1"/>
        </w:tblPrEx>
        <w:trPr>
          <w:trHeight w:val="20"/>
          <w:jc w:val="center"/>
        </w:trPr>
        <w:tc>
          <w:tcPr>
            <w:tcW w:w="10563" w:type="dxa"/>
            <w:gridSpan w:val="21"/>
            <w:tcBorders>
              <w:top w:val="single" w:sz="2" w:space="0" w:color="auto"/>
            </w:tcBorders>
            <w:shd w:val="clear" w:color="auto" w:fill="auto"/>
            <w:vAlign w:val="center"/>
          </w:tcPr>
          <w:p w14:paraId="28083EF8" w14:textId="77777777" w:rsidR="00CA2148" w:rsidRPr="00F04FA5" w:rsidRDefault="00CA2148" w:rsidP="008F5FEF">
            <w:pPr>
              <w:ind w:left="-79" w:right="-108"/>
              <w:jc w:val="center"/>
              <w:rPr>
                <w:b/>
                <w:i/>
                <w:sz w:val="18"/>
                <w:szCs w:val="18"/>
              </w:rPr>
            </w:pPr>
            <w:r w:rsidRPr="00F04FA5">
              <w:rPr>
                <w:i/>
                <w:iCs/>
                <w:sz w:val="18"/>
                <w:szCs w:val="18"/>
              </w:rPr>
              <w:t>(наименование строительных материалов, (изделий) со ссылкой на сертификаты или другие документы, подтверждающие качество)</w:t>
            </w:r>
          </w:p>
        </w:tc>
      </w:tr>
      <w:tr w:rsidR="00ED2A0B" w:rsidRPr="003473F5" w14:paraId="17F6379E" w14:textId="77777777" w:rsidTr="00AB6D31">
        <w:trPr>
          <w:trHeight w:val="64"/>
          <w:jc w:val="center"/>
        </w:trPr>
        <w:tc>
          <w:tcPr>
            <w:tcW w:w="10563" w:type="dxa"/>
            <w:gridSpan w:val="21"/>
            <w:vAlign w:val="center"/>
          </w:tcPr>
          <w:p w14:paraId="2D7FB958" w14:textId="77777777" w:rsidR="00ED2A0B" w:rsidRPr="003473F5" w:rsidRDefault="00ED2A0B" w:rsidP="0016520B">
            <w:pPr>
              <w:pStyle w:val="a5"/>
              <w:ind w:left="-79" w:right="-108"/>
              <w:jc w:val="center"/>
              <w:rPr>
                <w:b/>
                <w:i/>
                <w:sz w:val="24"/>
              </w:rPr>
            </w:pPr>
          </w:p>
        </w:tc>
      </w:tr>
      <w:tr w:rsidR="00D24A94" w:rsidRPr="003473F5" w14:paraId="7F93FAE5" w14:textId="77777777" w:rsidTr="00AB6D31">
        <w:tblPrEx>
          <w:tblLook w:val="04A0" w:firstRow="1" w:lastRow="0" w:firstColumn="1" w:lastColumn="0" w:noHBand="0" w:noVBand="1"/>
        </w:tblPrEx>
        <w:trPr>
          <w:trHeight w:val="246"/>
          <w:jc w:val="center"/>
        </w:trPr>
        <w:tc>
          <w:tcPr>
            <w:tcW w:w="10563" w:type="dxa"/>
            <w:gridSpan w:val="21"/>
            <w:vAlign w:val="center"/>
          </w:tcPr>
          <w:p w14:paraId="5BC06949" w14:textId="77777777" w:rsidR="00D24A94" w:rsidRPr="003473F5" w:rsidRDefault="00D24A94" w:rsidP="00BB5940">
            <w:pPr>
              <w:ind w:left="-79" w:right="-108"/>
              <w:jc w:val="left"/>
              <w:rPr>
                <w:b/>
              </w:rPr>
            </w:pPr>
            <w:r w:rsidRPr="003473F5">
              <w:rPr>
                <w:b/>
              </w:rPr>
              <w:t>4. Предъявлены документы, подтверждающие соответствие работ предъявляемым к ним требованиям:</w:t>
            </w:r>
          </w:p>
        </w:tc>
      </w:tr>
      <w:tr w:rsidR="00D24A94" w:rsidRPr="003473F5" w14:paraId="70B21B45" w14:textId="77777777" w:rsidTr="00AB6D31">
        <w:tblPrEx>
          <w:tblLook w:val="04A0" w:firstRow="1" w:lastRow="0" w:firstColumn="1" w:lastColumn="0" w:noHBand="0" w:noVBand="1"/>
        </w:tblPrEx>
        <w:trPr>
          <w:trHeight w:val="246"/>
          <w:jc w:val="center"/>
        </w:trPr>
        <w:tc>
          <w:tcPr>
            <w:tcW w:w="10563" w:type="dxa"/>
            <w:gridSpan w:val="21"/>
            <w:tcBorders>
              <w:bottom w:val="single" w:sz="2" w:space="0" w:color="auto"/>
            </w:tcBorders>
            <w:shd w:val="clear" w:color="auto" w:fill="auto"/>
            <w:vAlign w:val="center"/>
          </w:tcPr>
          <w:p w14:paraId="6B0D1A2D" w14:textId="3372BDFF" w:rsidR="00D24A94" w:rsidRPr="00D16ECD" w:rsidRDefault="00A022BE" w:rsidP="0065119E">
            <w:pPr>
              <w:ind w:left="-79" w:right="-108"/>
              <w:jc w:val="left"/>
              <w:rPr>
                <w:rFonts w:ascii="Arial" w:hAnsi="Arial" w:cs="Arial"/>
                <w:i/>
              </w:rPr>
            </w:pPr>
            <w:r w:rsidRPr="00BE6F8C">
              <w:rPr>
                <w:rStyle w:val="af4"/>
                <w:i/>
                <w:color w:val="000000" w:themeColor="text1"/>
                <w:sz w:val="24"/>
                <w:szCs w:val="24"/>
              </w:rPr>
              <w:t xml:space="preserve">Исполнительный чертеж: Наружные сети </w:t>
            </w:r>
            <w:r w:rsidRPr="00A022BE">
              <w:rPr>
                <w:rStyle w:val="af4"/>
                <w:i/>
                <w:color w:val="000000" w:themeColor="text1"/>
                <w:sz w:val="24"/>
                <w:szCs w:val="24"/>
              </w:rPr>
              <w:t>водоотведения</w:t>
            </w:r>
            <w:r w:rsidR="00D4242F" w:rsidRPr="00A022BE">
              <w:rPr>
                <w:rStyle w:val="af4"/>
                <w:i/>
                <w:color w:val="000000" w:themeColor="text1"/>
                <w:sz w:val="24"/>
                <w:szCs w:val="24"/>
              </w:rPr>
              <w:t xml:space="preserve">. </w:t>
            </w:r>
          </w:p>
        </w:tc>
      </w:tr>
      <w:tr w:rsidR="000F7AF5" w:rsidRPr="003473F5" w14:paraId="7A9D59FA" w14:textId="77777777" w:rsidTr="00AB6D31">
        <w:tblPrEx>
          <w:tblLook w:val="04A0" w:firstRow="1" w:lastRow="0" w:firstColumn="1" w:lastColumn="0" w:noHBand="0" w:noVBand="1"/>
        </w:tblPrEx>
        <w:trPr>
          <w:trHeight w:val="246"/>
          <w:jc w:val="center"/>
        </w:trPr>
        <w:tc>
          <w:tcPr>
            <w:tcW w:w="10563" w:type="dxa"/>
            <w:gridSpan w:val="21"/>
            <w:tcBorders>
              <w:top w:val="single" w:sz="2" w:space="0" w:color="auto"/>
            </w:tcBorders>
            <w:shd w:val="clear" w:color="auto" w:fill="auto"/>
            <w:vAlign w:val="center"/>
          </w:tcPr>
          <w:p w14:paraId="256DA69B" w14:textId="303821F0" w:rsidR="0065119E" w:rsidRPr="007B0FE6" w:rsidRDefault="00CA2148" w:rsidP="007B0FE6">
            <w:pPr>
              <w:ind w:left="-79" w:right="-108"/>
              <w:jc w:val="center"/>
              <w:rPr>
                <w:i/>
                <w:iCs/>
                <w:sz w:val="16"/>
              </w:rPr>
            </w:pPr>
            <w:r w:rsidRPr="008242C2">
              <w:rPr>
                <w:i/>
                <w:iCs/>
                <w:sz w:val="16"/>
              </w:rPr>
      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      </w:r>
          </w:p>
        </w:tc>
      </w:tr>
      <w:tr w:rsidR="003D3DFD" w:rsidRPr="003473F5" w14:paraId="2ED340E0" w14:textId="77777777" w:rsidTr="00AB6D31">
        <w:tblPrEx>
          <w:tblLook w:val="04A0" w:firstRow="1" w:lastRow="0" w:firstColumn="1" w:lastColumn="0" w:noHBand="0" w:noVBand="1"/>
        </w:tblPrEx>
        <w:trPr>
          <w:trHeight w:val="215"/>
          <w:jc w:val="center"/>
        </w:trPr>
        <w:tc>
          <w:tcPr>
            <w:tcW w:w="1348" w:type="dxa"/>
            <w:gridSpan w:val="2"/>
            <w:vAlign w:val="center"/>
          </w:tcPr>
          <w:p w14:paraId="0191CB94" w14:textId="77777777" w:rsidR="003D3DFD" w:rsidRDefault="003D3DFD" w:rsidP="003D3DFD">
            <w:pPr>
              <w:ind w:left="-79" w:right="-108"/>
              <w:jc w:val="left"/>
              <w:rPr>
                <w:b/>
              </w:rPr>
            </w:pPr>
          </w:p>
          <w:p w14:paraId="513B94B4" w14:textId="77777777" w:rsidR="003D3DFD" w:rsidRPr="00D71898" w:rsidRDefault="003D3DFD" w:rsidP="003D3DFD">
            <w:pPr>
              <w:ind w:left="-79" w:right="-108"/>
              <w:jc w:val="left"/>
              <w:rPr>
                <w:b/>
              </w:rPr>
            </w:pPr>
            <w:r w:rsidRPr="00D71898">
              <w:rPr>
                <w:b/>
              </w:rPr>
              <w:t>5. Даты:</w:t>
            </w:r>
          </w:p>
        </w:tc>
        <w:tc>
          <w:tcPr>
            <w:tcW w:w="1788" w:type="dxa"/>
            <w:gridSpan w:val="3"/>
            <w:vAlign w:val="center"/>
          </w:tcPr>
          <w:p w14:paraId="75C4901C" w14:textId="77777777" w:rsidR="003D3DFD" w:rsidRDefault="003D3DFD" w:rsidP="003D3DFD">
            <w:pPr>
              <w:ind w:left="-79" w:right="-108"/>
              <w:jc w:val="left"/>
              <w:rPr>
                <w:b/>
              </w:rPr>
            </w:pPr>
          </w:p>
          <w:p w14:paraId="10D97BDC" w14:textId="77777777" w:rsidR="003D3DFD" w:rsidRPr="00D71898" w:rsidRDefault="003D3DFD" w:rsidP="003D3DFD">
            <w:pPr>
              <w:ind w:left="-79" w:right="-108"/>
              <w:jc w:val="left"/>
              <w:rPr>
                <w:b/>
              </w:rPr>
            </w:pPr>
            <w:r w:rsidRPr="00D71898">
              <w:rPr>
                <w:b/>
              </w:rPr>
              <w:t>начала работ:</w:t>
            </w:r>
          </w:p>
        </w:tc>
        <w:tc>
          <w:tcPr>
            <w:tcW w:w="281" w:type="dxa"/>
            <w:vAlign w:val="center"/>
          </w:tcPr>
          <w:p w14:paraId="027159CD" w14:textId="77777777" w:rsidR="003D3DFD" w:rsidRPr="00BF5F9F" w:rsidRDefault="003D3DFD" w:rsidP="003D3DFD">
            <w:pPr>
              <w:ind w:left="-79" w:right="-108"/>
              <w:jc w:val="center"/>
              <w:rPr>
                <w:color w:val="000000" w:themeColor="text1"/>
                <w:sz w:val="20"/>
                <w:szCs w:val="20"/>
              </w:rPr>
            </w:pPr>
            <w:r w:rsidRPr="00BF5F9F">
              <w:rPr>
                <w:color w:val="000000" w:themeColor="text1"/>
                <w:sz w:val="20"/>
                <w:szCs w:val="20"/>
              </w:rPr>
              <w:t>«</w:t>
            </w:r>
          </w:p>
        </w:tc>
        <w:tc>
          <w:tcPr>
            <w:tcW w:w="6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18ECDC3" w14:textId="5703B451" w:rsidR="003D3DFD" w:rsidRPr="001019F3" w:rsidRDefault="007B0FE6" w:rsidP="00777B39">
            <w:pPr>
              <w:ind w:left="-122" w:right="-108"/>
              <w:jc w:val="center"/>
              <w:rPr>
                <w:i/>
                <w:color w:val="000000" w:themeColor="text1"/>
                <w:sz w:val="20"/>
                <w:szCs w:val="20"/>
              </w:rPr>
            </w:pPr>
            <w:r>
              <w:rPr>
                <w:rStyle w:val="af4"/>
                <w:i/>
                <w:color w:val="000000" w:themeColor="text1"/>
                <w:sz w:val="24"/>
              </w:rPr>
              <w:t>08</w:t>
            </w:r>
          </w:p>
        </w:tc>
        <w:tc>
          <w:tcPr>
            <w:tcW w:w="236" w:type="dxa"/>
            <w:shd w:val="clear" w:color="auto" w:fill="auto"/>
            <w:vAlign w:val="center"/>
          </w:tcPr>
          <w:p w14:paraId="6E7885D6" w14:textId="77777777" w:rsidR="003D3DFD" w:rsidRPr="00BF5F9F" w:rsidRDefault="003D3DFD" w:rsidP="003D3DFD">
            <w:pPr>
              <w:ind w:left="-250" w:right="-108"/>
              <w:jc w:val="center"/>
              <w:rPr>
                <w:color w:val="000000" w:themeColor="text1"/>
                <w:sz w:val="20"/>
                <w:szCs w:val="20"/>
              </w:rPr>
            </w:pPr>
            <w:r w:rsidRPr="00BF5F9F">
              <w:rPr>
                <w:color w:val="000000" w:themeColor="text1"/>
                <w:sz w:val="20"/>
                <w:szCs w:val="20"/>
              </w:rPr>
              <w:t>»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0B344FA" w14:textId="39F3AB76" w:rsidR="003D3DFD" w:rsidRPr="001019F3" w:rsidRDefault="00D4242F" w:rsidP="00E766C8">
            <w:pPr>
              <w:ind w:left="-79" w:right="-108"/>
              <w:jc w:val="center"/>
              <w:rPr>
                <w:i/>
                <w:color w:val="000000" w:themeColor="text1"/>
                <w:szCs w:val="20"/>
              </w:rPr>
            </w:pPr>
            <w:r>
              <w:rPr>
                <w:rStyle w:val="af4"/>
                <w:i/>
                <w:color w:val="000000" w:themeColor="text1"/>
                <w:sz w:val="24"/>
              </w:rPr>
              <w:t>12</w:t>
            </w:r>
          </w:p>
        </w:tc>
        <w:tc>
          <w:tcPr>
            <w:tcW w:w="284" w:type="dxa"/>
            <w:gridSpan w:val="2"/>
            <w:shd w:val="clear" w:color="auto" w:fill="auto"/>
            <w:vAlign w:val="center"/>
          </w:tcPr>
          <w:p w14:paraId="1869E365" w14:textId="77777777" w:rsidR="003D3DFD" w:rsidRPr="00BF5F9F" w:rsidRDefault="003D3DFD" w:rsidP="003D3DFD">
            <w:pPr>
              <w:ind w:left="-79" w:right="-108"/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145527D" w14:textId="75E334BC" w:rsidR="003D3DFD" w:rsidRPr="00BF5F9F" w:rsidRDefault="00766376" w:rsidP="00070233">
            <w:pPr>
              <w:ind w:left="-79" w:right="-108"/>
              <w:jc w:val="center"/>
              <w:rPr>
                <w:i/>
                <w:color w:val="000000" w:themeColor="text1"/>
                <w:szCs w:val="20"/>
              </w:rPr>
            </w:pPr>
            <w:r w:rsidRPr="00BF5F9F">
              <w:rPr>
                <w:rStyle w:val="af4"/>
                <w:i/>
                <w:color w:val="000000" w:themeColor="text1"/>
                <w:sz w:val="24"/>
              </w:rPr>
              <w:t>202</w:t>
            </w:r>
            <w:r w:rsidR="00D4242F">
              <w:rPr>
                <w:rStyle w:val="af4"/>
                <w:i/>
                <w:color w:val="000000" w:themeColor="text1"/>
                <w:sz w:val="24"/>
              </w:rPr>
              <w:t>5</w:t>
            </w:r>
          </w:p>
        </w:tc>
        <w:tc>
          <w:tcPr>
            <w:tcW w:w="4183" w:type="dxa"/>
            <w:gridSpan w:val="9"/>
            <w:vAlign w:val="center"/>
          </w:tcPr>
          <w:p w14:paraId="4B7A531C" w14:textId="77777777" w:rsidR="003D3DFD" w:rsidRPr="00BF5F9F" w:rsidRDefault="003D3DFD" w:rsidP="003D3DFD">
            <w:pPr>
              <w:ind w:left="-79" w:right="-108"/>
              <w:jc w:val="left"/>
              <w:rPr>
                <w:color w:val="000000" w:themeColor="text1"/>
                <w:sz w:val="20"/>
                <w:szCs w:val="20"/>
              </w:rPr>
            </w:pPr>
            <w:r w:rsidRPr="00BF5F9F">
              <w:rPr>
                <w:i/>
                <w:color w:val="000000" w:themeColor="text1"/>
                <w:sz w:val="20"/>
                <w:szCs w:val="20"/>
              </w:rPr>
              <w:t>г.</w:t>
            </w:r>
          </w:p>
        </w:tc>
      </w:tr>
      <w:tr w:rsidR="003D3DFD" w:rsidRPr="003473F5" w14:paraId="34880B13" w14:textId="77777777" w:rsidTr="00AB6D31">
        <w:tblPrEx>
          <w:tblLook w:val="04A0" w:firstRow="1" w:lastRow="0" w:firstColumn="1" w:lastColumn="0" w:noHBand="0" w:noVBand="1"/>
        </w:tblPrEx>
        <w:trPr>
          <w:trHeight w:val="246"/>
          <w:jc w:val="center"/>
        </w:trPr>
        <w:tc>
          <w:tcPr>
            <w:tcW w:w="1348" w:type="dxa"/>
            <w:gridSpan w:val="2"/>
            <w:vAlign w:val="center"/>
          </w:tcPr>
          <w:p w14:paraId="796C93D5" w14:textId="77777777" w:rsidR="003D3DFD" w:rsidRPr="00D71898" w:rsidRDefault="003D3DFD" w:rsidP="003D3DFD">
            <w:pPr>
              <w:ind w:left="-79" w:right="-108"/>
              <w:jc w:val="left"/>
              <w:rPr>
                <w:b/>
              </w:rPr>
            </w:pPr>
          </w:p>
        </w:tc>
        <w:tc>
          <w:tcPr>
            <w:tcW w:w="1788" w:type="dxa"/>
            <w:gridSpan w:val="3"/>
            <w:vAlign w:val="center"/>
          </w:tcPr>
          <w:p w14:paraId="55705700" w14:textId="77777777" w:rsidR="003D3DFD" w:rsidRDefault="003D3DFD" w:rsidP="003D3DFD">
            <w:pPr>
              <w:ind w:left="-79" w:right="-108"/>
              <w:jc w:val="left"/>
              <w:rPr>
                <w:b/>
              </w:rPr>
            </w:pPr>
          </w:p>
          <w:p w14:paraId="51C68852" w14:textId="77777777" w:rsidR="003D3DFD" w:rsidRPr="00D71898" w:rsidRDefault="003D3DFD" w:rsidP="003D3DFD">
            <w:pPr>
              <w:ind w:left="-79" w:right="-108"/>
              <w:jc w:val="left"/>
              <w:rPr>
                <w:b/>
              </w:rPr>
            </w:pPr>
            <w:r w:rsidRPr="00D71898">
              <w:rPr>
                <w:b/>
              </w:rPr>
              <w:t>окончания работ:</w:t>
            </w:r>
          </w:p>
        </w:tc>
        <w:tc>
          <w:tcPr>
            <w:tcW w:w="281" w:type="dxa"/>
            <w:vAlign w:val="center"/>
          </w:tcPr>
          <w:p w14:paraId="48688C27" w14:textId="77777777" w:rsidR="003D3DFD" w:rsidRPr="00BF5F9F" w:rsidRDefault="003D3DFD" w:rsidP="003D3DFD">
            <w:pPr>
              <w:ind w:left="-79" w:right="-108"/>
              <w:jc w:val="center"/>
              <w:rPr>
                <w:color w:val="000000" w:themeColor="text1"/>
                <w:sz w:val="20"/>
                <w:szCs w:val="20"/>
              </w:rPr>
            </w:pPr>
            <w:r w:rsidRPr="00BF5F9F">
              <w:rPr>
                <w:color w:val="000000" w:themeColor="text1"/>
                <w:sz w:val="20"/>
                <w:szCs w:val="20"/>
              </w:rPr>
              <w:t>«</w:t>
            </w:r>
          </w:p>
        </w:tc>
        <w:tc>
          <w:tcPr>
            <w:tcW w:w="6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DD59041" w14:textId="0376B484" w:rsidR="003D3DFD" w:rsidRPr="001019F3" w:rsidRDefault="00D4242F" w:rsidP="00D06737">
            <w:pPr>
              <w:ind w:left="-122" w:right="-108"/>
              <w:jc w:val="center"/>
              <w:rPr>
                <w:i/>
                <w:color w:val="000000" w:themeColor="text1"/>
                <w:sz w:val="20"/>
                <w:szCs w:val="20"/>
              </w:rPr>
            </w:pPr>
            <w:r>
              <w:rPr>
                <w:rStyle w:val="af4"/>
                <w:i/>
                <w:color w:val="000000" w:themeColor="text1"/>
                <w:sz w:val="24"/>
              </w:rPr>
              <w:t>2</w:t>
            </w:r>
            <w:r w:rsidR="007B0FE6">
              <w:rPr>
                <w:rStyle w:val="af4"/>
                <w:i/>
                <w:color w:val="000000" w:themeColor="text1"/>
                <w:sz w:val="24"/>
              </w:rPr>
              <w:t>2</w:t>
            </w:r>
          </w:p>
        </w:tc>
        <w:tc>
          <w:tcPr>
            <w:tcW w:w="236" w:type="dxa"/>
            <w:shd w:val="clear" w:color="auto" w:fill="auto"/>
            <w:vAlign w:val="center"/>
          </w:tcPr>
          <w:p w14:paraId="350BF085" w14:textId="77777777" w:rsidR="003D3DFD" w:rsidRPr="00BF5F9F" w:rsidRDefault="003D3DFD" w:rsidP="003D3DFD">
            <w:pPr>
              <w:ind w:left="-250" w:right="-108"/>
              <w:jc w:val="center"/>
              <w:rPr>
                <w:color w:val="000000" w:themeColor="text1"/>
                <w:sz w:val="20"/>
                <w:szCs w:val="20"/>
              </w:rPr>
            </w:pPr>
            <w:r w:rsidRPr="00BF5F9F">
              <w:rPr>
                <w:color w:val="000000" w:themeColor="text1"/>
                <w:sz w:val="20"/>
                <w:szCs w:val="20"/>
              </w:rPr>
              <w:t>»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616EF2A" w14:textId="27C91F42" w:rsidR="003D3DFD" w:rsidRPr="00BF5F9F" w:rsidRDefault="00D4242F" w:rsidP="003D3DFD">
            <w:pPr>
              <w:ind w:left="-79" w:right="-108"/>
              <w:jc w:val="center"/>
              <w:rPr>
                <w:i/>
                <w:color w:val="000000" w:themeColor="text1"/>
                <w:szCs w:val="20"/>
              </w:rPr>
            </w:pPr>
            <w:r>
              <w:rPr>
                <w:rStyle w:val="af4"/>
                <w:i/>
                <w:color w:val="000000" w:themeColor="text1"/>
                <w:sz w:val="24"/>
              </w:rPr>
              <w:t>12</w:t>
            </w:r>
          </w:p>
        </w:tc>
        <w:tc>
          <w:tcPr>
            <w:tcW w:w="284" w:type="dxa"/>
            <w:gridSpan w:val="2"/>
            <w:shd w:val="clear" w:color="auto" w:fill="auto"/>
            <w:vAlign w:val="center"/>
          </w:tcPr>
          <w:p w14:paraId="58E1F7B9" w14:textId="77777777" w:rsidR="003D3DFD" w:rsidRPr="00BF5F9F" w:rsidRDefault="003D3DFD" w:rsidP="003D3DFD">
            <w:pPr>
              <w:ind w:left="-79" w:right="-108"/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FE94966" w14:textId="2721BEF6" w:rsidR="003D3DFD" w:rsidRPr="00BF5F9F" w:rsidRDefault="00070233" w:rsidP="003D3DFD">
            <w:pPr>
              <w:ind w:left="-79" w:right="-108"/>
              <w:jc w:val="center"/>
              <w:rPr>
                <w:i/>
                <w:color w:val="000000" w:themeColor="text1"/>
                <w:szCs w:val="20"/>
              </w:rPr>
            </w:pPr>
            <w:r w:rsidRPr="00BF5F9F">
              <w:rPr>
                <w:rStyle w:val="af4"/>
                <w:i/>
                <w:color w:val="000000" w:themeColor="text1"/>
                <w:sz w:val="24"/>
              </w:rPr>
              <w:t>202</w:t>
            </w:r>
            <w:r w:rsidR="00D4242F">
              <w:rPr>
                <w:rStyle w:val="af4"/>
                <w:i/>
                <w:color w:val="000000" w:themeColor="text1"/>
                <w:sz w:val="24"/>
              </w:rPr>
              <w:t>5</w:t>
            </w:r>
          </w:p>
        </w:tc>
        <w:tc>
          <w:tcPr>
            <w:tcW w:w="4183" w:type="dxa"/>
            <w:gridSpan w:val="9"/>
            <w:vAlign w:val="center"/>
          </w:tcPr>
          <w:p w14:paraId="63B1BC0C" w14:textId="77777777" w:rsidR="003D3DFD" w:rsidRPr="00BF5F9F" w:rsidRDefault="003D3DFD" w:rsidP="003D3DFD">
            <w:pPr>
              <w:ind w:left="-79" w:right="-108"/>
              <w:jc w:val="left"/>
              <w:rPr>
                <w:color w:val="000000" w:themeColor="text1"/>
                <w:sz w:val="20"/>
                <w:szCs w:val="20"/>
              </w:rPr>
            </w:pPr>
            <w:r w:rsidRPr="00BF5F9F">
              <w:rPr>
                <w:i/>
                <w:color w:val="000000" w:themeColor="text1"/>
                <w:sz w:val="20"/>
                <w:szCs w:val="20"/>
              </w:rPr>
              <w:t>г.</w:t>
            </w:r>
          </w:p>
        </w:tc>
      </w:tr>
      <w:tr w:rsidR="00D24A94" w:rsidRPr="003473F5" w14:paraId="5D0DD1EA" w14:textId="77777777" w:rsidTr="00AB6D31">
        <w:tblPrEx>
          <w:tblLook w:val="04A0" w:firstRow="1" w:lastRow="0" w:firstColumn="1" w:lastColumn="0" w:noHBand="0" w:noVBand="1"/>
        </w:tblPrEx>
        <w:trPr>
          <w:trHeight w:val="246"/>
          <w:jc w:val="center"/>
        </w:trPr>
        <w:tc>
          <w:tcPr>
            <w:tcW w:w="10563" w:type="dxa"/>
            <w:gridSpan w:val="21"/>
            <w:vAlign w:val="center"/>
          </w:tcPr>
          <w:p w14:paraId="6B529916" w14:textId="77777777" w:rsidR="002348E2" w:rsidRDefault="002348E2" w:rsidP="000D3459">
            <w:pPr>
              <w:ind w:right="-108"/>
              <w:jc w:val="left"/>
              <w:rPr>
                <w:b/>
                <w:i/>
              </w:rPr>
            </w:pPr>
          </w:p>
          <w:p w14:paraId="28BFB19E" w14:textId="77777777" w:rsidR="00CE281D" w:rsidRPr="00D71898" w:rsidRDefault="00CE281D" w:rsidP="000D3459">
            <w:pPr>
              <w:ind w:right="-108"/>
              <w:jc w:val="left"/>
              <w:rPr>
                <w:b/>
                <w:i/>
              </w:rPr>
            </w:pPr>
          </w:p>
        </w:tc>
      </w:tr>
      <w:tr w:rsidR="005E6D66" w:rsidRPr="003473F5" w14:paraId="594B52A8" w14:textId="77777777" w:rsidTr="00AB6D31">
        <w:tblPrEx>
          <w:tblLook w:val="04A0" w:firstRow="1" w:lastRow="0" w:firstColumn="1" w:lastColumn="0" w:noHBand="0" w:noVBand="1"/>
        </w:tblPrEx>
        <w:trPr>
          <w:trHeight w:val="246"/>
          <w:jc w:val="center"/>
        </w:trPr>
        <w:tc>
          <w:tcPr>
            <w:tcW w:w="10563" w:type="dxa"/>
            <w:gridSpan w:val="21"/>
            <w:tcBorders>
              <w:bottom w:val="single" w:sz="2" w:space="0" w:color="auto"/>
            </w:tcBorders>
            <w:vAlign w:val="center"/>
          </w:tcPr>
          <w:p w14:paraId="763ADDD7" w14:textId="77777777" w:rsidR="00D16ECD" w:rsidRDefault="005E6D66" w:rsidP="00625EC8">
            <w:pPr>
              <w:ind w:left="-79" w:right="-108"/>
              <w:jc w:val="left"/>
            </w:pPr>
            <w:r w:rsidRPr="003473F5">
              <w:rPr>
                <w:b/>
                <w:bCs/>
              </w:rPr>
              <w:lastRenderedPageBreak/>
              <w:t xml:space="preserve">6. </w:t>
            </w:r>
            <w:r w:rsidRPr="003473F5">
              <w:rPr>
                <w:b/>
              </w:rPr>
              <w:t>Работы выполнены в соответствии с:</w:t>
            </w:r>
            <w:r w:rsidRPr="003473F5">
              <w:t xml:space="preserve"> </w:t>
            </w:r>
          </w:p>
          <w:p w14:paraId="4B5D6728" w14:textId="04A248F8" w:rsidR="005E6D66" w:rsidRPr="003473F5" w:rsidRDefault="005A214F" w:rsidP="00EA020B">
            <w:pPr>
              <w:ind w:left="-79" w:right="-108"/>
              <w:jc w:val="left"/>
            </w:pPr>
            <w:r w:rsidRPr="00D16ECD">
              <w:rPr>
                <w:rFonts w:eastAsia="Arial Unicode MS"/>
                <w:bCs/>
                <w:i/>
                <w:iCs/>
              </w:rPr>
              <w:t xml:space="preserve">проектом </w:t>
            </w:r>
            <w:r w:rsidR="00B4283F" w:rsidRPr="00D16ECD">
              <w:rPr>
                <w:rFonts w:eastAsia="Arial Unicode MS"/>
                <w:bCs/>
                <w:i/>
                <w:iCs/>
              </w:rPr>
              <w:t>ООО «</w:t>
            </w:r>
            <w:proofErr w:type="spellStart"/>
            <w:r w:rsidR="00B4283F">
              <w:rPr>
                <w:rFonts w:eastAsia="Arial Unicode MS"/>
                <w:bCs/>
                <w:i/>
                <w:iCs/>
              </w:rPr>
              <w:t>ИнжКомПроект</w:t>
            </w:r>
            <w:proofErr w:type="spellEnd"/>
            <w:r w:rsidR="00B4283F" w:rsidRPr="00D16ECD">
              <w:rPr>
                <w:rFonts w:eastAsia="Arial Unicode MS"/>
                <w:bCs/>
                <w:i/>
                <w:iCs/>
              </w:rPr>
              <w:t xml:space="preserve">» </w:t>
            </w:r>
            <w:r w:rsidR="00FE2AAF" w:rsidRPr="00D16ECD">
              <w:rPr>
                <w:rFonts w:eastAsia="Arial Unicode MS"/>
                <w:bCs/>
                <w:i/>
                <w:iCs/>
              </w:rPr>
              <w:t xml:space="preserve">№ </w:t>
            </w:r>
            <w:r w:rsidR="00FE2AAF">
              <w:rPr>
                <w:rFonts w:eastAsia="Arial Unicode MS"/>
                <w:bCs/>
                <w:i/>
                <w:iCs/>
              </w:rPr>
              <w:t>14197-КБ-ТКР.НК, № 14197-КБ-ППО</w:t>
            </w:r>
            <w:r w:rsidR="00677A3F">
              <w:rPr>
                <w:rFonts w:eastAsia="Arial Unicode MS"/>
                <w:bCs/>
                <w:i/>
                <w:iCs/>
              </w:rPr>
              <w:t>,</w:t>
            </w:r>
            <w:r w:rsidR="00704F1E" w:rsidRPr="00D16ECD">
              <w:rPr>
                <w:rFonts w:eastAsia="Arial Unicode MS"/>
                <w:bCs/>
                <w:i/>
                <w:iCs/>
              </w:rPr>
              <w:t xml:space="preserve"> </w:t>
            </w:r>
            <w:r w:rsidRPr="00D16ECD">
              <w:rPr>
                <w:rFonts w:eastAsia="Arial Unicode MS"/>
                <w:bCs/>
                <w:i/>
                <w:iCs/>
              </w:rPr>
              <w:t>стандартами, СНиП, техническими требованиями АО «Мосводоканал»</w:t>
            </w:r>
            <w:r w:rsidRPr="00ED6986">
              <w:rPr>
                <w:rFonts w:ascii="Arial" w:eastAsia="Arial Unicode MS" w:hAnsi="Arial" w:cs="Arial"/>
                <w:bCs/>
                <w:i/>
                <w:iCs/>
                <w:sz w:val="20"/>
                <w:szCs w:val="20"/>
              </w:rPr>
              <w:t xml:space="preserve"> </w:t>
            </w:r>
          </w:p>
        </w:tc>
      </w:tr>
      <w:tr w:rsidR="000574FD" w:rsidRPr="003473F5" w14:paraId="01A6F72A" w14:textId="77777777" w:rsidTr="00AB6D31">
        <w:tblPrEx>
          <w:tblLook w:val="04A0" w:firstRow="1" w:lastRow="0" w:firstColumn="1" w:lastColumn="0" w:noHBand="0" w:noVBand="1"/>
        </w:tblPrEx>
        <w:trPr>
          <w:trHeight w:val="20"/>
          <w:jc w:val="center"/>
        </w:trPr>
        <w:tc>
          <w:tcPr>
            <w:tcW w:w="10563" w:type="dxa"/>
            <w:gridSpan w:val="21"/>
            <w:tcBorders>
              <w:top w:val="single" w:sz="2" w:space="0" w:color="auto"/>
            </w:tcBorders>
            <w:shd w:val="clear" w:color="auto" w:fill="auto"/>
            <w:vAlign w:val="center"/>
          </w:tcPr>
          <w:p w14:paraId="39AECACD" w14:textId="77777777" w:rsidR="000574FD" w:rsidRPr="003473F5" w:rsidRDefault="000574FD" w:rsidP="00121701">
            <w:pPr>
              <w:ind w:left="-79" w:right="-108"/>
              <w:jc w:val="center"/>
              <w:rPr>
                <w:b/>
                <w:i/>
              </w:rPr>
            </w:pPr>
            <w:r w:rsidRPr="008242C2">
              <w:rPr>
                <w:i/>
                <w:iCs/>
                <w:sz w:val="18"/>
              </w:rPr>
              <w:t>(указываются наименование, статьи (пункты) технического регламента,</w:t>
            </w:r>
            <w:r w:rsidRPr="008242C2">
              <w:rPr>
                <w:sz w:val="18"/>
              </w:rPr>
              <w:t xml:space="preserve"> </w:t>
            </w:r>
            <w:r w:rsidRPr="008242C2">
              <w:rPr>
                <w:i/>
                <w:iCs/>
                <w:sz w:val="18"/>
              </w:rPr>
              <w:t>иных нормативных правовых актов, разделы проектной и/или рабочей документации)</w:t>
            </w:r>
          </w:p>
        </w:tc>
      </w:tr>
      <w:tr w:rsidR="00D24A94" w:rsidRPr="003473F5" w14:paraId="1A6D2789" w14:textId="77777777" w:rsidTr="00AB6D31">
        <w:tblPrEx>
          <w:tblLook w:val="04A0" w:firstRow="1" w:lastRow="0" w:firstColumn="1" w:lastColumn="0" w:noHBand="0" w:noVBand="1"/>
        </w:tblPrEx>
        <w:trPr>
          <w:trHeight w:val="20"/>
          <w:jc w:val="center"/>
        </w:trPr>
        <w:tc>
          <w:tcPr>
            <w:tcW w:w="10563" w:type="dxa"/>
            <w:gridSpan w:val="21"/>
            <w:vAlign w:val="center"/>
          </w:tcPr>
          <w:p w14:paraId="7D64ADD1" w14:textId="77777777" w:rsidR="004339DB" w:rsidRPr="003473F5" w:rsidRDefault="004339DB" w:rsidP="001019F3">
            <w:pPr>
              <w:ind w:right="-108"/>
              <w:jc w:val="left"/>
            </w:pPr>
          </w:p>
        </w:tc>
      </w:tr>
      <w:tr w:rsidR="00FE7928" w:rsidRPr="003473F5" w14:paraId="6286EE90" w14:textId="77777777" w:rsidTr="00AB6D31">
        <w:tblPrEx>
          <w:tblLook w:val="04A0" w:firstRow="1" w:lastRow="0" w:firstColumn="1" w:lastColumn="0" w:noHBand="0" w:noVBand="1"/>
        </w:tblPrEx>
        <w:trPr>
          <w:trHeight w:val="246"/>
          <w:jc w:val="center"/>
        </w:trPr>
        <w:tc>
          <w:tcPr>
            <w:tcW w:w="10563" w:type="dxa"/>
            <w:gridSpan w:val="21"/>
            <w:tcBorders>
              <w:bottom w:val="single" w:sz="2" w:space="0" w:color="auto"/>
            </w:tcBorders>
            <w:vAlign w:val="center"/>
          </w:tcPr>
          <w:p w14:paraId="558B77FC" w14:textId="29F82B2B" w:rsidR="00FE7928" w:rsidRPr="00DD38A6" w:rsidRDefault="00FE7928" w:rsidP="00DD38A6">
            <w:pPr>
              <w:ind w:left="-79" w:right="-108"/>
              <w:jc w:val="left"/>
              <w:rPr>
                <w:b/>
              </w:rPr>
            </w:pPr>
            <w:r w:rsidRPr="003473F5">
              <w:rPr>
                <w:b/>
              </w:rPr>
              <w:t>7. Разрешается пр</w:t>
            </w:r>
            <w:r w:rsidR="00162766" w:rsidRPr="003473F5">
              <w:rPr>
                <w:b/>
              </w:rPr>
              <w:t>оизводство последующих работ</w:t>
            </w:r>
            <w:r w:rsidRPr="003473F5">
              <w:rPr>
                <w:b/>
              </w:rPr>
              <w:t>:</w:t>
            </w:r>
            <w:r w:rsidRPr="003473F5">
              <w:t xml:space="preserve"> </w:t>
            </w:r>
            <w:r w:rsidR="00C33C07" w:rsidRPr="007B0FE6">
              <w:rPr>
                <w:rStyle w:val="af4"/>
                <w:i/>
                <w:iCs/>
                <w:sz w:val="24"/>
                <w:szCs w:val="24"/>
              </w:rPr>
              <w:t xml:space="preserve">Забутовка трубопровода </w:t>
            </w:r>
            <w:r w:rsidR="00C33C07" w:rsidRPr="007B0FE6">
              <w:rPr>
                <w:rStyle w:val="af4"/>
                <w:i/>
                <w:iCs/>
                <w:sz w:val="24"/>
                <w:szCs w:val="24"/>
                <w:lang w:val="en-US"/>
              </w:rPr>
              <w:t>d</w:t>
            </w:r>
            <w:r w:rsidR="00C33C07" w:rsidRPr="007B0FE6">
              <w:rPr>
                <w:rStyle w:val="af4"/>
                <w:i/>
                <w:iCs/>
                <w:sz w:val="24"/>
                <w:szCs w:val="24"/>
              </w:rPr>
              <w:t xml:space="preserve">2100мм в сущ. канале </w:t>
            </w:r>
            <w:r w:rsidR="00C33C07" w:rsidRPr="007B0FE6">
              <w:rPr>
                <w:rStyle w:val="af4"/>
                <w:i/>
                <w:iCs/>
                <w:sz w:val="24"/>
                <w:szCs w:val="24"/>
                <w:lang w:val="en-US"/>
              </w:rPr>
              <w:t>d</w:t>
            </w:r>
            <w:r w:rsidR="00C33C07" w:rsidRPr="007B0FE6">
              <w:rPr>
                <w:rStyle w:val="af4"/>
                <w:i/>
                <w:iCs/>
                <w:sz w:val="24"/>
                <w:szCs w:val="24"/>
              </w:rPr>
              <w:t>28</w:t>
            </w:r>
            <w:r w:rsidR="00423121">
              <w:rPr>
                <w:rStyle w:val="af4"/>
                <w:i/>
                <w:iCs/>
                <w:sz w:val="24"/>
                <w:szCs w:val="24"/>
              </w:rPr>
              <w:t>30</w:t>
            </w:r>
            <w:r w:rsidR="00C33C07" w:rsidRPr="007B0FE6">
              <w:rPr>
                <w:rStyle w:val="af4"/>
                <w:i/>
                <w:iCs/>
                <w:sz w:val="24"/>
                <w:szCs w:val="24"/>
              </w:rPr>
              <w:t xml:space="preserve">мм </w:t>
            </w:r>
            <w:r w:rsidR="007B0FE6" w:rsidRPr="007B0FE6">
              <w:rPr>
                <w:rStyle w:val="af4"/>
                <w:i/>
                <w:iCs/>
                <w:sz w:val="24"/>
                <w:szCs w:val="24"/>
              </w:rPr>
              <w:t xml:space="preserve">в интервале </w:t>
            </w:r>
            <w:r w:rsidR="00423121">
              <w:rPr>
                <w:rStyle w:val="af4"/>
                <w:i/>
                <w:iCs/>
                <w:sz w:val="24"/>
                <w:szCs w:val="24"/>
              </w:rPr>
              <w:t>т. Б</w:t>
            </w:r>
            <w:r w:rsidR="007B0FE6" w:rsidRPr="007B0FE6">
              <w:rPr>
                <w:rStyle w:val="af4"/>
                <w:i/>
                <w:iCs/>
                <w:sz w:val="24"/>
                <w:szCs w:val="24"/>
              </w:rPr>
              <w:t xml:space="preserve"> – сущ. кол. 5025797</w:t>
            </w:r>
          </w:p>
        </w:tc>
      </w:tr>
      <w:tr w:rsidR="000574FD" w:rsidRPr="003473F5" w14:paraId="21BCF93E" w14:textId="77777777" w:rsidTr="00AB6D31">
        <w:tblPrEx>
          <w:tblLook w:val="04A0" w:firstRow="1" w:lastRow="0" w:firstColumn="1" w:lastColumn="0" w:noHBand="0" w:noVBand="1"/>
        </w:tblPrEx>
        <w:trPr>
          <w:trHeight w:val="20"/>
          <w:jc w:val="center"/>
        </w:trPr>
        <w:tc>
          <w:tcPr>
            <w:tcW w:w="10563" w:type="dxa"/>
            <w:gridSpan w:val="21"/>
            <w:tcBorders>
              <w:top w:val="single" w:sz="2" w:space="0" w:color="auto"/>
            </w:tcBorders>
            <w:shd w:val="clear" w:color="auto" w:fill="auto"/>
            <w:vAlign w:val="center"/>
          </w:tcPr>
          <w:p w14:paraId="6D7AF95B" w14:textId="77777777" w:rsidR="000574FD" w:rsidRPr="003473F5" w:rsidRDefault="000574FD" w:rsidP="00121701">
            <w:pPr>
              <w:ind w:left="-79" w:right="-108"/>
              <w:jc w:val="center"/>
              <w:rPr>
                <w:b/>
                <w:i/>
              </w:rPr>
            </w:pPr>
            <w:r w:rsidRPr="008242C2">
              <w:rPr>
                <w:i/>
                <w:iCs/>
                <w:sz w:val="18"/>
              </w:rPr>
              <w:t>(наименование работ, конструкций, участков сетей инженерно-технического обеспечения)</w:t>
            </w:r>
          </w:p>
        </w:tc>
      </w:tr>
      <w:tr w:rsidR="00A05227" w:rsidRPr="003473F5" w14:paraId="7D8817D5" w14:textId="77777777" w:rsidTr="00AB6D31">
        <w:tblPrEx>
          <w:tblLook w:val="04A0" w:firstRow="1" w:lastRow="0" w:firstColumn="1" w:lastColumn="0" w:noHBand="0" w:noVBand="1"/>
        </w:tblPrEx>
        <w:trPr>
          <w:trHeight w:val="246"/>
          <w:jc w:val="center"/>
        </w:trPr>
        <w:tc>
          <w:tcPr>
            <w:tcW w:w="10563" w:type="dxa"/>
            <w:gridSpan w:val="21"/>
            <w:tcBorders>
              <w:bottom w:val="single" w:sz="2" w:space="0" w:color="auto"/>
            </w:tcBorders>
            <w:vAlign w:val="center"/>
          </w:tcPr>
          <w:p w14:paraId="69B289A0" w14:textId="77777777" w:rsidR="003473F5" w:rsidRPr="003473F5" w:rsidRDefault="003473F5" w:rsidP="003473F5">
            <w:pPr>
              <w:ind w:right="-108"/>
              <w:jc w:val="left"/>
              <w:rPr>
                <w:b/>
              </w:rPr>
            </w:pPr>
          </w:p>
          <w:p w14:paraId="0156B19F" w14:textId="77777777" w:rsidR="00A05227" w:rsidRDefault="00A05227" w:rsidP="00A05227">
            <w:pPr>
              <w:ind w:left="-79" w:right="-108"/>
              <w:jc w:val="left"/>
              <w:rPr>
                <w:rStyle w:val="af4"/>
                <w:sz w:val="24"/>
                <w:szCs w:val="24"/>
              </w:rPr>
            </w:pPr>
            <w:r w:rsidRPr="003473F5">
              <w:rPr>
                <w:b/>
              </w:rPr>
              <w:t>Дополнительные сведения</w:t>
            </w:r>
            <w:r w:rsidRPr="003473F5">
              <w:rPr>
                <w:rStyle w:val="af4"/>
                <w:sz w:val="24"/>
                <w:szCs w:val="24"/>
              </w:rPr>
              <w:t xml:space="preserve">: </w:t>
            </w:r>
          </w:p>
          <w:p w14:paraId="75E8C2DA" w14:textId="77777777" w:rsidR="00B4283F" w:rsidRPr="003473F5" w:rsidRDefault="00B4283F" w:rsidP="00A05227">
            <w:pPr>
              <w:ind w:left="-79" w:right="-108"/>
              <w:jc w:val="left"/>
              <w:rPr>
                <w:b/>
                <w:i/>
              </w:rPr>
            </w:pPr>
          </w:p>
        </w:tc>
      </w:tr>
      <w:tr w:rsidR="00D24A94" w:rsidRPr="003473F5" w14:paraId="0DBD444E" w14:textId="77777777" w:rsidTr="00AB6D31">
        <w:tblPrEx>
          <w:tblLook w:val="04A0" w:firstRow="1" w:lastRow="0" w:firstColumn="1" w:lastColumn="0" w:noHBand="0" w:noVBand="1"/>
        </w:tblPrEx>
        <w:trPr>
          <w:trHeight w:val="246"/>
          <w:jc w:val="center"/>
        </w:trPr>
        <w:tc>
          <w:tcPr>
            <w:tcW w:w="10563" w:type="dxa"/>
            <w:gridSpan w:val="21"/>
            <w:vAlign w:val="center"/>
          </w:tcPr>
          <w:p w14:paraId="69074EAC" w14:textId="77777777" w:rsidR="00A05227" w:rsidRPr="003473F5" w:rsidRDefault="00A05227" w:rsidP="006D73D7">
            <w:pPr>
              <w:ind w:left="-79" w:right="-108"/>
              <w:jc w:val="left"/>
            </w:pPr>
          </w:p>
          <w:p w14:paraId="586205E8" w14:textId="77777777" w:rsidR="00A137E6" w:rsidRPr="00B26654" w:rsidRDefault="00A137E6" w:rsidP="00A137E6">
            <w:pPr>
              <w:ind w:left="-79" w:right="-108"/>
              <w:jc w:val="left"/>
              <w:rPr>
                <w:sz w:val="20"/>
                <w:szCs w:val="20"/>
              </w:rPr>
            </w:pPr>
            <w:r w:rsidRPr="001C4D1F">
              <w:rPr>
                <w:sz w:val="20"/>
                <w:szCs w:val="20"/>
              </w:rPr>
              <w:t>Акт составлен в 4 экземплярах.</w:t>
            </w:r>
          </w:p>
          <w:p w14:paraId="438984ED" w14:textId="77777777" w:rsidR="00A05227" w:rsidRPr="003473F5" w:rsidRDefault="00A05227" w:rsidP="006D73D7">
            <w:pPr>
              <w:ind w:left="-79" w:right="-108"/>
              <w:jc w:val="left"/>
            </w:pPr>
          </w:p>
        </w:tc>
      </w:tr>
      <w:tr w:rsidR="00D24A94" w:rsidRPr="003473F5" w14:paraId="50F8CA36" w14:textId="77777777" w:rsidTr="00875128">
        <w:tblPrEx>
          <w:tblLook w:val="04A0" w:firstRow="1" w:lastRow="0" w:firstColumn="1" w:lastColumn="0" w:noHBand="0" w:noVBand="1"/>
        </w:tblPrEx>
        <w:trPr>
          <w:gridAfter w:val="1"/>
          <w:wAfter w:w="73" w:type="dxa"/>
          <w:trHeight w:val="246"/>
          <w:jc w:val="center"/>
        </w:trPr>
        <w:tc>
          <w:tcPr>
            <w:tcW w:w="10490" w:type="dxa"/>
            <w:gridSpan w:val="20"/>
            <w:vAlign w:val="center"/>
          </w:tcPr>
          <w:p w14:paraId="30F20D66" w14:textId="732BE6FF" w:rsidR="00A47F93" w:rsidRPr="00505D10" w:rsidRDefault="00D24A94" w:rsidP="005302A9">
            <w:pPr>
              <w:ind w:left="-79" w:right="-108"/>
              <w:rPr>
                <w:b/>
              </w:rPr>
            </w:pPr>
            <w:r w:rsidRPr="003473F5">
              <w:rPr>
                <w:b/>
              </w:rPr>
              <w:t>Приложени</w:t>
            </w:r>
            <w:r w:rsidR="006D73D7" w:rsidRPr="003473F5">
              <w:rPr>
                <w:b/>
              </w:rPr>
              <w:t>я</w:t>
            </w:r>
            <w:r w:rsidRPr="003473F5">
              <w:rPr>
                <w:b/>
              </w:rPr>
              <w:t>:</w:t>
            </w:r>
            <w:r w:rsidR="006D73D7" w:rsidRPr="003473F5">
              <w:rPr>
                <w:b/>
              </w:rPr>
              <w:t xml:space="preserve"> </w:t>
            </w:r>
            <w:r w:rsidR="00A022BE" w:rsidRPr="00A022BE">
              <w:rPr>
                <w:rStyle w:val="af4"/>
                <w:i/>
                <w:color w:val="000000" w:themeColor="text1"/>
                <w:sz w:val="24"/>
                <w:szCs w:val="24"/>
                <w:u w:val="single"/>
              </w:rPr>
              <w:t>Исполнительный чертеж: Наружные сети водоотведения</w:t>
            </w:r>
            <w:r w:rsidR="00D4242F" w:rsidRPr="00A022BE">
              <w:rPr>
                <w:rStyle w:val="af4"/>
                <w:i/>
                <w:color w:val="000000" w:themeColor="text1"/>
                <w:sz w:val="24"/>
                <w:szCs w:val="24"/>
                <w:u w:val="single"/>
              </w:rPr>
              <w:t xml:space="preserve">, </w:t>
            </w:r>
            <w:r w:rsidR="00D4242F" w:rsidRPr="00A022BE">
              <w:rPr>
                <w:i/>
                <w:color w:val="000000" w:themeColor="text1"/>
                <w:u w:val="single"/>
              </w:rPr>
              <w:t xml:space="preserve">паспорт-сертификат </w:t>
            </w:r>
            <w:r w:rsidR="007B0FE6" w:rsidRPr="00A022BE">
              <w:rPr>
                <w:i/>
                <w:u w:val="single"/>
              </w:rPr>
              <w:t xml:space="preserve">№ 1325/25 от 12.2025г., </w:t>
            </w:r>
            <w:r w:rsidR="007B0FE6" w:rsidRPr="00A022BE">
              <w:rPr>
                <w:i/>
                <w:color w:val="000000" w:themeColor="text1"/>
                <w:u w:val="single"/>
              </w:rPr>
              <w:t>№ 1326/25 от 12.2025г., № 1327/25 от 12.2025г., № 1328</w:t>
            </w:r>
            <w:r w:rsidR="007B0FE6" w:rsidRPr="007B0FE6">
              <w:rPr>
                <w:i/>
                <w:color w:val="000000" w:themeColor="text1"/>
                <w:u w:val="single"/>
              </w:rPr>
              <w:t xml:space="preserve">/25 от 12.2025г., № 1329/25 от 12.2025г., № 1330/25 от 12.2025г., № 1331/25 от 12.2025г., № 1332/25 от 12.2025г., № 1333/25 от 12.2025г., № 1334/25 от 12.2025г., № 1346/25 от 12.2025г., № 1347/25 от 12.2025г., № 1348/25 от 12.2025г., № 1351/25 от 12.2025г., № 1352/25 от 12.2025г., № 1353/25 от 12.2025г., № 1367/25 от 12.2025г., № 1368/25 от 12.2025г., № 1369/25 от 12.2025г., № 1377/25 от 12.2025г., № 1378/25 от 12.2025г., № 1385/25 от 12.2025г., № 1386/25 от 12.2025г., № 1394/25 от 12.2025г.; сертификат соответствия № РОСС </w:t>
            </w:r>
            <w:r w:rsidR="007B0FE6" w:rsidRPr="007B0FE6">
              <w:rPr>
                <w:i/>
                <w:color w:val="000000" w:themeColor="text1"/>
                <w:u w:val="single"/>
                <w:lang w:val="en-US"/>
              </w:rPr>
              <w:t>RU</w:t>
            </w:r>
            <w:r w:rsidR="007B0FE6" w:rsidRPr="007B0FE6">
              <w:rPr>
                <w:i/>
                <w:color w:val="000000" w:themeColor="text1"/>
                <w:u w:val="single"/>
              </w:rPr>
              <w:t>.АЖ49.Н03947 от 20.04.23г.</w:t>
            </w:r>
          </w:p>
        </w:tc>
      </w:tr>
      <w:tr w:rsidR="00D24A94" w:rsidRPr="003473F5" w14:paraId="5FE26FFA" w14:textId="77777777" w:rsidTr="00625388">
        <w:tblPrEx>
          <w:tblLook w:val="04A0" w:firstRow="1" w:lastRow="0" w:firstColumn="1" w:lastColumn="0" w:noHBand="0" w:noVBand="1"/>
        </w:tblPrEx>
        <w:trPr>
          <w:trHeight w:val="797"/>
          <w:jc w:val="center"/>
        </w:trPr>
        <w:tc>
          <w:tcPr>
            <w:tcW w:w="10563" w:type="dxa"/>
            <w:gridSpan w:val="21"/>
            <w:vAlign w:val="center"/>
          </w:tcPr>
          <w:p w14:paraId="73725062" w14:textId="77777777" w:rsidR="00D24A94" w:rsidRDefault="00D24A94" w:rsidP="008125CE">
            <w:pPr>
              <w:ind w:right="-108"/>
              <w:jc w:val="left"/>
            </w:pPr>
          </w:p>
          <w:p w14:paraId="0382A67B" w14:textId="77777777" w:rsidR="0065119E" w:rsidRDefault="0065119E" w:rsidP="008125CE">
            <w:pPr>
              <w:ind w:right="-108"/>
              <w:jc w:val="left"/>
            </w:pPr>
          </w:p>
          <w:p w14:paraId="46397F4B" w14:textId="77777777" w:rsidR="005A4978" w:rsidRDefault="005A4978" w:rsidP="008125CE">
            <w:pPr>
              <w:ind w:right="-108"/>
              <w:jc w:val="left"/>
            </w:pPr>
          </w:p>
          <w:p w14:paraId="26D54C72" w14:textId="77777777" w:rsidR="0065119E" w:rsidRPr="003473F5" w:rsidRDefault="0065119E" w:rsidP="008125CE">
            <w:pPr>
              <w:ind w:right="-108"/>
              <w:jc w:val="left"/>
            </w:pPr>
          </w:p>
        </w:tc>
      </w:tr>
      <w:tr w:rsidR="00185707" w:rsidRPr="00707D68" w14:paraId="3D5B395F" w14:textId="77777777" w:rsidTr="00625388">
        <w:tblPrEx>
          <w:jc w:val="left"/>
        </w:tblPrEx>
        <w:trPr>
          <w:gridAfter w:val="2"/>
          <w:wAfter w:w="451" w:type="dxa"/>
        </w:trPr>
        <w:tc>
          <w:tcPr>
            <w:tcW w:w="2552" w:type="dxa"/>
            <w:gridSpan w:val="4"/>
          </w:tcPr>
          <w:p w14:paraId="0CEEBD5D" w14:textId="77777777" w:rsidR="00185707" w:rsidRDefault="00185707" w:rsidP="00CE27EE">
            <w:r w:rsidRPr="003473F5">
              <w:t>ПРЕДСТАВИТЕЛИ:</w:t>
            </w:r>
          </w:p>
          <w:p w14:paraId="3DE34FB5" w14:textId="77777777" w:rsidR="00185707" w:rsidRPr="003473F5" w:rsidRDefault="00185707" w:rsidP="00CE27EE">
            <w:r>
              <w:t xml:space="preserve">   </w:t>
            </w:r>
            <w:r w:rsidRPr="008743D9">
              <w:rPr>
                <w:sz w:val="20"/>
                <w:szCs w:val="20"/>
              </w:rPr>
              <w:t>(подпись Ф.И.О.)</w:t>
            </w:r>
          </w:p>
        </w:tc>
        <w:tc>
          <w:tcPr>
            <w:tcW w:w="2943" w:type="dxa"/>
            <w:gridSpan w:val="6"/>
          </w:tcPr>
          <w:p w14:paraId="423CEB73" w14:textId="767CB4DC" w:rsidR="00185707" w:rsidRPr="000758C1" w:rsidRDefault="00185707" w:rsidP="00CE27EE">
            <w:pPr>
              <w:rPr>
                <w:color w:val="000000" w:themeColor="text1"/>
              </w:rPr>
            </w:pPr>
          </w:p>
        </w:tc>
        <w:tc>
          <w:tcPr>
            <w:tcW w:w="4617" w:type="dxa"/>
            <w:gridSpan w:val="9"/>
            <w:vAlign w:val="bottom"/>
          </w:tcPr>
          <w:p w14:paraId="36217A3D" w14:textId="410EF93F" w:rsidR="00185707" w:rsidRPr="000758C1" w:rsidRDefault="00185707" w:rsidP="00625388">
            <w:pPr>
              <w:jc w:val="left"/>
              <w:rPr>
                <w:bCs/>
                <w:i/>
                <w:iCs/>
                <w:color w:val="000000" w:themeColor="text1"/>
              </w:rPr>
            </w:pPr>
          </w:p>
        </w:tc>
      </w:tr>
      <w:tr w:rsidR="00625388" w:rsidRPr="00707D68" w14:paraId="2382BC9E" w14:textId="77777777" w:rsidTr="00625388">
        <w:tblPrEx>
          <w:jc w:val="left"/>
        </w:tblPrEx>
        <w:trPr>
          <w:gridAfter w:val="2"/>
          <w:wAfter w:w="451" w:type="dxa"/>
        </w:trPr>
        <w:tc>
          <w:tcPr>
            <w:tcW w:w="2552" w:type="dxa"/>
            <w:gridSpan w:val="4"/>
          </w:tcPr>
          <w:p w14:paraId="28227DCE" w14:textId="77777777" w:rsidR="00625388" w:rsidRPr="003473F5" w:rsidRDefault="00625388" w:rsidP="00CE27EE"/>
        </w:tc>
        <w:tc>
          <w:tcPr>
            <w:tcW w:w="2943" w:type="dxa"/>
            <w:gridSpan w:val="6"/>
          </w:tcPr>
          <w:p w14:paraId="4E410653" w14:textId="15A6F4EE" w:rsidR="00625388" w:rsidRDefault="00625388" w:rsidP="00CE27E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Авторский надзор</w:t>
            </w:r>
          </w:p>
        </w:tc>
        <w:tc>
          <w:tcPr>
            <w:tcW w:w="4617" w:type="dxa"/>
            <w:gridSpan w:val="9"/>
            <w:tcBorders>
              <w:bottom w:val="single" w:sz="4" w:space="0" w:color="auto"/>
            </w:tcBorders>
            <w:vAlign w:val="bottom"/>
          </w:tcPr>
          <w:p w14:paraId="2F9C8ABA" w14:textId="413F47D7" w:rsidR="00625388" w:rsidRDefault="00625388" w:rsidP="00625388">
            <w:pPr>
              <w:jc w:val="center"/>
              <w:rPr>
                <w:bCs/>
                <w:i/>
                <w:iCs/>
                <w:color w:val="000000" w:themeColor="text1"/>
              </w:rPr>
            </w:pPr>
            <w:r>
              <w:rPr>
                <w:bCs/>
                <w:i/>
                <w:iCs/>
                <w:color w:val="000000" w:themeColor="text1"/>
              </w:rPr>
              <w:t xml:space="preserve">                                                  Ковалев С.Е.</w:t>
            </w:r>
          </w:p>
        </w:tc>
      </w:tr>
      <w:tr w:rsidR="00185707" w:rsidRPr="003473F5" w14:paraId="1F48814D" w14:textId="77777777" w:rsidTr="00625388">
        <w:tblPrEx>
          <w:jc w:val="left"/>
        </w:tblPrEx>
        <w:trPr>
          <w:gridAfter w:val="2"/>
          <w:wAfter w:w="451" w:type="dxa"/>
        </w:trPr>
        <w:tc>
          <w:tcPr>
            <w:tcW w:w="2552" w:type="dxa"/>
            <w:gridSpan w:val="4"/>
          </w:tcPr>
          <w:p w14:paraId="6FB4C8BA" w14:textId="77777777" w:rsidR="00185707" w:rsidRPr="003473F5" w:rsidRDefault="00185707" w:rsidP="00CE27EE"/>
        </w:tc>
        <w:tc>
          <w:tcPr>
            <w:tcW w:w="2943" w:type="dxa"/>
            <w:gridSpan w:val="6"/>
          </w:tcPr>
          <w:p w14:paraId="79177FE4" w14:textId="77777777" w:rsidR="00625388" w:rsidRDefault="00625388" w:rsidP="00CE27EE">
            <w:pPr>
              <w:jc w:val="left"/>
            </w:pPr>
          </w:p>
          <w:p w14:paraId="6B6F2E70" w14:textId="459ED328" w:rsidR="00185707" w:rsidRPr="003473F5" w:rsidRDefault="00185707" w:rsidP="00CE27EE">
            <w:pPr>
              <w:jc w:val="left"/>
            </w:pPr>
            <w:r w:rsidRPr="003473F5">
              <w:t>Те</w:t>
            </w:r>
            <w:r>
              <w:t xml:space="preserve">хнический </w:t>
            </w:r>
            <w:r w:rsidRPr="003473F5">
              <w:t>надзор заказчика</w:t>
            </w:r>
          </w:p>
        </w:tc>
        <w:tc>
          <w:tcPr>
            <w:tcW w:w="4617" w:type="dxa"/>
            <w:gridSpan w:val="9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3556D22" w14:textId="38649BB4" w:rsidR="00185707" w:rsidRPr="00FB50FB" w:rsidRDefault="00D4242F" w:rsidP="00CE27EE">
            <w:pPr>
              <w:jc w:val="right"/>
              <w:rPr>
                <w:rFonts w:eastAsia="Arial Unicode MS"/>
                <w:bCs/>
                <w:i/>
                <w:iCs/>
                <w:color w:val="000000" w:themeColor="text1"/>
              </w:rPr>
            </w:pPr>
            <w:r>
              <w:rPr>
                <w:rFonts w:eastAsia="Arial Unicode MS"/>
                <w:bCs/>
                <w:i/>
                <w:iCs/>
              </w:rPr>
              <w:t>Гуртовой А.Н</w:t>
            </w:r>
            <w:r w:rsidR="00185707" w:rsidRPr="00FB50FB">
              <w:rPr>
                <w:rFonts w:eastAsia="Arial Unicode MS"/>
                <w:bCs/>
                <w:i/>
                <w:iCs/>
              </w:rPr>
              <w:t>.</w:t>
            </w:r>
            <w:r w:rsidR="00185707" w:rsidRPr="00FB50FB">
              <w:rPr>
                <w:rFonts w:eastAsia="Arial Unicode MS"/>
                <w:bCs/>
                <w:i/>
                <w:iCs/>
                <w:color w:val="000000" w:themeColor="text1"/>
              </w:rPr>
              <w:t>.</w:t>
            </w:r>
          </w:p>
        </w:tc>
      </w:tr>
      <w:tr w:rsidR="00A44791" w:rsidRPr="003473F5" w14:paraId="3FC61927" w14:textId="77777777" w:rsidTr="00625388">
        <w:tblPrEx>
          <w:jc w:val="left"/>
        </w:tblPrEx>
        <w:trPr>
          <w:gridAfter w:val="2"/>
          <w:wAfter w:w="451" w:type="dxa"/>
        </w:trPr>
        <w:tc>
          <w:tcPr>
            <w:tcW w:w="2552" w:type="dxa"/>
            <w:gridSpan w:val="4"/>
          </w:tcPr>
          <w:p w14:paraId="424A5589" w14:textId="77777777" w:rsidR="00A44791" w:rsidRPr="003473F5" w:rsidRDefault="00A44791" w:rsidP="00A44791"/>
        </w:tc>
        <w:tc>
          <w:tcPr>
            <w:tcW w:w="2943" w:type="dxa"/>
            <w:gridSpan w:val="6"/>
          </w:tcPr>
          <w:p w14:paraId="57D6CD39" w14:textId="77777777" w:rsidR="00A44791" w:rsidRDefault="00A44791" w:rsidP="00A44791">
            <w:pPr>
              <w:rPr>
                <w:color w:val="000000" w:themeColor="text1"/>
              </w:rPr>
            </w:pPr>
          </w:p>
          <w:p w14:paraId="668BD5D4" w14:textId="77777777" w:rsidR="00A44791" w:rsidRDefault="00A44791" w:rsidP="00A44791">
            <w:pPr>
              <w:rPr>
                <w:color w:val="000000" w:themeColor="text1"/>
              </w:rPr>
            </w:pPr>
          </w:p>
          <w:p w14:paraId="38C03EA3" w14:textId="06B61A4B" w:rsidR="00A44791" w:rsidRDefault="00A44791" w:rsidP="00A44791">
            <w:pPr>
              <w:jc w:val="left"/>
            </w:pPr>
            <w:r w:rsidRPr="000758C1">
              <w:rPr>
                <w:color w:val="000000" w:themeColor="text1"/>
              </w:rPr>
              <w:t>УТК АО «Мосводоканал»</w:t>
            </w:r>
            <w:r>
              <w:rPr>
                <w:color w:val="000000" w:themeColor="text1"/>
              </w:rPr>
              <w:t xml:space="preserve">  </w:t>
            </w:r>
          </w:p>
        </w:tc>
        <w:tc>
          <w:tcPr>
            <w:tcW w:w="4617" w:type="dxa"/>
            <w:gridSpan w:val="9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22FD333" w14:textId="58BC02EA" w:rsidR="00A44791" w:rsidRDefault="00A44791" w:rsidP="00A44791">
            <w:pPr>
              <w:jc w:val="right"/>
              <w:rPr>
                <w:rFonts w:eastAsia="Arial Unicode MS"/>
                <w:bCs/>
                <w:i/>
                <w:iCs/>
              </w:rPr>
            </w:pPr>
            <w:r>
              <w:rPr>
                <w:rFonts w:eastAsia="Arial Unicode MS"/>
                <w:bCs/>
                <w:i/>
                <w:iCs/>
              </w:rPr>
              <w:t xml:space="preserve">                                                  </w:t>
            </w:r>
            <w:r w:rsidR="00D4242F">
              <w:rPr>
                <w:rFonts w:eastAsia="Arial Unicode MS"/>
                <w:bCs/>
                <w:i/>
                <w:iCs/>
              </w:rPr>
              <w:t>Кузнецов Е.В.</w:t>
            </w:r>
            <w:r>
              <w:rPr>
                <w:rFonts w:eastAsia="Arial Unicode MS"/>
                <w:bCs/>
                <w:i/>
                <w:iCs/>
              </w:rPr>
              <w:t>.</w:t>
            </w:r>
          </w:p>
        </w:tc>
      </w:tr>
    </w:tbl>
    <w:p w14:paraId="63EBE7DD" w14:textId="77777777" w:rsidR="00185707" w:rsidRPr="003473F5" w:rsidRDefault="00185707" w:rsidP="00185707">
      <w:r>
        <w:rPr>
          <w:color w:val="000000" w:themeColor="text1"/>
        </w:rPr>
        <w:t xml:space="preserve">                                    </w:t>
      </w:r>
    </w:p>
    <w:tbl>
      <w:tblPr>
        <w:tblW w:w="7654" w:type="dxa"/>
        <w:tblInd w:w="2002" w:type="dxa"/>
        <w:tblLook w:val="01E0" w:firstRow="1" w:lastRow="1" w:firstColumn="1" w:lastColumn="1" w:noHBand="0" w:noVBand="0"/>
      </w:tblPr>
      <w:tblGrid>
        <w:gridCol w:w="2976"/>
        <w:gridCol w:w="4678"/>
      </w:tblGrid>
      <w:tr w:rsidR="00185707" w:rsidRPr="002A4AFD" w14:paraId="13C91730" w14:textId="77777777" w:rsidTr="00CE27EE">
        <w:tc>
          <w:tcPr>
            <w:tcW w:w="2976" w:type="dxa"/>
          </w:tcPr>
          <w:p w14:paraId="6C2AE30C" w14:textId="77777777" w:rsidR="00185707" w:rsidRPr="003473F5" w:rsidRDefault="00185707" w:rsidP="00CE27EE"/>
        </w:tc>
        <w:tc>
          <w:tcPr>
            <w:tcW w:w="4678" w:type="dxa"/>
            <w:vAlign w:val="bottom"/>
          </w:tcPr>
          <w:p w14:paraId="4455346D" w14:textId="77777777" w:rsidR="00185707" w:rsidRPr="002A4AFD" w:rsidRDefault="00185707" w:rsidP="00CE27EE">
            <w:pPr>
              <w:jc w:val="right"/>
              <w:rPr>
                <w:bCs/>
                <w:iCs/>
              </w:rPr>
            </w:pPr>
          </w:p>
        </w:tc>
      </w:tr>
      <w:tr w:rsidR="00185707" w:rsidRPr="003473F5" w14:paraId="3A81C6ED" w14:textId="77777777" w:rsidTr="00CE27EE">
        <w:tc>
          <w:tcPr>
            <w:tcW w:w="2976" w:type="dxa"/>
          </w:tcPr>
          <w:p w14:paraId="248B3AE5" w14:textId="77777777" w:rsidR="00185707" w:rsidRPr="003473F5" w:rsidRDefault="00185707" w:rsidP="00CE27EE">
            <w:r>
              <w:t xml:space="preserve"> </w:t>
            </w:r>
            <w:r w:rsidRPr="003473F5">
              <w:t>Строительн</w:t>
            </w:r>
            <w:r>
              <w:t>ая</w:t>
            </w:r>
            <w:r w:rsidRPr="003473F5">
              <w:t xml:space="preserve"> организаци</w:t>
            </w:r>
            <w:r>
              <w:t xml:space="preserve">я    </w:t>
            </w:r>
          </w:p>
        </w:tc>
        <w:tc>
          <w:tcPr>
            <w:tcW w:w="4678" w:type="dxa"/>
            <w:tcBorders>
              <w:bottom w:val="single" w:sz="4" w:space="0" w:color="auto"/>
            </w:tcBorders>
            <w:vAlign w:val="bottom"/>
          </w:tcPr>
          <w:p w14:paraId="0C5F2E59" w14:textId="1C33C096" w:rsidR="00185707" w:rsidRPr="003473F5" w:rsidRDefault="00185707" w:rsidP="000402ED">
            <w:pPr>
              <w:jc w:val="right"/>
              <w:rPr>
                <w:rFonts w:eastAsia="Arial Unicode MS"/>
                <w:bCs/>
                <w:i/>
                <w:iCs/>
              </w:rPr>
            </w:pPr>
            <w:r>
              <w:rPr>
                <w:rFonts w:eastAsia="Arial Unicode MS"/>
                <w:bCs/>
                <w:i/>
                <w:iCs/>
              </w:rPr>
              <w:t xml:space="preserve">  </w:t>
            </w:r>
            <w:r w:rsidR="00D4242F">
              <w:rPr>
                <w:rFonts w:eastAsia="Arial Unicode MS"/>
                <w:bCs/>
                <w:i/>
                <w:iCs/>
              </w:rPr>
              <w:t>Богданович Е.А</w:t>
            </w:r>
            <w:r>
              <w:rPr>
                <w:rFonts w:eastAsia="Arial Unicode MS"/>
                <w:bCs/>
                <w:i/>
                <w:iCs/>
              </w:rPr>
              <w:t>.</w:t>
            </w:r>
            <w:r w:rsidRPr="003473F5">
              <w:rPr>
                <w:rFonts w:eastAsia="Arial Unicode MS"/>
                <w:bCs/>
                <w:i/>
                <w:iCs/>
              </w:rPr>
              <w:t>.</w:t>
            </w:r>
          </w:p>
        </w:tc>
      </w:tr>
    </w:tbl>
    <w:p w14:paraId="1FB94D96" w14:textId="77777777" w:rsidR="003473F5" w:rsidRPr="003473F5" w:rsidRDefault="003473F5" w:rsidP="003473F5"/>
    <w:p w14:paraId="22E24504" w14:textId="77777777" w:rsidR="00555F40" w:rsidRPr="003473F5" w:rsidRDefault="00555F40" w:rsidP="002E59D2">
      <w:pPr>
        <w:pStyle w:val="2"/>
        <w:spacing w:after="120"/>
        <w:ind w:firstLine="142"/>
        <w:rPr>
          <w:sz w:val="24"/>
        </w:rPr>
      </w:pPr>
    </w:p>
    <w:p>
      <w:r>
        <w:t/>
      </w:r>
      <w:bookmarkStart w:id="20000" w:name="объект_строка1"/>
      <w:bookmarkEnd w:id="20000"/>
      <w:bookmarkStart w:id="20001" w:name="объект_строка2"/>
      <w:bookmarkEnd w:id="20001"/>
      <w:bookmarkStart w:id="20002" w:name="объект_строка3"/>
      <w:bookmarkEnd w:id="20002"/>
      <w:bookmarkStart w:id="20003" w:name="застройщик_строка1"/>
      <w:bookmarkEnd w:id="20003"/>
      <w:bookmarkStart w:id="20004" w:name="застройщик_строка2"/>
      <w:bookmarkEnd w:id="20004"/>
      <w:bookmarkStart w:id="20005" w:name="застройщик_строка3"/>
      <w:bookmarkEnd w:id="20005"/>
      <w:bookmarkStart w:id="20006" w:name="застройщик_строка4"/>
      <w:bookmarkEnd w:id="20006"/>
      <w:bookmarkStart w:id="20007" w:name="заказчик_строка1"/>
      <w:bookmarkEnd w:id="20007"/>
      <w:bookmarkStart w:id="20008" w:name="заказчик_строка2"/>
      <w:bookmarkEnd w:id="20008"/>
      <w:bookmarkStart w:id="20009" w:name="заказчик_строка3"/>
      <w:bookmarkEnd w:id="20009"/>
      <w:bookmarkStart w:id="20010" w:name="заказчик_строка4"/>
      <w:bookmarkEnd w:id="20010"/>
      <w:bookmarkStart w:id="20011" w:name="строитель_строка1"/>
      <w:bookmarkEnd w:id="20011"/>
      <w:bookmarkStart w:id="20012" w:name="строитель_строка2"/>
      <w:bookmarkEnd w:id="20012"/>
      <w:bookmarkStart w:id="20013" w:name="строитель_строка3"/>
      <w:bookmarkEnd w:id="20013"/>
      <w:bookmarkStart w:id="20014" w:name="строитель_строка4"/>
      <w:bookmarkEnd w:id="20014"/>
      <w:bookmarkStart w:id="20015" w:name="проектировщик_строка1"/>
      <w:bookmarkEnd w:id="20015"/>
      <w:bookmarkStart w:id="20016" w:name="проектировщик_строка2"/>
      <w:bookmarkEnd w:id="20016"/>
      <w:bookmarkStart w:id="20017" w:name="проектировщик_строка3"/>
      <w:bookmarkEnd w:id="20017"/>
      <w:bookmarkStart w:id="20018" w:name="Накта"/>
      <w:bookmarkEnd w:id="20018"/>
      <w:bookmarkStart w:id="20019" w:name="день"/>
      <w:bookmarkEnd w:id="20019"/>
      <w:bookmarkStart w:id="20020" w:name="месяц"/>
      <w:bookmarkEnd w:id="20020"/>
      <w:bookmarkStart w:id="20021" w:name="год"/>
      <w:bookmarkEnd w:id="20021"/>
      <w:bookmarkStart w:id="20022" w:name="п_заказчика_строка1"/>
      <w:bookmarkEnd w:id="20022"/>
      <w:bookmarkStart w:id="20023" w:name="п_заказчика_строка2"/>
      <w:bookmarkEnd w:id="20023"/>
      <w:bookmarkStart w:id="20024" w:name="п_заказчика_строка3"/>
      <w:bookmarkEnd w:id="20024"/>
      <w:bookmarkStart w:id="20025" w:name="п_заказчика_строка4"/>
      <w:bookmarkEnd w:id="20025"/>
      <w:bookmarkStart w:id="20026" w:name="п_строителя_строка1"/>
      <w:bookmarkEnd w:id="20026"/>
      <w:bookmarkStart w:id="20027" w:name="п_строителя_строка2"/>
      <w:bookmarkEnd w:id="20027"/>
      <w:bookmarkStart w:id="20028" w:name="п_строителя_строка3"/>
      <w:bookmarkEnd w:id="20028"/>
      <w:bookmarkStart w:id="20029" w:name="п_строителя_строка4"/>
      <w:bookmarkEnd w:id="20029"/>
      <w:bookmarkStart w:id="20030" w:name="п_сконтроль_строка1"/>
      <w:bookmarkEnd w:id="20030"/>
      <w:bookmarkStart w:id="20031" w:name="п_сконтроль_строка2"/>
      <w:bookmarkEnd w:id="20031"/>
      <w:bookmarkStart w:id="20032" w:name="п_сконтроль_строка3"/>
      <w:bookmarkEnd w:id="20032"/>
      <w:bookmarkStart w:id="20033" w:name="п_сконтроль_строка4"/>
      <w:bookmarkEnd w:id="20033"/>
      <w:bookmarkStart w:id="20034" w:name="п_проектировщик_строка1"/>
      <w:bookmarkEnd w:id="20034"/>
      <w:bookmarkStart w:id="20035" w:name="п_проектировщик_строка2"/>
      <w:bookmarkEnd w:id="20035"/>
      <w:bookmarkStart w:id="20036" w:name="п_проектировщик_строка3"/>
      <w:bookmarkEnd w:id="20036"/>
      <w:bookmarkStart w:id="20037" w:name="п_проектировщик_строка4"/>
      <w:bookmarkEnd w:id="20037"/>
      <w:bookmarkStart w:id="20038" w:name="п_выполн_работы_строка1"/>
      <w:bookmarkEnd w:id="20038"/>
      <w:bookmarkStart w:id="20039" w:name="п_выполн_работы_строка2"/>
      <w:bookmarkEnd w:id="20039"/>
      <w:bookmarkStart w:id="20040" w:name="п_выполн_работы_строка3"/>
      <w:bookmarkEnd w:id="20040"/>
      <w:bookmarkStart w:id="20041" w:name="п_выполн_работы_строка4"/>
      <w:bookmarkEnd w:id="20041"/>
      <w:bookmarkStart w:id="20042" w:name="компания"/>
      <w:bookmarkEnd w:id="20042"/>
      <w:bookmarkStart w:id="20043" w:name="работа_полная"/>
      <w:bookmarkEnd w:id="20043"/>
      <w:bookmarkStart w:id="20044" w:name="проект"/>
      <w:bookmarkEnd w:id="20044"/>
      <w:bookmarkStart w:id="20045" w:name="материалы"/>
      <w:bookmarkEnd w:id="20045"/>
      <w:bookmarkStart w:id="20046" w:name="схемы_протоколы"/>
      <w:bookmarkEnd w:id="20046"/>
      <w:bookmarkStart w:id="20047" w:name="день_н"/>
      <w:bookmarkEnd w:id="20047"/>
      <w:bookmarkStart w:id="20048" w:name="месяц_н"/>
      <w:bookmarkEnd w:id="20048"/>
      <w:bookmarkStart w:id="20049" w:name="год_н"/>
      <w:bookmarkEnd w:id="20049"/>
      <w:bookmarkStart w:id="20050" w:name="день_о"/>
      <w:bookmarkEnd w:id="20050"/>
      <w:bookmarkStart w:id="20051" w:name="месяц_о"/>
      <w:bookmarkEnd w:id="20051"/>
      <w:bookmarkStart w:id="20052" w:name="год_о"/>
      <w:bookmarkEnd w:id="20052"/>
      <w:bookmarkStart w:id="20053" w:name="в_соответствии"/>
      <w:bookmarkEnd w:id="20053"/>
      <w:bookmarkStart w:id="20054" w:name="последующие"/>
      <w:bookmarkEnd w:id="20054"/>
      <w:bookmarkStart w:id="20055" w:name="приложения"/>
      <w:bookmarkEnd w:id="20055"/>
      <w:bookmarkStart w:id="20056" w:name="подпись_заказчик"/>
      <w:bookmarkEnd w:id="20056"/>
      <w:bookmarkStart w:id="20057" w:name="подпись_строитель"/>
      <w:bookmarkEnd w:id="20057"/>
      <w:bookmarkStart w:id="20058" w:name="подпись_скстроитель"/>
      <w:bookmarkEnd w:id="20058"/>
      <w:bookmarkStart w:id="20059" w:name="подпись_проектировщик"/>
      <w:bookmarkEnd w:id="20059"/>
      <w:bookmarkStart w:id="20060" w:name="подпись_выполнивший"/>
      <w:bookmarkEnd w:id="20060"/>
    </w:p>
    <w:sectPr w:rsidR="00555F40" w:rsidRPr="003473F5" w:rsidSect="00BF1654">
      <w:headerReference w:type="even" r:id="rId8"/>
      <w:footerReference w:type="even" r:id="rId9"/>
      <w:footerReference w:type="default" r:id="rId10"/>
      <w:type w:val="continuous"/>
      <w:pgSz w:w="11906" w:h="16838" w:code="9"/>
      <w:pgMar w:top="425" w:right="680" w:bottom="425" w:left="1588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44969D" w14:textId="77777777" w:rsidR="00307C29" w:rsidRDefault="00307C29">
      <w:r>
        <w:separator/>
      </w:r>
    </w:p>
  </w:endnote>
  <w:endnote w:type="continuationSeparator" w:id="0">
    <w:p w14:paraId="37116888" w14:textId="77777777" w:rsidR="00307C29" w:rsidRDefault="00307C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EAADA5" w14:textId="77777777" w:rsidR="00CA3078" w:rsidRDefault="00CA3078">
    <w:pPr>
      <w:pStyle w:val="a8"/>
      <w:framePr w:wrap="around" w:vAnchor="text" w:hAnchor="margin" w:xAlign="center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14:paraId="12146777" w14:textId="77777777" w:rsidR="00CA3078" w:rsidRDefault="00CA3078">
    <w:pPr>
      <w:pStyle w:val="a8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DE3FAC" w14:textId="77777777" w:rsidR="00CA3078" w:rsidRDefault="00CA3078">
    <w:pPr>
      <w:pStyle w:val="a8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DA2297" w14:textId="77777777" w:rsidR="00307C29" w:rsidRDefault="00307C29">
      <w:r>
        <w:separator/>
      </w:r>
    </w:p>
  </w:footnote>
  <w:footnote w:type="continuationSeparator" w:id="0">
    <w:p w14:paraId="5A66BD4F" w14:textId="77777777" w:rsidR="00307C29" w:rsidRDefault="00307C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A4C648" w14:textId="77777777" w:rsidR="00CA3078" w:rsidRDefault="00CA3078" w:rsidP="00853EE7">
    <w:pPr>
      <w:pStyle w:val="ad"/>
      <w:framePr w:wrap="around" w:vAnchor="text" w:hAnchor="margin" w:xAlign="center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14:paraId="175783E9" w14:textId="77777777" w:rsidR="00CA3078" w:rsidRDefault="00CA3078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455E4D"/>
    <w:multiLevelType w:val="hybridMultilevel"/>
    <w:tmpl w:val="64185D18"/>
    <w:lvl w:ilvl="0" w:tplc="D982E11A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i w:val="0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D16FEE"/>
    <w:multiLevelType w:val="hybridMultilevel"/>
    <w:tmpl w:val="B906CA8E"/>
    <w:lvl w:ilvl="0" w:tplc="9ED6EBE0">
      <w:start w:val="1"/>
      <w:numFmt w:val="bullet"/>
      <w:lvlText w:val="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4714C4C"/>
    <w:multiLevelType w:val="hybridMultilevel"/>
    <w:tmpl w:val="1624DA08"/>
    <w:lvl w:ilvl="0" w:tplc="C67AAE0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CCA5B0F"/>
    <w:multiLevelType w:val="multilevel"/>
    <w:tmpl w:val="D6D64BB0"/>
    <w:lvl w:ilvl="0">
      <w:start w:val="1"/>
      <w:numFmt w:val="bullet"/>
      <w:lvlText w:val=""/>
      <w:lvlJc w:val="left"/>
      <w:pPr>
        <w:tabs>
          <w:tab w:val="num" w:pos="1276"/>
        </w:tabs>
        <w:ind w:left="1276" w:firstLine="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BA30346"/>
    <w:multiLevelType w:val="hybridMultilevel"/>
    <w:tmpl w:val="1D08FDC4"/>
    <w:lvl w:ilvl="0" w:tplc="1916AF66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DE76D3F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01D138B"/>
    <w:multiLevelType w:val="hybridMultilevel"/>
    <w:tmpl w:val="9CC48494"/>
    <w:lvl w:ilvl="0" w:tplc="5E28A078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8B5AF7"/>
    <w:multiLevelType w:val="hybridMultilevel"/>
    <w:tmpl w:val="E1784AAE"/>
    <w:lvl w:ilvl="0" w:tplc="C67AAE0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8E60FB6"/>
    <w:multiLevelType w:val="hybridMultilevel"/>
    <w:tmpl w:val="D6D64BB0"/>
    <w:lvl w:ilvl="0" w:tplc="C57A93EE">
      <w:start w:val="1"/>
      <w:numFmt w:val="bullet"/>
      <w:lvlText w:val=""/>
      <w:lvlJc w:val="left"/>
      <w:pPr>
        <w:tabs>
          <w:tab w:val="num" w:pos="1276"/>
        </w:tabs>
        <w:ind w:left="1276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A087865"/>
    <w:multiLevelType w:val="multilevel"/>
    <w:tmpl w:val="0CC8C7C8"/>
    <w:lvl w:ilvl="0">
      <w:start w:val="4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3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num w:numId="1" w16cid:durableId="1209532913">
    <w:abstractNumId w:val="4"/>
  </w:num>
  <w:num w:numId="2" w16cid:durableId="1079063825">
    <w:abstractNumId w:val="5"/>
  </w:num>
  <w:num w:numId="3" w16cid:durableId="446511501">
    <w:abstractNumId w:val="8"/>
  </w:num>
  <w:num w:numId="4" w16cid:durableId="1428189046">
    <w:abstractNumId w:val="0"/>
  </w:num>
  <w:num w:numId="5" w16cid:durableId="1139616129">
    <w:abstractNumId w:val="6"/>
  </w:num>
  <w:num w:numId="6" w16cid:durableId="383329883">
    <w:abstractNumId w:val="2"/>
  </w:num>
  <w:num w:numId="7" w16cid:durableId="952902502">
    <w:abstractNumId w:val="7"/>
  </w:num>
  <w:num w:numId="8" w16cid:durableId="36325092">
    <w:abstractNumId w:val="3"/>
  </w:num>
  <w:num w:numId="9" w16cid:durableId="6045746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SystemFonts/>
  <w:mirrorMargins/>
  <w:proofState w:spelling="clean" w:grammar="clean"/>
  <w:stylePaneFormatFilter w:val="B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1"/>
  <w:defaultTabStop w:val="709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1F16"/>
    <w:rsid w:val="000010BF"/>
    <w:rsid w:val="00001A7C"/>
    <w:rsid w:val="00002BA0"/>
    <w:rsid w:val="0000322B"/>
    <w:rsid w:val="00004F9B"/>
    <w:rsid w:val="00005499"/>
    <w:rsid w:val="0001043D"/>
    <w:rsid w:val="0001064E"/>
    <w:rsid w:val="0001159A"/>
    <w:rsid w:val="00011E38"/>
    <w:rsid w:val="00014B01"/>
    <w:rsid w:val="00015AF1"/>
    <w:rsid w:val="000166B6"/>
    <w:rsid w:val="00016999"/>
    <w:rsid w:val="000178BD"/>
    <w:rsid w:val="000201AD"/>
    <w:rsid w:val="000202FC"/>
    <w:rsid w:val="00021910"/>
    <w:rsid w:val="0002230F"/>
    <w:rsid w:val="00022C5F"/>
    <w:rsid w:val="00024255"/>
    <w:rsid w:val="00024266"/>
    <w:rsid w:val="000263E9"/>
    <w:rsid w:val="0002738C"/>
    <w:rsid w:val="000325C4"/>
    <w:rsid w:val="000348DF"/>
    <w:rsid w:val="00040223"/>
    <w:rsid w:val="000402ED"/>
    <w:rsid w:val="00040F2B"/>
    <w:rsid w:val="0004232C"/>
    <w:rsid w:val="00043139"/>
    <w:rsid w:val="000447A7"/>
    <w:rsid w:val="00046223"/>
    <w:rsid w:val="00047212"/>
    <w:rsid w:val="00050742"/>
    <w:rsid w:val="00052F94"/>
    <w:rsid w:val="0005580C"/>
    <w:rsid w:val="000574FD"/>
    <w:rsid w:val="00060D6D"/>
    <w:rsid w:val="000618EC"/>
    <w:rsid w:val="00063519"/>
    <w:rsid w:val="00070233"/>
    <w:rsid w:val="00071CC9"/>
    <w:rsid w:val="00072B7E"/>
    <w:rsid w:val="000747B2"/>
    <w:rsid w:val="00075238"/>
    <w:rsid w:val="00077764"/>
    <w:rsid w:val="00082AA7"/>
    <w:rsid w:val="00083807"/>
    <w:rsid w:val="00086846"/>
    <w:rsid w:val="0009186A"/>
    <w:rsid w:val="00093E10"/>
    <w:rsid w:val="00097BA9"/>
    <w:rsid w:val="000A3CCF"/>
    <w:rsid w:val="000A72B4"/>
    <w:rsid w:val="000B014B"/>
    <w:rsid w:val="000B0166"/>
    <w:rsid w:val="000B1F52"/>
    <w:rsid w:val="000B3AC4"/>
    <w:rsid w:val="000B5CF4"/>
    <w:rsid w:val="000C164F"/>
    <w:rsid w:val="000C64DB"/>
    <w:rsid w:val="000D1033"/>
    <w:rsid w:val="000D3459"/>
    <w:rsid w:val="000D3660"/>
    <w:rsid w:val="000D4203"/>
    <w:rsid w:val="000E20D5"/>
    <w:rsid w:val="000E30D2"/>
    <w:rsid w:val="000E4291"/>
    <w:rsid w:val="000E4598"/>
    <w:rsid w:val="000E4C0B"/>
    <w:rsid w:val="000E6BDA"/>
    <w:rsid w:val="000F1DD6"/>
    <w:rsid w:val="000F391E"/>
    <w:rsid w:val="000F3DAF"/>
    <w:rsid w:val="000F4AD6"/>
    <w:rsid w:val="000F5A9A"/>
    <w:rsid w:val="000F5BE0"/>
    <w:rsid w:val="000F5FDC"/>
    <w:rsid w:val="000F7175"/>
    <w:rsid w:val="000F7AF5"/>
    <w:rsid w:val="00101366"/>
    <w:rsid w:val="001019F3"/>
    <w:rsid w:val="0010401B"/>
    <w:rsid w:val="00106E02"/>
    <w:rsid w:val="00106E9D"/>
    <w:rsid w:val="00110C3F"/>
    <w:rsid w:val="001153C2"/>
    <w:rsid w:val="00116B92"/>
    <w:rsid w:val="0012048D"/>
    <w:rsid w:val="001254CE"/>
    <w:rsid w:val="001272C0"/>
    <w:rsid w:val="0012785E"/>
    <w:rsid w:val="001337FD"/>
    <w:rsid w:val="00134105"/>
    <w:rsid w:val="0015003B"/>
    <w:rsid w:val="00150612"/>
    <w:rsid w:val="0015171F"/>
    <w:rsid w:val="001560AC"/>
    <w:rsid w:val="001621D6"/>
    <w:rsid w:val="00162766"/>
    <w:rsid w:val="00164136"/>
    <w:rsid w:val="00165E35"/>
    <w:rsid w:val="0017481F"/>
    <w:rsid w:val="001754AE"/>
    <w:rsid w:val="0017762B"/>
    <w:rsid w:val="0018097C"/>
    <w:rsid w:val="00181395"/>
    <w:rsid w:val="001840D3"/>
    <w:rsid w:val="00185707"/>
    <w:rsid w:val="00185BD1"/>
    <w:rsid w:val="001878A3"/>
    <w:rsid w:val="001906AF"/>
    <w:rsid w:val="00192CC5"/>
    <w:rsid w:val="00194918"/>
    <w:rsid w:val="00194B04"/>
    <w:rsid w:val="00196BE9"/>
    <w:rsid w:val="001A1FE6"/>
    <w:rsid w:val="001A24E1"/>
    <w:rsid w:val="001A2624"/>
    <w:rsid w:val="001A3F69"/>
    <w:rsid w:val="001A5940"/>
    <w:rsid w:val="001A71D0"/>
    <w:rsid w:val="001B1622"/>
    <w:rsid w:val="001B1DE7"/>
    <w:rsid w:val="001B484C"/>
    <w:rsid w:val="001B59B1"/>
    <w:rsid w:val="001B70F7"/>
    <w:rsid w:val="001C0FC5"/>
    <w:rsid w:val="001C26AA"/>
    <w:rsid w:val="001C34F0"/>
    <w:rsid w:val="001C6225"/>
    <w:rsid w:val="001D19F4"/>
    <w:rsid w:val="001D2F10"/>
    <w:rsid w:val="001D52E7"/>
    <w:rsid w:val="001D6C12"/>
    <w:rsid w:val="001E0ABB"/>
    <w:rsid w:val="001E110F"/>
    <w:rsid w:val="001E1E46"/>
    <w:rsid w:val="001E2699"/>
    <w:rsid w:val="001E3EE2"/>
    <w:rsid w:val="001E4DD7"/>
    <w:rsid w:val="001E51F5"/>
    <w:rsid w:val="001F0250"/>
    <w:rsid w:val="001F51D2"/>
    <w:rsid w:val="00200467"/>
    <w:rsid w:val="00202C60"/>
    <w:rsid w:val="002053A4"/>
    <w:rsid w:val="00206E50"/>
    <w:rsid w:val="0020705A"/>
    <w:rsid w:val="00213BDD"/>
    <w:rsid w:val="00215C27"/>
    <w:rsid w:val="00215D3D"/>
    <w:rsid w:val="00222790"/>
    <w:rsid w:val="002231ED"/>
    <w:rsid w:val="002234DF"/>
    <w:rsid w:val="002255D5"/>
    <w:rsid w:val="002271D6"/>
    <w:rsid w:val="00233402"/>
    <w:rsid w:val="002348E2"/>
    <w:rsid w:val="00235E34"/>
    <w:rsid w:val="00236B32"/>
    <w:rsid w:val="00240489"/>
    <w:rsid w:val="002406DD"/>
    <w:rsid w:val="00240AF5"/>
    <w:rsid w:val="00241761"/>
    <w:rsid w:val="00244606"/>
    <w:rsid w:val="002456EA"/>
    <w:rsid w:val="0024690C"/>
    <w:rsid w:val="00251D63"/>
    <w:rsid w:val="00252BFE"/>
    <w:rsid w:val="002530CD"/>
    <w:rsid w:val="002538EB"/>
    <w:rsid w:val="00257139"/>
    <w:rsid w:val="0025791F"/>
    <w:rsid w:val="00260EA1"/>
    <w:rsid w:val="00260EC1"/>
    <w:rsid w:val="00261378"/>
    <w:rsid w:val="00263961"/>
    <w:rsid w:val="00264B9B"/>
    <w:rsid w:val="002716CA"/>
    <w:rsid w:val="00271B83"/>
    <w:rsid w:val="00274511"/>
    <w:rsid w:val="002765F4"/>
    <w:rsid w:val="0027786C"/>
    <w:rsid w:val="002801C8"/>
    <w:rsid w:val="00280D0B"/>
    <w:rsid w:val="00280F08"/>
    <w:rsid w:val="00281C88"/>
    <w:rsid w:val="002871BB"/>
    <w:rsid w:val="00290747"/>
    <w:rsid w:val="00290B8D"/>
    <w:rsid w:val="00292A12"/>
    <w:rsid w:val="00294F15"/>
    <w:rsid w:val="002A3810"/>
    <w:rsid w:val="002A41AF"/>
    <w:rsid w:val="002A4393"/>
    <w:rsid w:val="002A4AFD"/>
    <w:rsid w:val="002A53BC"/>
    <w:rsid w:val="002A5585"/>
    <w:rsid w:val="002B1669"/>
    <w:rsid w:val="002B1A80"/>
    <w:rsid w:val="002B1D5C"/>
    <w:rsid w:val="002B4930"/>
    <w:rsid w:val="002C2865"/>
    <w:rsid w:val="002C2B3B"/>
    <w:rsid w:val="002C58E8"/>
    <w:rsid w:val="002C5E39"/>
    <w:rsid w:val="002C63CD"/>
    <w:rsid w:val="002C6FF9"/>
    <w:rsid w:val="002D4D2B"/>
    <w:rsid w:val="002D5198"/>
    <w:rsid w:val="002D75AD"/>
    <w:rsid w:val="002E0942"/>
    <w:rsid w:val="002E112A"/>
    <w:rsid w:val="002E585F"/>
    <w:rsid w:val="002E59D2"/>
    <w:rsid w:val="002E5F5A"/>
    <w:rsid w:val="002F051D"/>
    <w:rsid w:val="002F2AF8"/>
    <w:rsid w:val="002F609F"/>
    <w:rsid w:val="002F68B7"/>
    <w:rsid w:val="0030371E"/>
    <w:rsid w:val="0030431C"/>
    <w:rsid w:val="0030611E"/>
    <w:rsid w:val="00307C29"/>
    <w:rsid w:val="00313899"/>
    <w:rsid w:val="0031473B"/>
    <w:rsid w:val="00320371"/>
    <w:rsid w:val="00327FCA"/>
    <w:rsid w:val="003312CC"/>
    <w:rsid w:val="00333557"/>
    <w:rsid w:val="00334A58"/>
    <w:rsid w:val="00335ED7"/>
    <w:rsid w:val="00335EF5"/>
    <w:rsid w:val="00340044"/>
    <w:rsid w:val="00340BAD"/>
    <w:rsid w:val="00342B0D"/>
    <w:rsid w:val="0034531A"/>
    <w:rsid w:val="00345EC5"/>
    <w:rsid w:val="00347315"/>
    <w:rsid w:val="003473F5"/>
    <w:rsid w:val="00352DD2"/>
    <w:rsid w:val="003559DA"/>
    <w:rsid w:val="00362D49"/>
    <w:rsid w:val="00363ED3"/>
    <w:rsid w:val="00366199"/>
    <w:rsid w:val="003716B4"/>
    <w:rsid w:val="00375335"/>
    <w:rsid w:val="00382CBC"/>
    <w:rsid w:val="00383291"/>
    <w:rsid w:val="00384D76"/>
    <w:rsid w:val="00385865"/>
    <w:rsid w:val="00392051"/>
    <w:rsid w:val="003922C1"/>
    <w:rsid w:val="00393737"/>
    <w:rsid w:val="0039543D"/>
    <w:rsid w:val="00397C15"/>
    <w:rsid w:val="003A0EA5"/>
    <w:rsid w:val="003A316A"/>
    <w:rsid w:val="003A5E0E"/>
    <w:rsid w:val="003A6341"/>
    <w:rsid w:val="003B137C"/>
    <w:rsid w:val="003C07E5"/>
    <w:rsid w:val="003C1825"/>
    <w:rsid w:val="003C2416"/>
    <w:rsid w:val="003C6CF4"/>
    <w:rsid w:val="003D3DFD"/>
    <w:rsid w:val="003D5A39"/>
    <w:rsid w:val="003D6C89"/>
    <w:rsid w:val="003E2688"/>
    <w:rsid w:val="003E26C9"/>
    <w:rsid w:val="003E38C5"/>
    <w:rsid w:val="003E4DFF"/>
    <w:rsid w:val="003F1967"/>
    <w:rsid w:val="003F338B"/>
    <w:rsid w:val="003F3EAD"/>
    <w:rsid w:val="003F64B4"/>
    <w:rsid w:val="003F725E"/>
    <w:rsid w:val="003F7503"/>
    <w:rsid w:val="00402E27"/>
    <w:rsid w:val="00405083"/>
    <w:rsid w:val="0041157C"/>
    <w:rsid w:val="00411A07"/>
    <w:rsid w:val="00413855"/>
    <w:rsid w:val="00414A0C"/>
    <w:rsid w:val="00415204"/>
    <w:rsid w:val="0042078D"/>
    <w:rsid w:val="00420C02"/>
    <w:rsid w:val="004210C2"/>
    <w:rsid w:val="00423121"/>
    <w:rsid w:val="00424782"/>
    <w:rsid w:val="00424D3A"/>
    <w:rsid w:val="00427402"/>
    <w:rsid w:val="00431B3E"/>
    <w:rsid w:val="00431C37"/>
    <w:rsid w:val="004339DB"/>
    <w:rsid w:val="00433ADC"/>
    <w:rsid w:val="004347D6"/>
    <w:rsid w:val="004359ED"/>
    <w:rsid w:val="00441820"/>
    <w:rsid w:val="00442A9A"/>
    <w:rsid w:val="004440B5"/>
    <w:rsid w:val="00446662"/>
    <w:rsid w:val="00454125"/>
    <w:rsid w:val="00467790"/>
    <w:rsid w:val="004714A2"/>
    <w:rsid w:val="0047221B"/>
    <w:rsid w:val="00472799"/>
    <w:rsid w:val="00472B44"/>
    <w:rsid w:val="0047481A"/>
    <w:rsid w:val="004758A5"/>
    <w:rsid w:val="00476F5E"/>
    <w:rsid w:val="00482A4A"/>
    <w:rsid w:val="0048682B"/>
    <w:rsid w:val="00486BF3"/>
    <w:rsid w:val="00494A94"/>
    <w:rsid w:val="004953E0"/>
    <w:rsid w:val="00497B54"/>
    <w:rsid w:val="004A056E"/>
    <w:rsid w:val="004A0EA8"/>
    <w:rsid w:val="004A3893"/>
    <w:rsid w:val="004A5350"/>
    <w:rsid w:val="004A55B9"/>
    <w:rsid w:val="004A5C86"/>
    <w:rsid w:val="004A5E18"/>
    <w:rsid w:val="004B0F01"/>
    <w:rsid w:val="004B23AE"/>
    <w:rsid w:val="004B2839"/>
    <w:rsid w:val="004B584A"/>
    <w:rsid w:val="004B7ED7"/>
    <w:rsid w:val="004C0999"/>
    <w:rsid w:val="004C1D15"/>
    <w:rsid w:val="004C2DE3"/>
    <w:rsid w:val="004C4C4C"/>
    <w:rsid w:val="004C4D84"/>
    <w:rsid w:val="004C5F2E"/>
    <w:rsid w:val="004D1019"/>
    <w:rsid w:val="004D7649"/>
    <w:rsid w:val="004E1195"/>
    <w:rsid w:val="004E2EC1"/>
    <w:rsid w:val="004E4951"/>
    <w:rsid w:val="004E7C37"/>
    <w:rsid w:val="004F09B9"/>
    <w:rsid w:val="004F1CBA"/>
    <w:rsid w:val="004F49AA"/>
    <w:rsid w:val="004F7106"/>
    <w:rsid w:val="00501276"/>
    <w:rsid w:val="00502275"/>
    <w:rsid w:val="0050229C"/>
    <w:rsid w:val="005034A1"/>
    <w:rsid w:val="00505D10"/>
    <w:rsid w:val="005061A7"/>
    <w:rsid w:val="00510689"/>
    <w:rsid w:val="00515AFC"/>
    <w:rsid w:val="00520807"/>
    <w:rsid w:val="00520CE5"/>
    <w:rsid w:val="00523402"/>
    <w:rsid w:val="005260ED"/>
    <w:rsid w:val="00527F82"/>
    <w:rsid w:val="005302A9"/>
    <w:rsid w:val="00530F90"/>
    <w:rsid w:val="005324D2"/>
    <w:rsid w:val="0053270C"/>
    <w:rsid w:val="00540367"/>
    <w:rsid w:val="00542FCC"/>
    <w:rsid w:val="005436FE"/>
    <w:rsid w:val="00547C64"/>
    <w:rsid w:val="00550C55"/>
    <w:rsid w:val="005535FE"/>
    <w:rsid w:val="00554E68"/>
    <w:rsid w:val="00555C56"/>
    <w:rsid w:val="00555F40"/>
    <w:rsid w:val="005567C8"/>
    <w:rsid w:val="00556E7A"/>
    <w:rsid w:val="00562561"/>
    <w:rsid w:val="00564392"/>
    <w:rsid w:val="005643A4"/>
    <w:rsid w:val="00565B74"/>
    <w:rsid w:val="00571252"/>
    <w:rsid w:val="005729E8"/>
    <w:rsid w:val="005743EB"/>
    <w:rsid w:val="00575D84"/>
    <w:rsid w:val="0057705E"/>
    <w:rsid w:val="00585BBC"/>
    <w:rsid w:val="00585FF3"/>
    <w:rsid w:val="005875C7"/>
    <w:rsid w:val="0059344D"/>
    <w:rsid w:val="00594181"/>
    <w:rsid w:val="005A214F"/>
    <w:rsid w:val="005A2B61"/>
    <w:rsid w:val="005A2E6A"/>
    <w:rsid w:val="005A3132"/>
    <w:rsid w:val="005A4978"/>
    <w:rsid w:val="005A4E25"/>
    <w:rsid w:val="005A6610"/>
    <w:rsid w:val="005A75EF"/>
    <w:rsid w:val="005B0746"/>
    <w:rsid w:val="005B13BB"/>
    <w:rsid w:val="005B142F"/>
    <w:rsid w:val="005B270D"/>
    <w:rsid w:val="005B6108"/>
    <w:rsid w:val="005B6628"/>
    <w:rsid w:val="005B7878"/>
    <w:rsid w:val="005C28A8"/>
    <w:rsid w:val="005C3BFC"/>
    <w:rsid w:val="005C79AB"/>
    <w:rsid w:val="005D002A"/>
    <w:rsid w:val="005D3875"/>
    <w:rsid w:val="005D3DEF"/>
    <w:rsid w:val="005D456A"/>
    <w:rsid w:val="005D7306"/>
    <w:rsid w:val="005D7564"/>
    <w:rsid w:val="005E001D"/>
    <w:rsid w:val="005E09C9"/>
    <w:rsid w:val="005E2254"/>
    <w:rsid w:val="005E5ADB"/>
    <w:rsid w:val="005E5EA8"/>
    <w:rsid w:val="005E5EA9"/>
    <w:rsid w:val="005E6D66"/>
    <w:rsid w:val="005F1D5C"/>
    <w:rsid w:val="005F21E3"/>
    <w:rsid w:val="005F36FD"/>
    <w:rsid w:val="005F53BF"/>
    <w:rsid w:val="005F572E"/>
    <w:rsid w:val="006007A5"/>
    <w:rsid w:val="006038A0"/>
    <w:rsid w:val="00604763"/>
    <w:rsid w:val="00604C3D"/>
    <w:rsid w:val="00607E0D"/>
    <w:rsid w:val="006122AC"/>
    <w:rsid w:val="0061250D"/>
    <w:rsid w:val="006128CD"/>
    <w:rsid w:val="00613DB2"/>
    <w:rsid w:val="006145EF"/>
    <w:rsid w:val="0061509B"/>
    <w:rsid w:val="0061538F"/>
    <w:rsid w:val="00616F28"/>
    <w:rsid w:val="00623006"/>
    <w:rsid w:val="00623138"/>
    <w:rsid w:val="00625388"/>
    <w:rsid w:val="00625EC8"/>
    <w:rsid w:val="006264D0"/>
    <w:rsid w:val="00630A05"/>
    <w:rsid w:val="00631DF4"/>
    <w:rsid w:val="00632735"/>
    <w:rsid w:val="00634EEB"/>
    <w:rsid w:val="00637E2A"/>
    <w:rsid w:val="0064077B"/>
    <w:rsid w:val="00641359"/>
    <w:rsid w:val="00643663"/>
    <w:rsid w:val="006445E6"/>
    <w:rsid w:val="00645C16"/>
    <w:rsid w:val="00647796"/>
    <w:rsid w:val="0065119E"/>
    <w:rsid w:val="006515BD"/>
    <w:rsid w:val="006565A1"/>
    <w:rsid w:val="00656A71"/>
    <w:rsid w:val="006644A2"/>
    <w:rsid w:val="0066645C"/>
    <w:rsid w:val="00666BF2"/>
    <w:rsid w:val="00667A06"/>
    <w:rsid w:val="00672578"/>
    <w:rsid w:val="00672B49"/>
    <w:rsid w:val="00674EEF"/>
    <w:rsid w:val="00675624"/>
    <w:rsid w:val="00677073"/>
    <w:rsid w:val="00677504"/>
    <w:rsid w:val="00677A3F"/>
    <w:rsid w:val="00677E35"/>
    <w:rsid w:val="00677E4E"/>
    <w:rsid w:val="006810AF"/>
    <w:rsid w:val="006821F8"/>
    <w:rsid w:val="006827E9"/>
    <w:rsid w:val="00683526"/>
    <w:rsid w:val="006851E2"/>
    <w:rsid w:val="00686FAE"/>
    <w:rsid w:val="00687271"/>
    <w:rsid w:val="006946AB"/>
    <w:rsid w:val="00697246"/>
    <w:rsid w:val="006A1F8C"/>
    <w:rsid w:val="006A21C1"/>
    <w:rsid w:val="006A2E5D"/>
    <w:rsid w:val="006A5105"/>
    <w:rsid w:val="006B72EB"/>
    <w:rsid w:val="006C085C"/>
    <w:rsid w:val="006C0972"/>
    <w:rsid w:val="006C1138"/>
    <w:rsid w:val="006C78AA"/>
    <w:rsid w:val="006D73D7"/>
    <w:rsid w:val="006D74FE"/>
    <w:rsid w:val="006E4D9F"/>
    <w:rsid w:val="006F161E"/>
    <w:rsid w:val="006F66C6"/>
    <w:rsid w:val="00700F90"/>
    <w:rsid w:val="00701E53"/>
    <w:rsid w:val="00703784"/>
    <w:rsid w:val="007038D6"/>
    <w:rsid w:val="00704F1E"/>
    <w:rsid w:val="00706C2B"/>
    <w:rsid w:val="00707D68"/>
    <w:rsid w:val="00710A43"/>
    <w:rsid w:val="007112E5"/>
    <w:rsid w:val="00713863"/>
    <w:rsid w:val="007141D2"/>
    <w:rsid w:val="007152FC"/>
    <w:rsid w:val="00721351"/>
    <w:rsid w:val="00721EC4"/>
    <w:rsid w:val="00726EC3"/>
    <w:rsid w:val="00727134"/>
    <w:rsid w:val="00730AED"/>
    <w:rsid w:val="00730F57"/>
    <w:rsid w:val="00740022"/>
    <w:rsid w:val="00741B28"/>
    <w:rsid w:val="007425C5"/>
    <w:rsid w:val="00745999"/>
    <w:rsid w:val="0075048D"/>
    <w:rsid w:val="00752C76"/>
    <w:rsid w:val="00754C9B"/>
    <w:rsid w:val="00756511"/>
    <w:rsid w:val="00756EAD"/>
    <w:rsid w:val="0076011D"/>
    <w:rsid w:val="00763A45"/>
    <w:rsid w:val="0076493D"/>
    <w:rsid w:val="00766009"/>
    <w:rsid w:val="00766376"/>
    <w:rsid w:val="00771F45"/>
    <w:rsid w:val="007730D4"/>
    <w:rsid w:val="0077398C"/>
    <w:rsid w:val="00776906"/>
    <w:rsid w:val="0077742D"/>
    <w:rsid w:val="00777909"/>
    <w:rsid w:val="00777B39"/>
    <w:rsid w:val="0078041D"/>
    <w:rsid w:val="0078745E"/>
    <w:rsid w:val="00790957"/>
    <w:rsid w:val="00790C01"/>
    <w:rsid w:val="007915E0"/>
    <w:rsid w:val="00792AC3"/>
    <w:rsid w:val="00793960"/>
    <w:rsid w:val="00793EAB"/>
    <w:rsid w:val="007A1631"/>
    <w:rsid w:val="007A318E"/>
    <w:rsid w:val="007A51BF"/>
    <w:rsid w:val="007B0FE6"/>
    <w:rsid w:val="007B35C5"/>
    <w:rsid w:val="007B5ACF"/>
    <w:rsid w:val="007C191B"/>
    <w:rsid w:val="007C1C3E"/>
    <w:rsid w:val="007C513C"/>
    <w:rsid w:val="007C59A8"/>
    <w:rsid w:val="007D13A6"/>
    <w:rsid w:val="007D2128"/>
    <w:rsid w:val="007D571F"/>
    <w:rsid w:val="007E2F6A"/>
    <w:rsid w:val="007E64D7"/>
    <w:rsid w:val="007F128C"/>
    <w:rsid w:val="007F5A5A"/>
    <w:rsid w:val="008019EB"/>
    <w:rsid w:val="00801B96"/>
    <w:rsid w:val="008047EE"/>
    <w:rsid w:val="00804BE3"/>
    <w:rsid w:val="008065DD"/>
    <w:rsid w:val="00807016"/>
    <w:rsid w:val="008125CE"/>
    <w:rsid w:val="008207EA"/>
    <w:rsid w:val="00821409"/>
    <w:rsid w:val="00821457"/>
    <w:rsid w:val="008225B0"/>
    <w:rsid w:val="0082299D"/>
    <w:rsid w:val="008242C2"/>
    <w:rsid w:val="00824692"/>
    <w:rsid w:val="00826105"/>
    <w:rsid w:val="00826B88"/>
    <w:rsid w:val="00830557"/>
    <w:rsid w:val="00835108"/>
    <w:rsid w:val="00844254"/>
    <w:rsid w:val="00846713"/>
    <w:rsid w:val="00846AC1"/>
    <w:rsid w:val="00851B5F"/>
    <w:rsid w:val="00851FFC"/>
    <w:rsid w:val="00853EE7"/>
    <w:rsid w:val="00855138"/>
    <w:rsid w:val="008565A2"/>
    <w:rsid w:val="008567A6"/>
    <w:rsid w:val="00857096"/>
    <w:rsid w:val="00857153"/>
    <w:rsid w:val="008574EE"/>
    <w:rsid w:val="00857D14"/>
    <w:rsid w:val="008642A2"/>
    <w:rsid w:val="0086539F"/>
    <w:rsid w:val="00866306"/>
    <w:rsid w:val="00866E5C"/>
    <w:rsid w:val="00867A36"/>
    <w:rsid w:val="00867C90"/>
    <w:rsid w:val="00873736"/>
    <w:rsid w:val="00874F7F"/>
    <w:rsid w:val="00875128"/>
    <w:rsid w:val="00875226"/>
    <w:rsid w:val="008771A8"/>
    <w:rsid w:val="0088051D"/>
    <w:rsid w:val="00880936"/>
    <w:rsid w:val="008823A0"/>
    <w:rsid w:val="00885A95"/>
    <w:rsid w:val="0089127C"/>
    <w:rsid w:val="0089129C"/>
    <w:rsid w:val="008917F3"/>
    <w:rsid w:val="00893075"/>
    <w:rsid w:val="00893397"/>
    <w:rsid w:val="0089380F"/>
    <w:rsid w:val="008A07A2"/>
    <w:rsid w:val="008A28A6"/>
    <w:rsid w:val="008A6027"/>
    <w:rsid w:val="008A75ED"/>
    <w:rsid w:val="008B008A"/>
    <w:rsid w:val="008B1975"/>
    <w:rsid w:val="008B638C"/>
    <w:rsid w:val="008C2365"/>
    <w:rsid w:val="008C245D"/>
    <w:rsid w:val="008C28D7"/>
    <w:rsid w:val="008C46DD"/>
    <w:rsid w:val="008C53AC"/>
    <w:rsid w:val="008C63B3"/>
    <w:rsid w:val="008C6606"/>
    <w:rsid w:val="008C7AC5"/>
    <w:rsid w:val="008D0E10"/>
    <w:rsid w:val="008D2549"/>
    <w:rsid w:val="008D350E"/>
    <w:rsid w:val="008D6170"/>
    <w:rsid w:val="008E078A"/>
    <w:rsid w:val="008E14C4"/>
    <w:rsid w:val="008E196C"/>
    <w:rsid w:val="008E1A40"/>
    <w:rsid w:val="008E1ED1"/>
    <w:rsid w:val="008E24FE"/>
    <w:rsid w:val="008E34C2"/>
    <w:rsid w:val="008E7871"/>
    <w:rsid w:val="008F1942"/>
    <w:rsid w:val="008F37C1"/>
    <w:rsid w:val="008F39F6"/>
    <w:rsid w:val="008F4ECD"/>
    <w:rsid w:val="0090585C"/>
    <w:rsid w:val="00906C92"/>
    <w:rsid w:val="0090762E"/>
    <w:rsid w:val="009100AD"/>
    <w:rsid w:val="0091520E"/>
    <w:rsid w:val="009305BB"/>
    <w:rsid w:val="009306B0"/>
    <w:rsid w:val="009307CD"/>
    <w:rsid w:val="00930A5D"/>
    <w:rsid w:val="00935BB7"/>
    <w:rsid w:val="009379A2"/>
    <w:rsid w:val="00942109"/>
    <w:rsid w:val="009449B3"/>
    <w:rsid w:val="0094604C"/>
    <w:rsid w:val="009476C2"/>
    <w:rsid w:val="00952074"/>
    <w:rsid w:val="00955A96"/>
    <w:rsid w:val="00955EB6"/>
    <w:rsid w:val="0096040B"/>
    <w:rsid w:val="00960740"/>
    <w:rsid w:val="00961BA1"/>
    <w:rsid w:val="00962CD0"/>
    <w:rsid w:val="00963E66"/>
    <w:rsid w:val="00964571"/>
    <w:rsid w:val="00964DE2"/>
    <w:rsid w:val="00970BB3"/>
    <w:rsid w:val="009722F9"/>
    <w:rsid w:val="00974B03"/>
    <w:rsid w:val="00974D14"/>
    <w:rsid w:val="00975E21"/>
    <w:rsid w:val="0098053A"/>
    <w:rsid w:val="009807FD"/>
    <w:rsid w:val="00981DAA"/>
    <w:rsid w:val="00986E56"/>
    <w:rsid w:val="009878CC"/>
    <w:rsid w:val="00987F50"/>
    <w:rsid w:val="0099067E"/>
    <w:rsid w:val="00991A60"/>
    <w:rsid w:val="00991C59"/>
    <w:rsid w:val="00992D6B"/>
    <w:rsid w:val="00993BE6"/>
    <w:rsid w:val="00995370"/>
    <w:rsid w:val="00997842"/>
    <w:rsid w:val="00997975"/>
    <w:rsid w:val="00997E11"/>
    <w:rsid w:val="009A2508"/>
    <w:rsid w:val="009A3BD3"/>
    <w:rsid w:val="009A3EEB"/>
    <w:rsid w:val="009A5588"/>
    <w:rsid w:val="009A7A14"/>
    <w:rsid w:val="009A7BB5"/>
    <w:rsid w:val="009B1D04"/>
    <w:rsid w:val="009B4FA1"/>
    <w:rsid w:val="009B7780"/>
    <w:rsid w:val="009C17AC"/>
    <w:rsid w:val="009C2713"/>
    <w:rsid w:val="009C3F1B"/>
    <w:rsid w:val="009C569C"/>
    <w:rsid w:val="009D11FE"/>
    <w:rsid w:val="009D13E5"/>
    <w:rsid w:val="009D7135"/>
    <w:rsid w:val="009D72A0"/>
    <w:rsid w:val="009E1734"/>
    <w:rsid w:val="009E1A00"/>
    <w:rsid w:val="009E59E1"/>
    <w:rsid w:val="009E62DB"/>
    <w:rsid w:val="009E712F"/>
    <w:rsid w:val="009F160C"/>
    <w:rsid w:val="009F2530"/>
    <w:rsid w:val="009F4E4B"/>
    <w:rsid w:val="009F6B17"/>
    <w:rsid w:val="00A00610"/>
    <w:rsid w:val="00A018B0"/>
    <w:rsid w:val="00A022BE"/>
    <w:rsid w:val="00A02A01"/>
    <w:rsid w:val="00A04928"/>
    <w:rsid w:val="00A05227"/>
    <w:rsid w:val="00A053A0"/>
    <w:rsid w:val="00A06545"/>
    <w:rsid w:val="00A10F12"/>
    <w:rsid w:val="00A137E6"/>
    <w:rsid w:val="00A14FB6"/>
    <w:rsid w:val="00A15BC8"/>
    <w:rsid w:val="00A16287"/>
    <w:rsid w:val="00A163C7"/>
    <w:rsid w:val="00A17924"/>
    <w:rsid w:val="00A232DD"/>
    <w:rsid w:val="00A25CEB"/>
    <w:rsid w:val="00A261C1"/>
    <w:rsid w:val="00A264D7"/>
    <w:rsid w:val="00A26B0C"/>
    <w:rsid w:val="00A330B8"/>
    <w:rsid w:val="00A34C83"/>
    <w:rsid w:val="00A375DF"/>
    <w:rsid w:val="00A41E90"/>
    <w:rsid w:val="00A44791"/>
    <w:rsid w:val="00A45EB7"/>
    <w:rsid w:val="00A474A8"/>
    <w:rsid w:val="00A47F93"/>
    <w:rsid w:val="00A50DF9"/>
    <w:rsid w:val="00A52581"/>
    <w:rsid w:val="00A53142"/>
    <w:rsid w:val="00A53AF7"/>
    <w:rsid w:val="00A55F08"/>
    <w:rsid w:val="00A5637E"/>
    <w:rsid w:val="00A5689C"/>
    <w:rsid w:val="00A60B19"/>
    <w:rsid w:val="00A61F25"/>
    <w:rsid w:val="00A62B2E"/>
    <w:rsid w:val="00A6381C"/>
    <w:rsid w:val="00A651D9"/>
    <w:rsid w:val="00A6561B"/>
    <w:rsid w:val="00A67128"/>
    <w:rsid w:val="00A7128A"/>
    <w:rsid w:val="00A71F85"/>
    <w:rsid w:val="00A80316"/>
    <w:rsid w:val="00A817EB"/>
    <w:rsid w:val="00A82005"/>
    <w:rsid w:val="00A868BE"/>
    <w:rsid w:val="00A8783F"/>
    <w:rsid w:val="00A907BB"/>
    <w:rsid w:val="00A911F3"/>
    <w:rsid w:val="00A93464"/>
    <w:rsid w:val="00A95E96"/>
    <w:rsid w:val="00A96FCC"/>
    <w:rsid w:val="00A970B7"/>
    <w:rsid w:val="00A97109"/>
    <w:rsid w:val="00A97C6F"/>
    <w:rsid w:val="00AA3BE2"/>
    <w:rsid w:val="00AA4B98"/>
    <w:rsid w:val="00AA74E0"/>
    <w:rsid w:val="00AB0093"/>
    <w:rsid w:val="00AB0BAE"/>
    <w:rsid w:val="00AB6D31"/>
    <w:rsid w:val="00AB7DBC"/>
    <w:rsid w:val="00AC0123"/>
    <w:rsid w:val="00AC03C2"/>
    <w:rsid w:val="00AC2066"/>
    <w:rsid w:val="00AC21A5"/>
    <w:rsid w:val="00AC46A7"/>
    <w:rsid w:val="00AC7C46"/>
    <w:rsid w:val="00AD2F3F"/>
    <w:rsid w:val="00AD7933"/>
    <w:rsid w:val="00AD7D33"/>
    <w:rsid w:val="00AE4D5A"/>
    <w:rsid w:val="00AE520E"/>
    <w:rsid w:val="00AE72AD"/>
    <w:rsid w:val="00AF4F25"/>
    <w:rsid w:val="00AF5324"/>
    <w:rsid w:val="00B03ED6"/>
    <w:rsid w:val="00B16D9D"/>
    <w:rsid w:val="00B2643D"/>
    <w:rsid w:val="00B274E4"/>
    <w:rsid w:val="00B30603"/>
    <w:rsid w:val="00B32731"/>
    <w:rsid w:val="00B34638"/>
    <w:rsid w:val="00B4283F"/>
    <w:rsid w:val="00B433F0"/>
    <w:rsid w:val="00B449A8"/>
    <w:rsid w:val="00B4648F"/>
    <w:rsid w:val="00B46825"/>
    <w:rsid w:val="00B5017A"/>
    <w:rsid w:val="00B53AF8"/>
    <w:rsid w:val="00B54872"/>
    <w:rsid w:val="00B5487C"/>
    <w:rsid w:val="00B559D9"/>
    <w:rsid w:val="00B61344"/>
    <w:rsid w:val="00B61474"/>
    <w:rsid w:val="00B626EE"/>
    <w:rsid w:val="00B63A1C"/>
    <w:rsid w:val="00B70855"/>
    <w:rsid w:val="00B7171F"/>
    <w:rsid w:val="00B72940"/>
    <w:rsid w:val="00B75813"/>
    <w:rsid w:val="00B77D87"/>
    <w:rsid w:val="00B8271A"/>
    <w:rsid w:val="00B84C2A"/>
    <w:rsid w:val="00B84CDB"/>
    <w:rsid w:val="00B84CE5"/>
    <w:rsid w:val="00B859E5"/>
    <w:rsid w:val="00B86AE6"/>
    <w:rsid w:val="00B91E3C"/>
    <w:rsid w:val="00B92881"/>
    <w:rsid w:val="00B94B1F"/>
    <w:rsid w:val="00B9584E"/>
    <w:rsid w:val="00B95AD2"/>
    <w:rsid w:val="00B96579"/>
    <w:rsid w:val="00B978CA"/>
    <w:rsid w:val="00BA224F"/>
    <w:rsid w:val="00BB5025"/>
    <w:rsid w:val="00BB5940"/>
    <w:rsid w:val="00BB6FAE"/>
    <w:rsid w:val="00BC1094"/>
    <w:rsid w:val="00BC10E4"/>
    <w:rsid w:val="00BC1D98"/>
    <w:rsid w:val="00BC371D"/>
    <w:rsid w:val="00BC46DD"/>
    <w:rsid w:val="00BC4DEF"/>
    <w:rsid w:val="00BC5403"/>
    <w:rsid w:val="00BD08D6"/>
    <w:rsid w:val="00BD347C"/>
    <w:rsid w:val="00BD70DE"/>
    <w:rsid w:val="00BD7445"/>
    <w:rsid w:val="00BE1118"/>
    <w:rsid w:val="00BE2D85"/>
    <w:rsid w:val="00BE3DC2"/>
    <w:rsid w:val="00BE7A5C"/>
    <w:rsid w:val="00BE7AEF"/>
    <w:rsid w:val="00BF0E0D"/>
    <w:rsid w:val="00BF1654"/>
    <w:rsid w:val="00BF4131"/>
    <w:rsid w:val="00BF41B1"/>
    <w:rsid w:val="00BF4BB6"/>
    <w:rsid w:val="00BF5F9F"/>
    <w:rsid w:val="00C017C4"/>
    <w:rsid w:val="00C0211B"/>
    <w:rsid w:val="00C021C8"/>
    <w:rsid w:val="00C04657"/>
    <w:rsid w:val="00C04D95"/>
    <w:rsid w:val="00C05A72"/>
    <w:rsid w:val="00C05E57"/>
    <w:rsid w:val="00C10CAB"/>
    <w:rsid w:val="00C11AB7"/>
    <w:rsid w:val="00C138BF"/>
    <w:rsid w:val="00C14719"/>
    <w:rsid w:val="00C149E3"/>
    <w:rsid w:val="00C14CA7"/>
    <w:rsid w:val="00C21AC7"/>
    <w:rsid w:val="00C2245C"/>
    <w:rsid w:val="00C22FC2"/>
    <w:rsid w:val="00C2367F"/>
    <w:rsid w:val="00C249EE"/>
    <w:rsid w:val="00C25B22"/>
    <w:rsid w:val="00C260B8"/>
    <w:rsid w:val="00C26BB9"/>
    <w:rsid w:val="00C30E37"/>
    <w:rsid w:val="00C31279"/>
    <w:rsid w:val="00C323A0"/>
    <w:rsid w:val="00C330AF"/>
    <w:rsid w:val="00C33C07"/>
    <w:rsid w:val="00C34E6A"/>
    <w:rsid w:val="00C3613C"/>
    <w:rsid w:val="00C4339F"/>
    <w:rsid w:val="00C4573B"/>
    <w:rsid w:val="00C46943"/>
    <w:rsid w:val="00C46C9C"/>
    <w:rsid w:val="00C4796E"/>
    <w:rsid w:val="00C515A7"/>
    <w:rsid w:val="00C539D9"/>
    <w:rsid w:val="00C54EDA"/>
    <w:rsid w:val="00C579AC"/>
    <w:rsid w:val="00C61937"/>
    <w:rsid w:val="00C677BA"/>
    <w:rsid w:val="00C71FE5"/>
    <w:rsid w:val="00C728D6"/>
    <w:rsid w:val="00C73204"/>
    <w:rsid w:val="00C741BA"/>
    <w:rsid w:val="00C769CC"/>
    <w:rsid w:val="00C770E8"/>
    <w:rsid w:val="00C7764B"/>
    <w:rsid w:val="00C8271F"/>
    <w:rsid w:val="00C851C4"/>
    <w:rsid w:val="00C869FC"/>
    <w:rsid w:val="00C92210"/>
    <w:rsid w:val="00C946DF"/>
    <w:rsid w:val="00CA2148"/>
    <w:rsid w:val="00CA3078"/>
    <w:rsid w:val="00CA47B5"/>
    <w:rsid w:val="00CA6845"/>
    <w:rsid w:val="00CA7516"/>
    <w:rsid w:val="00CB15C9"/>
    <w:rsid w:val="00CB3157"/>
    <w:rsid w:val="00CB381A"/>
    <w:rsid w:val="00CB5782"/>
    <w:rsid w:val="00CB65B1"/>
    <w:rsid w:val="00CB7775"/>
    <w:rsid w:val="00CC1238"/>
    <w:rsid w:val="00CC26F5"/>
    <w:rsid w:val="00CC38F8"/>
    <w:rsid w:val="00CC4242"/>
    <w:rsid w:val="00CD008D"/>
    <w:rsid w:val="00CD230F"/>
    <w:rsid w:val="00CD2FF1"/>
    <w:rsid w:val="00CD4A3F"/>
    <w:rsid w:val="00CD6C2E"/>
    <w:rsid w:val="00CD7E1A"/>
    <w:rsid w:val="00CE281D"/>
    <w:rsid w:val="00CF1BDE"/>
    <w:rsid w:val="00CF2707"/>
    <w:rsid w:val="00CF6F4D"/>
    <w:rsid w:val="00CF7808"/>
    <w:rsid w:val="00D0133A"/>
    <w:rsid w:val="00D01A36"/>
    <w:rsid w:val="00D02A87"/>
    <w:rsid w:val="00D0372E"/>
    <w:rsid w:val="00D04443"/>
    <w:rsid w:val="00D05304"/>
    <w:rsid w:val="00D06737"/>
    <w:rsid w:val="00D06EED"/>
    <w:rsid w:val="00D100C3"/>
    <w:rsid w:val="00D11168"/>
    <w:rsid w:val="00D12565"/>
    <w:rsid w:val="00D1554C"/>
    <w:rsid w:val="00D15C8E"/>
    <w:rsid w:val="00D16ECD"/>
    <w:rsid w:val="00D20649"/>
    <w:rsid w:val="00D21053"/>
    <w:rsid w:val="00D24A94"/>
    <w:rsid w:val="00D24EEA"/>
    <w:rsid w:val="00D2748B"/>
    <w:rsid w:val="00D276C9"/>
    <w:rsid w:val="00D27E68"/>
    <w:rsid w:val="00D34730"/>
    <w:rsid w:val="00D37ACD"/>
    <w:rsid w:val="00D40B9E"/>
    <w:rsid w:val="00D41B20"/>
    <w:rsid w:val="00D4242F"/>
    <w:rsid w:val="00D43665"/>
    <w:rsid w:val="00D43DE6"/>
    <w:rsid w:val="00D44987"/>
    <w:rsid w:val="00D459D3"/>
    <w:rsid w:val="00D45F4C"/>
    <w:rsid w:val="00D47A7B"/>
    <w:rsid w:val="00D47E25"/>
    <w:rsid w:val="00D509F1"/>
    <w:rsid w:val="00D5148A"/>
    <w:rsid w:val="00D52D6E"/>
    <w:rsid w:val="00D54A85"/>
    <w:rsid w:val="00D56543"/>
    <w:rsid w:val="00D56B34"/>
    <w:rsid w:val="00D605AF"/>
    <w:rsid w:val="00D60FD3"/>
    <w:rsid w:val="00D61950"/>
    <w:rsid w:val="00D6356E"/>
    <w:rsid w:val="00D63886"/>
    <w:rsid w:val="00D649E2"/>
    <w:rsid w:val="00D65189"/>
    <w:rsid w:val="00D7074E"/>
    <w:rsid w:val="00D71898"/>
    <w:rsid w:val="00D71F16"/>
    <w:rsid w:val="00D7430A"/>
    <w:rsid w:val="00D75AE3"/>
    <w:rsid w:val="00D7611D"/>
    <w:rsid w:val="00D81A8F"/>
    <w:rsid w:val="00D86DB8"/>
    <w:rsid w:val="00D87504"/>
    <w:rsid w:val="00D92215"/>
    <w:rsid w:val="00D935D7"/>
    <w:rsid w:val="00D93BA2"/>
    <w:rsid w:val="00D9414C"/>
    <w:rsid w:val="00D95AFE"/>
    <w:rsid w:val="00D9616B"/>
    <w:rsid w:val="00D96967"/>
    <w:rsid w:val="00DA0507"/>
    <w:rsid w:val="00DA11B0"/>
    <w:rsid w:val="00DA150D"/>
    <w:rsid w:val="00DA2544"/>
    <w:rsid w:val="00DA52F0"/>
    <w:rsid w:val="00DA5E9D"/>
    <w:rsid w:val="00DA753C"/>
    <w:rsid w:val="00DB1180"/>
    <w:rsid w:val="00DB3E27"/>
    <w:rsid w:val="00DB4F00"/>
    <w:rsid w:val="00DB7CB0"/>
    <w:rsid w:val="00DC05B5"/>
    <w:rsid w:val="00DC2000"/>
    <w:rsid w:val="00DC2FD6"/>
    <w:rsid w:val="00DC5233"/>
    <w:rsid w:val="00DC5488"/>
    <w:rsid w:val="00DD23B2"/>
    <w:rsid w:val="00DD38A6"/>
    <w:rsid w:val="00DD5B59"/>
    <w:rsid w:val="00DD617F"/>
    <w:rsid w:val="00DE351C"/>
    <w:rsid w:val="00DE77D8"/>
    <w:rsid w:val="00DF0128"/>
    <w:rsid w:val="00DF0B57"/>
    <w:rsid w:val="00DF2042"/>
    <w:rsid w:val="00DF5171"/>
    <w:rsid w:val="00DF6FA3"/>
    <w:rsid w:val="00E049FB"/>
    <w:rsid w:val="00E04F08"/>
    <w:rsid w:val="00E05E7F"/>
    <w:rsid w:val="00E06035"/>
    <w:rsid w:val="00E075B5"/>
    <w:rsid w:val="00E10D18"/>
    <w:rsid w:val="00E10DA3"/>
    <w:rsid w:val="00E1216D"/>
    <w:rsid w:val="00E17032"/>
    <w:rsid w:val="00E17C46"/>
    <w:rsid w:val="00E21EC7"/>
    <w:rsid w:val="00E224C9"/>
    <w:rsid w:val="00E228CE"/>
    <w:rsid w:val="00E267C2"/>
    <w:rsid w:val="00E2692B"/>
    <w:rsid w:val="00E27E41"/>
    <w:rsid w:val="00E3004D"/>
    <w:rsid w:val="00E33240"/>
    <w:rsid w:val="00E342B9"/>
    <w:rsid w:val="00E34ED2"/>
    <w:rsid w:val="00E35FAD"/>
    <w:rsid w:val="00E408D7"/>
    <w:rsid w:val="00E446D3"/>
    <w:rsid w:val="00E46774"/>
    <w:rsid w:val="00E46E9C"/>
    <w:rsid w:val="00E47306"/>
    <w:rsid w:val="00E50E08"/>
    <w:rsid w:val="00E5306A"/>
    <w:rsid w:val="00E531D9"/>
    <w:rsid w:val="00E53F27"/>
    <w:rsid w:val="00E54C7F"/>
    <w:rsid w:val="00E5606C"/>
    <w:rsid w:val="00E56B72"/>
    <w:rsid w:val="00E56DC9"/>
    <w:rsid w:val="00E60DD8"/>
    <w:rsid w:val="00E6131E"/>
    <w:rsid w:val="00E62945"/>
    <w:rsid w:val="00E72598"/>
    <w:rsid w:val="00E740DC"/>
    <w:rsid w:val="00E74F68"/>
    <w:rsid w:val="00E75161"/>
    <w:rsid w:val="00E76685"/>
    <w:rsid w:val="00E766C8"/>
    <w:rsid w:val="00E77B0F"/>
    <w:rsid w:val="00E80211"/>
    <w:rsid w:val="00E80258"/>
    <w:rsid w:val="00E8034B"/>
    <w:rsid w:val="00E80E79"/>
    <w:rsid w:val="00E84481"/>
    <w:rsid w:val="00E85587"/>
    <w:rsid w:val="00E860E0"/>
    <w:rsid w:val="00E93116"/>
    <w:rsid w:val="00E93195"/>
    <w:rsid w:val="00E93F74"/>
    <w:rsid w:val="00E97CDC"/>
    <w:rsid w:val="00EA020B"/>
    <w:rsid w:val="00EA046C"/>
    <w:rsid w:val="00EA0F38"/>
    <w:rsid w:val="00EA2087"/>
    <w:rsid w:val="00EA2A06"/>
    <w:rsid w:val="00EA66CA"/>
    <w:rsid w:val="00EB2063"/>
    <w:rsid w:val="00EB4B68"/>
    <w:rsid w:val="00EC0294"/>
    <w:rsid w:val="00EC2B49"/>
    <w:rsid w:val="00EC66B9"/>
    <w:rsid w:val="00EC7046"/>
    <w:rsid w:val="00EC7991"/>
    <w:rsid w:val="00ED2A0B"/>
    <w:rsid w:val="00ED5761"/>
    <w:rsid w:val="00ED6630"/>
    <w:rsid w:val="00ED6986"/>
    <w:rsid w:val="00EE44B6"/>
    <w:rsid w:val="00EE5A42"/>
    <w:rsid w:val="00EF301E"/>
    <w:rsid w:val="00EF3E90"/>
    <w:rsid w:val="00EF5D08"/>
    <w:rsid w:val="00EF62D4"/>
    <w:rsid w:val="00F04FA5"/>
    <w:rsid w:val="00F06A47"/>
    <w:rsid w:val="00F23F76"/>
    <w:rsid w:val="00F26208"/>
    <w:rsid w:val="00F34F12"/>
    <w:rsid w:val="00F37F09"/>
    <w:rsid w:val="00F40A25"/>
    <w:rsid w:val="00F42868"/>
    <w:rsid w:val="00F42AFF"/>
    <w:rsid w:val="00F474DD"/>
    <w:rsid w:val="00F47A3F"/>
    <w:rsid w:val="00F5215E"/>
    <w:rsid w:val="00F522AD"/>
    <w:rsid w:val="00F563EC"/>
    <w:rsid w:val="00F5677D"/>
    <w:rsid w:val="00F60B1F"/>
    <w:rsid w:val="00F62913"/>
    <w:rsid w:val="00F648C5"/>
    <w:rsid w:val="00F65ECF"/>
    <w:rsid w:val="00F67124"/>
    <w:rsid w:val="00F71264"/>
    <w:rsid w:val="00F71BAC"/>
    <w:rsid w:val="00F72091"/>
    <w:rsid w:val="00F723D2"/>
    <w:rsid w:val="00F73802"/>
    <w:rsid w:val="00F74D19"/>
    <w:rsid w:val="00F75847"/>
    <w:rsid w:val="00F76A1A"/>
    <w:rsid w:val="00F8520C"/>
    <w:rsid w:val="00F856E5"/>
    <w:rsid w:val="00F878DF"/>
    <w:rsid w:val="00F9031D"/>
    <w:rsid w:val="00F92244"/>
    <w:rsid w:val="00F932D9"/>
    <w:rsid w:val="00F94135"/>
    <w:rsid w:val="00F96465"/>
    <w:rsid w:val="00FA1A38"/>
    <w:rsid w:val="00FA4540"/>
    <w:rsid w:val="00FA6692"/>
    <w:rsid w:val="00FB2CDE"/>
    <w:rsid w:val="00FB2D86"/>
    <w:rsid w:val="00FB69AE"/>
    <w:rsid w:val="00FC1173"/>
    <w:rsid w:val="00FC283F"/>
    <w:rsid w:val="00FD14B6"/>
    <w:rsid w:val="00FE2617"/>
    <w:rsid w:val="00FE2AAF"/>
    <w:rsid w:val="00FE4935"/>
    <w:rsid w:val="00FE5B72"/>
    <w:rsid w:val="00FE5E8A"/>
    <w:rsid w:val="00FE7928"/>
    <w:rsid w:val="00FE7C6C"/>
    <w:rsid w:val="00FF0866"/>
    <w:rsid w:val="00FF6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95ADCD0"/>
  <w15:docId w15:val="{9CD311B4-7793-4B3F-860D-9ADD5CB24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515BD"/>
    <w:pPr>
      <w:ind w:right="-181"/>
      <w:jc w:val="both"/>
    </w:pPr>
    <w:rPr>
      <w:sz w:val="24"/>
      <w:szCs w:val="24"/>
    </w:rPr>
  </w:style>
  <w:style w:type="paragraph" w:styleId="1">
    <w:name w:val="heading 1"/>
    <w:basedOn w:val="a"/>
    <w:next w:val="a"/>
    <w:qFormat/>
    <w:rsid w:val="00002BA0"/>
    <w:pPr>
      <w:keepNext/>
      <w:jc w:val="left"/>
      <w:outlineLvl w:val="0"/>
    </w:pPr>
    <w:rPr>
      <w:color w:val="FFFFFF"/>
      <w:sz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pPr>
      <w:jc w:val="center"/>
    </w:pPr>
    <w:rPr>
      <w:b/>
      <w:bCs/>
      <w:sz w:val="26"/>
    </w:rPr>
  </w:style>
  <w:style w:type="paragraph" w:styleId="a5">
    <w:name w:val="Body Text"/>
    <w:basedOn w:val="a"/>
    <w:link w:val="a6"/>
    <w:rPr>
      <w:sz w:val="28"/>
    </w:rPr>
  </w:style>
  <w:style w:type="paragraph" w:styleId="2">
    <w:name w:val="Body Text 2"/>
    <w:basedOn w:val="a"/>
    <w:rPr>
      <w:sz w:val="28"/>
    </w:rPr>
  </w:style>
  <w:style w:type="paragraph" w:styleId="a7">
    <w:name w:val="Body Text Indent"/>
    <w:basedOn w:val="a"/>
    <w:pPr>
      <w:ind w:firstLine="540"/>
    </w:pPr>
    <w:rPr>
      <w:sz w:val="28"/>
    </w:rPr>
  </w:style>
  <w:style w:type="paragraph" w:styleId="a8">
    <w:name w:val="footer"/>
    <w:basedOn w:val="a"/>
    <w:pPr>
      <w:tabs>
        <w:tab w:val="center" w:pos="4677"/>
        <w:tab w:val="right" w:pos="9355"/>
      </w:tabs>
    </w:pPr>
  </w:style>
  <w:style w:type="character" w:styleId="a9">
    <w:name w:val="page number"/>
    <w:basedOn w:val="a0"/>
  </w:style>
  <w:style w:type="paragraph" w:customStyle="1" w:styleId="ConsPlusTitle">
    <w:name w:val="ConsPlusTitle"/>
    <w:rsid w:val="00675624"/>
    <w:pPr>
      <w:autoSpaceDE w:val="0"/>
      <w:autoSpaceDN w:val="0"/>
      <w:adjustRightInd w:val="0"/>
      <w:ind w:right="-181"/>
      <w:jc w:val="both"/>
    </w:pPr>
    <w:rPr>
      <w:b/>
      <w:bCs/>
      <w:sz w:val="26"/>
      <w:szCs w:val="26"/>
    </w:rPr>
  </w:style>
  <w:style w:type="character" w:styleId="aa">
    <w:name w:val="footnote reference"/>
    <w:semiHidden/>
    <w:rsid w:val="007B35C5"/>
    <w:rPr>
      <w:vertAlign w:val="superscript"/>
    </w:rPr>
  </w:style>
  <w:style w:type="paragraph" w:styleId="ab">
    <w:name w:val="footnote text"/>
    <w:basedOn w:val="a"/>
    <w:semiHidden/>
    <w:rsid w:val="00363ED3"/>
    <w:rPr>
      <w:sz w:val="20"/>
      <w:szCs w:val="20"/>
    </w:rPr>
  </w:style>
  <w:style w:type="paragraph" w:styleId="ac">
    <w:name w:val="Balloon Text"/>
    <w:basedOn w:val="a"/>
    <w:semiHidden/>
    <w:rsid w:val="00571252"/>
    <w:rPr>
      <w:rFonts w:ascii="Tahoma" w:hAnsi="Tahoma" w:cs="Tahoma"/>
      <w:sz w:val="16"/>
      <w:szCs w:val="16"/>
    </w:rPr>
  </w:style>
  <w:style w:type="paragraph" w:styleId="ad">
    <w:name w:val="header"/>
    <w:basedOn w:val="a"/>
    <w:rsid w:val="00C05E57"/>
    <w:pPr>
      <w:tabs>
        <w:tab w:val="center" w:pos="4677"/>
        <w:tab w:val="right" w:pos="9355"/>
      </w:tabs>
    </w:pPr>
  </w:style>
  <w:style w:type="table" w:styleId="ae">
    <w:name w:val="Table Grid"/>
    <w:basedOn w:val="a1"/>
    <w:rsid w:val="00741B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">
    <w:name w:val="Знак Знак Знак Знак"/>
    <w:basedOn w:val="a"/>
    <w:rsid w:val="00821409"/>
    <w:pPr>
      <w:spacing w:before="100" w:beforeAutospacing="1" w:after="100" w:afterAutospacing="1"/>
    </w:pPr>
    <w:rPr>
      <w:rFonts w:ascii="Tahoma" w:hAnsi="Tahoma"/>
      <w:sz w:val="20"/>
      <w:szCs w:val="20"/>
      <w:lang w:val="en-US" w:eastAsia="en-US"/>
    </w:rPr>
  </w:style>
  <w:style w:type="paragraph" w:styleId="af0">
    <w:name w:val="Document Map"/>
    <w:basedOn w:val="a"/>
    <w:link w:val="af1"/>
    <w:rsid w:val="00955A96"/>
    <w:rPr>
      <w:rFonts w:ascii="Tahoma" w:hAnsi="Tahoma" w:cs="Tahoma"/>
      <w:sz w:val="16"/>
      <w:szCs w:val="16"/>
    </w:rPr>
  </w:style>
  <w:style w:type="character" w:customStyle="1" w:styleId="af1">
    <w:name w:val="Схема документа Знак"/>
    <w:link w:val="af0"/>
    <w:rsid w:val="00955A96"/>
    <w:rPr>
      <w:rFonts w:ascii="Tahoma" w:hAnsi="Tahoma" w:cs="Tahoma"/>
      <w:sz w:val="16"/>
      <w:szCs w:val="16"/>
    </w:rPr>
  </w:style>
  <w:style w:type="character" w:customStyle="1" w:styleId="a4">
    <w:name w:val="Заголовок Знак"/>
    <w:link w:val="a3"/>
    <w:rsid w:val="00260EC1"/>
    <w:rPr>
      <w:b/>
      <w:bCs/>
      <w:sz w:val="26"/>
      <w:szCs w:val="24"/>
    </w:rPr>
  </w:style>
  <w:style w:type="character" w:customStyle="1" w:styleId="a6">
    <w:name w:val="Основной текст Знак"/>
    <w:link w:val="a5"/>
    <w:rsid w:val="00260EC1"/>
    <w:rPr>
      <w:sz w:val="28"/>
      <w:szCs w:val="24"/>
    </w:rPr>
  </w:style>
  <w:style w:type="paragraph" w:customStyle="1" w:styleId="af2">
    <w:name w:val="Знак Знак Знак"/>
    <w:basedOn w:val="a"/>
    <w:rsid w:val="0061509B"/>
    <w:pPr>
      <w:spacing w:before="100" w:beforeAutospacing="1" w:after="100" w:afterAutospacing="1"/>
      <w:ind w:right="0"/>
      <w:jc w:val="left"/>
    </w:pPr>
    <w:rPr>
      <w:rFonts w:ascii="Tahoma" w:hAnsi="Tahoma"/>
      <w:sz w:val="20"/>
      <w:szCs w:val="20"/>
      <w:lang w:val="en-US" w:eastAsia="en-US"/>
    </w:rPr>
  </w:style>
  <w:style w:type="paragraph" w:customStyle="1" w:styleId="af3">
    <w:name w:val="Знак Знак Знак"/>
    <w:basedOn w:val="a"/>
    <w:rsid w:val="004A056E"/>
    <w:pPr>
      <w:spacing w:before="100" w:beforeAutospacing="1" w:after="100" w:afterAutospacing="1"/>
      <w:ind w:right="0"/>
      <w:jc w:val="left"/>
    </w:pPr>
    <w:rPr>
      <w:rFonts w:ascii="Tahoma" w:hAnsi="Tahoma"/>
      <w:sz w:val="20"/>
      <w:szCs w:val="20"/>
      <w:lang w:val="en-US" w:eastAsia="en-US"/>
    </w:rPr>
  </w:style>
  <w:style w:type="character" w:customStyle="1" w:styleId="af4">
    <w:name w:val="КОД"/>
    <w:basedOn w:val="a0"/>
    <w:uiPriority w:val="1"/>
    <w:qFormat/>
    <w:rsid w:val="002C5E39"/>
    <w:rPr>
      <w:b w:val="0"/>
      <w:i w:val="0"/>
      <w:color w:val="auto"/>
      <w:sz w:val="22"/>
      <w:szCs w:val="22"/>
    </w:rPr>
  </w:style>
  <w:style w:type="paragraph" w:styleId="af5">
    <w:name w:val="List Paragraph"/>
    <w:basedOn w:val="a"/>
    <w:uiPriority w:val="34"/>
    <w:qFormat/>
    <w:rsid w:val="005A31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3ABC2B-57AC-4447-B0B3-4E73415933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626</TotalTime>
  <Pages>2</Pages>
  <Words>515</Words>
  <Characters>3626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Состав и порядок ведения исполнительной документации</vt:lpstr>
    </vt:vector>
  </TitlesOfParts>
  <Company>NTC</Company>
  <LinksUpToDate>false</LinksUpToDate>
  <CharactersWithSpaces>4133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Состав и порядок ведения исполнительной документации</dc:title>
  <dc:creator>Панин Евгений</dc:creator>
  <cp:lastModifiedBy>pto3</cp:lastModifiedBy>
  <cp:revision>78</cp:revision>
  <cp:lastPrinted>2026-05-28T11:42:00Z</cp:lastPrinted>
  <dcterms:created xsi:type="dcterms:W3CDTF">2021-01-12T07:43:00Z</dcterms:created>
  <dcterms:modified xsi:type="dcterms:W3CDTF">2026-05-28T11:42:00Z</dcterms:modified>
</cp:coreProperties>
</file>