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D69BC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525188F7" w:rsidR="00511BD8" w:rsidRPr="0021479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616672">
              <w:rPr>
                <w:b/>
                <w:sz w:val="18"/>
                <w:szCs w:val="22"/>
              </w:rPr>
              <w:t>Объект капитального строительства:</w:t>
            </w:r>
          </w:p>
          <w:p w14:paraId="118C624C" w14:textId="044B8490" w:rsidR="00FA1A38" w:rsidRPr="00742CE8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proofErr w:type="spellStart"/>
            <w:r w:rsidRPr="00D6242A">
              <w:rPr>
                <w:i/>
                <w:sz w:val="18"/>
                <w:szCs w:val="22"/>
                <w:u w:val="single"/>
              </w:rPr>
              <w:t>Наименование_объекта</w:t>
            </w:r>
            <w:bookmarkEnd w:id="0"/>
            <w:proofErr w:type="spellEnd"/>
            <w:r w:rsidR="004D69BC" w:rsidRPr="00742CE8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19366B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D10410" w:rsidRPr="004D69BC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26B4646E" w:rsidR="00D10410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B547EF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="00D10410" w:rsidRPr="00616672">
              <w:rPr>
                <w:b/>
                <w:sz w:val="18"/>
                <w:szCs w:val="20"/>
              </w:rPr>
              <w:t>:</w:t>
            </w:r>
          </w:p>
          <w:p w14:paraId="0EDA9408" w14:textId="6E7D0ED3" w:rsidR="00D10410" w:rsidRPr="004D69BC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реквизиты_заказчика</w:t>
            </w:r>
            <w:bookmarkEnd w:id="1"/>
            <w:proofErr w:type="spellEnd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000FE6" w:rsidRPr="004D69BC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5D50F6C0" w:rsidR="00000FE6" w:rsidRPr="00B547EF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B547EF">
              <w:rPr>
                <w:b/>
                <w:sz w:val="18"/>
                <w:szCs w:val="22"/>
              </w:rPr>
              <w:t>Лицо,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осуществляющее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строительство,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реконструкцию,</w:t>
            </w:r>
            <w:r>
              <w:rPr>
                <w:b/>
                <w:sz w:val="18"/>
                <w:szCs w:val="22"/>
              </w:rPr>
              <w:t xml:space="preserve"> </w:t>
            </w:r>
            <w:r w:rsidRPr="00B547EF">
              <w:rPr>
                <w:b/>
                <w:sz w:val="18"/>
                <w:szCs w:val="22"/>
              </w:rPr>
              <w:t>капитальный ремонт</w:t>
            </w:r>
            <w:r w:rsidR="00000FE6" w:rsidRPr="00616672">
              <w:rPr>
                <w:b/>
                <w:sz w:val="18"/>
                <w:szCs w:val="20"/>
              </w:rPr>
              <w:t>:</w:t>
            </w:r>
          </w:p>
          <w:p w14:paraId="2F0F3E55" w14:textId="406A9ADD" w:rsidR="00000FE6" w:rsidRPr="004D69BC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реквизиты_генподрядчика</w:t>
            </w:r>
            <w:bookmarkEnd w:id="2"/>
            <w:proofErr w:type="spellEnd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FD2BCF" w:rsidRPr="004D69BC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616672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616672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4D69BC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proofErr w:type="spellStart"/>
            <w:r w:rsidRPr="004D69BC">
              <w:rPr>
                <w:rStyle w:val="af4"/>
                <w:i/>
                <w:sz w:val="18"/>
                <w:u w:val="single"/>
              </w:rPr>
              <w:t>реквизиты_проектировщика</w:t>
            </w:r>
            <w:bookmarkEnd w:id="3"/>
            <w:proofErr w:type="spellEnd"/>
            <w:r w:rsidR="004D69BC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616672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0A55C2" w:rsidRPr="000A55C2" w14:paraId="1F958454" w14:textId="77777777" w:rsidTr="009377BB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02C6F8B8" w14:textId="3325F85A" w:rsidR="000A55C2" w:rsidRPr="000A55C2" w:rsidRDefault="000A55C2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6E1CF0" w14:textId="7034C2E7" w:rsidR="000A55C2" w:rsidRPr="000A55C2" w:rsidRDefault="000A55C2" w:rsidP="000A55C2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Номер_акта</w:t>
            </w:r>
            <w:bookmarkEnd w:id="4"/>
            <w:proofErr w:type="spellEnd"/>
          </w:p>
        </w:tc>
        <w:tc>
          <w:tcPr>
            <w:tcW w:w="4111" w:type="dxa"/>
            <w:shd w:val="clear" w:color="auto" w:fill="auto"/>
            <w:vAlign w:val="bottom"/>
          </w:tcPr>
          <w:p w14:paraId="3B58EEF1" w14:textId="77777777" w:rsidR="000A55C2" w:rsidRPr="000A55C2" w:rsidRDefault="000A55C2" w:rsidP="00511BD8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6C3E8980" w:rsidR="000A55C2" w:rsidRPr="000A55C2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11049EEE" w14:textId="77777777" w:rsidR="000A55C2" w:rsidRPr="000A55C2" w:rsidRDefault="000A55C2" w:rsidP="00511BD8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день_а</w:t>
            </w:r>
            <w:bookmarkEnd w:id="5"/>
            <w:proofErr w:type="spellEnd"/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7951BE9D" w14:textId="199AD3A2" w:rsidR="000A55C2" w:rsidRPr="000A55C2" w:rsidRDefault="000A55C2" w:rsidP="00466D1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7777777" w:rsidR="000A55C2" w:rsidRPr="000A55C2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месяц_а</w:t>
            </w:r>
            <w:bookmarkEnd w:id="6"/>
            <w:proofErr w:type="spellEnd"/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77777777" w:rsidR="000A55C2" w:rsidRPr="000A55C2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proofErr w:type="spellStart"/>
            <w:r w:rsidRPr="000A55C2">
              <w:rPr>
                <w:rStyle w:val="af4"/>
                <w:b w:val="0"/>
                <w:bCs w:val="0"/>
                <w:sz w:val="18"/>
                <w:szCs w:val="18"/>
              </w:rPr>
              <w:t>год_а</w:t>
            </w:r>
            <w:bookmarkEnd w:id="7"/>
            <w:proofErr w:type="spellEnd"/>
          </w:p>
        </w:tc>
        <w:tc>
          <w:tcPr>
            <w:tcW w:w="408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77777777" w:rsidR="000A55C2" w:rsidRPr="000A55C2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A55C2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DB293D" w:rsidRPr="00DB293D" w14:paraId="2765D091" w14:textId="77777777" w:rsidTr="009377BB">
        <w:trPr>
          <w:trHeight w:val="31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6E0425A9" w14:textId="77777777" w:rsidR="00DB293D" w:rsidRPr="00DB293D" w:rsidRDefault="00DB293D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025C905" w14:textId="77777777" w:rsidR="00DB293D" w:rsidRPr="00DB293D" w:rsidRDefault="00DB293D" w:rsidP="000A55C2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shd w:val="clear" w:color="auto" w:fill="auto"/>
            <w:vAlign w:val="bottom"/>
          </w:tcPr>
          <w:p w14:paraId="349D8BC6" w14:textId="77777777" w:rsidR="00DB293D" w:rsidRPr="00DB293D" w:rsidRDefault="00DB293D" w:rsidP="00511BD8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04FADFBC" w14:textId="328243E3" w:rsidR="00DB293D" w:rsidRPr="00DB293D" w:rsidRDefault="00DB293D" w:rsidP="00511BD8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DB293D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15547" w:rsidRPr="00616672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616672" w:rsidRDefault="002A5ED7" w:rsidP="002A5ED7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2A5ED7">
              <w:rPr>
                <w:sz w:val="18"/>
                <w:szCs w:val="22"/>
              </w:rPr>
              <w:t>Представитель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застройщика,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технического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заказчика,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лица,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ответственного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за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эксплуатацию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здания,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сооружения, или</w:t>
            </w:r>
            <w:r>
              <w:rPr>
                <w:sz w:val="18"/>
                <w:szCs w:val="22"/>
              </w:rPr>
              <w:t xml:space="preserve"> </w:t>
            </w:r>
            <w:r w:rsidRPr="002A5ED7">
              <w:rPr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7F6F14" w:rsidRPr="00616672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616672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Должность_ТНЗ</w:t>
            </w:r>
            <w:bookmarkEnd w:id="8"/>
            <w:proofErr w:type="spellEnd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57358146" w:rsidR="00DD6FAD" w:rsidRPr="00616672" w:rsidRDefault="00291978" w:rsidP="0029197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</w:tbl>
    <w:p w14:paraId="025FC590" w14:textId="77777777" w:rsidR="000B73A3" w:rsidRPr="000B73A3" w:rsidRDefault="000B73A3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4A3893" w:rsidRPr="004D69BC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ED48B4E" w:rsidR="00ED2A0B" w:rsidRPr="00616672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291978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="00084F28" w:rsidRPr="00616672">
              <w:rPr>
                <w:b/>
                <w:sz w:val="18"/>
                <w:szCs w:val="22"/>
              </w:rPr>
              <w:t>:</w:t>
            </w:r>
          </w:p>
          <w:p w14:paraId="7CA53D7A" w14:textId="73FD5D22" w:rsidR="004A3893" w:rsidRPr="00616672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Должность</w:t>
            </w:r>
            <w:r w:rsidR="00C330AF" w:rsidRPr="00616672">
              <w:rPr>
                <w:rStyle w:val="af4"/>
                <w:i/>
                <w:sz w:val="18"/>
                <w:u w:val="single"/>
              </w:rPr>
              <w:t>_</w:t>
            </w:r>
            <w:r w:rsidRPr="00616672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proofErr w:type="spellEnd"/>
            <w:r w:rsidR="00616672" w:rsidRP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616672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2F2AD87D" w14:textId="77777777" w:rsidR="000B73A3" w:rsidRPr="000B73A3" w:rsidRDefault="000B73A3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D3D92" w:rsidRPr="004D69BC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50AB6837" w:rsidR="00FD3D92" w:rsidRPr="00616672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291978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="00FD3D92" w:rsidRPr="00616672">
              <w:rPr>
                <w:b/>
                <w:sz w:val="18"/>
                <w:szCs w:val="22"/>
              </w:rPr>
              <w:t>:</w:t>
            </w:r>
          </w:p>
        </w:tc>
      </w:tr>
      <w:tr w:rsidR="00FD3D92" w:rsidRPr="00616672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616672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proofErr w:type="spellStart"/>
            <w:r w:rsidRPr="00616672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proofErr w:type="spellEnd"/>
            <w:r w:rsidR="00616672" w:rsidRP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616672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D69BC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409848FE" w:rsidR="006F001E" w:rsidRPr="00616672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291978">
              <w:rPr>
                <w:b/>
                <w:sz w:val="18"/>
                <w:szCs w:val="20"/>
              </w:rPr>
              <w:t>Представитель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осуществляющего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подготовку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 документации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(в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случае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привлечения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застройщиком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 осуществляющего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подготовку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документации, для проверки соответствия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выполняемых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работ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проектной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документации согласно части 2 статьи 53 Градостроительного кодекса Российской Федерации)</w:t>
            </w:r>
            <w:r w:rsidR="00224425" w:rsidRPr="00616672">
              <w:rPr>
                <w:b/>
                <w:sz w:val="18"/>
                <w:szCs w:val="20"/>
              </w:rPr>
              <w:t>:</w:t>
            </w:r>
          </w:p>
          <w:p w14:paraId="0002B516" w14:textId="055C190A" w:rsidR="006F001E" w:rsidRPr="00616672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proofErr w:type="spellStart"/>
            <w:r w:rsidRPr="00616672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proofErr w:type="spellEnd"/>
            <w:r w:rsidR="00616672" w:rsidRP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616672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11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D69BC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0A770BB1" w:rsidR="00976BF1" w:rsidRPr="00616672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291978">
              <w:rPr>
                <w:b/>
                <w:sz w:val="18"/>
                <w:szCs w:val="20"/>
              </w:rPr>
              <w:t>Представитель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лица,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выполнившего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работы,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подлежащие освидетельствованию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(в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случае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выполнения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работ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по договорам о строительстве,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реконструкции,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капитальном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ремонте</w:t>
            </w:r>
            <w:r>
              <w:rPr>
                <w:b/>
                <w:sz w:val="18"/>
                <w:szCs w:val="20"/>
              </w:rPr>
              <w:t xml:space="preserve"> </w:t>
            </w:r>
            <w:r w:rsidRPr="00291978">
              <w:rPr>
                <w:b/>
                <w:sz w:val="18"/>
                <w:szCs w:val="20"/>
              </w:rPr>
              <w:t>объектов капитального строительства, заключенным с иными лицами)</w:t>
            </w:r>
            <w:r w:rsidR="00976BF1" w:rsidRPr="00616672">
              <w:rPr>
                <w:b/>
                <w:sz w:val="18"/>
                <w:szCs w:val="22"/>
              </w:rPr>
              <w:t>:</w:t>
            </w:r>
          </w:p>
          <w:p w14:paraId="2E24DBC1" w14:textId="1487DDFB" w:rsidR="00976BF1" w:rsidRPr="00B33AA9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proofErr w:type="spellStart"/>
            <w:r w:rsidRPr="00B33AA9">
              <w:rPr>
                <w:rStyle w:val="af4"/>
                <w:i/>
                <w:sz w:val="18"/>
                <w:u w:val="single"/>
              </w:rPr>
              <w:t>Должность_Пд</w:t>
            </w:r>
            <w:bookmarkEnd w:id="13"/>
            <w:proofErr w:type="spellEnd"/>
            <w:r w:rsidR="00B33AA9" w:rsidRP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616672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1CFA2C38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B52BF" w14:paraId="3E354138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8BB1EA8" w14:textId="77777777" w:rsidR="00C06755" w:rsidRPr="0098319F" w:rsidRDefault="00C06755" w:rsidP="00270DE5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98319F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освидетельствовании:</w:t>
            </w:r>
          </w:p>
          <w:p w14:paraId="4D93E7ED" w14:textId="77777777" w:rsidR="00C06755" w:rsidRPr="00F552EB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B52BF" w14:paraId="413F6693" w14:textId="77777777" w:rsidTr="00270DE5">
        <w:trPr>
          <w:jc w:val="center"/>
        </w:trPr>
        <w:tc>
          <w:tcPr>
            <w:tcW w:w="10065" w:type="dxa"/>
            <w:vAlign w:val="center"/>
          </w:tcPr>
          <w:p w14:paraId="1C13DE2F" w14:textId="77777777" w:rsidR="00C06755" w:rsidRPr="000B52BF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84EE367" w14:textId="77777777" w:rsidR="00C06755" w:rsidRPr="00597598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B52BF" w14:paraId="783BCFD3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576C3A1" w14:textId="77777777" w:rsidR="00C06755" w:rsidRPr="001C7BC9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B52BF" w14:paraId="1A82A62B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9A0D7C7" w14:textId="77777777" w:rsidR="00C06755" w:rsidRPr="000B52BF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12D6DEE" w14:textId="77777777" w:rsidR="00C06755" w:rsidRPr="00597598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B52BF" w14:paraId="1429D60D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66DF00AD" w14:textId="77777777" w:rsidR="00C06755" w:rsidRPr="001C7BC9" w:rsidRDefault="00C06755" w:rsidP="00270DE5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98319F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1C7BC9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B52BF" w14:paraId="7E0448A5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4056519" w14:textId="77777777" w:rsidR="00C06755" w:rsidRPr="000B52BF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B52BF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6F7202D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B217BE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B217BE" w:rsidRDefault="00DD6FAD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id="17" w:name="н_исполнителя"/>
            <w:proofErr w:type="spellStart"/>
            <w:r w:rsidRPr="00B217BE">
              <w:rPr>
                <w:rStyle w:val="af4"/>
                <w:bCs/>
                <w:i/>
                <w:sz w:val="18"/>
              </w:rPr>
              <w:t>н_исполнителя</w:t>
            </w:r>
            <w:bookmarkEnd w:id="17"/>
            <w:proofErr w:type="spellEnd"/>
          </w:p>
        </w:tc>
      </w:tr>
      <w:tr w:rsidR="00DD6FAD" w:rsidRPr="00616672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616672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FB7836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(последнее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-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при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наличии)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лица, выполнившего работы,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подлежащие освидетельствованию)</w:t>
            </w:r>
          </w:p>
        </w:tc>
      </w:tr>
      <w:tr w:rsidR="00144A87" w:rsidRPr="004D69BC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FB7836" w14:paraId="61613477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6015DD03" w14:textId="77777777" w:rsidR="00144A87" w:rsidRPr="00FB7836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FB7836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FB7836" w:rsidRDefault="00144A87" w:rsidP="0060064B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proofErr w:type="spellStart"/>
            <w:r w:rsidRPr="00FB7836">
              <w:rPr>
                <w:rStyle w:val="af4"/>
                <w:i/>
                <w:sz w:val="18"/>
                <w:u w:val="single"/>
              </w:rPr>
              <w:t>Наименование_работ</w:t>
            </w:r>
            <w:bookmarkEnd w:id="18"/>
            <w:proofErr w:type="spellEnd"/>
            <w:r w:rsidR="00616672" w:rsidRPr="00FB7836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0C7116D6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Pr="005B78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4D69BC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58EFEDEF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Наим_пр_докум</w:t>
            </w:r>
            <w:bookmarkEnd w:id="19"/>
            <w:proofErr w:type="spellEnd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28A8D327" w:rsidR="00144A87" w:rsidRPr="00616672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B7836">
              <w:rPr>
                <w:i/>
                <w:iCs/>
                <w:color w:val="000000"/>
                <w:sz w:val="12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документации, сведения о лицах, осуществляющих подготовку раздела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проектной и (или) рабочей документации)</w:t>
            </w:r>
          </w:p>
        </w:tc>
      </w:tr>
      <w:tr w:rsidR="00144A87" w:rsidRPr="004D69BC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7A41A7F0" w:rsidR="00144A87" w:rsidRPr="00616672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616672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Наименование_материалов</w:t>
            </w:r>
            <w:bookmarkEnd w:id="20"/>
            <w:proofErr w:type="spellEnd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2AFD8C4B" w14:textId="7FB5A471" w:rsidR="00144A87" w:rsidRPr="00616672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FB7836">
              <w:rPr>
                <w:i/>
                <w:iCs/>
                <w:sz w:val="12"/>
                <w:szCs w:val="16"/>
              </w:rPr>
              <w:t>(наименования строительных материалов (изделий),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реквизиты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сертификатов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(или)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других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документов, подтверждающих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качество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безопасность,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>
              <w:rPr>
                <w:i/>
                <w:iCs/>
                <w:sz w:val="12"/>
                <w:szCs w:val="16"/>
              </w:rPr>
              <w:br/>
            </w:r>
            <w:r w:rsidRPr="00FB7836">
              <w:rPr>
                <w:i/>
                <w:iCs/>
                <w:sz w:val="12"/>
                <w:szCs w:val="16"/>
              </w:rPr>
              <w:t>в случае если необходимо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указывать более 5 документов, указывается ссылка на 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реестр, который является неотъемлемой частью акта)</w:t>
            </w:r>
          </w:p>
        </w:tc>
      </w:tr>
      <w:tr w:rsidR="00144A87" w:rsidRPr="004D69BC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3B1F3FDB" w14:textId="56F7AAFB" w:rsidR="00144A87" w:rsidRPr="00616672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proofErr w:type="spellEnd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1EFB0E03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5470D7" w14:textId="77777777" w:rsidR="00CD04E4" w:rsidRPr="005B78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bookmarkStart w:id="22" w:name="день_н"/>
            <w:proofErr w:type="spellStart"/>
            <w:r w:rsidRPr="005B7833">
              <w:rPr>
                <w:rStyle w:val="af4"/>
                <w:bCs/>
                <w:i/>
                <w:sz w:val="18"/>
              </w:rPr>
              <w:t>день_н</w:t>
            </w:r>
            <w:bookmarkEnd w:id="22"/>
            <w:proofErr w:type="spellEnd"/>
          </w:p>
        </w:tc>
        <w:tc>
          <w:tcPr>
            <w:tcW w:w="236" w:type="dxa"/>
            <w:shd w:val="clear" w:color="auto" w:fill="auto"/>
            <w:vAlign w:val="center"/>
          </w:tcPr>
          <w:p w14:paraId="3B79B5F5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464747" w14:textId="77777777" w:rsidR="00CD04E4" w:rsidRPr="005B78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3" w:name="месяц_н"/>
            <w:proofErr w:type="spellStart"/>
            <w:r w:rsidRPr="005B7833">
              <w:rPr>
                <w:rStyle w:val="af4"/>
                <w:bCs/>
                <w:i/>
                <w:sz w:val="18"/>
              </w:rPr>
              <w:t>месяц_н</w:t>
            </w:r>
            <w:bookmarkEnd w:id="23"/>
            <w:proofErr w:type="spellEnd"/>
          </w:p>
        </w:tc>
        <w:tc>
          <w:tcPr>
            <w:tcW w:w="283" w:type="dxa"/>
            <w:shd w:val="clear" w:color="auto" w:fill="auto"/>
            <w:vAlign w:val="center"/>
          </w:tcPr>
          <w:p w14:paraId="6E294F5F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6F4E2" w14:textId="77777777" w:rsidR="00CD04E4" w:rsidRPr="005B78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4" w:name="год_н"/>
            <w:proofErr w:type="spellStart"/>
            <w:r w:rsidRPr="005B7833">
              <w:rPr>
                <w:rStyle w:val="af4"/>
                <w:bCs/>
                <w:i/>
                <w:sz w:val="18"/>
              </w:rPr>
              <w:t>год_н</w:t>
            </w:r>
            <w:bookmarkEnd w:id="24"/>
            <w:proofErr w:type="spellEnd"/>
          </w:p>
        </w:tc>
        <w:tc>
          <w:tcPr>
            <w:tcW w:w="3047" w:type="dxa"/>
            <w:vAlign w:val="center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20554CE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D88C2E" w14:textId="77777777" w:rsidR="00CD04E4" w:rsidRPr="005B78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bookmarkStart w:id="25" w:name="день_о"/>
            <w:proofErr w:type="spellStart"/>
            <w:r w:rsidRPr="005B7833">
              <w:rPr>
                <w:rStyle w:val="af4"/>
                <w:bCs/>
                <w:i/>
                <w:sz w:val="18"/>
              </w:rPr>
              <w:t>день_о</w:t>
            </w:r>
            <w:bookmarkEnd w:id="25"/>
            <w:proofErr w:type="spellEnd"/>
          </w:p>
        </w:tc>
        <w:tc>
          <w:tcPr>
            <w:tcW w:w="236" w:type="dxa"/>
            <w:shd w:val="clear" w:color="auto" w:fill="auto"/>
            <w:vAlign w:val="center"/>
          </w:tcPr>
          <w:p w14:paraId="07869ADA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F6460" w14:textId="77777777" w:rsidR="00CD04E4" w:rsidRPr="005B78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6" w:name="месяц_о"/>
            <w:proofErr w:type="spellStart"/>
            <w:r w:rsidRPr="005B7833">
              <w:rPr>
                <w:rStyle w:val="af4"/>
                <w:bCs/>
                <w:i/>
                <w:sz w:val="18"/>
              </w:rPr>
              <w:t>месяц_о</w:t>
            </w:r>
            <w:bookmarkEnd w:id="26"/>
            <w:proofErr w:type="spellEnd"/>
          </w:p>
        </w:tc>
        <w:tc>
          <w:tcPr>
            <w:tcW w:w="283" w:type="dxa"/>
            <w:shd w:val="clear" w:color="auto" w:fill="auto"/>
            <w:vAlign w:val="center"/>
          </w:tcPr>
          <w:p w14:paraId="67EAA624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F4A92B" w14:textId="77777777" w:rsidR="00CD04E4" w:rsidRPr="005B78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7" w:name="год_о"/>
            <w:proofErr w:type="spellStart"/>
            <w:r w:rsidRPr="005B7833">
              <w:rPr>
                <w:rStyle w:val="af4"/>
                <w:bCs/>
                <w:i/>
                <w:sz w:val="18"/>
              </w:rPr>
              <w:t>год_о</w:t>
            </w:r>
            <w:bookmarkEnd w:id="27"/>
            <w:proofErr w:type="spellEnd"/>
          </w:p>
        </w:tc>
        <w:tc>
          <w:tcPr>
            <w:tcW w:w="3047" w:type="dxa"/>
            <w:vAlign w:val="center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66735B9" w:rsidR="00144A87" w:rsidRPr="00616672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выполнено_с</w:t>
            </w:r>
            <w:bookmarkEnd w:id="28"/>
            <w:proofErr w:type="spellEnd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16672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4EBAA6A" w14:textId="68E07E84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(</w:t>
            </w:r>
            <w:r w:rsidRPr="00616672">
              <w:rPr>
                <w:i/>
                <w:iCs/>
                <w:sz w:val="12"/>
                <w:szCs w:val="16"/>
              </w:rPr>
              <w:t>или</w:t>
            </w:r>
            <w:r w:rsidR="005B7833" w:rsidRPr="005B7833">
              <w:rPr>
                <w:i/>
                <w:iCs/>
                <w:sz w:val="12"/>
                <w:szCs w:val="16"/>
              </w:rPr>
              <w:t>)</w:t>
            </w:r>
            <w:r w:rsidRPr="00616672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4D69BC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4D69BC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616672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proofErr w:type="spellStart"/>
            <w:r w:rsidRPr="00616672">
              <w:rPr>
                <w:rStyle w:val="af4"/>
                <w:i/>
                <w:sz w:val="18"/>
                <w:u w:val="single"/>
              </w:rPr>
              <w:t>Наименование_последующих_работ</w:t>
            </w:r>
            <w:bookmarkEnd w:id="29"/>
            <w:proofErr w:type="spellEnd"/>
            <w:r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60064B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shd w:val="clear" w:color="auto" w:fill="auto"/>
            <w:vAlign w:val="center"/>
          </w:tcPr>
          <w:p w14:paraId="1D709CE8" w14:textId="0D8A8F0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</w:t>
            </w:r>
            <w:r w:rsidR="005B7833">
              <w:rPr>
                <w:i/>
                <w:iCs/>
                <w:sz w:val="12"/>
                <w:szCs w:val="16"/>
              </w:rPr>
              <w:t>строительных</w:t>
            </w:r>
            <w:r w:rsidRPr="0060064B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77777777" w:rsidR="00144A87" w:rsidRPr="0060064B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60064B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proofErr w:type="spellStart"/>
            <w:r w:rsidRPr="0060064B">
              <w:rPr>
                <w:i/>
                <w:sz w:val="18"/>
                <w:szCs w:val="22"/>
              </w:rPr>
              <w:t>Доп_сведения</w:t>
            </w:r>
            <w:bookmarkEnd w:id="30"/>
            <w:proofErr w:type="spellEnd"/>
          </w:p>
        </w:tc>
      </w:tr>
      <w:tr w:rsidR="00026F4A" w:rsidRPr="004D69BC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60064B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proofErr w:type="spellStart"/>
            <w:r w:rsidRPr="0060064B">
              <w:rPr>
                <w:rStyle w:val="af4"/>
                <w:i/>
                <w:sz w:val="18"/>
              </w:rPr>
              <w:t>экз</w:t>
            </w:r>
            <w:bookmarkEnd w:id="31"/>
            <w:proofErr w:type="spellEnd"/>
          </w:p>
        </w:tc>
        <w:tc>
          <w:tcPr>
            <w:tcW w:w="7513" w:type="dxa"/>
            <w:gridSpan w:val="8"/>
            <w:vAlign w:val="bottom"/>
          </w:tcPr>
          <w:p w14:paraId="10AA73DF" w14:textId="3B68D7E5" w:rsidR="00026F4A" w:rsidRPr="004D69BC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(в случае заполнения акта на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бумажном носителе)</w:t>
            </w:r>
            <w:r w:rsidR="008A0E79">
              <w:rPr>
                <w:sz w:val="18"/>
                <w:szCs w:val="22"/>
              </w:rPr>
              <w:t>.</w:t>
            </w:r>
          </w:p>
        </w:tc>
      </w:tr>
      <w:tr w:rsidR="00144A87" w:rsidRPr="004D69BC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917BD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917BD3">
              <w:rPr>
                <w:rStyle w:val="af4"/>
                <w:i/>
                <w:sz w:val="18"/>
                <w:szCs w:val="20"/>
                <w:u w:val="single"/>
              </w:rPr>
              <w:t>П</w:t>
            </w:r>
            <w:r w:rsidR="00144A87" w:rsidRPr="00917BD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917BD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60064B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B78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02FC656F" w:rsidR="005B7833" w:rsidRPr="005B7833" w:rsidRDefault="005B7833" w:rsidP="00270DE5">
            <w:pPr>
              <w:jc w:val="center"/>
              <w:rPr>
                <w:bCs/>
              </w:rPr>
            </w:pPr>
            <w:bookmarkStart w:id="33" w:name="ФИО_ТНЗ"/>
            <w:r w:rsidRPr="005B7833">
              <w:rPr>
                <w:bCs/>
                <w:sz w:val="18"/>
                <w:szCs w:val="20"/>
              </w:rPr>
              <w:t>ФИО_ТНЗ</w:t>
            </w:r>
            <w:bookmarkEnd w:id="33"/>
          </w:p>
        </w:tc>
        <w:tc>
          <w:tcPr>
            <w:tcW w:w="4394" w:type="dxa"/>
          </w:tcPr>
          <w:p w14:paraId="1282BC13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Default="005B7833" w:rsidP="00270DE5"/>
        </w:tc>
      </w:tr>
      <w:tr w:rsidR="005B7833" w:rsidRPr="00F57284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B78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34711EAB" w:rsidR="005B7833" w:rsidRPr="005B7833" w:rsidRDefault="005B7833" w:rsidP="00270DE5">
            <w:pPr>
              <w:jc w:val="center"/>
              <w:rPr>
                <w:bCs/>
              </w:rPr>
            </w:pPr>
            <w:bookmarkStart w:id="34" w:name="ФИО_Г"/>
            <w:r w:rsidRPr="005B7833">
              <w:rPr>
                <w:bCs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4394" w:type="dxa"/>
          </w:tcPr>
          <w:p w14:paraId="6F236AD0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Default="005B7833" w:rsidP="00270DE5"/>
        </w:tc>
      </w:tr>
      <w:tr w:rsidR="005B7833" w:rsidRPr="00F57284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B7833" w:rsidRPr="00933AAF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38CC1978" w:rsidR="005B7833" w:rsidRPr="00933AAF" w:rsidRDefault="00933AAF" w:rsidP="00270DE5">
            <w:pPr>
              <w:jc w:val="center"/>
              <w:rPr>
                <w:bCs/>
              </w:rPr>
            </w:pPr>
            <w:bookmarkStart w:id="35" w:name="ФИО_ТНГ"/>
            <w:r w:rsidRPr="00933AAF">
              <w:rPr>
                <w:bCs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4394" w:type="dxa"/>
          </w:tcPr>
          <w:p w14:paraId="40D0EA38" w14:textId="77777777" w:rsidR="005B7833" w:rsidRPr="00933AAF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933AAF" w:rsidRDefault="005B7833" w:rsidP="00270DE5">
            <w:pPr>
              <w:rPr>
                <w:bCs/>
              </w:rPr>
            </w:pPr>
          </w:p>
        </w:tc>
      </w:tr>
      <w:tr w:rsidR="005B7833" w:rsidRPr="00F57284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5B7833" w14:paraId="4AB536C8" w14:textId="77777777" w:rsidTr="00270DE5">
        <w:tc>
          <w:tcPr>
            <w:tcW w:w="10065" w:type="dxa"/>
            <w:gridSpan w:val="3"/>
          </w:tcPr>
          <w:p w14:paraId="61C12BAB" w14:textId="4DA2A767" w:rsidR="00933AAF" w:rsidRPr="005B78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933AAF" w:rsidRPr="00933AAF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65F0ECB9" w:rsidR="00933AAF" w:rsidRPr="007F113C" w:rsidRDefault="007F113C" w:rsidP="00270DE5">
            <w:pPr>
              <w:jc w:val="center"/>
              <w:rPr>
                <w:bCs/>
              </w:rPr>
            </w:pPr>
            <w:bookmarkStart w:id="36" w:name="ФИО_Пр"/>
            <w:proofErr w:type="spellStart"/>
            <w:r w:rsidRPr="007F113C">
              <w:rPr>
                <w:bCs/>
                <w:sz w:val="18"/>
                <w:szCs w:val="20"/>
              </w:rPr>
              <w:t>ФИО_Пр</w:t>
            </w:r>
            <w:bookmarkEnd w:id="36"/>
            <w:proofErr w:type="spellEnd"/>
          </w:p>
        </w:tc>
        <w:tc>
          <w:tcPr>
            <w:tcW w:w="4394" w:type="dxa"/>
          </w:tcPr>
          <w:p w14:paraId="10756482" w14:textId="77777777" w:rsidR="00933AAF" w:rsidRPr="00933AAF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933AAF" w:rsidRDefault="00933AAF" w:rsidP="00270DE5">
            <w:pPr>
              <w:rPr>
                <w:bCs/>
              </w:rPr>
            </w:pPr>
          </w:p>
        </w:tc>
      </w:tr>
      <w:tr w:rsidR="00933AAF" w:rsidRPr="00F57284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3E74C2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F57284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F57284" w:rsidRDefault="00933AAF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7E56A2B6" w14:textId="77777777" w:rsidTr="00270DE5">
        <w:tc>
          <w:tcPr>
            <w:tcW w:w="10065" w:type="dxa"/>
            <w:gridSpan w:val="3"/>
          </w:tcPr>
          <w:p w14:paraId="28848107" w14:textId="67757765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665391">
              <w:rPr>
                <w:bCs/>
                <w:sz w:val="18"/>
                <w:szCs w:val="22"/>
              </w:rPr>
              <w:t>строительные конструкции</w:t>
            </w:r>
            <w:r w:rsidRPr="007F113C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7F113C" w:rsidRPr="00933AAF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2ED8D48D" w:rsidR="007F113C" w:rsidRPr="007F113C" w:rsidRDefault="007F113C" w:rsidP="00270DE5">
            <w:pPr>
              <w:jc w:val="center"/>
              <w:rPr>
                <w:bCs/>
              </w:rPr>
            </w:pPr>
            <w:bookmarkStart w:id="37" w:name="ФИО_Пд"/>
            <w:proofErr w:type="spellStart"/>
            <w:r w:rsidRPr="007F113C">
              <w:rPr>
                <w:bCs/>
                <w:sz w:val="18"/>
                <w:szCs w:val="20"/>
              </w:rPr>
              <w:t>ФИО_Пд</w:t>
            </w:r>
            <w:bookmarkEnd w:id="37"/>
            <w:proofErr w:type="spellEnd"/>
          </w:p>
        </w:tc>
        <w:tc>
          <w:tcPr>
            <w:tcW w:w="4394" w:type="dxa"/>
          </w:tcPr>
          <w:p w14:paraId="7664F6A3" w14:textId="77777777" w:rsidR="007F113C" w:rsidRPr="00933AAF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933AAF" w:rsidRDefault="007F113C" w:rsidP="00270DE5">
            <w:pPr>
              <w:rPr>
                <w:bCs/>
              </w:rPr>
            </w:pPr>
          </w:p>
        </w:tc>
      </w:tr>
      <w:tr w:rsidR="007F113C" w:rsidRPr="00F57284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Default="003E74C2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65605E1D" w14:textId="77777777" w:rsidTr="00270DE5">
        <w:tc>
          <w:tcPr>
            <w:tcW w:w="10065" w:type="dxa"/>
            <w:gridSpan w:val="3"/>
          </w:tcPr>
          <w:p w14:paraId="4BA71F16" w14:textId="5475D4B1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7F113C" w:rsidRPr="007F113C" w14:paraId="777F49D3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D07778B" w14:textId="0C48CBCE" w:rsidR="007F113C" w:rsidRPr="007F113C" w:rsidRDefault="007F113C" w:rsidP="007F113C">
            <w:pPr>
              <w:jc w:val="center"/>
              <w:rPr>
                <w:bCs/>
              </w:rPr>
            </w:pPr>
            <w:bookmarkStart w:id="38" w:name="ФИО_И1"/>
            <w:r w:rsidRPr="007F113C">
              <w:rPr>
                <w:bCs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4394" w:type="dxa"/>
          </w:tcPr>
          <w:p w14:paraId="6281F6BF" w14:textId="77777777" w:rsidR="007F113C" w:rsidRPr="007F113C" w:rsidRDefault="007F113C" w:rsidP="007F113C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EE3E2C4" w14:textId="77777777" w:rsidR="007F113C" w:rsidRPr="007F113C" w:rsidRDefault="007F113C" w:rsidP="007F113C">
            <w:pPr>
              <w:rPr>
                <w:bCs/>
              </w:rPr>
            </w:pPr>
          </w:p>
        </w:tc>
      </w:tr>
      <w:tr w:rsidR="007F113C" w:rsidRPr="007F113C" w14:paraId="178F772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69400E93" w14:textId="77777777" w:rsidR="007F113C" w:rsidRPr="007F113C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7F113C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97BFF08" w14:textId="77777777" w:rsidR="007F113C" w:rsidRPr="007F113C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4F3C9C0" w14:textId="77777777" w:rsidR="007F113C" w:rsidRPr="007F113C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49175B0F" w14:textId="77777777" w:rsidR="007F113C" w:rsidRPr="007F113C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7F113C" w14:paraId="706BE91B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8BF921E" w14:textId="7955DA5C" w:rsidR="007F113C" w:rsidRPr="007F113C" w:rsidRDefault="007F113C" w:rsidP="00270DE5">
            <w:pPr>
              <w:jc w:val="center"/>
              <w:rPr>
                <w:bCs/>
              </w:rPr>
            </w:pPr>
            <w:bookmarkStart w:id="39" w:name="ФИО_И2"/>
            <w:r w:rsidRPr="007F113C">
              <w:rPr>
                <w:bCs/>
                <w:sz w:val="18"/>
                <w:szCs w:val="20"/>
              </w:rPr>
              <w:t>ФИО_И2</w:t>
            </w:r>
            <w:bookmarkEnd w:id="39"/>
          </w:p>
        </w:tc>
        <w:tc>
          <w:tcPr>
            <w:tcW w:w="4394" w:type="dxa"/>
          </w:tcPr>
          <w:p w14:paraId="08555734" w14:textId="77777777" w:rsidR="007F113C" w:rsidRPr="007F113C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CFF123F" w14:textId="77777777" w:rsidR="007F113C" w:rsidRPr="007F113C" w:rsidRDefault="007F113C" w:rsidP="00270DE5">
            <w:pPr>
              <w:rPr>
                <w:bCs/>
              </w:rPr>
            </w:pPr>
          </w:p>
        </w:tc>
      </w:tr>
      <w:tr w:rsidR="007F113C" w:rsidRPr="007F113C" w14:paraId="16A85892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6DA9210" w14:textId="77777777" w:rsidR="007F113C" w:rsidRPr="007F113C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7F113C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A226753" w14:textId="77777777" w:rsidR="007F113C" w:rsidRPr="007F113C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4E2AA33" w14:textId="77777777" w:rsidR="007F113C" w:rsidRPr="007F113C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62274CF1" w14:textId="77777777" w:rsidR="007F113C" w:rsidRPr="007F113C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7F113C" w14:paraId="3A92235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8831EEE" w14:textId="0A77D66B" w:rsidR="007F113C" w:rsidRPr="007F113C" w:rsidRDefault="007F113C" w:rsidP="00270DE5">
            <w:pPr>
              <w:jc w:val="center"/>
              <w:rPr>
                <w:bCs/>
              </w:rPr>
            </w:pPr>
            <w:bookmarkStart w:id="40" w:name="ФИО_И3"/>
            <w:r w:rsidRPr="007F113C">
              <w:rPr>
                <w:bCs/>
                <w:sz w:val="18"/>
                <w:szCs w:val="20"/>
              </w:rPr>
              <w:t>ФИО_И3</w:t>
            </w:r>
            <w:bookmarkEnd w:id="40"/>
          </w:p>
        </w:tc>
        <w:tc>
          <w:tcPr>
            <w:tcW w:w="4394" w:type="dxa"/>
          </w:tcPr>
          <w:p w14:paraId="394669A0" w14:textId="77777777" w:rsidR="007F113C" w:rsidRPr="007F113C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D4EFECF" w14:textId="77777777" w:rsidR="007F113C" w:rsidRPr="007F113C" w:rsidRDefault="007F113C" w:rsidP="00270DE5">
            <w:pPr>
              <w:rPr>
                <w:bCs/>
              </w:rPr>
            </w:pPr>
          </w:p>
        </w:tc>
      </w:tr>
      <w:tr w:rsidR="007F113C" w:rsidRPr="00F57284" w14:paraId="3C583860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1361A548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40E803E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B5A9021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566E175D" w14:textId="77777777" w:rsidR="007F113C" w:rsidRDefault="007F113C" w:rsidP="003E74C2">
      <w:pPr>
        <w:rPr>
          <w:sz w:val="12"/>
          <w:szCs w:val="12"/>
        </w:rPr>
      </w:pPr>
    </w:p>
    <w:sectPr w:rsidR="007F113C" w:rsidSect="00AD1945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8DCC" w14:textId="77777777" w:rsidR="00D04A8A" w:rsidRDefault="00D04A8A">
      <w:r>
        <w:separator/>
      </w:r>
    </w:p>
  </w:endnote>
  <w:endnote w:type="continuationSeparator" w:id="0">
    <w:p w14:paraId="09998654" w14:textId="77777777" w:rsidR="00D04A8A" w:rsidRDefault="00D04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10B0" w14:textId="77777777" w:rsidR="00D04A8A" w:rsidRDefault="00D04A8A">
      <w:r>
        <w:separator/>
      </w:r>
    </w:p>
  </w:footnote>
  <w:footnote w:type="continuationSeparator" w:id="0">
    <w:p w14:paraId="6AA80D3B" w14:textId="77777777" w:rsidR="00D04A8A" w:rsidRDefault="00D04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816487911">
    <w:abstractNumId w:val="4"/>
  </w:num>
  <w:num w:numId="2" w16cid:durableId="1155682374">
    <w:abstractNumId w:val="6"/>
  </w:num>
  <w:num w:numId="3" w16cid:durableId="1331368991">
    <w:abstractNumId w:val="9"/>
  </w:num>
  <w:num w:numId="4" w16cid:durableId="664552923">
    <w:abstractNumId w:val="0"/>
  </w:num>
  <w:num w:numId="5" w16cid:durableId="1126659742">
    <w:abstractNumId w:val="7"/>
  </w:num>
  <w:num w:numId="6" w16cid:durableId="1039670992">
    <w:abstractNumId w:val="2"/>
  </w:num>
  <w:num w:numId="7" w16cid:durableId="641544886">
    <w:abstractNumId w:val="8"/>
  </w:num>
  <w:num w:numId="8" w16cid:durableId="401103541">
    <w:abstractNumId w:val="3"/>
  </w:num>
  <w:num w:numId="9" w16cid:durableId="1895000637">
    <w:abstractNumId w:val="1"/>
  </w:num>
  <w:num w:numId="10" w16cid:durableId="1594119831">
    <w:abstractNumId w:val="5"/>
  </w:num>
  <w:num w:numId="11" w16cid:durableId="1231765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B73A3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0CCA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6530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5663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377BB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1945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4A8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35EF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49</cp:revision>
  <cp:lastPrinted>2019-05-31T20:57:00Z</cp:lastPrinted>
  <dcterms:created xsi:type="dcterms:W3CDTF">2021-08-17T14:17:00Z</dcterms:created>
  <dcterms:modified xsi:type="dcterms:W3CDTF">2025-03-15T15:34:00Z</dcterms:modified>
</cp:coreProperties>
</file>