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7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8"/>
        <w:gridCol w:w="392"/>
        <w:gridCol w:w="601"/>
        <w:gridCol w:w="1843"/>
        <w:gridCol w:w="425"/>
        <w:gridCol w:w="284"/>
        <w:gridCol w:w="99"/>
        <w:gridCol w:w="236"/>
        <w:gridCol w:w="232"/>
        <w:gridCol w:w="283"/>
        <w:gridCol w:w="335"/>
        <w:gridCol w:w="374"/>
        <w:gridCol w:w="618"/>
        <w:gridCol w:w="91"/>
        <w:gridCol w:w="52"/>
        <w:gridCol w:w="515"/>
        <w:gridCol w:w="115"/>
        <w:gridCol w:w="90"/>
        <w:gridCol w:w="90"/>
        <w:gridCol w:w="323"/>
        <w:gridCol w:w="307"/>
        <w:gridCol w:w="360"/>
        <w:gridCol w:w="225"/>
        <w:gridCol w:w="618"/>
        <w:gridCol w:w="507"/>
        <w:gridCol w:w="9"/>
        <w:gridCol w:w="617"/>
        <w:gridCol w:w="375"/>
        <w:gridCol w:w="619"/>
        <w:gridCol w:w="115"/>
        <w:gridCol w:w="121"/>
      </w:tblGrid>
      <w:tr w:rsidR="00371E1C" w:rsidRPr="00977995" w:rsidTr="00AF0847">
        <w:trPr>
          <w:gridAfter w:val="2"/>
          <w:wAfter w:w="236" w:type="dxa"/>
          <w:trHeight w:val="210"/>
        </w:trPr>
        <w:tc>
          <w:tcPr>
            <w:tcW w:w="3969" w:type="dxa"/>
            <w:gridSpan w:val="5"/>
            <w:shd w:val="clear" w:color="auto" w:fill="auto"/>
            <w:noWrap/>
            <w:vAlign w:val="center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</w:pPr>
            <w:bookmarkStart w:id="0" w:name="RANGE!A1:J41"/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Військова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>частина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  <w:u w:val="single"/>
              </w:rPr>
              <w:t xml:space="preserve"> А1587</w:t>
            </w:r>
            <w:bookmarkEnd w:id="0"/>
          </w:p>
        </w:tc>
        <w:tc>
          <w:tcPr>
            <w:tcW w:w="851" w:type="dxa"/>
            <w:gridSpan w:val="4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20"/>
              </w:rPr>
            </w:pPr>
          </w:p>
        </w:tc>
        <w:tc>
          <w:tcPr>
            <w:tcW w:w="2268" w:type="dxa"/>
            <w:gridSpan w:val="7"/>
            <w:shd w:val="clear" w:color="auto" w:fill="auto"/>
            <w:noWrap/>
            <w:vAlign w:val="bottom"/>
          </w:tcPr>
          <w:p w:rsidR="00371E1C" w:rsidRPr="00A1745F" w:rsidRDefault="00371E1C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7"/>
            <w:shd w:val="clear" w:color="auto" w:fill="auto"/>
            <w:noWrap/>
            <w:vAlign w:val="bottom"/>
            <w:hideMark/>
          </w:tcPr>
          <w:p w:rsidR="00371E1C" w:rsidRPr="00A1745F" w:rsidRDefault="00371E1C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371E1C" w:rsidRPr="00A1745F" w:rsidRDefault="00371E1C" w:rsidP="00ED376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  <w:lang w:val="uk-UA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Типова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форма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№3-3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vAlign w:val="center"/>
            <w:hideMark/>
          </w:tcPr>
          <w:p w:rsidR="0014601E" w:rsidRPr="00A1745F" w:rsidRDefault="0014601E" w:rsidP="00A1745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(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назва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установи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4"/>
                <w:szCs w:val="20"/>
              </w:rPr>
              <w:t>)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ЗАТВЕРДЖЕНО</w:t>
            </w:r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A1745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1745F">
              <w:rPr>
                <w:rFonts w:ascii="Times New Roman" w:eastAsia="Times New Roman" w:hAnsi="Times New Roman" w:cs="Times New Roman"/>
                <w:noProof/>
                <w:sz w:val="16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8AAD90" wp14:editId="683158D5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-1905</wp:posOffset>
                      </wp:positionV>
                      <wp:extent cx="1231900" cy="228600"/>
                      <wp:effectExtent l="0" t="0" r="2540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solidFill>
                                  <a:schemeClr val="lt1">
                                    <a:shade val="5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601E" w:rsidRPr="00A1745F" w:rsidRDefault="0014601E" w:rsidP="0014601E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sz w:val="22"/>
                                    </w:rPr>
                                  </w:pPr>
                                  <w:r w:rsidRPr="00A1745F">
                                    <w:rPr>
                                      <w:color w:val="000000" w:themeColor="dark1"/>
                                      <w:sz w:val="20"/>
                                      <w:szCs w:val="22"/>
                                      <w:lang w:val="ru-RU"/>
                                    </w:rPr>
                                    <w:t>07721961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8.9pt;margin-top:-.15pt;width:9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" filled="f" strokecolor="#7f7f7f [1601]">
                      <v:textbox>
                        <w:txbxContent>
                          <w:p w:rsidR="0014601E" w:rsidRPr="00A1745F" w:rsidRDefault="0014601E" w:rsidP="0014601E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A1745F">
                              <w:rPr>
                                <w:color w:val="000000" w:themeColor="dark1"/>
                                <w:sz w:val="20"/>
                                <w:szCs w:val="22"/>
                                <w:lang w:val="ru-RU"/>
                              </w:rPr>
                              <w:t>07721961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20"/>
              </w:rPr>
              <w:t>Індифі</w:t>
            </w:r>
            <w:r w:rsidR="0014601E"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аційний</w:t>
            </w:r>
            <w:proofErr w:type="spellEnd"/>
          </w:p>
        </w:tc>
        <w:tc>
          <w:tcPr>
            <w:tcW w:w="236" w:type="dxa"/>
            <w:vMerge w:val="restart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Наказ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Державного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казначейства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</w:t>
            </w: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України</w:t>
            </w:r>
            <w:proofErr w:type="spellEnd"/>
          </w:p>
        </w:tc>
      </w:tr>
      <w:tr w:rsidR="0078163D" w:rsidRPr="00977995" w:rsidTr="00AF0847">
        <w:trPr>
          <w:gridAfter w:val="2"/>
          <w:wAfter w:w="236" w:type="dxa"/>
          <w:trHeight w:val="21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код</w:t>
            </w:r>
            <w:proofErr w:type="spell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ЄДРПОУ</w:t>
            </w:r>
          </w:p>
        </w:tc>
        <w:tc>
          <w:tcPr>
            <w:tcW w:w="236" w:type="dxa"/>
            <w:vMerge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127" w:type="dxa"/>
            <w:gridSpan w:val="5"/>
            <w:shd w:val="clear" w:color="auto" w:fill="auto"/>
            <w:vAlign w:val="bottom"/>
            <w:hideMark/>
          </w:tcPr>
          <w:p w:rsidR="0014601E" w:rsidRPr="00A1745F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proofErr w:type="spellStart"/>
            <w:proofErr w:type="gramStart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>від</w:t>
            </w:r>
            <w:proofErr w:type="spellEnd"/>
            <w:proofErr w:type="gramEnd"/>
            <w:r w:rsidRPr="00A1745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18.12.2000р. №130</w:t>
            </w:r>
          </w:p>
        </w:tc>
      </w:tr>
      <w:tr w:rsidR="0078163D" w:rsidRPr="00977995" w:rsidTr="00AF0847">
        <w:trPr>
          <w:trHeight w:val="21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4352" w:type="dxa"/>
            <w:gridSpan w:val="7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ЗАТВЕРДЖУЮ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Командир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військової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частини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А1587</w:t>
            </w:r>
          </w:p>
        </w:tc>
      </w:tr>
      <w:tr w:rsidR="00B01BC2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bottom"/>
            <w:hideMark/>
          </w:tcPr>
          <w:p w:rsidR="00B01BC2" w:rsidRDefault="00B01BC2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полковник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           </w:t>
            </w:r>
            <w:r w:rsidR="003C0306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031C53"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Микола</w:t>
            </w:r>
            <w:proofErr w:type="spellEnd"/>
            <w:r w:rsidRPr="005360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СЕНИШАК</w:t>
            </w:r>
          </w:p>
          <w:p w:rsidR="005360CF" w:rsidRPr="005360CF" w:rsidRDefault="005360CF" w:rsidP="003C030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/>
              </w:rPr>
              <w:t>_____________________________________</w:t>
            </w:r>
          </w:p>
        </w:tc>
      </w:tr>
      <w:tr w:rsidR="0078163D" w:rsidRPr="00977995" w:rsidTr="00031C53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gridSpan w:val="6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10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підпис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керівника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установи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7F9" w:rsidRPr="00977995" w:rsidTr="00ED4B4A">
        <w:trPr>
          <w:gridAfter w:val="1"/>
          <w:wAfter w:w="121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GoBack" w:colFirst="5" w:colLast="5"/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Відділ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69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ФЕС</w:t>
            </w:r>
          </w:p>
        </w:tc>
        <w:tc>
          <w:tcPr>
            <w:tcW w:w="851" w:type="dxa"/>
            <w:gridSpan w:val="4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shd w:val="clear" w:color="auto" w:fill="auto"/>
            <w:vAlign w:val="bottom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1" w:type="dxa"/>
            <w:gridSpan w:val="5"/>
            <w:shd w:val="clear" w:color="auto" w:fill="auto"/>
            <w:noWrap/>
            <w:vAlign w:val="center"/>
            <w:hideMark/>
          </w:tcPr>
          <w:p w:rsidR="00E327F9" w:rsidRPr="00977995" w:rsidRDefault="00E327F9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4255" w:type="dxa"/>
            <w:gridSpan w:val="13"/>
            <w:shd w:val="clear" w:color="auto" w:fill="auto"/>
            <w:noWrap/>
            <w:vAlign w:val="bottom"/>
            <w:hideMark/>
          </w:tcPr>
          <w:p w:rsidR="00E327F9" w:rsidRPr="008D55A5" w:rsidRDefault="00077CB9" w:rsidP="00A72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=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OutDate.Day</w:t>
            </w:r>
            <w:proofErr w:type="spellEnd"/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7260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_</w:t>
            </w:r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OutDate.GetMonth</w:t>
            </w:r>
            <w:proofErr w:type="spellEnd"/>
            <w:r w:rsidRPr="00D409C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()%&gt;</w:t>
            </w:r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  &lt;%=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().</w:t>
            </w:r>
            <w:proofErr w:type="spellStart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OutDate.Year</w:t>
            </w:r>
            <w:proofErr w:type="spellEnd"/>
            <w:r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%&gt;</w:t>
            </w:r>
            <w:r w:rsidR="00A42570" w:rsidRPr="008D55A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 xml:space="preserve"> року</w:t>
            </w:r>
          </w:p>
        </w:tc>
      </w:tr>
      <w:bookmarkEnd w:id="1"/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1BC2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8" w:type="dxa"/>
            <w:gridSpan w:val="12"/>
            <w:shd w:val="clear" w:color="auto" w:fill="auto"/>
            <w:noWrap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НАКЛАДНА 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вимога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 №</w:t>
            </w: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B01BC2" w:rsidRPr="00977995" w:rsidRDefault="00B01BC2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01E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7" w:type="dxa"/>
            <w:gridSpan w:val="5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50"/>
        </w:trPr>
        <w:tc>
          <w:tcPr>
            <w:tcW w:w="1701" w:type="dxa"/>
            <w:gridSpan w:val="3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Підстава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мета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387" w:type="dxa"/>
            <w:gridSpan w:val="13"/>
            <w:shd w:val="clear" w:color="auto" w:fill="auto"/>
            <w:vAlign w:val="bottom"/>
            <w:hideMark/>
          </w:tcPr>
          <w:p w:rsidR="0014601E" w:rsidRPr="0030355B" w:rsidRDefault="0014601E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proofErr w:type="spellStart"/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наряд</w:t>
            </w:r>
            <w:proofErr w:type="spellEnd"/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 в/ч А0119 </w:t>
            </w:r>
            <w:r w:rsidR="000B568E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  <w:lang w:val="uk-UA"/>
              </w:rPr>
              <w:t>№</w:t>
            </w:r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="0078163D"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().Order 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Довіреність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№ </w:t>
            </w:r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031C53" w:rsidRDefault="00031C53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</w:pPr>
            <w:r w:rsidRPr="00031C5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uk-UA"/>
              </w:rPr>
              <w:t>__________________</w:t>
            </w:r>
          </w:p>
        </w:tc>
      </w:tr>
      <w:tr w:rsidR="0078163D" w:rsidRPr="00ED4B4A" w:rsidTr="00AF0847">
        <w:trPr>
          <w:gridAfter w:val="2"/>
          <w:wAfter w:w="236" w:type="dxa"/>
          <w:trHeight w:val="250"/>
        </w:trPr>
        <w:tc>
          <w:tcPr>
            <w:tcW w:w="1100" w:type="dxa"/>
            <w:gridSpan w:val="2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Кому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988" w:type="dxa"/>
            <w:gridSpan w:val="14"/>
            <w:shd w:val="clear" w:color="auto" w:fill="auto"/>
            <w:vAlign w:val="bottom"/>
            <w:hideMark/>
          </w:tcPr>
          <w:p w:rsidR="0014601E" w:rsidRPr="0030355B" w:rsidRDefault="0078163D" w:rsidP="007816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&lt;%=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>Model.First</w:t>
            </w:r>
            <w:proofErr w:type="spell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u w:val="single"/>
              </w:rPr>
              <w:t xml:space="preserve">().Unit%&gt;  </w:t>
            </w:r>
          </w:p>
        </w:tc>
        <w:tc>
          <w:tcPr>
            <w:tcW w:w="1510" w:type="dxa"/>
            <w:gridSpan w:val="7"/>
            <w:shd w:val="clear" w:color="auto" w:fill="auto"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Через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кого</w:t>
            </w:r>
            <w:proofErr w:type="spellEnd"/>
          </w:p>
        </w:tc>
        <w:tc>
          <w:tcPr>
            <w:tcW w:w="2745" w:type="dxa"/>
            <w:gridSpan w:val="6"/>
            <w:shd w:val="clear" w:color="auto" w:fill="auto"/>
            <w:vAlign w:val="bottom"/>
            <w:hideMark/>
          </w:tcPr>
          <w:p w:rsidR="0014601E" w:rsidRPr="0030355B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</w:pP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в/</w:t>
            </w:r>
            <w:proofErr w:type="gram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ч</w:t>
            </w:r>
            <w:proofErr w:type="gramEnd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 А1587 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c</w:t>
            </w:r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 xml:space="preserve">. </w:t>
            </w:r>
            <w:proofErr w:type="spellStart"/>
            <w:r w:rsidRPr="0030355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Малехів</w:t>
            </w:r>
            <w:proofErr w:type="spellEnd"/>
          </w:p>
        </w:tc>
      </w:tr>
      <w:tr w:rsidR="00D775ED" w:rsidRPr="00ED4B4A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3252" w:type="dxa"/>
            <w:gridSpan w:val="5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50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7"/>
            <w:shd w:val="clear" w:color="auto" w:fill="auto"/>
            <w:vAlign w:val="center"/>
            <w:hideMark/>
          </w:tcPr>
          <w:p w:rsidR="00D775ED" w:rsidRPr="009779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510" w:type="dxa"/>
            <w:gridSpan w:val="4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33" w:type="dxa"/>
            <w:gridSpan w:val="3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94" w:type="dxa"/>
            <w:gridSpan w:val="2"/>
            <w:shd w:val="clear" w:color="auto" w:fill="auto"/>
            <w:vAlign w:val="bottom"/>
            <w:hideMark/>
          </w:tcPr>
          <w:p w:rsidR="00D775ED" w:rsidRPr="009779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D775E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703F8A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програмної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Джерело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утримання</w:t>
            </w:r>
            <w:proofErr w:type="spellEnd"/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Установа</w:t>
            </w:r>
            <w:proofErr w:type="spellEnd"/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операції</w:t>
            </w:r>
            <w:proofErr w:type="spellEnd"/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субрахунку</w:t>
            </w:r>
            <w:proofErr w:type="spellEnd"/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D775ED" w:rsidRPr="00E61895" w:rsidRDefault="00D775ED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економічної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класифікації</w:t>
            </w:r>
            <w:proofErr w:type="spellEnd"/>
          </w:p>
        </w:tc>
      </w:tr>
      <w:tr w:rsidR="00D775ED" w:rsidRPr="00977995" w:rsidTr="00AF0847">
        <w:trPr>
          <w:gridAfter w:val="2"/>
          <w:wAfter w:w="236" w:type="dxa"/>
          <w:trHeight w:val="14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Отримувач</w:t>
            </w:r>
            <w:proofErr w:type="spellEnd"/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Відправник</w:t>
            </w:r>
            <w:proofErr w:type="spellEnd"/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5ED" w:rsidRPr="00E61895" w:rsidRDefault="00D775E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8163D" w:rsidRPr="00977995" w:rsidTr="00AF0847">
        <w:trPr>
          <w:gridAfter w:val="2"/>
          <w:wAfter w:w="236" w:type="dxa"/>
          <w:trHeight w:val="260"/>
        </w:trPr>
        <w:tc>
          <w:tcPr>
            <w:tcW w:w="11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 </w:t>
            </w:r>
          </w:p>
        </w:tc>
        <w:tc>
          <w:tcPr>
            <w:tcW w:w="13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021</w:t>
            </w:r>
          </w:p>
        </w:tc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8163D" w:rsidRPr="00977995" w:rsidTr="00AF0847">
        <w:trPr>
          <w:gridAfter w:val="2"/>
          <w:wAfter w:w="236" w:type="dxa"/>
          <w:trHeight w:val="750"/>
        </w:trPr>
        <w:tc>
          <w:tcPr>
            <w:tcW w:w="11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7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>в/ч А1587</w:t>
            </w:r>
          </w:p>
        </w:tc>
        <w:tc>
          <w:tcPr>
            <w:tcW w:w="18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977995" w:rsidRDefault="0078163D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&lt;%=</w:t>
            </w:r>
            <w:proofErr w:type="spellStart"/>
            <w:proofErr w:type="gramStart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Model.First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9779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).Unit%&gt;  </w:t>
            </w:r>
          </w:p>
        </w:tc>
        <w:tc>
          <w:tcPr>
            <w:tcW w:w="135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8163D" w:rsidRPr="00977995" w:rsidTr="00AF0847">
        <w:trPr>
          <w:trHeight w:val="250"/>
        </w:trPr>
        <w:tc>
          <w:tcPr>
            <w:tcW w:w="1100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52" w:type="dxa"/>
            <w:gridSpan w:val="5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7"/>
            <w:shd w:val="clear" w:color="auto" w:fill="auto"/>
            <w:noWrap/>
            <w:vAlign w:val="center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0" w:type="dxa"/>
            <w:gridSpan w:val="4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gridSpan w:val="3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  <w:hideMark/>
          </w:tcPr>
          <w:p w:rsidR="0014601E" w:rsidRPr="009779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F514F" w:rsidRPr="00977995" w:rsidTr="00AF0847">
        <w:trPr>
          <w:gridAfter w:val="2"/>
          <w:wAfter w:w="236" w:type="dxa"/>
          <w:trHeight w:val="260"/>
        </w:trPr>
        <w:tc>
          <w:tcPr>
            <w:tcW w:w="11343" w:type="dxa"/>
            <w:gridSpan w:val="29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14F" w:rsidRPr="009779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&lt;% </w:t>
            </w:r>
            <w:proofErr w:type="gram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for(</w:t>
            </w:r>
            <w:proofErr w:type="spellStart"/>
            <w:proofErr w:type="gram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var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 = 0; i &lt; </w:t>
            </w:r>
            <w:proofErr w:type="spellStart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Model.Length</w:t>
            </w:r>
            <w:proofErr w:type="spellEnd"/>
            <w:r w:rsidRPr="009779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 i++) {! %&gt;</w:t>
            </w:r>
          </w:p>
          <w:p w:rsidR="00AF514F" w:rsidRPr="00977995" w:rsidRDefault="00AF514F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79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№ з/п</w:t>
            </w:r>
          </w:p>
        </w:tc>
        <w:tc>
          <w:tcPr>
            <w:tcW w:w="283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Назва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гатунок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розмір</w:t>
            </w:r>
            <w:proofErr w:type="spellEnd"/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14601E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виміру</w:t>
            </w:r>
            <w:proofErr w:type="spellEnd"/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Кат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14601E" w:rsidRPr="00E61895" w:rsidRDefault="00AF0847" w:rsidP="00AF084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Номенкла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т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урний</w:t>
            </w:r>
            <w:proofErr w:type="spellEnd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14601E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номер</w:t>
            </w:r>
            <w:proofErr w:type="spellEnd"/>
          </w:p>
        </w:tc>
        <w:tc>
          <w:tcPr>
            <w:tcW w:w="1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Кількість</w:t>
            </w:r>
            <w:proofErr w:type="spellEnd"/>
          </w:p>
        </w:tc>
        <w:tc>
          <w:tcPr>
            <w:tcW w:w="171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Сума</w:t>
            </w:r>
            <w:proofErr w:type="spellEnd"/>
          </w:p>
        </w:tc>
      </w:tr>
      <w:tr w:rsidR="00B01BC2" w:rsidRPr="00977995" w:rsidTr="00031C53">
        <w:trPr>
          <w:gridAfter w:val="2"/>
          <w:wAfter w:w="236" w:type="dxa"/>
          <w:cantSplit/>
          <w:trHeight w:val="1837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3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вимагається</w:t>
            </w:r>
            <w:proofErr w:type="spellEnd"/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14601E" w:rsidRPr="00E61895" w:rsidRDefault="0014601E" w:rsidP="00031C53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відпущено</w:t>
            </w:r>
            <w:proofErr w:type="spellEnd"/>
          </w:p>
        </w:tc>
        <w:tc>
          <w:tcPr>
            <w:tcW w:w="171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01BC2" w:rsidRPr="00977995" w:rsidTr="00031C53">
        <w:trPr>
          <w:gridAfter w:val="2"/>
          <w:wAfter w:w="236" w:type="dxa"/>
          <w:trHeight w:val="260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B01BC2" w:rsidRPr="00977995" w:rsidTr="00031C53">
        <w:trPr>
          <w:gridAfter w:val="2"/>
          <w:wAfter w:w="236" w:type="dxa"/>
          <w:trHeight w:val="94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i+1%&gt;</w:t>
            </w:r>
          </w:p>
        </w:tc>
        <w:tc>
          <w:tcPr>
            <w:tcW w:w="28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82410D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].Type %&gt;</w:t>
            </w:r>
          </w:p>
          <w:p w:rsidR="00AF514F" w:rsidRPr="00E61895" w:rsidRDefault="0082410D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</w:t>
            </w:r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].</w:t>
            </w:r>
            <w:proofErr w:type="spellStart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TemplateName</w:t>
            </w:r>
            <w:proofErr w:type="spellEnd"/>
            <w:r w:rsidR="00AF514F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%&gt;</w:t>
            </w:r>
          </w:p>
          <w:p w:rsidR="00AF514F" w:rsidRPr="00E61895" w:rsidRDefault="00AF514F" w:rsidP="00AF514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 xml:space="preserve">шасі 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Model[i].Vin %&gt;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од</w:t>
            </w:r>
            <w:proofErr w:type="spellEnd"/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0357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GetCategory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 %&gt;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30355B" w:rsidRDefault="00AF514F" w:rsidP="003035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Model[i].Nom %&gt;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AF514F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&lt;%= 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Model[i].</w:t>
            </w:r>
            <w:proofErr w:type="spellStart"/>
            <w:proofErr w:type="gramStart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GetEndPrice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="00692046"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692046" w:rsidP="005742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&lt;%= Model[i].</w:t>
            </w:r>
            <w:proofErr w:type="spellStart"/>
            <w:proofErr w:type="gramStart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GetEndPrice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  <w:lang w:val="uk-UA"/>
              </w:rPr>
              <w:t>.</w:t>
            </w:r>
            <w:r w:rsidR="00574271"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() %&gt;</w:t>
            </w:r>
            <w:r w:rsidR="00AF514F" w:rsidRPr="00E61895">
              <w:rPr>
                <w:bCs/>
                <w:sz w:val="18"/>
                <w:szCs w:val="18"/>
              </w:rPr>
              <w:t xml:space="preserve">&lt;% </w:t>
            </w:r>
            <w:proofErr w:type="spellStart"/>
            <w:r w:rsidR="00AF514F" w:rsidRPr="00E61895">
              <w:rPr>
                <w:bCs/>
                <w:sz w:val="18"/>
                <w:szCs w:val="18"/>
              </w:rPr>
              <w:t>AppendRow</w:t>
            </w:r>
            <w:proofErr w:type="spellEnd"/>
            <w:r w:rsidR="00AF514F" w:rsidRPr="00E61895">
              <w:rPr>
                <w:bCs/>
                <w:sz w:val="18"/>
                <w:szCs w:val="18"/>
              </w:rPr>
              <w:t>(); %&gt;</w:t>
            </w:r>
          </w:p>
        </w:tc>
      </w:tr>
      <w:tr w:rsidR="00B01BC2" w:rsidRPr="00977995" w:rsidTr="00031C53">
        <w:trPr>
          <w:gridAfter w:val="2"/>
          <w:wAfter w:w="236" w:type="dxa"/>
          <w:trHeight w:val="606"/>
        </w:trPr>
        <w:tc>
          <w:tcPr>
            <w:tcW w:w="42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РАЗОМ: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14601E" w:rsidP="00146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01E" w:rsidRPr="00E61895" w:rsidRDefault="0014601E" w:rsidP="001460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01E" w:rsidRPr="00E61895" w:rsidRDefault="0082410D" w:rsidP="00703F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&lt;%= </w:t>
            </w:r>
            <w:proofErr w:type="spellStart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Model.Sum</w:t>
            </w:r>
            <w:proofErr w:type="spellEnd"/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(x =&gt;</w:t>
            </w:r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x.GetEndPrice</w:t>
            </w:r>
            <w:proofErr w:type="spell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gramEnd"/>
            <w:r w:rsidR="00692046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).</w:t>
            </w:r>
            <w:r w:rsidR="00574271"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</w:t>
            </w:r>
            <w:r w:rsidRPr="00E6189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()%&gt;</w:t>
            </w:r>
          </w:p>
        </w:tc>
      </w:tr>
      <w:tr w:rsidR="00AF514F" w:rsidRPr="00977995" w:rsidTr="00AF0847">
        <w:trPr>
          <w:gridAfter w:val="2"/>
          <w:wAfter w:w="236" w:type="dxa"/>
          <w:trHeight w:val="310"/>
        </w:trPr>
        <w:tc>
          <w:tcPr>
            <w:tcW w:w="11343" w:type="dxa"/>
            <w:gridSpan w:val="29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514F" w:rsidRPr="006F6E9F" w:rsidRDefault="000E6C51" w:rsidP="00ED376A">
            <w:pPr>
              <w:ind w:left="-99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&lt;% } %&gt;]</w:t>
            </w:r>
          </w:p>
        </w:tc>
      </w:tr>
    </w:tbl>
    <w:p w:rsidR="00575880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Начальник ООВ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ab/>
        <w:t xml:space="preserve">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підполковник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Сергій ПЕРЕГІНЕЦЬ</w:t>
      </w:r>
    </w:p>
    <w:p w:rsidR="00703F8A" w:rsidRPr="00703F8A" w:rsidRDefault="00703F8A" w:rsidP="00703F8A">
      <w:pPr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lastRenderedPageBreak/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sz w:val="20"/>
          <w:szCs w:val="20"/>
          <w:lang w:val="uk-UA"/>
        </w:rPr>
      </w:pP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ТВО пом. ком. з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ФЕР-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начальник</w:t>
      </w:r>
      <w:proofErr w:type="spellEnd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служби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 xml:space="preserve">     </w:t>
      </w:r>
      <w:proofErr w:type="spellStart"/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ст.сержант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</w:t>
      </w:r>
      <w:r w:rsidR="00AF0847"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0"/>
          <w:szCs w:val="20"/>
          <w:u w:val="single"/>
          <w:lang w:val="ru-RU"/>
        </w:rPr>
        <w:t xml:space="preserve">  </w:t>
      </w:r>
      <w:r w:rsidRPr="00703F8A"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  <w:t>Тетяна НОВОСАД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AF0847">
      <w:pPr>
        <w:spacing w:after="0"/>
        <w:ind w:left="-990" w:right="-45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Видав (здав)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штаб-сержант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ru-RU"/>
        </w:rPr>
        <w:t xml:space="preserve"> 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Олександр ОЛІЙНИК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spacing w:after="0"/>
        <w:ind w:left="-99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Одержав (прийняв)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____</w:t>
      </w:r>
      <w:r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    </w:t>
      </w:r>
      <w:r w:rsidR="00AF0847" w:rsidRPr="00703F8A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ab/>
      </w:r>
      <w:r w:rsidR="00AF0847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__</w:t>
      </w:r>
    </w:p>
    <w:p w:rsidR="00703F8A" w:rsidRPr="00703F8A" w:rsidRDefault="00703F8A" w:rsidP="00703F8A">
      <w:pPr>
        <w:ind w:left="-99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703F8A">
        <w:rPr>
          <w:rFonts w:ascii="Times New Roman" w:eastAsia="Times New Roman" w:hAnsi="Times New Roman" w:cs="Times New Roman"/>
          <w:sz w:val="20"/>
          <w:szCs w:val="20"/>
          <w:lang w:val="uk-UA"/>
        </w:rPr>
        <w:t>посада, військове звання, підпис і прізвище</w:t>
      </w:r>
    </w:p>
    <w:p w:rsidR="00703F8A" w:rsidRPr="00703F8A" w:rsidRDefault="00703F8A" w:rsidP="00703F8A">
      <w:pPr>
        <w:ind w:left="-990"/>
        <w:rPr>
          <w:sz w:val="20"/>
          <w:szCs w:val="20"/>
          <w:lang w:val="uk-UA"/>
        </w:rPr>
      </w:pPr>
    </w:p>
    <w:sectPr w:rsidR="00703F8A" w:rsidRPr="00703F8A" w:rsidSect="00AF08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45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90F" w:rsidRDefault="0003290F" w:rsidP="006C70F4">
      <w:pPr>
        <w:spacing w:after="0" w:line="240" w:lineRule="auto"/>
      </w:pPr>
      <w:r>
        <w:separator/>
      </w:r>
    </w:p>
  </w:endnote>
  <w:endnote w:type="continuationSeparator" w:id="0">
    <w:p w:rsidR="0003290F" w:rsidRDefault="0003290F" w:rsidP="006C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90F" w:rsidRDefault="0003290F" w:rsidP="006C70F4">
      <w:pPr>
        <w:spacing w:after="0" w:line="240" w:lineRule="auto"/>
      </w:pPr>
      <w:r>
        <w:separator/>
      </w:r>
    </w:p>
  </w:footnote>
  <w:footnote w:type="continuationSeparator" w:id="0">
    <w:p w:rsidR="0003290F" w:rsidRDefault="0003290F" w:rsidP="006C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CARDOC.Utils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Pr="004B6D4B" w:rsidRDefault="00ED376A" w:rsidP="00ED376A">
    <w:pPr>
      <w:spacing w:after="0" w:line="240" w:lineRule="auto"/>
      <w:rPr>
        <w:rFonts w:ascii="Times New Roman" w:eastAsia="Times New Roman" w:hAnsi="Times New Roman" w:cs="Times New Roman"/>
        <w:sz w:val="20"/>
        <w:szCs w:val="20"/>
      </w:rPr>
    </w:pPr>
    <w:r w:rsidRPr="004B6D4B">
      <w:rPr>
        <w:rFonts w:ascii="Times New Roman" w:eastAsia="Times New Roman" w:hAnsi="Times New Roman" w:cs="Times New Roman"/>
        <w:sz w:val="20"/>
        <w:szCs w:val="20"/>
      </w:rPr>
      <w:t>&lt;%@ Import Namespace="</w:t>
    </w:r>
    <w:proofErr w:type="spellStart"/>
    <w:r w:rsidRPr="004B6D4B">
      <w:rPr>
        <w:rFonts w:ascii="Times New Roman" w:eastAsia="Times New Roman" w:hAnsi="Times New Roman" w:cs="Times New Roman"/>
        <w:sz w:val="20"/>
        <w:szCs w:val="20"/>
      </w:rPr>
      <w:t>System.Linq</w:t>
    </w:r>
    <w:proofErr w:type="spellEnd"/>
    <w:r w:rsidRPr="004B6D4B">
      <w:rPr>
        <w:rFonts w:ascii="Times New Roman" w:eastAsia="Times New Roman" w:hAnsi="Times New Roman" w:cs="Times New Roman"/>
        <w:sz w:val="20"/>
        <w:szCs w:val="20"/>
      </w:rPr>
      <w:t>" %&gt;</w:t>
    </w:r>
  </w:p>
  <w:p w:rsidR="00ED376A" w:rsidRDefault="00ED376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76A" w:rsidRDefault="00ED376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1E"/>
    <w:rsid w:val="00031C53"/>
    <w:rsid w:val="0003290F"/>
    <w:rsid w:val="00035772"/>
    <w:rsid w:val="00063E7A"/>
    <w:rsid w:val="00077CB9"/>
    <w:rsid w:val="000B568E"/>
    <w:rsid w:val="000D3B94"/>
    <w:rsid w:val="000E6C51"/>
    <w:rsid w:val="00134A45"/>
    <w:rsid w:val="001408B0"/>
    <w:rsid w:val="0014601E"/>
    <w:rsid w:val="00191CAE"/>
    <w:rsid w:val="001A41F5"/>
    <w:rsid w:val="001C442B"/>
    <w:rsid w:val="00203643"/>
    <w:rsid w:val="00217ACB"/>
    <w:rsid w:val="00282EBA"/>
    <w:rsid w:val="00297458"/>
    <w:rsid w:val="0030355B"/>
    <w:rsid w:val="003160A6"/>
    <w:rsid w:val="00316CCB"/>
    <w:rsid w:val="00336487"/>
    <w:rsid w:val="00371E1C"/>
    <w:rsid w:val="0038603B"/>
    <w:rsid w:val="003C0306"/>
    <w:rsid w:val="003F0DA9"/>
    <w:rsid w:val="00422A3F"/>
    <w:rsid w:val="00474508"/>
    <w:rsid w:val="00497AD9"/>
    <w:rsid w:val="004A3C10"/>
    <w:rsid w:val="004A4C9A"/>
    <w:rsid w:val="004B6D4B"/>
    <w:rsid w:val="005360CF"/>
    <w:rsid w:val="00546388"/>
    <w:rsid w:val="00554E9C"/>
    <w:rsid w:val="00574271"/>
    <w:rsid w:val="00575880"/>
    <w:rsid w:val="005F5698"/>
    <w:rsid w:val="00643F89"/>
    <w:rsid w:val="00692046"/>
    <w:rsid w:val="006A16FC"/>
    <w:rsid w:val="006B6CA8"/>
    <w:rsid w:val="006C70F4"/>
    <w:rsid w:val="006E55BD"/>
    <w:rsid w:val="006E5CA6"/>
    <w:rsid w:val="006F6E9F"/>
    <w:rsid w:val="00703F8A"/>
    <w:rsid w:val="00773B9F"/>
    <w:rsid w:val="0078163D"/>
    <w:rsid w:val="007E4990"/>
    <w:rsid w:val="0082410D"/>
    <w:rsid w:val="00855750"/>
    <w:rsid w:val="008B0BC2"/>
    <w:rsid w:val="008D55A5"/>
    <w:rsid w:val="008F2F49"/>
    <w:rsid w:val="00942163"/>
    <w:rsid w:val="0094605F"/>
    <w:rsid w:val="0097261E"/>
    <w:rsid w:val="00977995"/>
    <w:rsid w:val="009D23E9"/>
    <w:rsid w:val="00A16A98"/>
    <w:rsid w:val="00A1745F"/>
    <w:rsid w:val="00A42570"/>
    <w:rsid w:val="00A611CE"/>
    <w:rsid w:val="00A64E6F"/>
    <w:rsid w:val="00A72609"/>
    <w:rsid w:val="00A86FC0"/>
    <w:rsid w:val="00AE2140"/>
    <w:rsid w:val="00AE714F"/>
    <w:rsid w:val="00AF0847"/>
    <w:rsid w:val="00AF514F"/>
    <w:rsid w:val="00B01BC2"/>
    <w:rsid w:val="00B52A83"/>
    <w:rsid w:val="00B90FC1"/>
    <w:rsid w:val="00C40C46"/>
    <w:rsid w:val="00C61389"/>
    <w:rsid w:val="00C77A3B"/>
    <w:rsid w:val="00CD0292"/>
    <w:rsid w:val="00CF367A"/>
    <w:rsid w:val="00D07D83"/>
    <w:rsid w:val="00D321B8"/>
    <w:rsid w:val="00D409C9"/>
    <w:rsid w:val="00D61FE3"/>
    <w:rsid w:val="00D775ED"/>
    <w:rsid w:val="00DE033A"/>
    <w:rsid w:val="00DF3555"/>
    <w:rsid w:val="00E23ECF"/>
    <w:rsid w:val="00E320A5"/>
    <w:rsid w:val="00E327F9"/>
    <w:rsid w:val="00E61895"/>
    <w:rsid w:val="00ED376A"/>
    <w:rsid w:val="00ED4B4A"/>
    <w:rsid w:val="00EF041F"/>
    <w:rsid w:val="00EF6062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60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70F4"/>
  </w:style>
  <w:style w:type="paragraph" w:styleId="a6">
    <w:name w:val="footer"/>
    <w:basedOn w:val="a"/>
    <w:link w:val="a7"/>
    <w:uiPriority w:val="99"/>
    <w:unhideWhenUsed/>
    <w:rsid w:val="006C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7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</dc:creator>
  <cp:keywords/>
  <dc:description/>
  <cp:lastModifiedBy>BB</cp:lastModifiedBy>
  <cp:revision>58</cp:revision>
  <dcterms:created xsi:type="dcterms:W3CDTF">2022-12-02T07:44:00Z</dcterms:created>
  <dcterms:modified xsi:type="dcterms:W3CDTF">2022-12-04T10:18:00Z</dcterms:modified>
</cp:coreProperties>
</file>