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389A6" w14:textId="2A54E643" w:rsidR="009B406E" w:rsidRDefault="009B406E" w:rsidP="009B406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Umelá inteligencia zadanie č.</w:t>
      </w:r>
      <w:r>
        <w:rPr>
          <w:b/>
          <w:bCs/>
          <w:sz w:val="40"/>
          <w:szCs w:val="40"/>
        </w:rPr>
        <w:t>3</w:t>
      </w:r>
      <w:r w:rsidR="00EF7FBB">
        <w:rPr>
          <w:b/>
          <w:bCs/>
          <w:sz w:val="40"/>
          <w:szCs w:val="40"/>
        </w:rPr>
        <w:t>a</w:t>
      </w:r>
    </w:p>
    <w:p w14:paraId="7294A32E" w14:textId="4090D8EA" w:rsidR="009B406E" w:rsidRDefault="00EF7FBB" w:rsidP="009B406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Klasifikácia</w:t>
      </w:r>
    </w:p>
    <w:p w14:paraId="4B4521E8" w14:textId="77777777" w:rsidR="009B406E" w:rsidRDefault="009B406E" w:rsidP="009B406E">
      <w:pPr>
        <w:jc w:val="center"/>
        <w:rPr>
          <w:sz w:val="32"/>
          <w:szCs w:val="32"/>
        </w:rPr>
      </w:pPr>
      <w:r>
        <w:rPr>
          <w:sz w:val="32"/>
          <w:szCs w:val="32"/>
        </w:rPr>
        <w:t>Marek Smutný</w:t>
      </w:r>
    </w:p>
    <w:p w14:paraId="3632A769" w14:textId="3F597041" w:rsidR="009B406E" w:rsidRDefault="009B406E" w:rsidP="009B406E">
      <w:r>
        <w:t xml:space="preserve">Programoval som v jazyku Python. </w:t>
      </w:r>
      <w:r w:rsidR="0090669D">
        <w:t xml:space="preserve">Na zredukovanie zložitosti som </w:t>
      </w:r>
      <w:r w:rsidR="00B72933">
        <w:t>plochu rozdelil na viacero menších štvorcov, viac v opise kódu.</w:t>
      </w:r>
    </w:p>
    <w:p w14:paraId="504D30B9" w14:textId="77777777" w:rsidR="009B406E" w:rsidRDefault="009B406E" w:rsidP="009B40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Opis kódu:</w:t>
      </w:r>
    </w:p>
    <w:p w14:paraId="29B86891" w14:textId="793A0B6F" w:rsidR="0017375D" w:rsidRDefault="004437AC" w:rsidP="00170405">
      <w:pPr>
        <w:rPr>
          <w:noProof/>
        </w:rPr>
      </w:pPr>
      <w:r>
        <w:rPr>
          <w:noProof/>
        </w:rPr>
        <w:t xml:space="preserve">Jeden bod na ploche som reprezentoval triedou </w:t>
      </w:r>
      <w:r>
        <w:rPr>
          <w:b/>
          <w:bCs/>
          <w:noProof/>
        </w:rPr>
        <w:t>Node</w:t>
      </w:r>
      <w:r w:rsidR="00FB68BB">
        <w:rPr>
          <w:noProof/>
        </w:rPr>
        <w:t>. Jej parametre sú: x, y</w:t>
      </w:r>
      <w:r w:rsidR="00A7174B">
        <w:rPr>
          <w:noProof/>
        </w:rPr>
        <w:t xml:space="preserve"> (súradnice bodu)</w:t>
      </w:r>
      <w:r w:rsidR="00FB68BB">
        <w:rPr>
          <w:noProof/>
        </w:rPr>
        <w:t xml:space="preserve">, </w:t>
      </w:r>
      <w:r w:rsidR="00A7174B">
        <w:rPr>
          <w:noProof/>
        </w:rPr>
        <w:t>color (farba bodu)</w:t>
      </w:r>
      <w:r w:rsidR="00243EFB">
        <w:rPr>
          <w:noProof/>
        </w:rPr>
        <w:t>.</w:t>
      </w:r>
    </w:p>
    <w:p w14:paraId="42D5A86C" w14:textId="320D7940" w:rsidR="00527377" w:rsidRDefault="00527377" w:rsidP="00170405">
      <w:pPr>
        <w:rPr>
          <w:noProof/>
        </w:rPr>
      </w:pPr>
      <w:r w:rsidRPr="00527377">
        <w:rPr>
          <w:noProof/>
        </w:rPr>
        <w:drawing>
          <wp:inline distT="0" distB="0" distL="0" distR="0" wp14:anchorId="441084A6" wp14:editId="48BDBD21">
            <wp:extent cx="2772162" cy="790685"/>
            <wp:effectExtent l="0" t="0" r="9525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530F" w14:textId="237094C0" w:rsidR="00527377" w:rsidRDefault="00527377" w:rsidP="00170405">
      <w:pPr>
        <w:rPr>
          <w:noProof/>
        </w:rPr>
      </w:pPr>
      <w:r>
        <w:rPr>
          <w:noProof/>
        </w:rPr>
        <w:t>P</w:t>
      </w:r>
      <w:r w:rsidR="00467DFA">
        <w:rPr>
          <w:noProof/>
        </w:rPr>
        <w:t xml:space="preserve">rvá funkcia tejto triedy </w:t>
      </w:r>
      <w:r w:rsidR="00467DFA">
        <w:rPr>
          <w:b/>
          <w:bCs/>
          <w:noProof/>
        </w:rPr>
        <w:t xml:space="preserve">insert() </w:t>
      </w:r>
      <w:r w:rsidR="00467DFA">
        <w:rPr>
          <w:noProof/>
        </w:rPr>
        <w:t xml:space="preserve">slúži </w:t>
      </w:r>
      <w:r w:rsidR="0064002B">
        <w:rPr>
          <w:noProof/>
        </w:rPr>
        <w:t xml:space="preserve">na vloženie konkrétneho bodu do správneho </w:t>
      </w:r>
      <w:r w:rsidR="003B39B5">
        <w:rPr>
          <w:noProof/>
        </w:rPr>
        <w:t>štvorca</w:t>
      </w:r>
      <w:r w:rsidR="007B1F4D">
        <w:rPr>
          <w:noProof/>
        </w:rPr>
        <w:t xml:space="preserve">, zavolanie funkcie </w:t>
      </w:r>
      <w:r w:rsidR="007B1F4D">
        <w:rPr>
          <w:b/>
          <w:bCs/>
          <w:noProof/>
        </w:rPr>
        <w:t xml:space="preserve">classify() </w:t>
      </w:r>
      <w:r w:rsidR="007B1F4D">
        <w:rPr>
          <w:noProof/>
        </w:rPr>
        <w:t xml:space="preserve">a porovnanie, či </w:t>
      </w:r>
      <w:r w:rsidR="001B2ED1">
        <w:rPr>
          <w:noProof/>
        </w:rPr>
        <w:t>klasifikátor priradil bodu tú farbu, ktorú sme očakávali.</w:t>
      </w:r>
    </w:p>
    <w:p w14:paraId="31075F2B" w14:textId="74EBE1E8" w:rsidR="007074EC" w:rsidRDefault="007074EC" w:rsidP="00170405">
      <w:pPr>
        <w:rPr>
          <w:noProof/>
        </w:rPr>
      </w:pPr>
      <w:r w:rsidRPr="007074EC">
        <w:rPr>
          <w:noProof/>
        </w:rPr>
        <w:drawing>
          <wp:inline distT="0" distB="0" distL="0" distR="0" wp14:anchorId="327FE135" wp14:editId="6EEF7F19">
            <wp:extent cx="3458058" cy="1238423"/>
            <wp:effectExtent l="0" t="0" r="9525" b="0"/>
            <wp:docPr id="3" name="Obrázok 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text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7CFE" w14:textId="0BFBFDD5" w:rsidR="007074EC" w:rsidRDefault="004E5316" w:rsidP="00170405">
      <w:pPr>
        <w:rPr>
          <w:noProof/>
        </w:rPr>
      </w:pPr>
      <w:r>
        <w:rPr>
          <w:noProof/>
        </w:rPr>
        <w:t xml:space="preserve">Funkcia </w:t>
      </w:r>
      <w:r>
        <w:rPr>
          <w:b/>
          <w:bCs/>
          <w:noProof/>
        </w:rPr>
        <w:t>classify()</w:t>
      </w:r>
      <w:r>
        <w:rPr>
          <w:noProof/>
        </w:rPr>
        <w:t xml:space="preserve"> </w:t>
      </w:r>
      <w:r w:rsidR="00B71D06">
        <w:rPr>
          <w:noProof/>
        </w:rPr>
        <w:t xml:space="preserve">priradí bodu farbu na základe jeho susedov. To </w:t>
      </w:r>
      <w:r w:rsidR="000C3127">
        <w:rPr>
          <w:noProof/>
        </w:rPr>
        <w:t>koľko susedov budeme kontrolovať</w:t>
      </w:r>
      <w:r w:rsidR="0090144C">
        <w:rPr>
          <w:noProof/>
        </w:rPr>
        <w:t xml:space="preserve"> závisí od premennej </w:t>
      </w:r>
      <w:r w:rsidR="0090144C">
        <w:rPr>
          <w:b/>
          <w:bCs/>
          <w:noProof/>
        </w:rPr>
        <w:t>k</w:t>
      </w:r>
      <w:r w:rsidR="0090144C">
        <w:rPr>
          <w:noProof/>
        </w:rPr>
        <w:t>, ktorú som podľa zadania zvolil 1, 3, 7 a 15.</w:t>
      </w:r>
      <w:r w:rsidR="009A25EA">
        <w:rPr>
          <w:noProof/>
        </w:rPr>
        <w:t xml:space="preserve"> Tento proces hľadania susedov som zjednodušil</w:t>
      </w:r>
      <w:r w:rsidR="00722030">
        <w:rPr>
          <w:noProof/>
        </w:rPr>
        <w:t xml:space="preserve"> tak, že zadanú plochu 10000x10000</w:t>
      </w:r>
      <w:r w:rsidR="00DB674F">
        <w:rPr>
          <w:noProof/>
        </w:rPr>
        <w:t xml:space="preserve"> som rozdelil na</w:t>
      </w:r>
      <w:r w:rsidR="00B74BF6">
        <w:rPr>
          <w:noProof/>
        </w:rPr>
        <w:t xml:space="preserve"> 1600 menších štvorcov</w:t>
      </w:r>
      <w:r w:rsidR="009913F1">
        <w:rPr>
          <w:noProof/>
        </w:rPr>
        <w:t xml:space="preserve">, do ktorých sú body vkladané funkciou </w:t>
      </w:r>
      <w:r w:rsidR="009913F1">
        <w:rPr>
          <w:b/>
          <w:bCs/>
          <w:noProof/>
        </w:rPr>
        <w:t>insert()</w:t>
      </w:r>
      <w:r w:rsidR="007D3984">
        <w:rPr>
          <w:noProof/>
        </w:rPr>
        <w:t xml:space="preserve">. Vďaka tomu funkcia </w:t>
      </w:r>
      <w:r w:rsidR="007D3984">
        <w:rPr>
          <w:b/>
          <w:bCs/>
          <w:noProof/>
        </w:rPr>
        <w:t>classify()</w:t>
      </w:r>
      <w:r w:rsidR="007D3984">
        <w:rPr>
          <w:noProof/>
        </w:rPr>
        <w:t xml:space="preserve"> nemusí kontrolovať vzdialenosť všetkých bodov na ploche</w:t>
      </w:r>
      <w:r w:rsidR="00073464">
        <w:rPr>
          <w:noProof/>
        </w:rPr>
        <w:t xml:space="preserve"> ale skontroluje len štvorec, v ktorom sa kontrolovaný bod nachádza</w:t>
      </w:r>
      <w:r w:rsidR="00C66348">
        <w:rPr>
          <w:noProof/>
        </w:rPr>
        <w:t xml:space="preserve"> a štvorce okolo neho. V prípade, že </w:t>
      </w:r>
      <w:r w:rsidR="00304357">
        <w:rPr>
          <w:noProof/>
        </w:rPr>
        <w:t xml:space="preserve">počet nájdených susedných bodov je menší ako </w:t>
      </w:r>
      <w:r w:rsidR="00304357">
        <w:rPr>
          <w:b/>
          <w:bCs/>
          <w:noProof/>
        </w:rPr>
        <w:t>k</w:t>
      </w:r>
      <w:r w:rsidR="0018239E">
        <w:rPr>
          <w:noProof/>
        </w:rPr>
        <w:t>, funkcia pokračuje v ďalš</w:t>
      </w:r>
      <w:r w:rsidR="004E443F">
        <w:rPr>
          <w:noProof/>
        </w:rPr>
        <w:t>í</w:t>
      </w:r>
      <w:r w:rsidR="0018239E">
        <w:rPr>
          <w:noProof/>
        </w:rPr>
        <w:t xml:space="preserve">ch </w:t>
      </w:r>
      <w:r w:rsidR="004E443F">
        <w:rPr>
          <w:noProof/>
        </w:rPr>
        <w:t>susedných štvorcoch.</w:t>
      </w:r>
    </w:p>
    <w:p w14:paraId="5D458023" w14:textId="239F73AB" w:rsidR="004E443F" w:rsidRDefault="000F1C9A" w:rsidP="00170405">
      <w:pPr>
        <w:rPr>
          <w:noProof/>
        </w:rPr>
      </w:pPr>
      <w:r w:rsidRPr="000F1C9A">
        <w:rPr>
          <w:noProof/>
        </w:rPr>
        <w:drawing>
          <wp:inline distT="0" distB="0" distL="0" distR="0" wp14:anchorId="6581EB4E" wp14:editId="3140F262">
            <wp:extent cx="5760720" cy="1207135"/>
            <wp:effectExtent l="0" t="0" r="0" b="0"/>
            <wp:docPr id="4" name="Obrázok 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2756" w14:textId="6A7FDAC0" w:rsidR="000F1C9A" w:rsidRPr="00304357" w:rsidRDefault="007671C0" w:rsidP="00170405">
      <w:pPr>
        <w:rPr>
          <w:noProof/>
        </w:rPr>
      </w:pPr>
      <w:r w:rsidRPr="007671C0">
        <w:rPr>
          <w:noProof/>
        </w:rPr>
        <w:lastRenderedPageBreak/>
        <w:drawing>
          <wp:inline distT="0" distB="0" distL="0" distR="0" wp14:anchorId="6565A6FB" wp14:editId="76AF21C1">
            <wp:extent cx="2967735" cy="5505450"/>
            <wp:effectExtent l="0" t="0" r="4445" b="0"/>
            <wp:docPr id="5" name="Obrázok 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text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8269" cy="554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3F0" w:rsidRPr="00DB34C5">
        <w:rPr>
          <w:noProof/>
        </w:rPr>
        <w:drawing>
          <wp:inline distT="0" distB="0" distL="0" distR="0" wp14:anchorId="45F7DDA7" wp14:editId="50FF2AB5">
            <wp:extent cx="2782914" cy="5270500"/>
            <wp:effectExtent l="0" t="0" r="0" b="6350"/>
            <wp:docPr id="6" name="Obrázok 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text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7675" cy="529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906F" w14:textId="0707F8CC" w:rsidR="0017375D" w:rsidRDefault="0017375D">
      <w:pPr>
        <w:rPr>
          <w:noProof/>
        </w:rPr>
      </w:pPr>
    </w:p>
    <w:p w14:paraId="7866770F" w14:textId="2F45444D" w:rsidR="0017375D" w:rsidRDefault="008175A5">
      <w:pPr>
        <w:rPr>
          <w:noProof/>
        </w:rPr>
      </w:pPr>
      <w:r>
        <w:rPr>
          <w:noProof/>
        </w:rPr>
        <w:t xml:space="preserve">Funkcia </w:t>
      </w:r>
      <w:r>
        <w:rPr>
          <w:b/>
          <w:bCs/>
          <w:noProof/>
        </w:rPr>
        <w:t>make_all()</w:t>
      </w:r>
      <w:r>
        <w:rPr>
          <w:noProof/>
        </w:rPr>
        <w:t xml:space="preserve"> </w:t>
      </w:r>
      <w:r w:rsidR="003E076E">
        <w:rPr>
          <w:noProof/>
        </w:rPr>
        <w:t xml:space="preserve">vytvára grafické okná, </w:t>
      </w:r>
      <w:r w:rsidR="00C630CF">
        <w:rPr>
          <w:noProof/>
        </w:rPr>
        <w:t>vytvorí dvojrozmerné pole mojich „</w:t>
      </w:r>
      <w:r w:rsidR="00BD57A8">
        <w:rPr>
          <w:noProof/>
        </w:rPr>
        <w:t xml:space="preserve">štvorcov“, kam sa vkladajú neskôr vytvorené body. </w:t>
      </w:r>
      <w:r w:rsidR="006C5F50">
        <w:rPr>
          <w:noProof/>
        </w:rPr>
        <w:t>Potom vytvorí zadané začiatočné body</w:t>
      </w:r>
      <w:r w:rsidR="0060293E">
        <w:rPr>
          <w:noProof/>
        </w:rPr>
        <w:t xml:space="preserve"> a pridá im farby. Nakoniec vytvára </w:t>
      </w:r>
      <w:r w:rsidR="005923AF">
        <w:rPr>
          <w:noProof/>
        </w:rPr>
        <w:t>nevyfarbené body</w:t>
      </w:r>
      <w:r w:rsidR="00FA7E73">
        <w:rPr>
          <w:noProof/>
        </w:rPr>
        <w:t xml:space="preserve">, ktorým sú pomocou funkcie </w:t>
      </w:r>
      <w:r w:rsidR="00FA7E73">
        <w:rPr>
          <w:b/>
          <w:bCs/>
          <w:noProof/>
        </w:rPr>
        <w:t>classify()</w:t>
      </w:r>
      <w:r w:rsidR="00FA7E73">
        <w:rPr>
          <w:noProof/>
        </w:rPr>
        <w:t xml:space="preserve"> </w:t>
      </w:r>
      <w:r w:rsidR="002C1A7C">
        <w:rPr>
          <w:noProof/>
        </w:rPr>
        <w:t>pridané farby na základe ich susedov.</w:t>
      </w:r>
    </w:p>
    <w:p w14:paraId="0F5A0A7A" w14:textId="0071EB0E" w:rsidR="007E674D" w:rsidRDefault="007E674D">
      <w:pPr>
        <w:rPr>
          <w:noProof/>
        </w:rPr>
      </w:pPr>
      <w:r w:rsidRPr="007E674D">
        <w:rPr>
          <w:noProof/>
        </w:rPr>
        <w:lastRenderedPageBreak/>
        <w:drawing>
          <wp:inline distT="0" distB="0" distL="0" distR="0" wp14:anchorId="6E5B48B0" wp14:editId="136ED728">
            <wp:extent cx="2052079" cy="5346700"/>
            <wp:effectExtent l="0" t="0" r="5715" b="635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7317" cy="541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8FD" w:rsidRPr="00A004A0">
        <w:rPr>
          <w:noProof/>
        </w:rPr>
        <w:drawing>
          <wp:inline distT="0" distB="0" distL="0" distR="0" wp14:anchorId="2D533AB3" wp14:editId="5119FAF4">
            <wp:extent cx="3702050" cy="3306627"/>
            <wp:effectExtent l="0" t="0" r="0" b="8255"/>
            <wp:docPr id="8" name="Obrázok 8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 descr="Obrázok, na ktorom je text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3678" cy="331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3A96" w14:textId="744FA28C" w:rsidR="00A004A0" w:rsidRDefault="002E11AF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Testovanie</w:t>
      </w:r>
      <w:r w:rsidR="00A4329E">
        <w:rPr>
          <w:b/>
          <w:bCs/>
          <w:noProof/>
          <w:sz w:val="40"/>
          <w:szCs w:val="40"/>
        </w:rPr>
        <w:t>:</w:t>
      </w:r>
    </w:p>
    <w:p w14:paraId="15CBE043" w14:textId="58D5A7D3" w:rsidR="00D43102" w:rsidRDefault="00A4329E">
      <w:pPr>
        <w:rPr>
          <w:noProof/>
        </w:rPr>
      </w:pPr>
      <w:r>
        <w:rPr>
          <w:noProof/>
        </w:rPr>
        <w:t xml:space="preserve">Program som otestoval spustením funkcie </w:t>
      </w:r>
      <w:r>
        <w:rPr>
          <w:b/>
          <w:bCs/>
          <w:noProof/>
        </w:rPr>
        <w:t>make_all()</w:t>
      </w:r>
      <w:r>
        <w:rPr>
          <w:noProof/>
        </w:rPr>
        <w:t xml:space="preserve"> </w:t>
      </w:r>
      <w:r w:rsidR="0080013B">
        <w:rPr>
          <w:noProof/>
        </w:rPr>
        <w:t xml:space="preserve">4-krát vždy s rôznym parametrom </w:t>
      </w:r>
      <w:r w:rsidR="0080013B">
        <w:rPr>
          <w:b/>
          <w:bCs/>
          <w:noProof/>
        </w:rPr>
        <w:t>k.</w:t>
      </w:r>
    </w:p>
    <w:p w14:paraId="179421D9" w14:textId="2EC494CB" w:rsidR="008E35CA" w:rsidRDefault="008E35CA">
      <w:pPr>
        <w:rPr>
          <w:noProof/>
        </w:rPr>
      </w:pPr>
      <w:r w:rsidRPr="008E35CA">
        <w:rPr>
          <w:noProof/>
        </w:rPr>
        <w:drawing>
          <wp:inline distT="0" distB="0" distL="0" distR="0" wp14:anchorId="6C7FAD40" wp14:editId="0239C058">
            <wp:extent cx="2857896" cy="2463800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7009" cy="248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CFD" w:rsidRPr="00B345E5">
        <w:rPr>
          <w:noProof/>
        </w:rPr>
        <w:drawing>
          <wp:inline distT="0" distB="0" distL="0" distR="0" wp14:anchorId="468D0D68" wp14:editId="42C98740">
            <wp:extent cx="2900084" cy="2520950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296" cy="254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3A29" w14:textId="3A6A8A05" w:rsidR="008E35CA" w:rsidRDefault="008E35CA">
      <w:pPr>
        <w:rPr>
          <w:noProof/>
        </w:rPr>
      </w:pPr>
    </w:p>
    <w:p w14:paraId="36088E47" w14:textId="08379375" w:rsidR="00B345E5" w:rsidRPr="0080013B" w:rsidRDefault="00B345E5">
      <w:pPr>
        <w:rPr>
          <w:noProof/>
        </w:rPr>
      </w:pPr>
      <w:r w:rsidRPr="00B345E5">
        <w:rPr>
          <w:noProof/>
        </w:rPr>
        <w:drawing>
          <wp:inline distT="0" distB="0" distL="0" distR="0" wp14:anchorId="77E29305" wp14:editId="2FB7F3D2">
            <wp:extent cx="2838450" cy="2444532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4414" cy="245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BDC" w:rsidRPr="00716378">
        <w:rPr>
          <w:noProof/>
        </w:rPr>
        <w:drawing>
          <wp:inline distT="0" distB="0" distL="0" distR="0" wp14:anchorId="5720A2D4" wp14:editId="55C34F9E">
            <wp:extent cx="2902088" cy="25019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1522" cy="251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0F58" w14:textId="33258629" w:rsidR="00C229FC" w:rsidRPr="00CD5AD5" w:rsidRDefault="00207DD9">
      <w:r>
        <w:t xml:space="preserve">Pri k=1 alebo k=3 sa úspešnosť </w:t>
      </w:r>
      <w:r w:rsidR="00B1097D">
        <w:t>k</w:t>
      </w:r>
      <w:r>
        <w:t xml:space="preserve">lasifikátora </w:t>
      </w:r>
      <w:r w:rsidR="00B1097D">
        <w:t>pohybuje medzi 70-75</w:t>
      </w:r>
      <w:r w:rsidR="00B1097D">
        <w:rPr>
          <w:lang w:val="en-US"/>
        </w:rPr>
        <w:t>%</w:t>
      </w:r>
      <w:r w:rsidR="00512E4B">
        <w:t xml:space="preserve">. Pri k=7 a k=15 je </w:t>
      </w:r>
      <w:r w:rsidR="00CD5AD5">
        <w:t>úspešnosť medzi 65-70</w:t>
      </w:r>
      <w:r w:rsidR="00CD5AD5">
        <w:rPr>
          <w:lang w:val="en-US"/>
        </w:rPr>
        <w:t>%</w:t>
      </w:r>
      <w:r w:rsidR="00CD5AD5">
        <w:t>.</w:t>
      </w:r>
      <w:r w:rsidR="00E77A58">
        <w:t xml:space="preserve"> Pri k=15 je m</w:t>
      </w:r>
      <w:r w:rsidR="0053368B">
        <w:t>ožné, že jedna alebo dve farby sa vo výsledku nenachádzajú.</w:t>
      </w:r>
    </w:p>
    <w:sectPr w:rsidR="00C229FC" w:rsidRPr="00CD5A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78"/>
    <w:rsid w:val="00073464"/>
    <w:rsid w:val="000C3127"/>
    <w:rsid w:val="000C53F0"/>
    <w:rsid w:val="000F1C9A"/>
    <w:rsid w:val="00170405"/>
    <w:rsid w:val="0017375D"/>
    <w:rsid w:val="0018239E"/>
    <w:rsid w:val="001B2ED1"/>
    <w:rsid w:val="00207DD9"/>
    <w:rsid w:val="00243EFB"/>
    <w:rsid w:val="002C1A7C"/>
    <w:rsid w:val="002E11AF"/>
    <w:rsid w:val="00304357"/>
    <w:rsid w:val="003B39B5"/>
    <w:rsid w:val="003E076E"/>
    <w:rsid w:val="004437AC"/>
    <w:rsid w:val="00467DFA"/>
    <w:rsid w:val="004E443F"/>
    <w:rsid w:val="004E5316"/>
    <w:rsid w:val="00512E4B"/>
    <w:rsid w:val="00527377"/>
    <w:rsid w:val="0053368B"/>
    <w:rsid w:val="00566BDC"/>
    <w:rsid w:val="005923AF"/>
    <w:rsid w:val="0060293E"/>
    <w:rsid w:val="0064002B"/>
    <w:rsid w:val="006C5F50"/>
    <w:rsid w:val="007074EC"/>
    <w:rsid w:val="00716378"/>
    <w:rsid w:val="00722030"/>
    <w:rsid w:val="007671C0"/>
    <w:rsid w:val="007B1F4D"/>
    <w:rsid w:val="007D3984"/>
    <w:rsid w:val="007E674D"/>
    <w:rsid w:val="0080013B"/>
    <w:rsid w:val="008175A5"/>
    <w:rsid w:val="008E35CA"/>
    <w:rsid w:val="0090144C"/>
    <w:rsid w:val="0090669D"/>
    <w:rsid w:val="009913F1"/>
    <w:rsid w:val="009A25EA"/>
    <w:rsid w:val="009B406E"/>
    <w:rsid w:val="00A004A0"/>
    <w:rsid w:val="00A328FD"/>
    <w:rsid w:val="00A4329E"/>
    <w:rsid w:val="00A7174B"/>
    <w:rsid w:val="00B1097D"/>
    <w:rsid w:val="00B345E5"/>
    <w:rsid w:val="00B71D06"/>
    <w:rsid w:val="00B72933"/>
    <w:rsid w:val="00B74BF6"/>
    <w:rsid w:val="00BD57A8"/>
    <w:rsid w:val="00C229FC"/>
    <w:rsid w:val="00C630CF"/>
    <w:rsid w:val="00C66348"/>
    <w:rsid w:val="00CD5AD5"/>
    <w:rsid w:val="00D43102"/>
    <w:rsid w:val="00DB34C5"/>
    <w:rsid w:val="00DB674F"/>
    <w:rsid w:val="00E23ABB"/>
    <w:rsid w:val="00E30CFD"/>
    <w:rsid w:val="00E77A58"/>
    <w:rsid w:val="00EC1295"/>
    <w:rsid w:val="00EF7FBB"/>
    <w:rsid w:val="00FA7E73"/>
    <w:rsid w:val="00FB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89B6D"/>
  <w15:chartTrackingRefBased/>
  <w15:docId w15:val="{A3B528B7-B283-4FFD-AC6E-4EECB11D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B406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Smutný</dc:creator>
  <cp:keywords/>
  <dc:description/>
  <cp:lastModifiedBy>Marek Smutný</cp:lastModifiedBy>
  <cp:revision>65</cp:revision>
  <dcterms:created xsi:type="dcterms:W3CDTF">2022-11-20T12:59:00Z</dcterms:created>
  <dcterms:modified xsi:type="dcterms:W3CDTF">2022-11-21T13:05:00Z</dcterms:modified>
</cp:coreProperties>
</file>