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今天的代码重写一遍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独立安装eclipse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写出main函数的四要素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static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void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String[] args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请写出int,float,double,char,long分别占内存的大小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int：4字节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float：4字节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double：8字节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char：2字节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long：8字节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强制类型转换</w:t>
      </w:r>
      <w:r>
        <w:rPr>
          <w:rFonts w:hint="eastAsia"/>
          <w:sz w:val="28"/>
          <w:szCs w:val="28"/>
          <w:lang w:val="en-US" w:eastAsia="zh-CN"/>
        </w:rPr>
        <w:t>怎么转换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 变量名=（类型）需转变量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编程题: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猜数字,先设定一个数字,然后从控制台输入一个数字,如果比设定的数字大,提示你输入的数字大了,如果输入的数字小了,显示你输入的数字小了,如果输入正确,显示输入的数字正确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homework;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h9_14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u w:val="single"/>
        </w:rPr>
        <w:t>i</w:t>
      </w:r>
      <w:r>
        <w:rPr>
          <w:rFonts w:hint="eastAsia" w:ascii="Consolas" w:hAnsi="Consolas" w:eastAsia="Consolas"/>
          <w:color w:val="000000"/>
          <w:sz w:val="20"/>
        </w:rPr>
        <w:t>=100;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"请输入数字："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&gt;100)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"你输入的数字大了"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&lt;100)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"你输入的数字小了"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==100){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"输入的数字正确"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"错误输入"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07FC8"/>
    <w:multiLevelType w:val="singleLevel"/>
    <w:tmpl w:val="46B07FC8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B72F55"/>
    <w:rsid w:val="188E0A2D"/>
    <w:rsid w:val="19261EB9"/>
    <w:rsid w:val="1F766FDE"/>
    <w:rsid w:val="23466415"/>
    <w:rsid w:val="43050321"/>
    <w:rsid w:val="57F652B4"/>
    <w:rsid w:val="619F3C5B"/>
    <w:rsid w:val="71A87304"/>
    <w:rsid w:val="72C36323"/>
    <w:rsid w:val="7555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？？！</cp:lastModifiedBy>
  <dcterms:modified xsi:type="dcterms:W3CDTF">2020-09-14T11:06:49Z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