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F21D" w14:textId="5F2795D8" w:rsidR="00A822F7" w:rsidRDefault="00D7260E">
      <w:r w:rsidRPr="00D7260E">
        <w:drawing>
          <wp:inline distT="0" distB="0" distL="0" distR="0" wp14:anchorId="0CAC6FF1" wp14:editId="55D594F6">
            <wp:extent cx="5731510" cy="3321050"/>
            <wp:effectExtent l="0" t="0" r="2540" b="0"/>
            <wp:docPr id="86857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7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FE55" w14:textId="63E88351" w:rsidR="00D7260E" w:rsidRDefault="00D7260E">
      <w:r w:rsidRPr="00D7260E">
        <w:lastRenderedPageBreak/>
        <w:drawing>
          <wp:inline distT="0" distB="0" distL="0" distR="0" wp14:anchorId="1FCD320D" wp14:editId="236939A5">
            <wp:extent cx="5731510" cy="6654165"/>
            <wp:effectExtent l="0" t="0" r="2540" b="0"/>
            <wp:docPr id="107398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5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7260E">
        <w:lastRenderedPageBreak/>
        <w:drawing>
          <wp:inline distT="0" distB="0" distL="0" distR="0" wp14:anchorId="6A0294A3" wp14:editId="5CE456E6">
            <wp:extent cx="5731510" cy="2321560"/>
            <wp:effectExtent l="0" t="0" r="2540" b="2540"/>
            <wp:docPr id="55479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99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706"/>
    <w:rsid w:val="004E0E24"/>
    <w:rsid w:val="009A1706"/>
    <w:rsid w:val="00A822F7"/>
    <w:rsid w:val="00D7260E"/>
    <w:rsid w:val="00EF4769"/>
    <w:rsid w:val="00F8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7F79"/>
  <w15:chartTrackingRefBased/>
  <w15:docId w15:val="{0CB24E1F-B31C-4EE8-AD2D-039F90D7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uyaitau@outlook.com</dc:creator>
  <cp:keywords/>
  <dc:description/>
  <cp:lastModifiedBy>uyaitau@outlook.com</cp:lastModifiedBy>
  <cp:revision>2</cp:revision>
  <dcterms:created xsi:type="dcterms:W3CDTF">2026-07-11T19:07:00Z</dcterms:created>
  <dcterms:modified xsi:type="dcterms:W3CDTF">2026-07-11T19:10:00Z</dcterms:modified>
</cp:coreProperties>
</file>