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BBDAB" w14:textId="77777777" w:rsidR="00BB3144" w:rsidRPr="00BB3144" w:rsidRDefault="00BB3144" w:rsidP="00BB314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BB314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Eclipse </w:t>
      </w:r>
      <w:r w:rsidRPr="00BB3144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重构菜单</w:t>
      </w:r>
    </w:p>
    <w:p w14:paraId="38ABF52F" w14:textId="77777777" w:rsidR="00BB3144" w:rsidRDefault="00BB3144" w:rsidP="00BB3144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</w:t>
      </w:r>
      <w:r>
        <w:rPr>
          <w:rFonts w:ascii="Helvetica" w:hAnsi="Helvetica" w:cs="Helvetica"/>
          <w:color w:val="333333"/>
          <w:sz w:val="43"/>
          <w:szCs w:val="43"/>
        </w:rPr>
        <w:t>Eclipse</w:t>
      </w:r>
      <w:r>
        <w:rPr>
          <w:rFonts w:ascii="Helvetica" w:hAnsi="Helvetica" w:cs="Helvetica"/>
          <w:color w:val="333333"/>
          <w:sz w:val="43"/>
          <w:szCs w:val="43"/>
        </w:rPr>
        <w:t>重构</w:t>
      </w:r>
    </w:p>
    <w:p w14:paraId="19BFB5D1" w14:textId="77777777" w:rsidR="00BB3144" w:rsidRDefault="00BB314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4EDB8522" w14:textId="77777777" w:rsidR="00BB3144" w:rsidRDefault="00BB314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在项目开发中我们经常需要</w:t>
      </w:r>
      <w:r w:rsidRPr="00BB31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修改类名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，但如果其他类依赖该类时，</w:t>
      </w:r>
    </w:p>
    <w:p w14:paraId="348DA843" w14:textId="568F3853" w:rsidR="00210911" w:rsidRDefault="00BB3144" w:rsidP="00BB3144">
      <w:pPr>
        <w:ind w:firstLineChars="900" w:firstLine="18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我们就需要花很多时间去修改类名。</w:t>
      </w:r>
    </w:p>
    <w:p w14:paraId="4F70B339" w14:textId="122FF30C" w:rsidR="00BB3144" w:rsidRDefault="00BB3144" w:rsidP="00BB314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BB31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Eclipse</w:t>
      </w:r>
      <w:r w:rsidRPr="00BB31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重构功能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可以自动检测类的</w:t>
      </w:r>
      <w:r w:rsidRPr="00BB314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依赖关系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并修改类名，帮我们节省了很多时间。</w:t>
      </w:r>
    </w:p>
    <w:p w14:paraId="548BCD6E" w14:textId="1254C609" w:rsidR="00BB3144" w:rsidRDefault="00BB3144" w:rsidP="00BB3144"/>
    <w:p w14:paraId="593E0F46" w14:textId="74AF1A35" w:rsidR="00BB3144" w:rsidRDefault="00BB3144" w:rsidP="00BB314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可用过以下方式打开重构菜单：</w:t>
      </w:r>
    </w:p>
    <w:p w14:paraId="57F8E5DB" w14:textId="77777777" w:rsidR="00BB3144" w:rsidRPr="00BB3144" w:rsidRDefault="00BB3144" w:rsidP="00BB314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3144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BB31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 Explorer </w:t>
      </w:r>
      <w:r w:rsidRPr="00BB3144">
        <w:rPr>
          <w:rFonts w:ascii="Helvetica" w:eastAsia="宋体" w:hAnsi="Helvetica" w:cs="Helvetica"/>
          <w:color w:val="333333"/>
          <w:kern w:val="0"/>
          <w:sz w:val="20"/>
          <w:szCs w:val="20"/>
        </w:rPr>
        <w:t>视图中右击</w:t>
      </w:r>
      <w:r w:rsidRPr="00BB31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BB3144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元素并选择</w:t>
      </w:r>
      <w:r w:rsidRPr="00BB3144">
        <w:rPr>
          <w:rFonts w:ascii="Helvetica" w:eastAsia="宋体" w:hAnsi="Helvetica" w:cs="Helvetica"/>
          <w:color w:val="333333"/>
          <w:kern w:val="0"/>
          <w:sz w:val="20"/>
          <w:szCs w:val="20"/>
        </w:rPr>
        <w:t>Refactor(</w:t>
      </w:r>
      <w:r w:rsidRPr="00BB3144">
        <w:rPr>
          <w:rFonts w:ascii="Helvetica" w:eastAsia="宋体" w:hAnsi="Helvetica" w:cs="Helvetica"/>
          <w:color w:val="333333"/>
          <w:kern w:val="0"/>
          <w:sz w:val="20"/>
          <w:szCs w:val="20"/>
        </w:rPr>
        <w:t>重构</w:t>
      </w:r>
      <w:r w:rsidRPr="00BB3144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BB3144">
        <w:rPr>
          <w:rFonts w:ascii="Helvetica" w:eastAsia="宋体" w:hAnsi="Helvetica" w:cs="Helvetica"/>
          <w:color w:val="333333"/>
          <w:kern w:val="0"/>
          <w:sz w:val="20"/>
          <w:szCs w:val="20"/>
        </w:rPr>
        <w:t>菜单项</w:t>
      </w:r>
    </w:p>
    <w:p w14:paraId="7C8D5E48" w14:textId="0DC3EA94" w:rsidR="00BB3144" w:rsidRDefault="00BB3144" w:rsidP="00BB3144">
      <w:r>
        <w:rPr>
          <w:noProof/>
        </w:rPr>
        <w:drawing>
          <wp:inline distT="0" distB="0" distL="0" distR="0" wp14:anchorId="5B833BBB" wp14:editId="69F72FCE">
            <wp:extent cx="5124450" cy="2578100"/>
            <wp:effectExtent l="0" t="0" r="0" b="0"/>
            <wp:docPr id="1" name="Picture 1" descr="class-re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-refa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8F30B" w14:textId="77777777" w:rsidR="00BB3144" w:rsidRPr="00BB3144" w:rsidRDefault="00BB3144" w:rsidP="00BB3144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B3144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BB31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BB3144">
        <w:rPr>
          <w:rFonts w:ascii="Helvetica" w:eastAsia="宋体" w:hAnsi="Helvetica" w:cs="Helvetica"/>
          <w:color w:val="333333"/>
          <w:kern w:val="0"/>
          <w:sz w:val="20"/>
          <w:szCs w:val="20"/>
        </w:rPr>
        <w:t>编辑器中鼠标右击</w:t>
      </w:r>
      <w:r w:rsidRPr="00BB314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BB3144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元素并选择</w:t>
      </w:r>
      <w:r w:rsidRPr="00BB3144">
        <w:rPr>
          <w:rFonts w:ascii="Helvetica" w:eastAsia="宋体" w:hAnsi="Helvetica" w:cs="Helvetica"/>
          <w:color w:val="333333"/>
          <w:kern w:val="0"/>
          <w:sz w:val="20"/>
          <w:szCs w:val="20"/>
        </w:rPr>
        <w:t>Refactor(</w:t>
      </w:r>
      <w:r w:rsidRPr="00BB3144">
        <w:rPr>
          <w:rFonts w:ascii="Helvetica" w:eastAsia="宋体" w:hAnsi="Helvetica" w:cs="Helvetica"/>
          <w:color w:val="333333"/>
          <w:kern w:val="0"/>
          <w:sz w:val="20"/>
          <w:szCs w:val="20"/>
        </w:rPr>
        <w:t>重构</w:t>
      </w:r>
      <w:r w:rsidRPr="00BB3144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BB3144">
        <w:rPr>
          <w:rFonts w:ascii="Helvetica" w:eastAsia="宋体" w:hAnsi="Helvetica" w:cs="Helvetica"/>
          <w:color w:val="333333"/>
          <w:kern w:val="0"/>
          <w:sz w:val="20"/>
          <w:szCs w:val="20"/>
        </w:rPr>
        <w:t>菜单项</w:t>
      </w:r>
    </w:p>
    <w:p w14:paraId="5B584CDA" w14:textId="77777777" w:rsidR="00945EBA" w:rsidRPr="00945EBA" w:rsidRDefault="00945EBA" w:rsidP="00945EBA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45EBA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945EB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Package Explorer </w:t>
      </w:r>
      <w:r w:rsidRPr="00945EBA">
        <w:rPr>
          <w:rFonts w:ascii="Helvetica" w:eastAsia="宋体" w:hAnsi="Helvetica" w:cs="Helvetica"/>
          <w:color w:val="333333"/>
          <w:kern w:val="0"/>
          <w:sz w:val="20"/>
          <w:szCs w:val="20"/>
        </w:rPr>
        <w:t>视图中选择</w:t>
      </w:r>
      <w:r w:rsidRPr="00945EB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</w:t>
      </w:r>
      <w:r w:rsidRPr="00945EBA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元素并按下</w:t>
      </w:r>
      <w:r w:rsidRPr="00945EB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Shift + Alt + T</w:t>
      </w:r>
    </w:p>
    <w:p w14:paraId="3E3B049D" w14:textId="77777777" w:rsidR="00945EBA" w:rsidRDefault="00945EBA" w:rsidP="00BB314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00AF779" w14:textId="1B23373F" w:rsidR="00BB3144" w:rsidRDefault="00945EBA" w:rsidP="00BB314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下图中我们在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编辑器中选中了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HelloWorld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:</w:t>
      </w:r>
    </w:p>
    <w:p w14:paraId="310B243C" w14:textId="2BF39A1B" w:rsidR="00945EBA" w:rsidRDefault="00945EBA" w:rsidP="00BB3144">
      <w:r>
        <w:rPr>
          <w:noProof/>
        </w:rPr>
        <w:drawing>
          <wp:inline distT="0" distB="0" distL="0" distR="0" wp14:anchorId="026B4EC7" wp14:editId="70E568D5">
            <wp:extent cx="5273675" cy="2038350"/>
            <wp:effectExtent l="0" t="0" r="3175" b="0"/>
            <wp:docPr id="2" name="Picture 2" descr="re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fa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53" cy="203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D8D9" w14:textId="37F1C5B9" w:rsidR="00945EBA" w:rsidRDefault="00945EBA" w:rsidP="00BB314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在选择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Rename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后会提示输入新的类名并按回车结束修改：</w:t>
      </w:r>
    </w:p>
    <w:p w14:paraId="513B2C10" w14:textId="03D45E3E" w:rsidR="00945EBA" w:rsidRDefault="00945EBA" w:rsidP="00945EBA">
      <w:pPr>
        <w:ind w:firstLineChars="250" w:firstLine="525"/>
      </w:pPr>
      <w:r>
        <w:rPr>
          <w:noProof/>
        </w:rPr>
        <w:drawing>
          <wp:inline distT="0" distB="0" distL="0" distR="0" wp14:anchorId="1C4773B6" wp14:editId="09F9C3B1">
            <wp:extent cx="3981450" cy="2139950"/>
            <wp:effectExtent l="0" t="0" r="0" b="0"/>
            <wp:docPr id="3" name="Picture 3" descr="refactor-re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factor-ren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B94E" w14:textId="77777777" w:rsidR="00945EBA" w:rsidRDefault="00945EBA" w:rsidP="00945EB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053021C1" w14:textId="6F27BDC0" w:rsidR="00945EBA" w:rsidRDefault="00945EBA" w:rsidP="00945EB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在修改完成按下回车键后，会弹出将将会修改的类：</w:t>
      </w:r>
    </w:p>
    <w:p w14:paraId="62A7557A" w14:textId="65569E00" w:rsidR="00945EBA" w:rsidRDefault="00945EBA" w:rsidP="00945EBA">
      <w:r>
        <w:rPr>
          <w:noProof/>
        </w:rPr>
        <w:drawing>
          <wp:inline distT="0" distB="0" distL="0" distR="0" wp14:anchorId="4BE47768" wp14:editId="3DE613DB">
            <wp:extent cx="5274310" cy="3065148"/>
            <wp:effectExtent l="0" t="0" r="2540" b="1905"/>
            <wp:docPr id="4" name="Picture 4" descr="will-ref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ll-refa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4F46" w14:textId="41082E49" w:rsidR="00945EBA" w:rsidRPr="00BB3144" w:rsidRDefault="00945EBA" w:rsidP="00945EBA">
      <w:pPr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你只需点击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Continue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按钮即可完成操作。</w:t>
      </w:r>
      <w:bookmarkStart w:id="0" w:name="_GoBack"/>
      <w:bookmarkEnd w:id="0"/>
    </w:p>
    <w:sectPr w:rsidR="00945EBA" w:rsidRPr="00BB3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07F6A"/>
    <w:multiLevelType w:val="multilevel"/>
    <w:tmpl w:val="B99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80621"/>
    <w:multiLevelType w:val="multilevel"/>
    <w:tmpl w:val="8BEC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04CC3"/>
    <w:multiLevelType w:val="multilevel"/>
    <w:tmpl w:val="18E8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44"/>
    <w:rsid w:val="00210911"/>
    <w:rsid w:val="00286F69"/>
    <w:rsid w:val="00945EBA"/>
    <w:rsid w:val="00B60861"/>
    <w:rsid w:val="00BB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332A"/>
  <w15:chartTrackingRefBased/>
  <w15:docId w15:val="{714DB7C7-C879-4CB8-ACC4-A90AB72E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B31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1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1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31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2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enju</dc:creator>
  <cp:keywords/>
  <dc:description/>
  <cp:lastModifiedBy>enju</cp:lastModifiedBy>
  <cp:revision>1</cp:revision>
  <dcterms:created xsi:type="dcterms:W3CDTF">2018-09-01T02:15:00Z</dcterms:created>
  <dcterms:modified xsi:type="dcterms:W3CDTF">2018-09-01T02:28:00Z</dcterms:modified>
</cp:coreProperties>
</file>