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5CF" w:rsidRPr="00FA35CF" w:rsidRDefault="00FA35CF" w:rsidP="00FA35CF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FA35C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Eclipse Debug </w:t>
      </w:r>
      <w:r w:rsidRPr="00FA35CF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调试</w:t>
      </w:r>
    </w:p>
    <w:p w:rsidR="00FA35CF" w:rsidRDefault="00FA35CF" w:rsidP="00FA35CF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Debug </w:t>
      </w:r>
      <w:r>
        <w:rPr>
          <w:rFonts w:ascii="Helvetica" w:hAnsi="Helvetica" w:cs="Helvetica"/>
          <w:color w:val="333333"/>
          <w:sz w:val="43"/>
          <w:szCs w:val="43"/>
        </w:rPr>
        <w:t>调试</w:t>
      </w:r>
      <w:r>
        <w:rPr>
          <w:rFonts w:ascii="Helvetica" w:hAnsi="Helvetica" w:cs="Helvetica"/>
          <w:color w:val="333333"/>
          <w:sz w:val="43"/>
          <w:szCs w:val="43"/>
        </w:rPr>
        <w:t xml:space="preserve"> Java </w:t>
      </w:r>
      <w:r>
        <w:rPr>
          <w:rFonts w:ascii="Helvetica" w:hAnsi="Helvetica" w:cs="Helvetica"/>
          <w:color w:val="333333"/>
          <w:sz w:val="43"/>
          <w:szCs w:val="43"/>
        </w:rPr>
        <w:t>程序</w:t>
      </w:r>
    </w:p>
    <w:p w:rsidR="00FA35CF" w:rsidRDefault="00FA35C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210911" w:rsidRDefault="00FA35C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我们可以在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Package Explorer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视图调试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程序，操作步骤如下：</w:t>
      </w:r>
    </w:p>
    <w:p w:rsidR="00FA35CF" w:rsidRPr="00FA35CF" w:rsidRDefault="00FA35CF" w:rsidP="00FA35CF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tab/>
      </w:r>
      <w:r>
        <w:tab/>
      </w:r>
      <w:r w:rsidRPr="00FA35CF">
        <w:rPr>
          <w:rFonts w:ascii="Helvetica" w:eastAsia="宋体" w:hAnsi="Helvetica" w:cs="Helvetica"/>
          <w:color w:val="333333"/>
          <w:kern w:val="0"/>
          <w:sz w:val="20"/>
          <w:szCs w:val="20"/>
        </w:rPr>
        <w:t>鼠标右击包含</w:t>
      </w:r>
      <w:r w:rsidRPr="00FA35C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main </w:t>
      </w:r>
      <w:r w:rsidRPr="00FA35CF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函数的</w:t>
      </w:r>
      <w:r w:rsidRPr="00FA35C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FA35CF">
        <w:rPr>
          <w:rFonts w:ascii="Helvetica" w:eastAsia="宋体" w:hAnsi="Helvetica" w:cs="Helvetica"/>
          <w:color w:val="333333"/>
          <w:kern w:val="0"/>
          <w:sz w:val="20"/>
          <w:szCs w:val="20"/>
        </w:rPr>
        <w:t>类</w:t>
      </w:r>
    </w:p>
    <w:p w:rsidR="00FA35CF" w:rsidRPr="00FA35CF" w:rsidRDefault="00FA35CF" w:rsidP="00FA35CF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A35CF">
        <w:rPr>
          <w:rFonts w:ascii="Helvetica" w:eastAsia="宋体" w:hAnsi="Helvetica" w:cs="Helvetica"/>
          <w:color w:val="333333"/>
          <w:kern w:val="0"/>
          <w:sz w:val="20"/>
          <w:szCs w:val="20"/>
        </w:rPr>
        <w:t>选择</w:t>
      </w:r>
      <w:r w:rsidRPr="00FA35C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Debug As &gt; Java Application</w:t>
      </w:r>
    </w:p>
    <w:p w:rsidR="00FA35CF" w:rsidRDefault="00FA35C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该操作也可以通过快捷键来完成，快捷键组合为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Alt + Shift + D, J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FA35CF" w:rsidRDefault="00FA35C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以上操作会创建一个新的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Debug Configuration</w:t>
        </w:r>
        <w:r>
          <w:rPr>
            <w:rStyle w:val="Hyperlink"/>
            <w:rFonts w:ascii="Helvetica" w:hAnsi="Helvetica" w:cs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（调试配置）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，并使用该配置来启动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应用。</w:t>
      </w:r>
    </w:p>
    <w:p w:rsidR="00FA35CF" w:rsidRDefault="00FA35C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Debug Configuration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</w:t>
      </w:r>
      <w:r w:rsidRPr="00FA35CF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调试配置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）已经创建，</w:t>
      </w:r>
    </w:p>
    <w:p w:rsidR="00FA35CF" w:rsidRDefault="00FA35C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你可以通过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Run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菜单选择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Debug Configurations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选取对应的类</w:t>
      </w:r>
    </w:p>
    <w:p w:rsidR="00FA35CF" w:rsidRDefault="00FA35CF" w:rsidP="00FA35CF">
      <w:pPr>
        <w:ind w:left="1260"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并点击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Debug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按钮来启动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应用。</w:t>
      </w:r>
    </w:p>
    <w:p w:rsidR="00FA35CF" w:rsidRDefault="00FA35CF" w:rsidP="00FA35CF">
      <w:r>
        <w:rPr>
          <w:noProof/>
        </w:rPr>
        <w:drawing>
          <wp:inline distT="0" distB="0" distL="0" distR="0">
            <wp:extent cx="5274099" cy="2946400"/>
            <wp:effectExtent l="0" t="0" r="3175" b="6350"/>
            <wp:docPr id="1" name="Picture 1" descr="debug_progra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bug_program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246" cy="294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5CF" w:rsidRDefault="00FA35CF" w:rsidP="00FA35C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FA35CF" w:rsidRDefault="00FA35CF" w:rsidP="00FA35C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Run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菜单的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Debug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菜单项可以</w:t>
      </w:r>
      <w:r w:rsidRPr="00FA35CF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重新加载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之前使用了</w:t>
      </w:r>
      <w:r w:rsidRPr="00FA35CF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调试模式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应用。</w:t>
      </w:r>
    </w:p>
    <w:p w:rsidR="00FA35CF" w:rsidRDefault="00FA35CF" w:rsidP="00FA35CF">
      <w:pPr>
        <w:ind w:firstLineChars="350" w:firstLine="735"/>
      </w:pPr>
      <w:r>
        <w:rPr>
          <w:noProof/>
        </w:rPr>
        <w:drawing>
          <wp:inline distT="0" distB="0" distL="0" distR="0">
            <wp:extent cx="5274310" cy="1255788"/>
            <wp:effectExtent l="0" t="0" r="2540" b="1905"/>
            <wp:docPr id="2" name="Picture 2" descr="debug_program_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bug_program_me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5CF" w:rsidRDefault="00FA35CF" w:rsidP="00FA35C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FA35CF" w:rsidRDefault="00FA35CF" w:rsidP="00FA35C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重新加载之前使用了调试模式的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FA35CF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 xml:space="preserve">java </w:t>
      </w:r>
      <w:r w:rsidRPr="00FA35CF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应用快捷键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F11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FA35CF" w:rsidRDefault="00FA35CF" w:rsidP="00FA35CF"/>
    <w:p w:rsidR="00FA35CF" w:rsidRDefault="00FA35CF" w:rsidP="00FA35CF"/>
    <w:p w:rsidR="00FA35CF" w:rsidRDefault="00FA35CF" w:rsidP="00FA35C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当使用调试模式开启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程序时，会提示用户切换到调试的</w:t>
      </w:r>
      <w:r w:rsidRPr="00FA35CF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透视图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FA35CF" w:rsidRDefault="00FA35CF" w:rsidP="00FA35C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调试</w:t>
      </w:r>
      <w:r w:rsidRPr="00FA35CF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透视图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提供了其他的视图用于排查</w:t>
      </w:r>
      <w:r w:rsidRPr="00FA35CF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应用程序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的故障。</w:t>
      </w:r>
    </w:p>
    <w:p w:rsidR="00FA35CF" w:rsidRDefault="00FA35CF" w:rsidP="00FA35C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编辑器可以设置断点调试。</w:t>
      </w:r>
    </w:p>
    <w:p w:rsidR="00FA35CF" w:rsidRPr="00FA35CF" w:rsidRDefault="00FA35CF" w:rsidP="00FA35CF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在编辑器中右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击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标记栏并选择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Toggle Breakpoint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来设置</w:t>
      </w:r>
      <w:r w:rsidRPr="00FA35CF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断点调试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FA35CF" w:rsidRDefault="00FA35CF" w:rsidP="00FA35CF">
      <w:r>
        <w:rPr>
          <w:noProof/>
        </w:rPr>
        <w:drawing>
          <wp:inline distT="0" distB="0" distL="0" distR="0">
            <wp:extent cx="5273889" cy="3733800"/>
            <wp:effectExtent l="0" t="0" r="3175" b="0"/>
            <wp:docPr id="3" name="Picture 3" descr="debug_progra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bug_program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88" cy="373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5CF" w:rsidRDefault="00FA35CF" w:rsidP="00FA35CF"/>
    <w:p w:rsidR="00172BB4" w:rsidRDefault="00172BB4" w:rsidP="00FA35C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断点可以在标记栏中看到。</w:t>
      </w:r>
    </w:p>
    <w:p w:rsidR="00FA35CF" w:rsidRDefault="00172BB4" w:rsidP="00FA35C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也可以在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Breakpoints View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断点视图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中看到。</w:t>
      </w:r>
    </w:p>
    <w:p w:rsidR="00172BB4" w:rsidRDefault="00172BB4" w:rsidP="00FA35C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当程序执行到</w:t>
      </w:r>
      <w:r w:rsidRPr="00172BB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断点标记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的代码时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JVM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会挂起程序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,</w:t>
      </w:r>
    </w:p>
    <w:p w:rsidR="00172BB4" w:rsidRDefault="00172BB4" w:rsidP="00172BB4">
      <w:pPr>
        <w:ind w:left="840"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这时你可以查看</w:t>
      </w:r>
      <w:r w:rsidRPr="00172BB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内存使用情况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及</w:t>
      </w:r>
      <w:r w:rsidRPr="00172BB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控制程序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执行。</w:t>
      </w:r>
    </w:p>
    <w:p w:rsidR="00172BB4" w:rsidRDefault="00172BB4" w:rsidP="00172B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72BB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程序挂起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时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Debug(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调试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视图可以检查</w:t>
      </w:r>
      <w:r w:rsidRPr="00172BB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调用堆栈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172BB4" w:rsidRDefault="00172BB4" w:rsidP="00172BB4">
      <w:r>
        <w:rPr>
          <w:noProof/>
        </w:rPr>
        <w:drawing>
          <wp:inline distT="0" distB="0" distL="0" distR="0">
            <wp:extent cx="5274310" cy="2618318"/>
            <wp:effectExtent l="0" t="0" r="2540" b="0"/>
            <wp:docPr id="4" name="Picture 4" descr="debug_program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bug_program_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BB4" w:rsidRDefault="00172BB4" w:rsidP="00172BB4"/>
    <w:p w:rsidR="00172BB4" w:rsidRDefault="00172BB4" w:rsidP="00172B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variables(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视图可以查看变量的值。</w:t>
      </w:r>
    </w:p>
    <w:p w:rsidR="00172BB4" w:rsidRDefault="00172BB4" w:rsidP="00172BB4">
      <w:r>
        <w:rPr>
          <w:noProof/>
        </w:rPr>
        <w:drawing>
          <wp:inline distT="0" distB="0" distL="0" distR="0">
            <wp:extent cx="5149850" cy="2203450"/>
            <wp:effectExtent l="0" t="0" r="0" b="6350"/>
            <wp:docPr id="5" name="Picture 5" descr="debug_program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bug_program_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021" cy="220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BB4" w:rsidRDefault="00172BB4" w:rsidP="00172B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172BB4" w:rsidRDefault="00172BB4" w:rsidP="00172B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Run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菜单中有继续执行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(Resume)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菜单项，跳过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(Step Over)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一行代码，进入函数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(Step Into)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等。</w:t>
      </w:r>
    </w:p>
    <w:p w:rsidR="00172BB4" w:rsidRDefault="00172BB4" w:rsidP="00172B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222745"/>
            <wp:effectExtent l="0" t="0" r="2540" b="6350"/>
            <wp:docPr id="6" name="Picture 6" descr="debug_program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bug_program_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BB4" w:rsidRPr="00172BB4" w:rsidRDefault="00172BB4" w:rsidP="00172BB4">
      <w:pPr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以上图片中显示了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Resume, Step</w:t>
      </w:r>
      <w:bookmarkStart w:id="0" w:name="_GoBack"/>
      <w:bookmarkEnd w:id="0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Into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Step Over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等关联的</w:t>
      </w:r>
      <w:r w:rsidRPr="00172BB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快捷键操作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sectPr w:rsidR="00172BB4" w:rsidRPr="0017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F5CDC"/>
    <w:multiLevelType w:val="multilevel"/>
    <w:tmpl w:val="382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C177D"/>
    <w:multiLevelType w:val="multilevel"/>
    <w:tmpl w:val="79B0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CF"/>
    <w:rsid w:val="00172BB4"/>
    <w:rsid w:val="00210911"/>
    <w:rsid w:val="00286F69"/>
    <w:rsid w:val="00B60861"/>
    <w:rsid w:val="00FA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D8CB"/>
  <w15:chartTrackingRefBased/>
  <w15:docId w15:val="{88653479-4A58-4B5D-A8D2-2FD682FB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A35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5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5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5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A35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runoob.com/eclipse/eclipse-debug-configuration.ht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enju</dc:creator>
  <cp:keywords/>
  <dc:description/>
  <cp:lastModifiedBy>enju</cp:lastModifiedBy>
  <cp:revision>2</cp:revision>
  <dcterms:created xsi:type="dcterms:W3CDTF">2018-08-31T23:47:00Z</dcterms:created>
  <dcterms:modified xsi:type="dcterms:W3CDTF">2018-09-01T00:09:00Z</dcterms:modified>
</cp:coreProperties>
</file>