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704" w:rsidRDefault="001D2659">
      <w:pPr>
        <w:rPr>
          <w:lang w:val="en-US"/>
        </w:rPr>
      </w:pPr>
      <w:r>
        <w:rPr>
          <w:lang w:val="en-US"/>
        </w:rPr>
        <w:t>Summary</w:t>
      </w:r>
    </w:p>
    <w:p w:rsidR="001D2659" w:rsidRDefault="001D2659">
      <w:pPr>
        <w:rPr>
          <w:lang w:val="en-US"/>
        </w:rPr>
      </w:pPr>
      <w:r>
        <w:rPr>
          <w:lang w:val="en-US"/>
        </w:rPr>
        <w:t>Purpose:</w:t>
      </w:r>
    </w:p>
    <w:p w:rsidR="001D2659" w:rsidRDefault="001D2659">
      <w:r>
        <w:t xml:space="preserve">This document explains the various activities performed </w:t>
      </w:r>
      <w:r>
        <w:t>as exam activity to perform automated testing to web page.</w:t>
      </w:r>
    </w:p>
    <w:p w:rsidR="001D2659" w:rsidRDefault="001D2659">
      <w:r w:rsidRPr="001D2659">
        <w:t>Application Overview</w:t>
      </w:r>
      <w:r>
        <w:t>:</w:t>
      </w:r>
    </w:p>
    <w:p w:rsidR="001D2659" w:rsidRDefault="001D2659">
      <w:r>
        <w:t>Web page in which user can register and participate in backetball games prediction.</w:t>
      </w:r>
    </w:p>
    <w:p w:rsidR="001D2659" w:rsidRDefault="001D2659"/>
    <w:p w:rsidR="001D2659" w:rsidRDefault="001D2659" w:rsidP="001D2659">
      <w:r>
        <w:t>T</w:t>
      </w:r>
      <w:r>
        <w:t>esting Scope</w:t>
      </w:r>
    </w:p>
    <w:p w:rsidR="001D2659" w:rsidRDefault="001D2659" w:rsidP="001D2659">
      <w:r>
        <w:t xml:space="preserve"> In Scope</w:t>
      </w:r>
    </w:p>
    <w:p w:rsidR="001D2659" w:rsidRDefault="001D2659" w:rsidP="001D2659">
      <w:r>
        <w:t>Functional Testing for the following modules are in Scope of Testing</w:t>
      </w:r>
    </w:p>
    <w:p w:rsidR="001D2659" w:rsidRDefault="001D2659" w:rsidP="001D2659">
      <w:r>
        <w:t>Prisijungimas, Rezultatu prognozavimas, Tasku skaiciavimas</w:t>
      </w:r>
    </w:p>
    <w:p w:rsidR="001D2659" w:rsidRDefault="001D2659" w:rsidP="001D2659">
      <w:r>
        <w:t xml:space="preserve"> </w:t>
      </w:r>
      <w:r>
        <w:t>Out of Scope</w:t>
      </w:r>
    </w:p>
    <w:p w:rsidR="001D2659" w:rsidRDefault="001D2659" w:rsidP="001D2659">
      <w:r>
        <w:t>Performance Testing was not done for this application.</w:t>
      </w:r>
    </w:p>
    <w:p w:rsidR="001D2659" w:rsidRDefault="001D2659" w:rsidP="001D2659">
      <w:r>
        <w:t xml:space="preserve"> </w:t>
      </w:r>
      <w:r>
        <w:t>Items not tested</w:t>
      </w:r>
    </w:p>
    <w:p w:rsidR="001D2659" w:rsidRDefault="001D2659" w:rsidP="001D2659">
      <w:r>
        <w:t xml:space="preserve">Registration was not tested because it does not affect page funcionality, aslo admin button accesability was not tested to save time. </w:t>
      </w:r>
    </w:p>
    <w:p w:rsidR="001D2659" w:rsidRDefault="001D2659" w:rsidP="001D2659"/>
    <w:p w:rsidR="001D2659" w:rsidRDefault="001D2659" w:rsidP="001D2659">
      <w:r>
        <w:t>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D2659" w:rsidTr="001D2659">
        <w:tc>
          <w:tcPr>
            <w:tcW w:w="2407" w:type="dxa"/>
          </w:tcPr>
          <w:p w:rsidR="001D2659" w:rsidRDefault="001D2659" w:rsidP="001D2659">
            <w:r>
              <w:t>Test cases created</w:t>
            </w:r>
          </w:p>
        </w:tc>
        <w:tc>
          <w:tcPr>
            <w:tcW w:w="2407" w:type="dxa"/>
          </w:tcPr>
          <w:p w:rsidR="001D2659" w:rsidRDefault="001D2659" w:rsidP="001D2659">
            <w:r>
              <w:t>Test cases executed</w:t>
            </w:r>
          </w:p>
        </w:tc>
        <w:tc>
          <w:tcPr>
            <w:tcW w:w="2407" w:type="dxa"/>
          </w:tcPr>
          <w:p w:rsidR="001D2659" w:rsidRDefault="001D2659" w:rsidP="001D2659">
            <w:r>
              <w:t>Pass</w:t>
            </w:r>
          </w:p>
        </w:tc>
        <w:tc>
          <w:tcPr>
            <w:tcW w:w="2407" w:type="dxa"/>
          </w:tcPr>
          <w:p w:rsidR="001D2659" w:rsidRDefault="001D2659" w:rsidP="001D2659">
            <w:r>
              <w:t>Failed</w:t>
            </w:r>
          </w:p>
        </w:tc>
      </w:tr>
      <w:tr w:rsidR="001D2659" w:rsidTr="001D2659">
        <w:tc>
          <w:tcPr>
            <w:tcW w:w="2407" w:type="dxa"/>
          </w:tcPr>
          <w:p w:rsidR="001D2659" w:rsidRDefault="001D2659" w:rsidP="001D2659">
            <w:r>
              <w:t>5</w:t>
            </w:r>
          </w:p>
        </w:tc>
        <w:tc>
          <w:tcPr>
            <w:tcW w:w="2407" w:type="dxa"/>
          </w:tcPr>
          <w:p w:rsidR="001D2659" w:rsidRDefault="001D2659" w:rsidP="001D2659">
            <w:r>
              <w:t>5</w:t>
            </w:r>
          </w:p>
        </w:tc>
        <w:tc>
          <w:tcPr>
            <w:tcW w:w="2407" w:type="dxa"/>
          </w:tcPr>
          <w:p w:rsidR="001D2659" w:rsidRDefault="001D2659" w:rsidP="001D2659">
            <w:r>
              <w:t>5</w:t>
            </w:r>
          </w:p>
        </w:tc>
        <w:tc>
          <w:tcPr>
            <w:tcW w:w="2407" w:type="dxa"/>
          </w:tcPr>
          <w:p w:rsidR="001D2659" w:rsidRDefault="001D2659" w:rsidP="001D2659">
            <w:r>
              <w:t>0</w:t>
            </w:r>
          </w:p>
        </w:tc>
      </w:tr>
    </w:tbl>
    <w:p w:rsidR="001D2659" w:rsidRDefault="001D2659" w:rsidP="001D2659">
      <w:bookmarkStart w:id="0" w:name="_GoBack"/>
      <w:bookmarkEnd w:id="0"/>
    </w:p>
    <w:p w:rsidR="001D2659" w:rsidRDefault="001D2659" w:rsidP="001D2659">
      <w:r>
        <w:t>Defect:</w:t>
      </w:r>
    </w:p>
    <w:p w:rsidR="001D2659" w:rsidRDefault="001D2659" w:rsidP="001D2659">
      <w:r>
        <w:t xml:space="preserve">One defect was detected executing test case 1.2.. Where was no information why loggin was not succesfull. Defect status low. Severity low. </w:t>
      </w:r>
    </w:p>
    <w:p w:rsidR="001D2659" w:rsidRDefault="001D2659" w:rsidP="001D2659"/>
    <w:p w:rsidR="001D2659" w:rsidRDefault="001D2659" w:rsidP="001D2659">
      <w:r>
        <w:t>Summary:</w:t>
      </w:r>
    </w:p>
    <w:p w:rsidR="001D2659" w:rsidRPr="001D2659" w:rsidRDefault="001D2659" w:rsidP="001D2659">
      <w:r>
        <w:t xml:space="preserve">Web page works fine and could be released. No maijor issues or bugs detected. Basketball fan could participate in games and can succesfully use the web page. </w:t>
      </w:r>
    </w:p>
    <w:sectPr w:rsidR="001D2659" w:rsidRPr="001D265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4C"/>
    <w:rsid w:val="00166704"/>
    <w:rsid w:val="001D2659"/>
    <w:rsid w:val="007F03DC"/>
    <w:rsid w:val="00AF7CD1"/>
    <w:rsid w:val="00F9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B23B"/>
  <w15:chartTrackingRefBased/>
  <w15:docId w15:val="{E3381073-33DA-4AD5-BEC7-75B3ACE4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3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Silvija</dc:creator>
  <cp:keywords/>
  <dc:description/>
  <cp:lastModifiedBy>Silvija</cp:lastModifiedBy>
  <cp:revision>2</cp:revision>
  <dcterms:created xsi:type="dcterms:W3CDTF">2019-05-30T14:18:00Z</dcterms:created>
  <dcterms:modified xsi:type="dcterms:W3CDTF">2019-05-30T14:28:00Z</dcterms:modified>
</cp:coreProperties>
</file>