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 CERTIFICATE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"https://www.easacollege.com/assets/naac/criterion-1/1.2.2/1.2.2.4a.pdf"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"https://www.easacollege.com/assets/naac/criterion-1/1.2.2/1.2.2.4b.pdf"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"https://www.easacollege.com/assets/naac/criterion-1/1.2.2/1.2.2.4c.pdf"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"https://www.easacollege.com/assets/naac/criterion-1/1.2.2/1.2.2.4d.pdf"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"https://www.easacollege.com/assets/naac/criterion-1/1.2.2/1.2.2.4e.pdf"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246BFB"/>
    <w:rsid w:val="00314983"/>
    <w:rsid w:val="003A4471"/>
    <w:rsid w:val="003E6708"/>
    <w:rsid w:val="00441FF9"/>
    <w:rsid w:val="0053607E"/>
    <w:rsid w:val="00556CEC"/>
    <w:rsid w:val="005878D6"/>
    <w:rsid w:val="006A504E"/>
    <w:rsid w:val="006D1B83"/>
    <w:rsid w:val="007B5592"/>
    <w:rsid w:val="008B10A2"/>
    <w:rsid w:val="00906E52"/>
    <w:rsid w:val="00A40DB1"/>
    <w:rsid w:val="00AA7F5D"/>
    <w:rsid w:val="00B17FAD"/>
    <w:rsid w:val="00B742E6"/>
    <w:rsid w:val="00B91360"/>
    <w:rsid w:val="00BD58E4"/>
    <w:rsid w:val="00C122DC"/>
    <w:rsid w:val="00C5223A"/>
    <w:rsid w:val="00C672AB"/>
    <w:rsid w:val="00CF015E"/>
    <w:rsid w:val="00D1697B"/>
    <w:rsid w:val="00D245F1"/>
    <w:rsid w:val="00EF378F"/>
    <w:rsid w:val="00EF4635"/>
    <w:rsid w:val="1BF8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5555-C4C3-49D6-AE93-5F8E77F2CB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170</Characters>
  <Lines>1</Lines>
  <Paragraphs>1</Paragraphs>
  <TotalTime>76</TotalTime>
  <ScaleCrop>false</ScaleCrop>
  <LinksUpToDate>false</LinksUpToDate>
  <CharactersWithSpaces>198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Sathya Prakash</cp:lastModifiedBy>
  <dcterms:modified xsi:type="dcterms:W3CDTF">2023-03-16T10:53:55Z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3D6838592DB14DE7AD8C84B19932F4EC</vt:lpwstr>
  </property>
</Properties>
</file>