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7B9B" w:rsidRPr="00217B9B" w:rsidRDefault="00217B9B" w:rsidP="00217B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  <w:t>O</w:t>
      </w:r>
      <w:r w:rsidRPr="00217B9B"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  <w:t>utline.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 give you a folder tree, what each part owns, and how the data flows end to end so teammates can split work cleanly.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 industrial SaaS project folder structure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our use case.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designed for:</w:t>
      </w:r>
    </w:p>
    <w:p w:rsidR="00217B9B" w:rsidRPr="00217B9B" w:rsidRDefault="00217B9B" w:rsidP="00217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low-literacy workers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workers / rack pickers / transport / warehouses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shared-device attendance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face-based attendance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offline-first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site/team-scoped matching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supervisor </w:t>
      </w:r>
      <w:proofErr w:type="spellStart"/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fallback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MNC/SaaS-level scalability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system modules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product should be split into </w:t>
      </w: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major parts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17B9B" w:rsidRPr="00217B9B" w:rsidRDefault="00217B9B" w:rsidP="00217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/ Kiosk App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Supervisor App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API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/ Face Engine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 / Offline Engine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Dashboard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folder structure</w:t>
      </w:r>
    </w:p>
    <w:p w:rsidR="00217B9B" w:rsidRPr="00217B9B" w:rsidRDefault="00217B9B" w:rsidP="002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industrial-attendance-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saas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apps/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kiosk_app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camera/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ui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audio/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attendance/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liveness/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recognition/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local_db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sync/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config/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└── main.py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│   ├── assets/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sounds/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icons/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│   └──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language_prompts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tests/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README.md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supervisor_app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attendance/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worker_registry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crew_assignment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exceptions/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group_checkin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gps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sync/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├── auth/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│   └── main.py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tests/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README.md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admin_dashboard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│   ├── pages/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│   ├── components/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attendance_monitoring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worker_management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site_management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│   ├── alerts/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payroll_exports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audit_logs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  │   └──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├── public/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├── tests/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└── README.md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services/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api_gateway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routes/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middleware/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auth/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rate_limits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main.py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attendance_service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controllers/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services/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repositories/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schemas/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rules/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main.py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worker_service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controllers/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services/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repositories/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schemas/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onboarding/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main.py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site_service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│   ├── controllers/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services/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repositories/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geofencing/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main.py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roster_service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controllers/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services/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repositories/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shift_assignment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main.py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sync_service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ingestion/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deduplication/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retry_logic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conflict_resolution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main.py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notification_service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audio_events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sms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whatsapp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admin_alerts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main.py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audit_service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event_logs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exception_logs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access_logs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main.py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reporting_service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daily_reports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├── payroll/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site_reports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worker_reports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└── main.py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ai/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detection/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scrfd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alignment/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inference.py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recognition/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arcface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edgeface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embedding_store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similarity/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inference.py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liveness/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anti_spoof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quality_checks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inference.py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group_matching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multi_face_detection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face_tracking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matcher.py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edge_runtime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onnx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tensorrt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openvino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runtime_manager.py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training/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experiments/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datasets/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augmentation/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evaluation/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notebooks/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├── image_utils.py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├── thresholds.py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└── model_loader.py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edge/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local_vector_index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faiss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pgvector_cache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index_manager.py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local_storage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sqlite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encrypted_media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storage_manager.py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sync_agent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upload_queue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download_queue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retry_queue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sync_agent.py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device_manager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camera_health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audio_health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battery_monitor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device_config.py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configs/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site_configs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team_configs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  └──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model_configs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shared/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schemas/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worker.py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attendance.py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site.py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shift.py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device.py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audit.py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constants/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statuses.py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roles.py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│   ├── event_types.py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thresholds.py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time.py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crypto.py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├── logger.py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validators.py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├── attendance_dto.py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├── worker_dto.py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 └── sync_dto.py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infra/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docker/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k8s/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terraform/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monitoring/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prometheus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│   └── alerts/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ci_cd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database/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migrations/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seeds/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sqlite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er_diagrams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docs/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architecture/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ai_pipeline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mobile_flows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supervisor_flows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deployment/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compliance/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runbooks/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product_requirements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scripts/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bootstrap/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model_download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data_cleanup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reindex_embeddings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test_data_generation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.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env.example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docker-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compose.yml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Makefile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README.md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CONTRIBUTING.md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17B9B" w:rsidRDefault="00217B9B" w:rsidP="0021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</w:t>
      </w:r>
      <w:r w:rsidRPr="0021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xplain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ation</w:t>
      </w:r>
      <w:proofErr w:type="spellEnd"/>
      <w:r w:rsidRPr="0021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</w:t>
      </w:r>
      <w:r w:rsidRPr="0021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teammates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apps/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all user-facing applications live.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apps/</w:t>
      </w: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kiosk_app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217B9B" w:rsidRPr="00217B9B" w:rsidRDefault="00217B9B" w:rsidP="00217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shared device attendance </w:t>
      </w:r>
    </w:p>
    <w:p w:rsidR="00217B9B" w:rsidRPr="00217B9B" w:rsidRDefault="00217B9B" w:rsidP="00217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fixed-site kiosk attendance </w:t>
      </w:r>
    </w:p>
    <w:p w:rsidR="00217B9B" w:rsidRPr="00217B9B" w:rsidRDefault="00217B9B" w:rsidP="00217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face capture </w:t>
      </w:r>
    </w:p>
    <w:p w:rsidR="00217B9B" w:rsidRPr="00217B9B" w:rsidRDefault="00217B9B" w:rsidP="00217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audio prompts </w:t>
      </w:r>
    </w:p>
    <w:p w:rsidR="00217B9B" w:rsidRPr="00217B9B" w:rsidRDefault="00217B9B" w:rsidP="00217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temporary database </w:t>
      </w:r>
    </w:p>
    <w:p w:rsidR="00217B9B" w:rsidRPr="00217B9B" w:rsidRDefault="00217B9B" w:rsidP="00217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 syncing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apps/</w:t>
      </w: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supervisor_app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217B9B" w:rsidRPr="00217B9B" w:rsidRDefault="00217B9B" w:rsidP="00217B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worker </w:t>
      </w: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attendance </w:t>
      </w:r>
    </w:p>
    <w:p w:rsidR="00217B9B" w:rsidRPr="00217B9B" w:rsidRDefault="00217B9B" w:rsidP="00217B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GPS-based site attendance </w:t>
      </w:r>
    </w:p>
    <w:p w:rsidR="00217B9B" w:rsidRPr="00217B9B" w:rsidRDefault="00217B9B" w:rsidP="00217B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exception approval </w:t>
      </w:r>
    </w:p>
    <w:p w:rsidR="00217B9B" w:rsidRPr="00217B9B" w:rsidRDefault="00217B9B" w:rsidP="00217B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worker assignment </w:t>
      </w:r>
    </w:p>
    <w:p w:rsidR="00217B9B" w:rsidRPr="00217B9B" w:rsidRDefault="00217B9B" w:rsidP="00217B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override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apps/</w:t>
      </w: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admin_dashboard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higher authority for:</w:t>
      </w:r>
    </w:p>
    <w:p w:rsidR="00217B9B" w:rsidRPr="00217B9B" w:rsidRDefault="00217B9B" w:rsidP="00217B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reports </w:t>
      </w:r>
    </w:p>
    <w:p w:rsidR="00217B9B" w:rsidRPr="00217B9B" w:rsidRDefault="00217B9B" w:rsidP="00217B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monitoring </w:t>
      </w:r>
    </w:p>
    <w:p w:rsidR="00217B9B" w:rsidRPr="00217B9B" w:rsidRDefault="00217B9B" w:rsidP="00217B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worker management </w:t>
      </w:r>
    </w:p>
    <w:p w:rsidR="00217B9B" w:rsidRPr="00217B9B" w:rsidRDefault="00217B9B" w:rsidP="00217B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logs </w:t>
      </w:r>
    </w:p>
    <w:p w:rsidR="00217B9B" w:rsidRPr="00217B9B" w:rsidRDefault="00217B9B" w:rsidP="00217B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payroll export </w:t>
      </w:r>
    </w:p>
    <w:p w:rsidR="00217B9B" w:rsidRPr="00217B9B" w:rsidRDefault="00217B9B" w:rsidP="00217B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alerts and exceptions 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services/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backend microservices or modular APIs.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attendance_service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Handles:</w:t>
      </w:r>
    </w:p>
    <w:p w:rsidR="00217B9B" w:rsidRPr="00217B9B" w:rsidRDefault="00217B9B" w:rsidP="00217B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marking attendance </w:t>
      </w:r>
    </w:p>
    <w:p w:rsidR="00217B9B" w:rsidRPr="00217B9B" w:rsidRDefault="00217B9B" w:rsidP="00217B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validating duplicate punch </w:t>
      </w:r>
    </w:p>
    <w:p w:rsidR="00217B9B" w:rsidRPr="00217B9B" w:rsidRDefault="00217B9B" w:rsidP="00217B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check-in / check-out rules </w:t>
      </w:r>
    </w:p>
    <w:p w:rsidR="00217B9B" w:rsidRPr="00217B9B" w:rsidRDefault="00217B9B" w:rsidP="00217B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shift timing rules </w:t>
      </w:r>
    </w:p>
    <w:p w:rsidR="00217B9B" w:rsidRPr="00217B9B" w:rsidRDefault="00217B9B" w:rsidP="00217B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 / absent logic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worker_service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Handles:</w:t>
      </w:r>
    </w:p>
    <w:p w:rsidR="00217B9B" w:rsidRPr="00217B9B" w:rsidRDefault="00217B9B" w:rsidP="00217B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worker onboarding </w:t>
      </w:r>
    </w:p>
    <w:p w:rsidR="00217B9B" w:rsidRPr="00217B9B" w:rsidRDefault="00217B9B" w:rsidP="00217B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creation </w:t>
      </w:r>
    </w:p>
    <w:p w:rsidR="00217B9B" w:rsidRPr="00217B9B" w:rsidRDefault="00217B9B" w:rsidP="00217B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storing </w:t>
      </w: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</w:p>
    <w:p w:rsidR="00217B9B" w:rsidRPr="00217B9B" w:rsidRDefault="00217B9B" w:rsidP="00217B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worker identity lifecycle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site_service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Handles:</w:t>
      </w:r>
    </w:p>
    <w:p w:rsidR="00217B9B" w:rsidRPr="00217B9B" w:rsidRDefault="00217B9B" w:rsidP="00217B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site creation </w:t>
      </w:r>
    </w:p>
    <w:p w:rsidR="00217B9B" w:rsidRPr="00217B9B" w:rsidRDefault="00217B9B" w:rsidP="00217B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GPS geofences </w:t>
      </w:r>
    </w:p>
    <w:p w:rsidR="00217B9B" w:rsidRPr="00217B9B" w:rsidRDefault="00217B9B" w:rsidP="00217B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site-worker mappings </w:t>
      </w:r>
    </w:p>
    <w:p w:rsidR="00217B9B" w:rsidRPr="00217B9B" w:rsidRDefault="00217B9B" w:rsidP="00217B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device-site linking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roster_service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Handles:</w:t>
      </w:r>
    </w:p>
    <w:p w:rsidR="00217B9B" w:rsidRPr="00217B9B" w:rsidRDefault="00217B9B" w:rsidP="00217B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shift and team assignments </w:t>
      </w:r>
    </w:p>
    <w:p w:rsidR="00217B9B" w:rsidRPr="00217B9B" w:rsidRDefault="00217B9B" w:rsidP="00217B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route/vehicle mapping </w:t>
      </w:r>
    </w:p>
    <w:p w:rsidR="00217B9B" w:rsidRPr="00217B9B" w:rsidRDefault="00217B9B" w:rsidP="00217B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site-specific crew allocation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sync_service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for your case.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Handles:</w:t>
      </w:r>
    </w:p>
    <w:p w:rsidR="00217B9B" w:rsidRPr="00217B9B" w:rsidRDefault="00217B9B" w:rsidP="00217B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 event sync </w:t>
      </w:r>
    </w:p>
    <w:p w:rsidR="00217B9B" w:rsidRPr="00217B9B" w:rsidRDefault="00217B9B" w:rsidP="00217B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deduplication </w:t>
      </w:r>
    </w:p>
    <w:p w:rsidR="00217B9B" w:rsidRPr="00217B9B" w:rsidRDefault="00217B9B" w:rsidP="00217B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after no internet </w:t>
      </w:r>
    </w:p>
    <w:p w:rsidR="00217B9B" w:rsidRPr="00217B9B" w:rsidRDefault="00217B9B" w:rsidP="00217B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conflict resolution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audit_service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Tracks:</w:t>
      </w:r>
    </w:p>
    <w:p w:rsidR="00217B9B" w:rsidRPr="00217B9B" w:rsidRDefault="00217B9B" w:rsidP="0021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checked in </w:t>
      </w:r>
    </w:p>
    <w:p w:rsidR="00217B9B" w:rsidRPr="00217B9B" w:rsidRDefault="00217B9B" w:rsidP="0021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approved manual override </w:t>
      </w:r>
    </w:p>
    <w:p w:rsidR="00217B9B" w:rsidRPr="00217B9B" w:rsidRDefault="00217B9B" w:rsidP="0021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repeated failures </w:t>
      </w:r>
    </w:p>
    <w:p w:rsidR="00217B9B" w:rsidRPr="00217B9B" w:rsidRDefault="00217B9B" w:rsidP="0021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events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reporting_service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Used for:</w:t>
      </w:r>
    </w:p>
    <w:p w:rsidR="00217B9B" w:rsidRPr="00217B9B" w:rsidRDefault="00217B9B" w:rsidP="00217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payroll summaries </w:t>
      </w:r>
    </w:p>
    <w:p w:rsidR="00217B9B" w:rsidRPr="00217B9B" w:rsidRDefault="00217B9B" w:rsidP="00217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attendance report </w:t>
      </w:r>
    </w:p>
    <w:p w:rsidR="00217B9B" w:rsidRPr="00217B9B" w:rsidRDefault="00217B9B" w:rsidP="00217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site productivity reports </w:t>
      </w:r>
    </w:p>
    <w:p w:rsidR="00217B9B" w:rsidRPr="00217B9B" w:rsidRDefault="00217B9B" w:rsidP="00217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worker attendance history 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ai/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core AI engine.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ai/detection/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Handles:</w:t>
      </w:r>
    </w:p>
    <w:p w:rsidR="00217B9B" w:rsidRPr="00217B9B" w:rsidRDefault="00217B9B" w:rsidP="00217B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face detection </w:t>
      </w:r>
    </w:p>
    <w:p w:rsidR="00217B9B" w:rsidRPr="00217B9B" w:rsidRDefault="00217B9B" w:rsidP="00217B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face alignment </w:t>
      </w:r>
    </w:p>
    <w:p w:rsidR="00217B9B" w:rsidRPr="00217B9B" w:rsidRDefault="00217B9B" w:rsidP="00217B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ai/recognition/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Handles:</w:t>
      </w:r>
    </w:p>
    <w:p w:rsidR="00217B9B" w:rsidRPr="00217B9B" w:rsidRDefault="00217B9B" w:rsidP="00217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embedding generation </w:t>
      </w:r>
    </w:p>
    <w:p w:rsidR="00217B9B" w:rsidRPr="00217B9B" w:rsidRDefault="00217B9B" w:rsidP="00217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similarity matching </w:t>
      </w:r>
    </w:p>
    <w:p w:rsidR="00217B9B" w:rsidRPr="00217B9B" w:rsidRDefault="00217B9B" w:rsidP="00217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recognition thresholds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ai/liveness/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Handles:</w:t>
      </w:r>
    </w:p>
    <w:p w:rsidR="00217B9B" w:rsidRPr="00217B9B" w:rsidRDefault="00217B9B" w:rsidP="00217B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spoof detection </w:t>
      </w:r>
    </w:p>
    <w:p w:rsidR="00217B9B" w:rsidRPr="00217B9B" w:rsidRDefault="00217B9B" w:rsidP="00217B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fake photo / screen replay checks </w:t>
      </w:r>
    </w:p>
    <w:p w:rsidR="00217B9B" w:rsidRPr="00217B9B" w:rsidRDefault="00217B9B" w:rsidP="00217B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quality checks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ai/</w:t>
      </w: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group_matching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when:</w:t>
      </w:r>
    </w:p>
    <w:p w:rsidR="00217B9B" w:rsidRPr="00217B9B" w:rsidRDefault="00217B9B" w:rsidP="00217B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photo is captured </w:t>
      </w:r>
    </w:p>
    <w:p w:rsidR="00217B9B" w:rsidRPr="00217B9B" w:rsidRDefault="00217B9B" w:rsidP="00217B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workers appear together </w:t>
      </w:r>
    </w:p>
    <w:p w:rsidR="00217B9B" w:rsidRPr="00217B9B" w:rsidRDefault="00217B9B" w:rsidP="00217B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needs multi-face matching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ai/</w:t>
      </w: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edge_runtime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run models on:</w:t>
      </w:r>
    </w:p>
    <w:p w:rsidR="00217B9B" w:rsidRPr="00217B9B" w:rsidRDefault="00217B9B" w:rsidP="00217B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ONNX Runtime </w:t>
      </w:r>
    </w:p>
    <w:p w:rsidR="00217B9B" w:rsidRPr="00217B9B" w:rsidRDefault="00217B9B" w:rsidP="00217B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TensorRT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OpenVINO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depending on device and hardware 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edge/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important parts for your product.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Why? Because your workers are mobile and internet may fail.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edge/</w:t>
      </w: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local_vector_index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local embeddings for:</w:t>
      </w:r>
    </w:p>
    <w:p w:rsidR="00217B9B" w:rsidRPr="00217B9B" w:rsidRDefault="00217B9B" w:rsidP="00217B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site </w:t>
      </w:r>
    </w:p>
    <w:p w:rsidR="00217B9B" w:rsidRPr="00217B9B" w:rsidRDefault="00217B9B" w:rsidP="00217B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team </w:t>
      </w:r>
    </w:p>
    <w:p w:rsidR="00217B9B" w:rsidRPr="00217B9B" w:rsidRDefault="00217B9B" w:rsidP="00217B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assigned route workers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device doesn’t search all workers in the company.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edge/</w:t>
      </w: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local_storage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217B9B" w:rsidRPr="00217B9B" w:rsidRDefault="00217B9B" w:rsidP="00217B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 attendance events </w:t>
      </w:r>
    </w:p>
    <w:p w:rsidR="00217B9B" w:rsidRPr="00217B9B" w:rsidRDefault="00217B9B" w:rsidP="00217B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encrypted photos </w:t>
      </w:r>
    </w:p>
    <w:p w:rsidR="00217B9B" w:rsidRPr="00217B9B" w:rsidRDefault="00217B9B" w:rsidP="00217B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temporary records until sync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edge/</w:t>
      </w: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sync_agent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Pushes local data to cloud when internet comes back.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edge/</w:t>
      </w: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device_manager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Monitors:</w:t>
      </w:r>
    </w:p>
    <w:p w:rsidR="00217B9B" w:rsidRPr="00217B9B" w:rsidRDefault="00217B9B" w:rsidP="00217B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camera health </w:t>
      </w:r>
    </w:p>
    <w:p w:rsidR="00217B9B" w:rsidRPr="00217B9B" w:rsidRDefault="00217B9B" w:rsidP="00217B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speaker/audio health </w:t>
      </w:r>
    </w:p>
    <w:p w:rsidR="00217B9B" w:rsidRPr="00217B9B" w:rsidRDefault="00217B9B" w:rsidP="00217B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battery/device issues </w:t>
      </w:r>
    </w:p>
    <w:p w:rsidR="00217B9B" w:rsidRPr="00217B9B" w:rsidRDefault="00217B9B" w:rsidP="00217B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device settings 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shared/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code for all apps and services:</w:t>
      </w:r>
    </w:p>
    <w:p w:rsidR="00217B9B" w:rsidRPr="00217B9B" w:rsidRDefault="00217B9B" w:rsidP="00217B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schemas </w:t>
      </w:r>
    </w:p>
    <w:p w:rsidR="00217B9B" w:rsidRPr="00217B9B" w:rsidRDefault="00217B9B" w:rsidP="00217B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DTOs </w:t>
      </w:r>
    </w:p>
    <w:p w:rsidR="00217B9B" w:rsidRPr="00217B9B" w:rsidRDefault="00217B9B" w:rsidP="00217B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constants </w:t>
      </w:r>
    </w:p>
    <w:p w:rsidR="00217B9B" w:rsidRPr="00217B9B" w:rsidRDefault="00217B9B" w:rsidP="00217B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validators </w:t>
      </w:r>
    </w:p>
    <w:p w:rsidR="00217B9B" w:rsidRPr="00217B9B" w:rsidRDefault="00217B9B" w:rsidP="00217B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logger </w:t>
      </w:r>
    </w:p>
    <w:p w:rsidR="00217B9B" w:rsidRPr="00217B9B" w:rsidRDefault="00217B9B" w:rsidP="00217B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crypto tools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avoids repeating the same logic everywhere.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infra/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and operations.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217B9B" w:rsidRPr="00217B9B" w:rsidRDefault="00217B9B" w:rsidP="00217B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files </w:t>
      </w:r>
    </w:p>
    <w:p w:rsidR="00217B9B" w:rsidRPr="00217B9B" w:rsidRDefault="00217B9B" w:rsidP="00217B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configs </w:t>
      </w:r>
    </w:p>
    <w:p w:rsidR="00217B9B" w:rsidRPr="00217B9B" w:rsidRDefault="00217B9B" w:rsidP="00217B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Terraform </w:t>
      </w:r>
    </w:p>
    <w:p w:rsidR="00217B9B" w:rsidRPr="00217B9B" w:rsidRDefault="00217B9B" w:rsidP="00217B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stack </w:t>
      </w:r>
    </w:p>
    <w:p w:rsidR="00217B9B" w:rsidRPr="00217B9B" w:rsidRDefault="00217B9B" w:rsidP="00217B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CI/CD pipelines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for DevOps / deployment team.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database/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related to data storage:</w:t>
      </w:r>
    </w:p>
    <w:p w:rsidR="00217B9B" w:rsidRPr="00217B9B" w:rsidRDefault="00217B9B" w:rsidP="00217B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migrations </w:t>
      </w:r>
    </w:p>
    <w:p w:rsidR="00217B9B" w:rsidRPr="00217B9B" w:rsidRDefault="00217B9B" w:rsidP="00217B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 files </w:t>
      </w:r>
    </w:p>
    <w:p w:rsidR="00217B9B" w:rsidRPr="00217B9B" w:rsidRDefault="00217B9B" w:rsidP="00217B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seed data </w:t>
      </w:r>
    </w:p>
    <w:p w:rsidR="00217B9B" w:rsidRPr="00217B9B" w:rsidRDefault="00217B9B" w:rsidP="00217B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 diagrams 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docs/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Super important for teamwork.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Put here:</w:t>
      </w:r>
    </w:p>
    <w:p w:rsidR="00217B9B" w:rsidRPr="00217B9B" w:rsidRDefault="00217B9B" w:rsidP="00217B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explanation </w:t>
      </w:r>
    </w:p>
    <w:p w:rsidR="00217B9B" w:rsidRPr="00217B9B" w:rsidRDefault="00217B9B" w:rsidP="00217B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docs </w:t>
      </w:r>
    </w:p>
    <w:p w:rsidR="00217B9B" w:rsidRPr="00217B9B" w:rsidRDefault="00217B9B" w:rsidP="00217B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pipeline </w:t>
      </w:r>
    </w:p>
    <w:p w:rsidR="00217B9B" w:rsidRPr="00217B9B" w:rsidRDefault="00217B9B" w:rsidP="00217B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requirements </w:t>
      </w:r>
    </w:p>
    <w:p w:rsidR="00217B9B" w:rsidRPr="00217B9B" w:rsidRDefault="00217B9B" w:rsidP="00217B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steps </w:t>
      </w:r>
    </w:p>
    <w:p w:rsidR="00217B9B" w:rsidRPr="00217B9B" w:rsidRDefault="00217B9B" w:rsidP="00217B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SOPs for support team 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Best way to divide work among teammates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an split team roles like this: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Teammate 1: Mobile/Kiosk Developer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on:</w:t>
      </w:r>
    </w:p>
    <w:p w:rsidR="00217B9B" w:rsidRPr="00217B9B" w:rsidRDefault="00217B9B" w:rsidP="00217B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apps/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kiosk_app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camera </w:t>
      </w:r>
    </w:p>
    <w:p w:rsidR="00217B9B" w:rsidRPr="00217B9B" w:rsidRDefault="00217B9B" w:rsidP="00217B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audio prompts </w:t>
      </w:r>
    </w:p>
    <w:p w:rsidR="00217B9B" w:rsidRPr="00217B9B" w:rsidRDefault="00217B9B" w:rsidP="00217B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UI </w:t>
      </w:r>
    </w:p>
    <w:p w:rsidR="00217B9B" w:rsidRPr="00217B9B" w:rsidRDefault="00217B9B" w:rsidP="00217B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flow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Teammate 2: Supervisor App Developer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on:</w:t>
      </w:r>
    </w:p>
    <w:p w:rsidR="00217B9B" w:rsidRPr="00217B9B" w:rsidRDefault="00217B9B" w:rsidP="00217B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apps/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supervisor_app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worker onboarding </w:t>
      </w:r>
    </w:p>
    <w:p w:rsidR="00217B9B" w:rsidRPr="00217B9B" w:rsidRDefault="00217B9B" w:rsidP="00217B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site attendance </w:t>
      </w:r>
    </w:p>
    <w:p w:rsidR="00217B9B" w:rsidRPr="00217B9B" w:rsidRDefault="00217B9B" w:rsidP="00217B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exception handling </w:t>
      </w:r>
    </w:p>
    <w:p w:rsidR="00217B9B" w:rsidRPr="00217B9B" w:rsidRDefault="00217B9B" w:rsidP="00217B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check-in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Teammate 3: Backend Developer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on:</w:t>
      </w:r>
    </w:p>
    <w:p w:rsidR="00217B9B" w:rsidRPr="00217B9B" w:rsidRDefault="00217B9B" w:rsidP="00217B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services/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attendance_service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worker_service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roster_service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site_service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Teammate 4: AI/ML Engineer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on:</w:t>
      </w:r>
    </w:p>
    <w:p w:rsidR="00217B9B" w:rsidRPr="00217B9B" w:rsidRDefault="00217B9B" w:rsidP="00217B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ai/detection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ai/recognition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ai/liveness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thresholds and evaluation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Teammate 5: Edge/Offline Engineer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on:</w:t>
      </w:r>
    </w:p>
    <w:p w:rsidR="00217B9B" w:rsidRPr="00217B9B" w:rsidRDefault="00217B9B" w:rsidP="00217B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edge/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local_storage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edge/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local_vector_index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edge/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sync_agent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Teammate 6: Dashboard / Admin Frontend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on:</w:t>
      </w:r>
    </w:p>
    <w:p w:rsidR="00217B9B" w:rsidRPr="00217B9B" w:rsidRDefault="00217B9B" w:rsidP="00217B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apps/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admin_dashboard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Teammate 7: DevOps / Infra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on:</w:t>
      </w:r>
    </w:p>
    <w:p w:rsidR="00217B9B" w:rsidRPr="00217B9B" w:rsidRDefault="00217B9B" w:rsidP="00217B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infra/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CI/CD </w:t>
      </w:r>
    </w:p>
    <w:p w:rsidR="00217B9B" w:rsidRPr="00217B9B" w:rsidRDefault="00217B9B" w:rsidP="00217B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</w:t>
      </w:r>
    </w:p>
    <w:p w:rsidR="00217B9B" w:rsidRPr="00217B9B" w:rsidRDefault="00217B9B" w:rsidP="00217B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data flow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how the whole system should work.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Worker </w:t>
      </w:r>
      <w:proofErr w:type="spellStart"/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Enrollment</w:t>
      </w:r>
      <w:proofErr w:type="spellEnd"/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Supervisor app:</w:t>
      </w:r>
    </w:p>
    <w:p w:rsidR="00217B9B" w:rsidRPr="00217B9B" w:rsidRDefault="00217B9B" w:rsidP="00217B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captures 5–10 face images </w:t>
      </w:r>
    </w:p>
    <w:p w:rsidR="00217B9B" w:rsidRPr="00217B9B" w:rsidRDefault="00217B9B" w:rsidP="00217B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embeddings </w:t>
      </w:r>
    </w:p>
    <w:p w:rsidR="00217B9B" w:rsidRPr="00217B9B" w:rsidRDefault="00217B9B" w:rsidP="00217B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assigns worker to site/team/route </w:t>
      </w:r>
    </w:p>
    <w:p w:rsidR="00217B9B" w:rsidRPr="00217B9B" w:rsidRDefault="00217B9B" w:rsidP="00217B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worker ID and metadata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Edge Device Sync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Kiosk/shared device downloads:</w:t>
      </w:r>
    </w:p>
    <w:p w:rsidR="00217B9B" w:rsidRPr="00217B9B" w:rsidRDefault="00217B9B" w:rsidP="00217B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assigned worker embeddings </w:t>
      </w:r>
    </w:p>
    <w:p w:rsidR="00217B9B" w:rsidRPr="00217B9B" w:rsidRDefault="00217B9B" w:rsidP="00217B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assigned team/site data </w:t>
      </w:r>
    </w:p>
    <w:p w:rsidR="00217B9B" w:rsidRPr="00217B9B" w:rsidRDefault="00217B9B" w:rsidP="00217B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configs and thresholds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Attendance Event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 arrives:</w:t>
      </w:r>
    </w:p>
    <w:p w:rsidR="00217B9B" w:rsidRPr="00217B9B" w:rsidRDefault="00217B9B" w:rsidP="00217B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face detected </w:t>
      </w:r>
    </w:p>
    <w:p w:rsidR="00217B9B" w:rsidRPr="00217B9B" w:rsidRDefault="00217B9B" w:rsidP="00217B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liveness checked </w:t>
      </w:r>
    </w:p>
    <w:p w:rsidR="00217B9B" w:rsidRPr="00217B9B" w:rsidRDefault="00217B9B" w:rsidP="00217B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embedding generated </w:t>
      </w:r>
    </w:p>
    <w:p w:rsidR="00217B9B" w:rsidRPr="00217B9B" w:rsidRDefault="00217B9B" w:rsidP="00217B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match only against assigned workers </w:t>
      </w:r>
    </w:p>
    <w:p w:rsidR="00217B9B" w:rsidRPr="00217B9B" w:rsidRDefault="00217B9B" w:rsidP="00217B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success → mark attendance </w:t>
      </w:r>
    </w:p>
    <w:p w:rsidR="00217B9B" w:rsidRPr="00217B9B" w:rsidRDefault="00217B9B" w:rsidP="00217B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fail → retry or supervisor override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Offline Queue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If internet is unavailable:</w:t>
      </w:r>
    </w:p>
    <w:p w:rsidR="00217B9B" w:rsidRPr="00217B9B" w:rsidRDefault="00217B9B" w:rsidP="00217B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event locally </w:t>
      </w:r>
    </w:p>
    <w:p w:rsidR="00217B9B" w:rsidRPr="00217B9B" w:rsidRDefault="00217B9B" w:rsidP="00217B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timestamp and site/device metadata </w:t>
      </w:r>
    </w:p>
    <w:p w:rsidR="00217B9B" w:rsidRPr="00217B9B" w:rsidRDefault="00217B9B" w:rsidP="00217B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sync later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Backend Processing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217B9B" w:rsidRPr="00217B9B" w:rsidRDefault="00217B9B" w:rsidP="00217B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verifies event integrity </w:t>
      </w:r>
    </w:p>
    <w:p w:rsidR="00217B9B" w:rsidRPr="00217B9B" w:rsidRDefault="00217B9B" w:rsidP="00217B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deduplicates </w:t>
      </w:r>
    </w:p>
    <w:p w:rsidR="00217B9B" w:rsidRPr="00217B9B" w:rsidRDefault="00217B9B" w:rsidP="00217B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updates worker attendance status </w:t>
      </w:r>
    </w:p>
    <w:p w:rsidR="00217B9B" w:rsidRPr="00217B9B" w:rsidRDefault="00217B9B" w:rsidP="00217B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writes audit log </w:t>
      </w:r>
    </w:p>
    <w:p w:rsidR="00217B9B" w:rsidRPr="00217B9B" w:rsidRDefault="00217B9B" w:rsidP="00217B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reporting data 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module-by-module substructure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Now I’ll give you a stronger internal structure for the most important modules.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apps/</w:t>
      </w: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kiosk_app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camera/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camera_service.py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frame_reader.py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device_selector.py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ui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screens/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widgets/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feedback/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theme/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audio/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player.py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prompt_manager.py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language_mapper.py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attendance/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capture_flow.py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attendance_controller.py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retry_logic.py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└── event_builder.py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liveness/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liveness_runner.py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spoof_guard.py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recognition/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detector_runner.py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recognizer_runner.py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matcher.py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threshold_manager.py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local_db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sqlite_manager.py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repositories/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models/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sync/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uploader.py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downloader.py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queue_manager.py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config/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settings.py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feature_flags.py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main.py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services/</w:t>
      </w: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attendance_service</w:t>
      </w:r>
      <w:proofErr w:type="spellEnd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</w:p>
    <w:p w:rsidR="00217B9B" w:rsidRPr="00217B9B" w:rsidRDefault="00217B9B" w:rsidP="002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attendance_service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controllers/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attendance_controller.py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checkin_controller.py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checkout_controller.py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services/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attendance_processor.py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attendance_validator.py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duplicate_detector.py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shift_rule_engine.py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repositories/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attendance_repository.py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event_repository.py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schemas/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attendance_request.py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attendance_response.py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event_schema.py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rules/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shift_rules.py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grace_period_rules.py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exception_rules.py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main.py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ai/recognition/</w:t>
      </w:r>
    </w:p>
    <w:p w:rsidR="00217B9B" w:rsidRPr="00217B9B" w:rsidRDefault="00217B9B" w:rsidP="002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recognition/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arcface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proofErr w:type="gram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model.onnx</w:t>
      </w:r>
      <w:proofErr w:type="spellEnd"/>
      <w:proofErr w:type="gram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infer.py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preprocess.py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edgeface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model.onnx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infer.py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preprocess.py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embedding_store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builder.py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updater.py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cleaner.py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similarity/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cosine.py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margin_check.py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ranking.py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inference.py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entities you must have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At minimum:</w:t>
      </w:r>
    </w:p>
    <w:p w:rsidR="00217B9B" w:rsidRPr="00217B9B" w:rsidRDefault="00217B9B" w:rsidP="00217B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workers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worker_embeddings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sites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devices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supervisors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crews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shifts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attendance_events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manual_overrides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sync_jobs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audit_logs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worker_site_assignments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worker_route_assignments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Suggested top-level database thinking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workers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217B9B" w:rsidRPr="00217B9B" w:rsidRDefault="00217B9B" w:rsidP="00217B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worker_id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217B9B" w:rsidRPr="00217B9B" w:rsidRDefault="00217B9B" w:rsidP="00217B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optional </w:t>
      </w:r>
    </w:p>
    <w:p w:rsidR="00217B9B" w:rsidRPr="00217B9B" w:rsidRDefault="00217B9B" w:rsidP="00217B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217B9B" w:rsidRPr="00217B9B" w:rsidRDefault="00217B9B" w:rsidP="00217B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worker_embeddings</w:t>
      </w:r>
      <w:proofErr w:type="spellEnd"/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217B9B" w:rsidRPr="00217B9B" w:rsidRDefault="00217B9B" w:rsidP="00217B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embedding_id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worker_id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 </w:t>
      </w:r>
    </w:p>
    <w:p w:rsidR="00217B9B" w:rsidRPr="00217B9B" w:rsidRDefault="00217B9B" w:rsidP="00217B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quality score </w:t>
      </w:r>
    </w:p>
    <w:p w:rsidR="00217B9B" w:rsidRPr="00217B9B" w:rsidRDefault="00217B9B" w:rsidP="00217B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captured_at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type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attendance_events</w:t>
      </w:r>
      <w:proofErr w:type="spellEnd"/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217B9B" w:rsidRPr="00217B9B" w:rsidRDefault="00217B9B" w:rsidP="00217B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event_id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worker_id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site_id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device_id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event_type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timestamp </w:t>
      </w:r>
    </w:p>
    <w:p w:rsidR="00217B9B" w:rsidRPr="00217B9B" w:rsidRDefault="00217B9B" w:rsidP="00217B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 </w:t>
      </w:r>
    </w:p>
    <w:p w:rsidR="00217B9B" w:rsidRPr="00217B9B" w:rsidRDefault="00217B9B" w:rsidP="00217B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liveness_score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event_status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manual_overrides</w:t>
      </w:r>
      <w:proofErr w:type="spellEnd"/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217B9B" w:rsidRPr="00217B9B" w:rsidRDefault="00217B9B" w:rsidP="00217B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override_id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event_id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supervisor_id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reason </w:t>
      </w:r>
    </w:p>
    <w:p w:rsidR="00217B9B" w:rsidRPr="00217B9B" w:rsidRDefault="00217B9B" w:rsidP="00217B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approved_at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217B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worker_site_assignments</w:t>
      </w:r>
      <w:proofErr w:type="spellEnd"/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217B9B" w:rsidRPr="00217B9B" w:rsidRDefault="00217B9B" w:rsidP="00217B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worker_id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site_id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shift_id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crew_id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effective_dates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README structure for your team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project 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README.md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look like this:</w:t>
      </w:r>
    </w:p>
    <w:p w:rsidR="00217B9B" w:rsidRPr="00217B9B" w:rsidRDefault="00217B9B" w:rsidP="002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# Industrial Attendance SaaS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## Problem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Low-literacy mobile workforce attendance in industrial environments.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## Solution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Shared-device and kiosk-based biometric attendance with offline support.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## Core Modules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Kiosk app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Supervisor app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Backend services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AI face engine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Edge sync engine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Admin dashboard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## Tech Stack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Python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PostgreSQL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SQLite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FAISS /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pgvector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ONNX Runtime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React / Flutter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## Key Features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Face-based attendance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Site-scoped matching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Offline-first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Supervisor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fallback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Audit logs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Payroll export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## Repo Structure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(explain folders)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## Local Setup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(commands)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## Deployment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(commands)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## Team Responsibilities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(list owners)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tech stack for this structure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kind of project, a good stack is: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217B9B" w:rsidRPr="00217B9B" w:rsidRDefault="00217B9B" w:rsidP="00217B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Mobile/shared device</w:t>
      </w:r>
    </w:p>
    <w:p w:rsidR="00217B9B" w:rsidRPr="00217B9B" w:rsidRDefault="00217B9B" w:rsidP="00217B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Flutter or React Native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 dashboard</w:t>
      </w:r>
    </w:p>
    <w:p w:rsidR="00217B9B" w:rsidRPr="00217B9B" w:rsidRDefault="00217B9B" w:rsidP="00217B9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/ Next.js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AI inference</w:t>
      </w:r>
    </w:p>
    <w:p w:rsidR="00217B9B" w:rsidRPr="00217B9B" w:rsidRDefault="00217B9B" w:rsidP="00217B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+ ONNX Runtime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Databases</w:t>
      </w:r>
    </w:p>
    <w:p w:rsidR="00217B9B" w:rsidRPr="00217B9B" w:rsidRDefault="00217B9B" w:rsidP="00217B9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in cloud </w:t>
      </w:r>
    </w:p>
    <w:p w:rsidR="00217B9B" w:rsidRPr="00217B9B" w:rsidRDefault="00217B9B" w:rsidP="00217B9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SQLite on edge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Vector search</w:t>
      </w:r>
    </w:p>
    <w:p w:rsidR="00217B9B" w:rsidRPr="00217B9B" w:rsidRDefault="00217B9B" w:rsidP="00217B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FAISS for edge/server </w:t>
      </w:r>
    </w:p>
    <w:p w:rsidR="00217B9B" w:rsidRPr="00217B9B" w:rsidRDefault="00217B9B" w:rsidP="00217B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optionally </w:t>
      </w:r>
      <w:proofErr w:type="spellStart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Postgres </w: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Infra</w:t>
      </w:r>
    </w:p>
    <w:p w:rsidR="00217B9B" w:rsidRPr="00217B9B" w:rsidRDefault="00217B9B" w:rsidP="00217B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</w:t>
      </w:r>
    </w:p>
    <w:p w:rsidR="00217B9B" w:rsidRPr="00217B9B" w:rsidRDefault="00217B9B" w:rsidP="00217B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later </w:t>
      </w:r>
    </w:p>
    <w:p w:rsidR="00217B9B" w:rsidRPr="00217B9B" w:rsidRDefault="00217B9B" w:rsidP="00217B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Nginx </w:t>
      </w:r>
    </w:p>
    <w:p w:rsidR="00217B9B" w:rsidRPr="00217B9B" w:rsidRDefault="00217B9B" w:rsidP="00217B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Grafana + Prometheus 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17B9B" w:rsidRPr="00217B9B" w:rsidRDefault="00217B9B" w:rsidP="0021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version for your team to start with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everything at once.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this folder subset first:</w:t>
      </w:r>
    </w:p>
    <w:p w:rsidR="00217B9B" w:rsidRPr="00217B9B" w:rsidRDefault="00217B9B" w:rsidP="00217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industrial-attendance-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saas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apps/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kiosk_app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supervisor_app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admin_dashboard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services/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attendance_service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worker_service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sync_service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ai/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detection/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recognition/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liveness/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edge/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local_storage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├──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local_vector_index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└── </w:t>
      </w:r>
      <w:proofErr w:type="spellStart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sync_agent</w:t>
      </w:r>
      <w:proofErr w:type="spellEnd"/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shared/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database/</w:t>
      </w:r>
      <w:r w:rsidRPr="00217B9B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docs/</w:t>
      </w:r>
    </w:p>
    <w:p w:rsidR="00217B9B" w:rsidRPr="00217B9B" w:rsidRDefault="00217B9B" w:rsidP="00217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is enough for </w:t>
      </w:r>
      <w:r w:rsidRPr="00217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v1</w:t>
      </w: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7B9B" w:rsidRPr="00217B9B" w:rsidRDefault="00217B9B" w:rsidP="0021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7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1298A" w:rsidRPr="00D1298A" w:rsidRDefault="00217B9B" w:rsidP="00D1298A">
      <w:pPr>
        <w:pStyle w:val="Heading2"/>
      </w:pPr>
      <w:r>
        <w:br/>
        <w:t>Highli</w:t>
      </w:r>
      <w:r w:rsidR="00D1298A">
        <w:t>gh</w:t>
      </w:r>
      <w:r>
        <w:t xml:space="preserve">ted </w:t>
      </w:r>
      <w:r w:rsidR="00D1298A">
        <w:t>Feature!</w:t>
      </w:r>
      <w:r w:rsidR="00D1298A">
        <w:br/>
      </w:r>
      <w:r w:rsidR="00D1298A">
        <w:br/>
      </w:r>
      <w:r w:rsidR="00D1298A" w:rsidRPr="00D1298A">
        <w:t>1. Attendance “Method” tracking (AUTO vs MANUAL)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discussed it now, but make sure it is </w:t>
      </w:r>
      <w:r w:rsidRPr="00D129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explicit in DB + API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>Add clearly:</w:t>
      </w:r>
    </w:p>
    <w:p w:rsidR="00D1298A" w:rsidRPr="00D1298A" w:rsidRDefault="00D1298A" w:rsidP="00D12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t>method: "</w:t>
      </w:r>
      <w:proofErr w:type="spellStart"/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t>face_auto</w:t>
      </w:r>
      <w:proofErr w:type="spellEnd"/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t>" | "</w:t>
      </w:r>
      <w:proofErr w:type="spellStart"/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t>face_retry</w:t>
      </w:r>
      <w:proofErr w:type="spellEnd"/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t>" | "</w:t>
      </w:r>
      <w:proofErr w:type="spellStart"/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t>group_auto</w:t>
      </w:r>
      <w:proofErr w:type="spellEnd"/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t>" | "</w:t>
      </w:r>
      <w:proofErr w:type="spellStart"/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t>manual_override</w:t>
      </w:r>
      <w:proofErr w:type="spellEnd"/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important for:</w:t>
      </w:r>
    </w:p>
    <w:p w:rsidR="00D1298A" w:rsidRPr="00D1298A" w:rsidRDefault="00D1298A" w:rsidP="00D1298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fraud detection </w:t>
      </w:r>
    </w:p>
    <w:p w:rsidR="00D1298A" w:rsidRPr="00D1298A" w:rsidRDefault="00D1298A" w:rsidP="00D1298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payroll trust </w:t>
      </w:r>
    </w:p>
    <w:p w:rsidR="00D1298A" w:rsidRPr="00D1298A" w:rsidRDefault="00D1298A" w:rsidP="00D1298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</w:t>
      </w:r>
    </w:p>
    <w:p w:rsidR="00D1298A" w:rsidRPr="00D1298A" w:rsidRDefault="00D1298A" w:rsidP="00D12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D1298A" w:rsidRPr="00D1298A" w:rsidRDefault="00D1298A" w:rsidP="00D12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29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Confidence + Liveness Score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>You mentioned AI, but ensure this is stored:</w:t>
      </w:r>
    </w:p>
    <w:p w:rsidR="00D1298A" w:rsidRPr="00D1298A" w:rsidRDefault="00D1298A" w:rsidP="00D12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t>confidence_score</w:t>
      </w:r>
      <w:proofErr w:type="spellEnd"/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t>: 0.82</w:t>
      </w:r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t>liveness_score</w:t>
      </w:r>
      <w:proofErr w:type="spellEnd"/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t>: 0.91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this → system is NOT enterprise grade</w:t>
      </w:r>
    </w:p>
    <w:p w:rsidR="00D1298A" w:rsidRPr="00D1298A" w:rsidRDefault="00D1298A" w:rsidP="00D12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D1298A" w:rsidRPr="00D1298A" w:rsidRDefault="00D1298A" w:rsidP="00D12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29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Site/Team constrained matching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wrote it (very good), but emphasize: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Never match against all workers</w:t>
      </w: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298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match against </w:t>
      </w:r>
      <w:r w:rsidRPr="00D129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assigned workers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one of the </w:t>
      </w:r>
      <w:r w:rsidRPr="00D129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biggest </w:t>
      </w:r>
      <w:proofErr w:type="gramStart"/>
      <w:r w:rsidRPr="00D129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proofErr w:type="gramEnd"/>
      <w:r w:rsidRPr="00D129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accuracy decisions</w:t>
      </w:r>
    </w:p>
    <w:p w:rsidR="00D1298A" w:rsidRPr="00D1298A" w:rsidRDefault="00D1298A" w:rsidP="00D12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D1298A" w:rsidRPr="00D1298A" w:rsidRDefault="00D1298A" w:rsidP="00D12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29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Continuous learning (VERY IMPORTANT)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 explicitly highlighted in structure: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logic:</w:t>
      </w:r>
    </w:p>
    <w:p w:rsidR="00D1298A" w:rsidRPr="00D1298A" w:rsidRDefault="00D1298A" w:rsidP="00D1298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face match is strong → store new embedding </w:t>
      </w:r>
    </w:p>
    <w:p w:rsidR="00D1298A" w:rsidRPr="00D1298A" w:rsidRDefault="00D1298A" w:rsidP="00D1298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accuracy over time 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what makes system:</w:t>
      </w:r>
    </w:p>
    <w:p w:rsidR="00D1298A" w:rsidRPr="00D1298A" w:rsidRDefault="00D1298A" w:rsidP="00D1298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robust in dust / helmet / lighting </w:t>
      </w:r>
    </w:p>
    <w:p w:rsidR="00D1298A" w:rsidRPr="00D1298A" w:rsidRDefault="00D1298A" w:rsidP="00D12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D1298A" w:rsidRPr="00D1298A" w:rsidRDefault="00D1298A" w:rsidP="00D12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29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Device-level configuration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included </w:t>
      </w:r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t>edge/configs/</w:t>
      </w: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emphasize: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device should know:</w:t>
      </w:r>
    </w:p>
    <w:p w:rsidR="00D1298A" w:rsidRPr="00D1298A" w:rsidRDefault="00D1298A" w:rsidP="00D1298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site it belongs to </w:t>
      </w:r>
    </w:p>
    <w:p w:rsidR="00D1298A" w:rsidRPr="00D1298A" w:rsidRDefault="00D1298A" w:rsidP="00D1298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workers to load </w:t>
      </w:r>
    </w:p>
    <w:p w:rsidR="00D1298A" w:rsidRPr="00D1298A" w:rsidRDefault="00D1298A" w:rsidP="00D1298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thresholds </w:t>
      </w:r>
    </w:p>
    <w:p w:rsidR="00D1298A" w:rsidRPr="00D1298A" w:rsidRDefault="00D1298A" w:rsidP="00D1298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 </w:t>
      </w:r>
    </w:p>
    <w:p w:rsidR="00D1298A" w:rsidRPr="00D1298A" w:rsidRDefault="00D1298A" w:rsidP="00D12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D1298A" w:rsidRPr="00D1298A" w:rsidRDefault="00D1298A" w:rsidP="00D12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29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Fraud / misuse detection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</w:t>
      </w:r>
      <w:proofErr w:type="spellStart"/>
      <w:r w:rsidRPr="00D1298A">
        <w:rPr>
          <w:rFonts w:ascii="Courier New" w:eastAsia="Times New Roman" w:hAnsi="Courier New" w:cs="Courier New"/>
          <w:sz w:val="20"/>
          <w:szCs w:val="20"/>
          <w:lang w:eastAsia="en-IN"/>
        </w:rPr>
        <w:t>audit_service</w:t>
      </w:r>
      <w:proofErr w:type="spellEnd"/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good.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>But explicitly track:</w:t>
      </w:r>
    </w:p>
    <w:p w:rsidR="00D1298A" w:rsidRPr="00D1298A" w:rsidRDefault="00D1298A" w:rsidP="00D1298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 many manual entries </w:t>
      </w:r>
    </w:p>
    <w:p w:rsidR="00D1298A" w:rsidRPr="00D1298A" w:rsidRDefault="00D1298A" w:rsidP="00D1298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face used for multiple workers </w:t>
      </w:r>
    </w:p>
    <w:p w:rsidR="00D1298A" w:rsidRPr="00D1298A" w:rsidRDefault="00D1298A" w:rsidP="00D1298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abnormal GPS </w:t>
      </w:r>
    </w:p>
    <w:p w:rsidR="00D1298A" w:rsidRPr="00D1298A" w:rsidRDefault="00D1298A" w:rsidP="00D1298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repeated retries </w:t>
      </w:r>
    </w:p>
    <w:p w:rsidR="00D1298A" w:rsidRPr="00D1298A" w:rsidRDefault="00D1298A" w:rsidP="00D12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D1298A" w:rsidRPr="00D1298A" w:rsidRDefault="00D1298A" w:rsidP="00D12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29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Supervisor accountability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already store </w:t>
      </w:r>
      <w:proofErr w:type="spellStart"/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supervisor_id</w:t>
      </w:r>
      <w:proofErr w:type="spellEnd"/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emphasize:</w:t>
      </w:r>
    </w:p>
    <w:p w:rsidR="00D1298A" w:rsidRPr="00D1298A" w:rsidRDefault="00D1298A" w:rsidP="00D12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98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129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manual action must be linked to supervisor</w:t>
      </w:r>
    </w:p>
    <w:p w:rsidR="006E5661" w:rsidRDefault="006E5661">
      <w:bookmarkStart w:id="0" w:name="_GoBack"/>
      <w:bookmarkEnd w:id="0"/>
    </w:p>
    <w:sectPr w:rsidR="006E5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5724A"/>
    <w:multiLevelType w:val="multilevel"/>
    <w:tmpl w:val="C53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09E7"/>
    <w:multiLevelType w:val="multilevel"/>
    <w:tmpl w:val="4BDA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E4172"/>
    <w:multiLevelType w:val="multilevel"/>
    <w:tmpl w:val="E12A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45570"/>
    <w:multiLevelType w:val="multilevel"/>
    <w:tmpl w:val="F51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72AD0"/>
    <w:multiLevelType w:val="multilevel"/>
    <w:tmpl w:val="3B56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24FBE"/>
    <w:multiLevelType w:val="multilevel"/>
    <w:tmpl w:val="07C4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632E7"/>
    <w:multiLevelType w:val="multilevel"/>
    <w:tmpl w:val="FC92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86B0E"/>
    <w:multiLevelType w:val="multilevel"/>
    <w:tmpl w:val="6C7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A4061"/>
    <w:multiLevelType w:val="multilevel"/>
    <w:tmpl w:val="395E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B09AD"/>
    <w:multiLevelType w:val="multilevel"/>
    <w:tmpl w:val="B0D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F0876"/>
    <w:multiLevelType w:val="multilevel"/>
    <w:tmpl w:val="7EAA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F1FA5"/>
    <w:multiLevelType w:val="multilevel"/>
    <w:tmpl w:val="57C0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E13B9"/>
    <w:multiLevelType w:val="multilevel"/>
    <w:tmpl w:val="9A7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C62A4"/>
    <w:multiLevelType w:val="multilevel"/>
    <w:tmpl w:val="0270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E6533"/>
    <w:multiLevelType w:val="multilevel"/>
    <w:tmpl w:val="245C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568FE"/>
    <w:multiLevelType w:val="multilevel"/>
    <w:tmpl w:val="29CC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960AF9"/>
    <w:multiLevelType w:val="multilevel"/>
    <w:tmpl w:val="2594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B40639"/>
    <w:multiLevelType w:val="multilevel"/>
    <w:tmpl w:val="B37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80429"/>
    <w:multiLevelType w:val="multilevel"/>
    <w:tmpl w:val="9FD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34C71"/>
    <w:multiLevelType w:val="multilevel"/>
    <w:tmpl w:val="A66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AF3B50"/>
    <w:multiLevelType w:val="multilevel"/>
    <w:tmpl w:val="679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935487"/>
    <w:multiLevelType w:val="multilevel"/>
    <w:tmpl w:val="F18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D4A51"/>
    <w:multiLevelType w:val="multilevel"/>
    <w:tmpl w:val="93A8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F60B4"/>
    <w:multiLevelType w:val="multilevel"/>
    <w:tmpl w:val="29E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850F5"/>
    <w:multiLevelType w:val="multilevel"/>
    <w:tmpl w:val="2F2A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7550B8"/>
    <w:multiLevelType w:val="multilevel"/>
    <w:tmpl w:val="D4EE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462A0D"/>
    <w:multiLevelType w:val="multilevel"/>
    <w:tmpl w:val="C62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11935"/>
    <w:multiLevelType w:val="multilevel"/>
    <w:tmpl w:val="8CCC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120680"/>
    <w:multiLevelType w:val="multilevel"/>
    <w:tmpl w:val="123E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C41714"/>
    <w:multiLevelType w:val="multilevel"/>
    <w:tmpl w:val="2204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6D7E02"/>
    <w:multiLevelType w:val="multilevel"/>
    <w:tmpl w:val="B50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AB7FD0"/>
    <w:multiLevelType w:val="multilevel"/>
    <w:tmpl w:val="3C2A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685679"/>
    <w:multiLevelType w:val="multilevel"/>
    <w:tmpl w:val="73E2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F91D1C"/>
    <w:multiLevelType w:val="multilevel"/>
    <w:tmpl w:val="D2CA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E30965"/>
    <w:multiLevelType w:val="multilevel"/>
    <w:tmpl w:val="236E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610482"/>
    <w:multiLevelType w:val="multilevel"/>
    <w:tmpl w:val="409C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500182"/>
    <w:multiLevelType w:val="multilevel"/>
    <w:tmpl w:val="24F0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542247"/>
    <w:multiLevelType w:val="multilevel"/>
    <w:tmpl w:val="5C3A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5B0C09"/>
    <w:multiLevelType w:val="multilevel"/>
    <w:tmpl w:val="AAC0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82022F"/>
    <w:multiLevelType w:val="multilevel"/>
    <w:tmpl w:val="F758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B70179"/>
    <w:multiLevelType w:val="multilevel"/>
    <w:tmpl w:val="35A4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FF3B48"/>
    <w:multiLevelType w:val="multilevel"/>
    <w:tmpl w:val="1552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7D68DC"/>
    <w:multiLevelType w:val="multilevel"/>
    <w:tmpl w:val="3902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460460"/>
    <w:multiLevelType w:val="multilevel"/>
    <w:tmpl w:val="28D0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1B50E9"/>
    <w:multiLevelType w:val="multilevel"/>
    <w:tmpl w:val="8CF6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D35665"/>
    <w:multiLevelType w:val="multilevel"/>
    <w:tmpl w:val="747A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D61AD4"/>
    <w:multiLevelType w:val="multilevel"/>
    <w:tmpl w:val="BCB6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991360"/>
    <w:multiLevelType w:val="multilevel"/>
    <w:tmpl w:val="2130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893289"/>
    <w:multiLevelType w:val="multilevel"/>
    <w:tmpl w:val="CF0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4D6DCD"/>
    <w:multiLevelType w:val="multilevel"/>
    <w:tmpl w:val="2B16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61451B"/>
    <w:multiLevelType w:val="multilevel"/>
    <w:tmpl w:val="A17E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6A4448"/>
    <w:multiLevelType w:val="multilevel"/>
    <w:tmpl w:val="68C6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FC1E24"/>
    <w:multiLevelType w:val="multilevel"/>
    <w:tmpl w:val="1DC2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1E60D4"/>
    <w:multiLevelType w:val="multilevel"/>
    <w:tmpl w:val="E5D8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9"/>
  </w:num>
  <w:num w:numId="4">
    <w:abstractNumId w:val="16"/>
  </w:num>
  <w:num w:numId="5">
    <w:abstractNumId w:val="32"/>
  </w:num>
  <w:num w:numId="6">
    <w:abstractNumId w:val="18"/>
  </w:num>
  <w:num w:numId="7">
    <w:abstractNumId w:val="13"/>
  </w:num>
  <w:num w:numId="8">
    <w:abstractNumId w:val="29"/>
  </w:num>
  <w:num w:numId="9">
    <w:abstractNumId w:val="3"/>
  </w:num>
  <w:num w:numId="10">
    <w:abstractNumId w:val="20"/>
  </w:num>
  <w:num w:numId="11">
    <w:abstractNumId w:val="50"/>
  </w:num>
  <w:num w:numId="12">
    <w:abstractNumId w:val="4"/>
  </w:num>
  <w:num w:numId="13">
    <w:abstractNumId w:val="21"/>
  </w:num>
  <w:num w:numId="14">
    <w:abstractNumId w:val="25"/>
  </w:num>
  <w:num w:numId="15">
    <w:abstractNumId w:val="17"/>
  </w:num>
  <w:num w:numId="16">
    <w:abstractNumId w:val="5"/>
  </w:num>
  <w:num w:numId="17">
    <w:abstractNumId w:val="41"/>
  </w:num>
  <w:num w:numId="18">
    <w:abstractNumId w:val="2"/>
  </w:num>
  <w:num w:numId="19">
    <w:abstractNumId w:val="36"/>
  </w:num>
  <w:num w:numId="20">
    <w:abstractNumId w:val="34"/>
  </w:num>
  <w:num w:numId="21">
    <w:abstractNumId w:val="44"/>
  </w:num>
  <w:num w:numId="22">
    <w:abstractNumId w:val="6"/>
  </w:num>
  <w:num w:numId="23">
    <w:abstractNumId w:val="48"/>
  </w:num>
  <w:num w:numId="24">
    <w:abstractNumId w:val="24"/>
  </w:num>
  <w:num w:numId="25">
    <w:abstractNumId w:val="28"/>
  </w:num>
  <w:num w:numId="26">
    <w:abstractNumId w:val="10"/>
  </w:num>
  <w:num w:numId="27">
    <w:abstractNumId w:val="33"/>
  </w:num>
  <w:num w:numId="28">
    <w:abstractNumId w:val="43"/>
  </w:num>
  <w:num w:numId="29">
    <w:abstractNumId w:val="19"/>
  </w:num>
  <w:num w:numId="30">
    <w:abstractNumId w:val="37"/>
  </w:num>
  <w:num w:numId="31">
    <w:abstractNumId w:val="31"/>
  </w:num>
  <w:num w:numId="32">
    <w:abstractNumId w:val="39"/>
  </w:num>
  <w:num w:numId="33">
    <w:abstractNumId w:val="26"/>
  </w:num>
  <w:num w:numId="34">
    <w:abstractNumId w:val="1"/>
  </w:num>
  <w:num w:numId="35">
    <w:abstractNumId w:val="8"/>
  </w:num>
  <w:num w:numId="36">
    <w:abstractNumId w:val="45"/>
  </w:num>
  <w:num w:numId="37">
    <w:abstractNumId w:val="38"/>
  </w:num>
  <w:num w:numId="38">
    <w:abstractNumId w:val="27"/>
  </w:num>
  <w:num w:numId="39">
    <w:abstractNumId w:val="12"/>
  </w:num>
  <w:num w:numId="40">
    <w:abstractNumId w:val="11"/>
  </w:num>
  <w:num w:numId="41">
    <w:abstractNumId w:val="0"/>
  </w:num>
  <w:num w:numId="42">
    <w:abstractNumId w:val="49"/>
  </w:num>
  <w:num w:numId="43">
    <w:abstractNumId w:val="35"/>
  </w:num>
  <w:num w:numId="44">
    <w:abstractNumId w:val="23"/>
  </w:num>
  <w:num w:numId="45">
    <w:abstractNumId w:val="22"/>
  </w:num>
  <w:num w:numId="46">
    <w:abstractNumId w:val="47"/>
  </w:num>
  <w:num w:numId="47">
    <w:abstractNumId w:val="53"/>
  </w:num>
  <w:num w:numId="48">
    <w:abstractNumId w:val="14"/>
  </w:num>
  <w:num w:numId="49">
    <w:abstractNumId w:val="51"/>
  </w:num>
  <w:num w:numId="50">
    <w:abstractNumId w:val="52"/>
  </w:num>
  <w:num w:numId="51">
    <w:abstractNumId w:val="30"/>
  </w:num>
  <w:num w:numId="52">
    <w:abstractNumId w:val="40"/>
  </w:num>
  <w:num w:numId="53">
    <w:abstractNumId w:val="46"/>
  </w:num>
  <w:num w:numId="54">
    <w:abstractNumId w:val="4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9B"/>
    <w:rsid w:val="00217B9B"/>
    <w:rsid w:val="006E5661"/>
    <w:rsid w:val="00D1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C58AC"/>
  <w15:chartTrackingRefBased/>
  <w15:docId w15:val="{0C94D6DB-2DD7-4CEF-933A-B7C1B3051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7B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17B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17B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B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7B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17B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217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17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17B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7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7B9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17B9B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D1298A"/>
  </w:style>
  <w:style w:type="character" w:customStyle="1" w:styleId="j">
    <w:name w:val="ͼj"/>
    <w:basedOn w:val="DefaultParagraphFont"/>
    <w:rsid w:val="00D12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1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9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7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30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80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33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3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9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1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8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4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7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9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16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1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45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93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63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67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9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5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1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611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96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2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55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2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84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0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9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04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377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08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991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603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781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03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99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5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22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8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05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0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1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50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294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7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385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178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646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30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33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2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40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03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9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574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34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110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605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895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219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02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2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62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18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49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44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00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369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103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19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85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043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34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64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8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7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67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24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216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81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94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564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747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96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608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2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24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22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6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63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20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8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28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555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722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647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88085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2425</Words>
  <Characters>13825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2026-04-15T05:37:00Z</dcterms:created>
  <dcterms:modified xsi:type="dcterms:W3CDTF">2026-04-15T05:48:00Z</dcterms:modified>
</cp:coreProperties>
</file>