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080" w:type="dxa"/>
        <w:tblLook w:val="04A0" w:firstRow="1" w:lastRow="0" w:firstColumn="1" w:lastColumn="0" w:noHBand="0" w:noVBand="1"/>
      </w:tblPr>
      <w:tblGrid>
        <w:gridCol w:w="575"/>
        <w:gridCol w:w="1880"/>
        <w:gridCol w:w="1880"/>
        <w:gridCol w:w="1960"/>
        <w:gridCol w:w="1900"/>
      </w:tblGrid>
      <w:tr w:rsidR="005172B9" w:rsidRPr="005172B9" w:rsidTr="005172B9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72B9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72B9">
              <w:rPr>
                <w:rFonts w:ascii="Calibri" w:eastAsia="Times New Roman" w:hAnsi="Calibri" w:cs="Calibri"/>
                <w:b/>
                <w:bCs/>
                <w:color w:val="000000"/>
              </w:rPr>
              <w:t>Create Test Passed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72B9">
              <w:rPr>
                <w:rFonts w:ascii="Calibri" w:eastAsia="Times New Roman" w:hAnsi="Calibri" w:cs="Calibri"/>
                <w:b/>
                <w:bCs/>
                <w:color w:val="000000"/>
              </w:rPr>
              <w:t>Read Test Passed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72B9">
              <w:rPr>
                <w:rFonts w:ascii="Calibri" w:eastAsia="Times New Roman" w:hAnsi="Calibri" w:cs="Calibri"/>
                <w:b/>
                <w:bCs/>
                <w:color w:val="000000"/>
              </w:rPr>
              <w:t>Update Test Passed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72B9">
              <w:rPr>
                <w:rFonts w:ascii="Calibri" w:eastAsia="Times New Roman" w:hAnsi="Calibri" w:cs="Calibri"/>
                <w:b/>
                <w:bCs/>
                <w:color w:val="000000"/>
              </w:rPr>
              <w:t>Delete Test Passed</w:t>
            </w:r>
          </w:p>
        </w:tc>
      </w:tr>
      <w:tr w:rsidR="005172B9" w:rsidRPr="005172B9" w:rsidTr="005172B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Z01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5172B9" w:rsidRPr="005172B9" w:rsidTr="005172B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Z02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5172B9" w:rsidRPr="005172B9" w:rsidTr="005172B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Z03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5172B9" w:rsidRPr="005172B9" w:rsidTr="005172B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Z04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5172B9" w:rsidRPr="005172B9" w:rsidTr="005172B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Z05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5172B9" w:rsidRPr="005172B9" w:rsidTr="005172B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Z06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5172B9" w:rsidRPr="005172B9" w:rsidTr="005172B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Z07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5172B9" w:rsidRPr="005172B9" w:rsidTr="005172B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Z08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5172B9" w:rsidRPr="005172B9" w:rsidTr="005172B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Z09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5172B9" w:rsidRPr="005172B9" w:rsidTr="005172B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C01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5172B9" w:rsidRPr="005172B9" w:rsidTr="005172B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C02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5172B9" w:rsidRPr="005172B9" w:rsidTr="005172B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C03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5172B9" w:rsidRPr="005172B9" w:rsidTr="005172B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C04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5172B9" w:rsidRPr="005172B9" w:rsidTr="005172B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C05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5172B9" w:rsidRPr="005172B9" w:rsidTr="005172B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D01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5172B9" w:rsidRPr="005172B9" w:rsidTr="005172B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D02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5172B9" w:rsidRPr="005172B9" w:rsidTr="005172B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D03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5172B9" w:rsidRPr="005172B9" w:rsidTr="005172B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D04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5172B9" w:rsidRPr="005172B9" w:rsidTr="005172B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D05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5172B9" w:rsidRPr="005172B9" w:rsidTr="005172B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D06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5172B9" w:rsidRPr="005172B9" w:rsidTr="005172B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D07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5172B9" w:rsidRPr="005172B9" w:rsidTr="005172B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D08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5172B9" w:rsidRPr="005172B9" w:rsidTr="005172B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D09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B9" w:rsidRPr="005172B9" w:rsidRDefault="005172B9" w:rsidP="00517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72B9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</w:tbl>
    <w:p w:rsidR="00317B55" w:rsidRDefault="00317B55">
      <w:bookmarkStart w:id="0" w:name="_GoBack"/>
      <w:bookmarkEnd w:id="0"/>
    </w:p>
    <w:sectPr w:rsidR="00317B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A19"/>
    <w:rsid w:val="00161A19"/>
    <w:rsid w:val="00317B55"/>
    <w:rsid w:val="0051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D69F0-6CFE-4279-8EB3-24451091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0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2022-10-27T08:44:00Z</dcterms:created>
  <dcterms:modified xsi:type="dcterms:W3CDTF">2022-10-27T08:45:00Z</dcterms:modified>
</cp:coreProperties>
</file>