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708F" w14:textId="77777777" w:rsidR="00A4459C" w:rsidRPr="000B0FC3" w:rsidRDefault="00A8115C" w:rsidP="003C70B3">
      <w:pPr>
        <w:jc w:val="center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系級</w:t>
      </w:r>
      <w:r w:rsidR="00584B33" w:rsidRPr="000B0FC3">
        <w:rPr>
          <w:rFonts w:ascii="DengXian" w:eastAsia="DengXian" w:hAnsi="DengXian" w:hint="eastAsia"/>
        </w:rPr>
        <w:t>：</w:t>
      </w:r>
      <w:r w:rsidRPr="000B0FC3">
        <w:rPr>
          <w:rFonts w:ascii="DengXian" w:eastAsia="DengXian" w:hAnsi="DengXian" w:hint="eastAsia"/>
        </w:rPr>
        <w:t>工管二 學號</w:t>
      </w:r>
      <w:r w:rsidR="00584B33" w:rsidRPr="000B0FC3">
        <w:rPr>
          <w:rFonts w:ascii="DengXian" w:eastAsia="DengXian" w:hAnsi="DengXian" w:hint="eastAsia"/>
        </w:rPr>
        <w:t>：</w:t>
      </w:r>
      <w:r w:rsidRPr="000B0FC3">
        <w:rPr>
          <w:rFonts w:ascii="DengXian" w:eastAsia="DengXian" w:hAnsi="DengXian"/>
        </w:rPr>
        <w:t xml:space="preserve">B08701119 </w:t>
      </w:r>
      <w:r w:rsidRPr="000B0FC3">
        <w:rPr>
          <w:rFonts w:ascii="DengXian" w:eastAsia="DengXian" w:hAnsi="DengXian" w:hint="eastAsia"/>
        </w:rPr>
        <w:t>姓名</w:t>
      </w:r>
      <w:r w:rsidR="00584B33" w:rsidRPr="000B0FC3">
        <w:rPr>
          <w:rFonts w:ascii="DengXian" w:eastAsia="DengXian" w:hAnsi="DengXian" w:hint="eastAsia"/>
        </w:rPr>
        <w:t>：</w:t>
      </w:r>
      <w:r w:rsidRPr="000B0FC3">
        <w:rPr>
          <w:rFonts w:ascii="DengXian" w:eastAsia="DengXian" w:hAnsi="DengXian" w:hint="eastAsia"/>
        </w:rPr>
        <w:t>張廷鋒</w:t>
      </w:r>
    </w:p>
    <w:p w14:paraId="7666105D" w14:textId="77777777" w:rsidR="003C70B3" w:rsidRPr="000B0FC3" w:rsidRDefault="003C70B3" w:rsidP="004655A9">
      <w:pPr>
        <w:jc w:val="both"/>
        <w:rPr>
          <w:rFonts w:ascii="DengXian" w:eastAsia="DengXian" w:hAnsi="DengXian"/>
        </w:rPr>
      </w:pPr>
    </w:p>
    <w:p w14:paraId="448EA7B6" w14:textId="77777777" w:rsidR="003C70B3" w:rsidRPr="000B0FC3" w:rsidRDefault="003C70B3" w:rsidP="003C70B3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給出的建議：</w:t>
      </w:r>
    </w:p>
    <w:p w14:paraId="2FC4C88F" w14:textId="77777777" w:rsidR="003C70B3" w:rsidRPr="000B0FC3" w:rsidRDefault="003C70B3" w:rsidP="003C70B3">
      <w:pPr>
        <w:pStyle w:val="a3"/>
        <w:numPr>
          <w:ilvl w:val="0"/>
          <w:numId w:val="3"/>
        </w:numPr>
        <w:ind w:leftChars="0"/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作業1和作業2雖然看起來太簡單，但給予新手很大的信心，可以繼續維持。</w:t>
      </w:r>
    </w:p>
    <w:p w14:paraId="2B4EEED1" w14:textId="77777777" w:rsidR="003C70B3" w:rsidRPr="000B0FC3" w:rsidRDefault="003C70B3" w:rsidP="003C70B3">
      <w:pPr>
        <w:pStyle w:val="a3"/>
        <w:numPr>
          <w:ilvl w:val="0"/>
          <w:numId w:val="3"/>
        </w:numPr>
        <w:ind w:leftChars="0"/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作業6第1</w:t>
      </w:r>
      <w:r w:rsidRPr="000B0FC3">
        <w:rPr>
          <w:rFonts w:ascii="DengXian" w:eastAsia="DengXian" w:hAnsi="DengXian"/>
        </w:rPr>
        <w:t>~3</w:t>
      </w:r>
      <w:r w:rsidRPr="000B0FC3">
        <w:rPr>
          <w:rFonts w:ascii="DengXian" w:eastAsia="DengXian" w:hAnsi="DengXian" w:hint="eastAsia"/>
        </w:rPr>
        <w:t>題、作業7第1、3題以學生的實力而言太難了。這些題目都涉及到字串處理，因此教學單位應重新檢查此部分的教學內容（例如多交一些字串處理d</w:t>
      </w:r>
      <w:r w:rsidRPr="000B0FC3">
        <w:rPr>
          <w:rFonts w:ascii="DengXian" w:eastAsia="DengXian" w:hAnsi="DengXian"/>
        </w:rPr>
        <w:t>ebug</w:t>
      </w:r>
      <w:r w:rsidRPr="000B0FC3">
        <w:rPr>
          <w:rFonts w:ascii="DengXian" w:eastAsia="DengXian" w:hAnsi="DengXian" w:hint="eastAsia"/>
        </w:rPr>
        <w:t>技巧）來給予學生更多幫助。其中，因作業6與期中考準備</w:t>
      </w:r>
      <w:proofErr w:type="gramStart"/>
      <w:r w:rsidRPr="000B0FC3">
        <w:rPr>
          <w:rFonts w:ascii="DengXian" w:eastAsia="DengXian" w:hAnsi="DengXian" w:hint="eastAsia"/>
        </w:rPr>
        <w:t>週</w:t>
      </w:r>
      <w:proofErr w:type="gramEnd"/>
      <w:r w:rsidRPr="000B0FC3">
        <w:rPr>
          <w:rFonts w:ascii="DengXian" w:eastAsia="DengXian" w:hAnsi="DengXian" w:hint="eastAsia"/>
        </w:rPr>
        <w:t>重疊，也可以考慮稍微降低作業6難度來減輕學生壓力。</w:t>
      </w:r>
    </w:p>
    <w:p w14:paraId="0E2C8BBD" w14:textId="77777777" w:rsidR="003C70B3" w:rsidRPr="000B0FC3" w:rsidRDefault="003C70B3" w:rsidP="003C70B3">
      <w:pPr>
        <w:pStyle w:val="a3"/>
        <w:numPr>
          <w:ilvl w:val="0"/>
          <w:numId w:val="3"/>
        </w:numPr>
        <w:ind w:leftChars="0"/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作業5第三題看起來難，但實際上還好。因為全部的同學還是拿到了934個AC。</w:t>
      </w:r>
    </w:p>
    <w:p w14:paraId="5DF993E5" w14:textId="77777777" w:rsidR="003C70B3" w:rsidRPr="000B0FC3" w:rsidRDefault="003C70B3" w:rsidP="003C70B3">
      <w:pPr>
        <w:pStyle w:val="a3"/>
        <w:numPr>
          <w:ilvl w:val="0"/>
          <w:numId w:val="3"/>
        </w:numPr>
        <w:ind w:leftChars="0"/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雖然作業7是因為實體課而延長週期，但我認為此次延長對學生的時間安排有很大幫助，讓學生能更有效地運用時間。</w:t>
      </w:r>
    </w:p>
    <w:p w14:paraId="4AABA7E9" w14:textId="77777777" w:rsidR="003C70B3" w:rsidRPr="000B0FC3" w:rsidRDefault="003C70B3" w:rsidP="004655A9">
      <w:pPr>
        <w:jc w:val="both"/>
        <w:rPr>
          <w:rFonts w:ascii="DengXian" w:eastAsia="DengXian" w:hAnsi="DengXian"/>
        </w:rPr>
      </w:pPr>
    </w:p>
    <w:p w14:paraId="365568D1" w14:textId="77777777" w:rsidR="003C70B3" w:rsidRPr="000B0FC3" w:rsidRDefault="003C70B3" w:rsidP="004655A9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推論過程：</w:t>
      </w:r>
    </w:p>
    <w:p w14:paraId="05A2E53C" w14:textId="77777777" w:rsidR="00A4459C" w:rsidRPr="000B0FC3" w:rsidRDefault="00A8115C" w:rsidP="004655A9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首先，</w:t>
      </w:r>
      <w:r w:rsidR="00A4459C" w:rsidRPr="000B0FC3">
        <w:rPr>
          <w:rFonts w:ascii="DengXian" w:eastAsia="DengXian" w:hAnsi="DengXian" w:hint="eastAsia"/>
        </w:rPr>
        <w:t>我將超出繳交時間的記錄排除，以免影響統計。</w:t>
      </w:r>
    </w:p>
    <w:p w14:paraId="5540D0F7" w14:textId="77777777" w:rsidR="00A8115C" w:rsidRPr="000B0FC3" w:rsidRDefault="00A4459C" w:rsidP="004655A9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接著，</w:t>
      </w:r>
      <w:r w:rsidR="00A8115C" w:rsidRPr="000B0FC3">
        <w:rPr>
          <w:rFonts w:ascii="DengXian" w:eastAsia="DengXian" w:hAnsi="DengXian" w:hint="eastAsia"/>
        </w:rPr>
        <w:t>我會先以每</w:t>
      </w:r>
      <w:proofErr w:type="gramStart"/>
      <w:r w:rsidR="00A8115C" w:rsidRPr="000B0FC3">
        <w:rPr>
          <w:rFonts w:ascii="DengXian" w:eastAsia="DengXian" w:hAnsi="DengXian" w:hint="eastAsia"/>
        </w:rPr>
        <w:t>個</w:t>
      </w:r>
      <w:proofErr w:type="gramEnd"/>
      <w:r w:rsidR="00A8115C" w:rsidRPr="000B0FC3">
        <w:rPr>
          <w:rFonts w:ascii="DengXian" w:eastAsia="DengXian" w:hAnsi="DengXian" w:hint="eastAsia"/>
        </w:rPr>
        <w:t>Challenge的</w:t>
      </w:r>
    </w:p>
    <w:p w14:paraId="329D66FA" w14:textId="77777777" w:rsidR="00A8115C" w:rsidRPr="000B0FC3" w:rsidRDefault="00A8115C" w:rsidP="004655A9">
      <w:pPr>
        <w:pStyle w:val="a3"/>
        <w:numPr>
          <w:ilvl w:val="0"/>
          <w:numId w:val="1"/>
        </w:numPr>
        <w:ind w:leftChars="0"/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A</w:t>
      </w:r>
      <w:r w:rsidRPr="000B0FC3">
        <w:rPr>
          <w:rFonts w:ascii="DengXian" w:eastAsia="DengXian" w:hAnsi="DengXian"/>
        </w:rPr>
        <w:t>C Rate(</w:t>
      </w:r>
      <w:r w:rsidR="00584B33" w:rsidRPr="000B0FC3">
        <w:rPr>
          <w:rFonts w:ascii="DengXian" w:eastAsia="DengXian" w:hAnsi="DengXian" w:hint="eastAsia"/>
        </w:rPr>
        <w:t>該作業</w:t>
      </w:r>
      <w:r w:rsidRPr="000B0FC3">
        <w:rPr>
          <w:rFonts w:ascii="DengXian" w:eastAsia="DengXian" w:hAnsi="DengXian" w:hint="eastAsia"/>
        </w:rPr>
        <w:t>繳交紀錄</w:t>
      </w:r>
      <w:r w:rsidR="00584B33" w:rsidRPr="000B0FC3">
        <w:rPr>
          <w:rFonts w:ascii="DengXian" w:eastAsia="DengXian" w:hAnsi="DengXian" w:hint="eastAsia"/>
        </w:rPr>
        <w:t>中</w:t>
      </w:r>
      <w:r w:rsidRPr="000B0FC3">
        <w:rPr>
          <w:rFonts w:ascii="DengXian" w:eastAsia="DengXian" w:hAnsi="DengXian" w:hint="eastAsia"/>
        </w:rPr>
        <w:t>A</w:t>
      </w:r>
      <w:r w:rsidRPr="000B0FC3">
        <w:rPr>
          <w:rFonts w:ascii="DengXian" w:eastAsia="DengXian" w:hAnsi="DengXian"/>
        </w:rPr>
        <w:t>ccepted</w:t>
      </w:r>
      <w:r w:rsidRPr="000B0FC3">
        <w:rPr>
          <w:rFonts w:ascii="DengXian" w:eastAsia="DengXian" w:hAnsi="DengXian" w:hint="eastAsia"/>
        </w:rPr>
        <w:t>的</w:t>
      </w:r>
      <w:r w:rsidR="004655A9" w:rsidRPr="000B0FC3">
        <w:rPr>
          <w:rFonts w:ascii="DengXian" w:eastAsia="DengXian" w:hAnsi="DengXian" w:hint="eastAsia"/>
        </w:rPr>
        <w:t>筆</w:t>
      </w:r>
      <w:r w:rsidRPr="000B0FC3">
        <w:rPr>
          <w:rFonts w:ascii="DengXian" w:eastAsia="DengXian" w:hAnsi="DengXian" w:hint="eastAsia"/>
        </w:rPr>
        <w:t xml:space="preserve">數 </w:t>
      </w:r>
      <w:r w:rsidRPr="000B0FC3">
        <w:rPr>
          <w:rFonts w:ascii="DengXian" w:eastAsia="DengXian" w:hAnsi="DengXian"/>
        </w:rPr>
        <w:t xml:space="preserve">/ </w:t>
      </w:r>
      <w:r w:rsidR="00584B33" w:rsidRPr="000B0FC3">
        <w:rPr>
          <w:rFonts w:ascii="DengXian" w:eastAsia="DengXian" w:hAnsi="DengXian" w:hint="eastAsia"/>
        </w:rPr>
        <w:t>該作業總</w:t>
      </w:r>
      <w:r w:rsidRPr="000B0FC3">
        <w:rPr>
          <w:rFonts w:ascii="DengXian" w:eastAsia="DengXian" w:hAnsi="DengXian" w:hint="eastAsia"/>
        </w:rPr>
        <w:t>繳交</w:t>
      </w:r>
      <w:r w:rsidR="004655A9" w:rsidRPr="000B0FC3">
        <w:rPr>
          <w:rFonts w:ascii="DengXian" w:eastAsia="DengXian" w:hAnsi="DengXian" w:hint="eastAsia"/>
        </w:rPr>
        <w:t>筆</w:t>
      </w:r>
      <w:r w:rsidRPr="000B0FC3">
        <w:rPr>
          <w:rFonts w:ascii="DengXian" w:eastAsia="DengXian" w:hAnsi="DengXian" w:hint="eastAsia"/>
        </w:rPr>
        <w:t>數</w:t>
      </w:r>
      <w:r w:rsidRPr="000B0FC3">
        <w:rPr>
          <w:rFonts w:ascii="DengXian" w:eastAsia="DengXian" w:hAnsi="DengXian"/>
        </w:rPr>
        <w:t>)</w:t>
      </w:r>
    </w:p>
    <w:p w14:paraId="5B845717" w14:textId="77777777" w:rsidR="00487EC0" w:rsidRPr="000B0FC3" w:rsidRDefault="00487EC0" w:rsidP="004655A9">
      <w:pPr>
        <w:pStyle w:val="a3"/>
        <w:numPr>
          <w:ilvl w:val="0"/>
          <w:numId w:val="1"/>
        </w:numPr>
        <w:ind w:leftChars="0"/>
        <w:jc w:val="both"/>
        <w:rPr>
          <w:rFonts w:ascii="DengXian" w:eastAsia="DengXian" w:hAnsi="DengXian"/>
        </w:rPr>
      </w:pPr>
      <w:proofErr w:type="gramStart"/>
      <w:r w:rsidRPr="000B0FC3">
        <w:rPr>
          <w:rFonts w:ascii="DengXian" w:eastAsia="DengXian" w:hAnsi="DengXian" w:hint="eastAsia"/>
        </w:rPr>
        <w:t>人均每題</w:t>
      </w:r>
      <w:proofErr w:type="gramEnd"/>
      <w:r w:rsidR="00A8115C" w:rsidRPr="000B0FC3">
        <w:rPr>
          <w:rFonts w:ascii="DengXian" w:eastAsia="DengXian" w:hAnsi="DengXian" w:hint="eastAsia"/>
        </w:rPr>
        <w:t>AC數</w:t>
      </w:r>
      <w:r w:rsidR="00584B33" w:rsidRPr="000B0FC3">
        <w:rPr>
          <w:rFonts w:ascii="DengXian" w:eastAsia="DengXian" w:hAnsi="DengXian" w:hint="eastAsia"/>
        </w:rPr>
        <w:t>(該作業繳交紀錄中A</w:t>
      </w:r>
      <w:r w:rsidR="00584B33" w:rsidRPr="000B0FC3">
        <w:rPr>
          <w:rFonts w:ascii="DengXian" w:eastAsia="DengXian" w:hAnsi="DengXian"/>
        </w:rPr>
        <w:t>ccepted</w:t>
      </w:r>
      <w:r w:rsidR="00584B33" w:rsidRPr="000B0FC3">
        <w:rPr>
          <w:rFonts w:ascii="DengXian" w:eastAsia="DengXian" w:hAnsi="DengXian" w:hint="eastAsia"/>
        </w:rPr>
        <w:t>的</w:t>
      </w:r>
      <w:r w:rsidR="004655A9" w:rsidRPr="000B0FC3">
        <w:rPr>
          <w:rFonts w:ascii="DengXian" w:eastAsia="DengXian" w:hAnsi="DengXian" w:hint="eastAsia"/>
        </w:rPr>
        <w:t>筆</w:t>
      </w:r>
      <w:r w:rsidR="00584B33" w:rsidRPr="000B0FC3">
        <w:rPr>
          <w:rFonts w:ascii="DengXian" w:eastAsia="DengXian" w:hAnsi="DengXian" w:hint="eastAsia"/>
        </w:rPr>
        <w:t>數/</w:t>
      </w:r>
      <w:r w:rsidR="00584B33" w:rsidRPr="000B0FC3">
        <w:rPr>
          <w:rFonts w:ascii="DengXian" w:eastAsia="DengXian" w:hAnsi="DengXian"/>
        </w:rPr>
        <w:t>(</w:t>
      </w:r>
      <w:r w:rsidR="00584B33" w:rsidRPr="000B0FC3">
        <w:rPr>
          <w:rFonts w:ascii="DengXian" w:eastAsia="DengXian" w:hAnsi="DengXian" w:hint="eastAsia"/>
        </w:rPr>
        <w:t>題數 * 人數</w:t>
      </w:r>
      <w:r w:rsidR="00584B33" w:rsidRPr="000B0FC3">
        <w:rPr>
          <w:rFonts w:ascii="DengXian" w:eastAsia="DengXian" w:hAnsi="DengXian"/>
        </w:rPr>
        <w:t>)</w:t>
      </w:r>
      <w:r w:rsidR="00584B33" w:rsidRPr="000B0FC3">
        <w:rPr>
          <w:rFonts w:ascii="DengXian" w:eastAsia="DengXian" w:hAnsi="DengXian" w:hint="eastAsia"/>
        </w:rPr>
        <w:t>)</w:t>
      </w:r>
      <w:r w:rsidRPr="000B0FC3">
        <w:rPr>
          <w:rFonts w:ascii="DengXian" w:eastAsia="DengXian" w:hAnsi="DengXian" w:hint="eastAsia"/>
        </w:rPr>
        <w:t>，課程人數以1000計算。</w:t>
      </w:r>
    </w:p>
    <w:p w14:paraId="7F0DF820" w14:textId="77777777" w:rsidR="00584B33" w:rsidRPr="000B0FC3" w:rsidRDefault="00584B33" w:rsidP="004655A9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來粗略衡量該次C</w:t>
      </w:r>
      <w:r w:rsidRPr="000B0FC3">
        <w:rPr>
          <w:rFonts w:ascii="DengXian" w:eastAsia="DengXian" w:hAnsi="DengXian"/>
        </w:rPr>
        <w:t>hallenge</w:t>
      </w:r>
      <w:r w:rsidRPr="000B0FC3">
        <w:rPr>
          <w:rFonts w:ascii="DengXian" w:eastAsia="DengXian" w:hAnsi="DengXian" w:hint="eastAsia"/>
        </w:rPr>
        <w:t>難易度。以下</w:t>
      </w:r>
      <w:r w:rsidR="000B0FC3" w:rsidRPr="000B0FC3">
        <w:rPr>
          <w:rFonts w:ascii="DengXian" w:eastAsia="DengXian" w:hAnsi="DengXian" w:hint="eastAsia"/>
        </w:rPr>
        <w:t>兩張</w:t>
      </w:r>
      <w:r w:rsidRPr="000B0FC3">
        <w:rPr>
          <w:rFonts w:ascii="DengXian" w:eastAsia="DengXian" w:hAnsi="DengXian" w:hint="eastAsia"/>
        </w:rPr>
        <w:t>圖表，上圖為</w:t>
      </w:r>
      <w:r w:rsidRPr="000B0FC3">
        <w:rPr>
          <w:rFonts w:ascii="DengXian" w:eastAsia="DengXian" w:hAnsi="DengXian"/>
        </w:rPr>
        <w:t>AC Rate</w:t>
      </w:r>
      <w:r w:rsidRPr="000B0FC3">
        <w:rPr>
          <w:rFonts w:ascii="DengXian" w:eastAsia="DengXian" w:hAnsi="DengXian" w:hint="eastAsia"/>
        </w:rPr>
        <w:t>，下圖為</w:t>
      </w:r>
      <w:r w:rsidR="00487EC0" w:rsidRPr="000B0FC3">
        <w:rPr>
          <w:rFonts w:ascii="DengXian" w:eastAsia="DengXian" w:hAnsi="DengXian" w:hint="eastAsia"/>
        </w:rPr>
        <w:t>人均</w:t>
      </w:r>
      <w:r w:rsidRPr="000B0FC3">
        <w:rPr>
          <w:rFonts w:ascii="DengXian" w:eastAsia="DengXian" w:hAnsi="DengXian" w:hint="eastAsia"/>
        </w:rPr>
        <w:t>每題A</w:t>
      </w:r>
      <w:r w:rsidRPr="000B0FC3">
        <w:rPr>
          <w:rFonts w:ascii="DengXian" w:eastAsia="DengXian" w:hAnsi="DengXian"/>
        </w:rPr>
        <w:t>C</w:t>
      </w:r>
      <w:r w:rsidRPr="000B0FC3">
        <w:rPr>
          <w:rFonts w:ascii="DengXian" w:eastAsia="DengXian" w:hAnsi="DengXian" w:hint="eastAsia"/>
        </w:rPr>
        <w:t>數：</w:t>
      </w:r>
    </w:p>
    <w:p w14:paraId="55F4DD9B" w14:textId="77777777" w:rsidR="00584B33" w:rsidRPr="000B0FC3" w:rsidRDefault="00584B33" w:rsidP="004655A9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  <w:noProof/>
        </w:rPr>
        <w:drawing>
          <wp:inline distT="0" distB="0" distL="0" distR="0" wp14:anchorId="30A5CF77" wp14:editId="6414E54A">
            <wp:extent cx="5271380" cy="335280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llenge ac rate ba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598" cy="33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786C" w14:textId="77777777" w:rsidR="00584B33" w:rsidRPr="000B0FC3" w:rsidRDefault="00584B33" w:rsidP="004655A9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  <w:noProof/>
        </w:rPr>
        <w:lastRenderedPageBreak/>
        <w:drawing>
          <wp:inline distT="0" distB="0" distL="0" distR="0" wp14:anchorId="10AD38A7" wp14:editId="6063204E">
            <wp:extent cx="5274310" cy="343592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每人每題AC數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428" cy="3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9D66" w14:textId="77777777" w:rsidR="00487EC0" w:rsidRPr="000B0FC3" w:rsidRDefault="00487EC0" w:rsidP="004655A9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從以上兩張圖可以看到，</w:t>
      </w:r>
      <w:r w:rsidR="00A4459C" w:rsidRPr="000B0FC3">
        <w:rPr>
          <w:rFonts w:ascii="DengXian" w:eastAsia="DengXian" w:hAnsi="DengXian" w:hint="eastAsia"/>
        </w:rPr>
        <w:t>排除作業0（雖然最簡單，但很多人對程式、這門課的作業完全沒有概念的時期）後，</w:t>
      </w:r>
      <w:r w:rsidRPr="000B0FC3">
        <w:rPr>
          <w:rFonts w:ascii="DengXian" w:eastAsia="DengXian" w:hAnsi="DengXian" w:hint="eastAsia"/>
        </w:rPr>
        <w:t>作業</w:t>
      </w:r>
      <w:r w:rsidR="00A4459C" w:rsidRPr="000B0FC3">
        <w:rPr>
          <w:rFonts w:ascii="DengXian" w:eastAsia="DengXian" w:hAnsi="DengXian" w:hint="eastAsia"/>
        </w:rPr>
        <w:t>1</w:t>
      </w:r>
      <w:r w:rsidRPr="000B0FC3">
        <w:rPr>
          <w:rFonts w:ascii="DengXian" w:eastAsia="DengXian" w:hAnsi="DengXian" w:hint="eastAsia"/>
        </w:rPr>
        <w:t>～作業2屬於難度低的作業(</w:t>
      </w:r>
      <w:r w:rsidRPr="000B0FC3">
        <w:rPr>
          <w:rFonts w:ascii="DengXian" w:eastAsia="DengXian" w:hAnsi="DengXian"/>
        </w:rPr>
        <w:t>AC Rate</w:t>
      </w:r>
      <w:r w:rsidRPr="000B0FC3">
        <w:rPr>
          <w:rFonts w:ascii="DengXian" w:eastAsia="DengXian" w:hAnsi="DengXian" w:hint="eastAsia"/>
        </w:rPr>
        <w:t xml:space="preserve"> &gt; 0.</w:t>
      </w:r>
      <w:r w:rsidR="00A4459C" w:rsidRPr="000B0FC3">
        <w:rPr>
          <w:rFonts w:ascii="DengXian" w:eastAsia="DengXian" w:hAnsi="DengXian" w:hint="eastAsia"/>
        </w:rPr>
        <w:t>4</w:t>
      </w:r>
      <w:r w:rsidRPr="000B0FC3">
        <w:rPr>
          <w:rFonts w:ascii="DengXian" w:eastAsia="DengXian" w:hAnsi="DengXian" w:hint="eastAsia"/>
        </w:rPr>
        <w:t>、人均每題A</w:t>
      </w:r>
      <w:r w:rsidRPr="000B0FC3">
        <w:rPr>
          <w:rFonts w:ascii="DengXian" w:eastAsia="DengXian" w:hAnsi="DengXian"/>
        </w:rPr>
        <w:t>C</w:t>
      </w:r>
      <w:r w:rsidRPr="000B0FC3">
        <w:rPr>
          <w:rFonts w:ascii="DengXian" w:eastAsia="DengXian" w:hAnsi="DengXian" w:hint="eastAsia"/>
        </w:rPr>
        <w:t>數 &gt; 1.1)，作業</w:t>
      </w:r>
      <w:r w:rsidR="004655A9" w:rsidRPr="000B0FC3">
        <w:rPr>
          <w:rFonts w:ascii="DengXian" w:eastAsia="DengXian" w:hAnsi="DengXian" w:hint="eastAsia"/>
        </w:rPr>
        <w:t>3</w:t>
      </w:r>
      <w:r w:rsidRPr="000B0FC3">
        <w:rPr>
          <w:rFonts w:ascii="DengXian" w:eastAsia="DengXian" w:hAnsi="DengXian" w:hint="eastAsia"/>
        </w:rPr>
        <w:t>～作業</w:t>
      </w:r>
      <w:r w:rsidR="004655A9" w:rsidRPr="000B0FC3">
        <w:rPr>
          <w:rFonts w:ascii="DengXian" w:eastAsia="DengXian" w:hAnsi="DengXian" w:hint="eastAsia"/>
        </w:rPr>
        <w:t>5為難度中等(</w:t>
      </w:r>
      <w:r w:rsidR="004655A9" w:rsidRPr="000B0FC3">
        <w:rPr>
          <w:rFonts w:ascii="DengXian" w:eastAsia="DengXian" w:hAnsi="DengXian"/>
        </w:rPr>
        <w:t>0.2 &lt; AC Rate &lt; 0.</w:t>
      </w:r>
      <w:r w:rsidR="00A4459C" w:rsidRPr="000B0FC3">
        <w:rPr>
          <w:rFonts w:ascii="DengXian" w:eastAsia="DengXian" w:hAnsi="DengXian" w:hint="eastAsia"/>
        </w:rPr>
        <w:t>4</w:t>
      </w:r>
      <w:r w:rsidR="004655A9" w:rsidRPr="000B0FC3">
        <w:rPr>
          <w:rFonts w:ascii="DengXian" w:eastAsia="DengXian" w:hAnsi="DengXian" w:hint="eastAsia"/>
        </w:rPr>
        <w:t>、0.8 &lt; 人均每題A</w:t>
      </w:r>
      <w:r w:rsidR="004655A9" w:rsidRPr="000B0FC3">
        <w:rPr>
          <w:rFonts w:ascii="DengXian" w:eastAsia="DengXian" w:hAnsi="DengXian"/>
        </w:rPr>
        <w:t>C</w:t>
      </w:r>
      <w:r w:rsidR="004655A9" w:rsidRPr="000B0FC3">
        <w:rPr>
          <w:rFonts w:ascii="DengXian" w:eastAsia="DengXian" w:hAnsi="DengXian" w:hint="eastAsia"/>
        </w:rPr>
        <w:t>數 &lt; 1.1)，作業6、作業7則為難度高(</w:t>
      </w:r>
      <w:r w:rsidR="004655A9" w:rsidRPr="000B0FC3">
        <w:rPr>
          <w:rFonts w:ascii="DengXian" w:eastAsia="DengXian" w:hAnsi="DengXian"/>
        </w:rPr>
        <w:t>AC Rate &lt; 0.</w:t>
      </w:r>
      <w:r w:rsidR="004655A9" w:rsidRPr="000B0FC3">
        <w:rPr>
          <w:rFonts w:ascii="DengXian" w:eastAsia="DengXian" w:hAnsi="DengXian" w:hint="eastAsia"/>
        </w:rPr>
        <w:t>2、人均每題A</w:t>
      </w:r>
      <w:r w:rsidR="004655A9" w:rsidRPr="000B0FC3">
        <w:rPr>
          <w:rFonts w:ascii="DengXian" w:eastAsia="DengXian" w:hAnsi="DengXian"/>
        </w:rPr>
        <w:t>C</w:t>
      </w:r>
      <w:r w:rsidR="004655A9" w:rsidRPr="000B0FC3">
        <w:rPr>
          <w:rFonts w:ascii="DengXian" w:eastAsia="DengXian" w:hAnsi="DengXian" w:hint="eastAsia"/>
        </w:rPr>
        <w:t>數 &lt; 0.8)。我認為作業</w:t>
      </w:r>
      <w:r w:rsidR="00A4459C" w:rsidRPr="000B0FC3">
        <w:rPr>
          <w:rFonts w:ascii="DengXian" w:eastAsia="DengXian" w:hAnsi="DengXian" w:hint="eastAsia"/>
        </w:rPr>
        <w:t>1</w:t>
      </w:r>
      <w:r w:rsidR="004655A9" w:rsidRPr="000B0FC3">
        <w:rPr>
          <w:rFonts w:ascii="DengXian" w:eastAsia="DengXian" w:hAnsi="DengXian" w:hint="eastAsia"/>
        </w:rPr>
        <w:t>～作業5的難度並無太大問題，雖然看起來作業</w:t>
      </w:r>
      <w:r w:rsidR="00A4459C" w:rsidRPr="000B0FC3">
        <w:rPr>
          <w:rFonts w:ascii="DengXian" w:eastAsia="DengXian" w:hAnsi="DengXian" w:hint="eastAsia"/>
        </w:rPr>
        <w:t>1、</w:t>
      </w:r>
      <w:r w:rsidR="004655A9" w:rsidRPr="000B0FC3">
        <w:rPr>
          <w:rFonts w:ascii="DengXian" w:eastAsia="DengXian" w:hAnsi="DengXian" w:hint="eastAsia"/>
        </w:rPr>
        <w:t>作業2有點太簡單了，但那時大部分同學都還是新手，作業難度要是太難恐怕會扼殺大家學程式的熱情。</w:t>
      </w:r>
      <w:r w:rsidR="00BE5B82" w:rsidRPr="000B0FC3">
        <w:rPr>
          <w:rFonts w:ascii="DengXian" w:eastAsia="DengXian" w:hAnsi="DengXian" w:hint="eastAsia"/>
        </w:rPr>
        <w:t>作業3～作業5則是我認為對大部分同學來說最合適的難度，因此以下部分將著重討論作業6、作業7的題目難度。</w:t>
      </w:r>
    </w:p>
    <w:p w14:paraId="7BF14DE8" w14:textId="77777777" w:rsidR="00A4459C" w:rsidRPr="000B0FC3" w:rsidRDefault="00BE5B82" w:rsidP="004655A9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下圖為作業5～作業7各題的A</w:t>
      </w:r>
      <w:r w:rsidRPr="000B0FC3">
        <w:rPr>
          <w:rFonts w:ascii="DengXian" w:eastAsia="DengXian" w:hAnsi="DengXian"/>
        </w:rPr>
        <w:t>C</w:t>
      </w:r>
      <w:r w:rsidR="00A45362" w:rsidRPr="000B0FC3">
        <w:rPr>
          <w:rFonts w:ascii="DengXian" w:eastAsia="DengXian" w:hAnsi="DengXian" w:hint="eastAsia"/>
        </w:rPr>
        <w:t xml:space="preserve"> </w:t>
      </w:r>
      <w:r w:rsidR="00A45362" w:rsidRPr="000B0FC3">
        <w:rPr>
          <w:rFonts w:ascii="DengXian" w:eastAsia="DengXian" w:hAnsi="DengXian"/>
        </w:rPr>
        <w:t>Rate</w:t>
      </w:r>
      <w:r w:rsidR="00EF63B9" w:rsidRPr="000B0FC3">
        <w:rPr>
          <w:rFonts w:ascii="DengXian" w:eastAsia="DengXian" w:hAnsi="DengXian" w:hint="eastAsia"/>
        </w:rPr>
        <w:t>和各題A</w:t>
      </w:r>
      <w:r w:rsidR="00EF63B9" w:rsidRPr="000B0FC3">
        <w:rPr>
          <w:rFonts w:ascii="DengXian" w:eastAsia="DengXian" w:hAnsi="DengXian"/>
        </w:rPr>
        <w:t>C</w:t>
      </w:r>
      <w:r w:rsidR="00EF63B9" w:rsidRPr="000B0FC3">
        <w:rPr>
          <w:rFonts w:ascii="DengXian" w:eastAsia="DengXian" w:hAnsi="DengXian" w:hint="eastAsia"/>
        </w:rPr>
        <w:t>數</w:t>
      </w:r>
      <w:r w:rsidRPr="000B0FC3">
        <w:rPr>
          <w:rFonts w:ascii="DengXian" w:eastAsia="DengXian" w:hAnsi="DengXian" w:hint="eastAsia"/>
        </w:rPr>
        <w:t>：</w:t>
      </w:r>
    </w:p>
    <w:p w14:paraId="7346C739" w14:textId="77777777" w:rsidR="00BE5B82" w:rsidRPr="000B0FC3" w:rsidRDefault="00BE5B82" w:rsidP="00EF63B9">
      <w:pPr>
        <w:jc w:val="center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  <w:noProof/>
        </w:rPr>
        <w:drawing>
          <wp:inline distT="0" distB="0" distL="0" distR="0" wp14:anchorId="55DB2EAB" wp14:editId="549A4A42">
            <wp:extent cx="4659953" cy="3075709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~7各題AC率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988" cy="31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285" w:rsidRPr="000B0FC3">
        <w:rPr>
          <w:rFonts w:ascii="DengXian" w:eastAsia="DengXian" w:hAnsi="DengXian"/>
          <w:noProof/>
        </w:rPr>
        <w:lastRenderedPageBreak/>
        <w:drawing>
          <wp:inline distT="0" distB="0" distL="0" distR="0" wp14:anchorId="3E1FB4A5" wp14:editId="616202A5">
            <wp:extent cx="4585854" cy="3324860"/>
            <wp:effectExtent l="0" t="0" r="571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7 AC次數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272" cy="33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BEFA" w14:textId="77777777" w:rsidR="009D0607" w:rsidRDefault="009D0607" w:rsidP="004655A9">
      <w:pPr>
        <w:jc w:val="both"/>
        <w:rPr>
          <w:rFonts w:ascii="DengXian" w:hAnsi="DengXian"/>
        </w:rPr>
      </w:pPr>
    </w:p>
    <w:p w14:paraId="5D8C84F7" w14:textId="77777777" w:rsidR="009D0607" w:rsidRDefault="009D0607" w:rsidP="004655A9">
      <w:pPr>
        <w:jc w:val="both"/>
        <w:rPr>
          <w:rFonts w:ascii="DengXian" w:hAnsi="DengXian"/>
        </w:rPr>
      </w:pPr>
    </w:p>
    <w:p w14:paraId="72D5D337" w14:textId="77777777" w:rsidR="00A4459C" w:rsidRPr="000B0FC3" w:rsidRDefault="00A4459C" w:rsidP="004655A9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從</w:t>
      </w:r>
      <w:r w:rsidR="00C97285" w:rsidRPr="000B0FC3">
        <w:rPr>
          <w:rFonts w:ascii="DengXian" w:eastAsia="DengXian" w:hAnsi="DengXian" w:hint="eastAsia"/>
        </w:rPr>
        <w:t>以上兩</w:t>
      </w:r>
      <w:r w:rsidRPr="000B0FC3">
        <w:rPr>
          <w:rFonts w:ascii="DengXian" w:eastAsia="DengXian" w:hAnsi="DengXian" w:hint="eastAsia"/>
        </w:rPr>
        <w:t>圖中，我們可以發現三個事實：</w:t>
      </w:r>
    </w:p>
    <w:p w14:paraId="1014DCDE" w14:textId="77777777" w:rsidR="00BE5B82" w:rsidRPr="000B0FC3" w:rsidRDefault="00A4459C" w:rsidP="00A4459C">
      <w:pPr>
        <w:pStyle w:val="a3"/>
        <w:numPr>
          <w:ilvl w:val="0"/>
          <w:numId w:val="2"/>
        </w:numPr>
        <w:ind w:leftChars="0"/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作業5前兩題很容易，第三題</w:t>
      </w:r>
      <w:r w:rsidR="00C97285" w:rsidRPr="000B0FC3">
        <w:rPr>
          <w:rFonts w:ascii="DengXian" w:eastAsia="DengXian" w:hAnsi="DengXian" w:hint="eastAsia"/>
        </w:rPr>
        <w:t>稍難</w:t>
      </w:r>
      <w:r w:rsidRPr="000B0FC3">
        <w:rPr>
          <w:rFonts w:ascii="DengXian" w:eastAsia="DengXian" w:hAnsi="DengXian" w:hint="eastAsia"/>
        </w:rPr>
        <w:t>（其實作業3和4也有同樣趨勢，但因空間問題只拿作業5舉例）</w:t>
      </w:r>
    </w:p>
    <w:p w14:paraId="0B69FC1B" w14:textId="77777777" w:rsidR="00A4459C" w:rsidRPr="000B0FC3" w:rsidRDefault="00A4459C" w:rsidP="00A4459C">
      <w:pPr>
        <w:pStyle w:val="a3"/>
        <w:numPr>
          <w:ilvl w:val="0"/>
          <w:numId w:val="2"/>
        </w:numPr>
        <w:ind w:leftChars="0"/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作業6三題都很難</w:t>
      </w:r>
    </w:p>
    <w:p w14:paraId="7BF947E9" w14:textId="77777777" w:rsidR="00A4459C" w:rsidRPr="000B0FC3" w:rsidRDefault="00A4459C" w:rsidP="00A4459C">
      <w:pPr>
        <w:pStyle w:val="a3"/>
        <w:numPr>
          <w:ilvl w:val="0"/>
          <w:numId w:val="2"/>
        </w:numPr>
        <w:ind w:leftChars="0"/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作業7第二題難度適中</w:t>
      </w:r>
      <w:r w:rsidR="008D211B" w:rsidRPr="000B0FC3">
        <w:rPr>
          <w:rFonts w:ascii="DengXian" w:eastAsia="DengXian" w:hAnsi="DengXian" w:hint="eastAsia"/>
        </w:rPr>
        <w:t>，其他兩題很難</w:t>
      </w:r>
    </w:p>
    <w:p w14:paraId="2548A703" w14:textId="77777777" w:rsidR="000B0FC3" w:rsidRPr="000B0FC3" w:rsidRDefault="000B0FC3" w:rsidP="00C97285">
      <w:pPr>
        <w:jc w:val="both"/>
        <w:rPr>
          <w:rFonts w:ascii="DengXian" w:hAnsi="DengXian"/>
        </w:rPr>
      </w:pPr>
    </w:p>
    <w:p w14:paraId="6F3BF12F" w14:textId="77777777" w:rsidR="008D211B" w:rsidRPr="000B0FC3" w:rsidRDefault="008D211B" w:rsidP="008D211B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其中，作業6的三題和作業7第1、3題都有涉及到字串處理，</w:t>
      </w:r>
      <w:r w:rsidR="00C97285" w:rsidRPr="000B0FC3">
        <w:rPr>
          <w:rFonts w:ascii="DengXian" w:eastAsia="DengXian" w:hAnsi="DengXian" w:hint="eastAsia"/>
        </w:rPr>
        <w:t>從AC Rate和實際A</w:t>
      </w:r>
      <w:r w:rsidR="00C97285" w:rsidRPr="000B0FC3">
        <w:rPr>
          <w:rFonts w:ascii="DengXian" w:eastAsia="DengXian" w:hAnsi="DengXian"/>
        </w:rPr>
        <w:t>C</w:t>
      </w:r>
      <w:r w:rsidR="00C97285" w:rsidRPr="000B0FC3">
        <w:rPr>
          <w:rFonts w:ascii="DengXian" w:eastAsia="DengXian" w:hAnsi="DengXian" w:hint="eastAsia"/>
        </w:rPr>
        <w:t>量來看，</w:t>
      </w:r>
      <w:r w:rsidRPr="000B0FC3">
        <w:rPr>
          <w:rFonts w:ascii="DengXian" w:eastAsia="DengXian" w:hAnsi="DengXian" w:hint="eastAsia"/>
        </w:rPr>
        <w:t>學生的表現在這些題目中都非常不好。雖然大家不一定拿了比較低的分數，但至少進行了非常多次的嘗試才拿到Accepted。因此教學單位可能必須針對「字串處理」的單元教授更多處理文字的觀念和技巧，或是將題目敘述得更簡潔。</w:t>
      </w:r>
    </w:p>
    <w:p w14:paraId="69A082C5" w14:textId="77777777" w:rsidR="000B0FC3" w:rsidRPr="000B0FC3" w:rsidRDefault="000B0FC3" w:rsidP="008D211B">
      <w:pPr>
        <w:jc w:val="both"/>
        <w:rPr>
          <w:rFonts w:ascii="DengXian" w:hAnsi="DengXian"/>
        </w:rPr>
      </w:pPr>
    </w:p>
    <w:p w14:paraId="4DC5B295" w14:textId="77777777" w:rsidR="008D211B" w:rsidRPr="000B0FC3" w:rsidRDefault="008D211B" w:rsidP="008D211B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另外，我認為作業5</w:t>
      </w:r>
      <w:r w:rsidR="00E40561" w:rsidRPr="000B0FC3">
        <w:rPr>
          <w:rFonts w:ascii="DengXian" w:eastAsia="DengXian" w:hAnsi="DengXian" w:hint="eastAsia"/>
        </w:rPr>
        <w:t>第三題</w:t>
      </w:r>
      <w:r w:rsidR="00134974" w:rsidRPr="000B0FC3">
        <w:rPr>
          <w:rFonts w:ascii="DengXian" w:eastAsia="DengXian" w:hAnsi="DengXian" w:hint="eastAsia"/>
        </w:rPr>
        <w:t>其實不算太難，但</w:t>
      </w:r>
      <w:r w:rsidR="00C97285" w:rsidRPr="000B0FC3">
        <w:rPr>
          <w:rFonts w:ascii="DengXian" w:eastAsia="DengXian" w:hAnsi="DengXian" w:hint="eastAsia"/>
        </w:rPr>
        <w:t>可能因題目較長較複雜所以同學嘗試了比較多次，導致AC Rate表現不好，準時繳交的AC次數仍有934次。</w:t>
      </w:r>
    </w:p>
    <w:p w14:paraId="3460D100" w14:textId="77777777" w:rsidR="000B0FC3" w:rsidRPr="000B0FC3" w:rsidRDefault="000B0FC3" w:rsidP="008D211B">
      <w:pPr>
        <w:jc w:val="both"/>
        <w:rPr>
          <w:rFonts w:ascii="DengXian" w:hAnsi="DengXian"/>
        </w:rPr>
      </w:pPr>
    </w:p>
    <w:p w14:paraId="013EC2CC" w14:textId="77777777" w:rsidR="00134974" w:rsidRPr="000B0FC3" w:rsidRDefault="00134974" w:rsidP="008D211B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下圖為作業5~7的繳交紀錄分布：</w:t>
      </w:r>
    </w:p>
    <w:p w14:paraId="5FC3BEC2" w14:textId="77777777" w:rsidR="00134974" w:rsidRPr="000B0FC3" w:rsidRDefault="00134974" w:rsidP="008D211B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  <w:noProof/>
        </w:rPr>
        <w:lastRenderedPageBreak/>
        <w:drawing>
          <wp:inline distT="0" distB="0" distL="0" distR="0" wp14:anchorId="080C5294" wp14:editId="5BC8BB0D">
            <wp:extent cx="5049520" cy="3387436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7繳交情況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325" cy="34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1096" w14:textId="77777777" w:rsidR="00134974" w:rsidRPr="000B0FC3" w:rsidRDefault="00134974" w:rsidP="008D211B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其中，作業6的第0天到第7天(11/2~11/9)為學校期中週的前一週，繳交紀錄較作業5平均，但A</w:t>
      </w:r>
      <w:r w:rsidRPr="000B0FC3">
        <w:rPr>
          <w:rFonts w:ascii="DengXian" w:eastAsia="DengXian" w:hAnsi="DengXian"/>
        </w:rPr>
        <w:t>C Rate</w:t>
      </w:r>
      <w:r w:rsidRPr="000B0FC3">
        <w:rPr>
          <w:rFonts w:ascii="DengXian" w:eastAsia="DengXian" w:hAnsi="DengXian" w:hint="eastAsia"/>
        </w:rPr>
        <w:t>卻更低，特別是最後24小時(11/8 21:00~11/9 21:00)出現了</w:t>
      </w:r>
      <w:r w:rsidRPr="000B0FC3">
        <w:rPr>
          <w:rFonts w:ascii="DengXian" w:eastAsia="DengXian" w:hAnsi="DengXian" w:hint="eastAsia"/>
          <w:b/>
        </w:rPr>
        <w:t>4000</w:t>
      </w:r>
      <w:r w:rsidRPr="000B0FC3">
        <w:rPr>
          <w:rFonts w:ascii="DengXian" w:eastAsia="DengXian" w:hAnsi="DengXian" w:hint="eastAsia"/>
        </w:rPr>
        <w:t>次以上的繳交。可見在這週雖然同學有提早開始寫作業，但在實力跟不上作業難度以及準備期中雙重壓力的夾擊下表現較差。因此，我認為教學單位應該針對作業6的範圍給予更多幫助</w:t>
      </w:r>
      <w:r w:rsidR="00EF63B9" w:rsidRPr="000B0FC3">
        <w:rPr>
          <w:rFonts w:ascii="DengXian" w:eastAsia="DengXian" w:hAnsi="DengXian" w:hint="eastAsia"/>
        </w:rPr>
        <w:t>，或降低作業難度。</w:t>
      </w:r>
    </w:p>
    <w:p w14:paraId="2CDB3651" w14:textId="77777777" w:rsidR="003C70B3" w:rsidRPr="000B0FC3" w:rsidRDefault="003C70B3" w:rsidP="008D211B">
      <w:pPr>
        <w:jc w:val="both"/>
        <w:rPr>
          <w:rFonts w:ascii="DengXian" w:eastAsia="DengXian" w:hAnsi="DengXian"/>
        </w:rPr>
      </w:pPr>
    </w:p>
    <w:p w14:paraId="70BF8396" w14:textId="77777777" w:rsidR="00EF63B9" w:rsidRPr="000B0FC3" w:rsidRDefault="00EF63B9" w:rsidP="008D211B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作業7的0~7天為期中考當週，繳交量非常低，大部分同學都是等期中考週結束後才開始寫作業，因此我認為將此作業週期延長非常不錯。</w:t>
      </w:r>
    </w:p>
    <w:p w14:paraId="7E27FA3D" w14:textId="77777777" w:rsidR="003C70B3" w:rsidRPr="000B0FC3" w:rsidRDefault="003C70B3" w:rsidP="008D211B">
      <w:pPr>
        <w:jc w:val="both"/>
        <w:rPr>
          <w:rFonts w:ascii="DengXian" w:eastAsia="DengXian" w:hAnsi="DengXian"/>
        </w:rPr>
      </w:pPr>
    </w:p>
    <w:p w14:paraId="5EB7F3F7" w14:textId="77777777" w:rsidR="00EF63B9" w:rsidRPr="000B0FC3" w:rsidRDefault="003C70B3" w:rsidP="008D211B">
      <w:pPr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總結</w:t>
      </w:r>
      <w:r w:rsidR="00EF63B9" w:rsidRPr="000B0FC3">
        <w:rPr>
          <w:rFonts w:ascii="DengXian" w:eastAsia="DengXian" w:hAnsi="DengXian" w:hint="eastAsia"/>
        </w:rPr>
        <w:t>：</w:t>
      </w:r>
    </w:p>
    <w:p w14:paraId="521723AB" w14:textId="77777777" w:rsidR="00EF63B9" w:rsidRPr="000B0FC3" w:rsidRDefault="00EF63B9" w:rsidP="003C70B3">
      <w:pPr>
        <w:pStyle w:val="a3"/>
        <w:numPr>
          <w:ilvl w:val="0"/>
          <w:numId w:val="4"/>
        </w:numPr>
        <w:ind w:leftChars="0"/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作業1和作業2雖然看起來太簡單，但給予新手很大的信心，可以繼續維持。</w:t>
      </w:r>
    </w:p>
    <w:p w14:paraId="5CC04843" w14:textId="77777777" w:rsidR="00EF63B9" w:rsidRPr="000B0FC3" w:rsidRDefault="00EF63B9" w:rsidP="003C70B3">
      <w:pPr>
        <w:pStyle w:val="a3"/>
        <w:numPr>
          <w:ilvl w:val="0"/>
          <w:numId w:val="4"/>
        </w:numPr>
        <w:ind w:leftChars="0"/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作業6第1</w:t>
      </w:r>
      <w:r w:rsidRPr="000B0FC3">
        <w:rPr>
          <w:rFonts w:ascii="DengXian" w:eastAsia="DengXian" w:hAnsi="DengXian"/>
        </w:rPr>
        <w:t>~3</w:t>
      </w:r>
      <w:r w:rsidRPr="000B0FC3">
        <w:rPr>
          <w:rFonts w:ascii="DengXian" w:eastAsia="DengXian" w:hAnsi="DengXian" w:hint="eastAsia"/>
        </w:rPr>
        <w:t>題、作業7第1、3題以學生的實力而言太難了。這些題目都涉及到字串處理，因此教學單位應重新檢查此部分的教學內容</w:t>
      </w:r>
      <w:r w:rsidR="003C70B3" w:rsidRPr="000B0FC3">
        <w:rPr>
          <w:rFonts w:ascii="DengXian" w:eastAsia="DengXian" w:hAnsi="DengXian" w:hint="eastAsia"/>
        </w:rPr>
        <w:t>（例如多交一些字串處理d</w:t>
      </w:r>
      <w:r w:rsidR="003C70B3" w:rsidRPr="000B0FC3">
        <w:rPr>
          <w:rFonts w:ascii="DengXian" w:eastAsia="DengXian" w:hAnsi="DengXian"/>
        </w:rPr>
        <w:t>ebug</w:t>
      </w:r>
      <w:r w:rsidR="003C70B3" w:rsidRPr="000B0FC3">
        <w:rPr>
          <w:rFonts w:ascii="DengXian" w:eastAsia="DengXian" w:hAnsi="DengXian" w:hint="eastAsia"/>
        </w:rPr>
        <w:t>技巧）</w:t>
      </w:r>
      <w:r w:rsidRPr="000B0FC3">
        <w:rPr>
          <w:rFonts w:ascii="DengXian" w:eastAsia="DengXian" w:hAnsi="DengXian" w:hint="eastAsia"/>
        </w:rPr>
        <w:t>來給予學生更多幫助。其中，因作業6與期中考準備週重疊</w:t>
      </w:r>
      <w:r w:rsidR="003C70B3" w:rsidRPr="000B0FC3">
        <w:rPr>
          <w:rFonts w:ascii="DengXian" w:eastAsia="DengXian" w:hAnsi="DengXian" w:hint="eastAsia"/>
        </w:rPr>
        <w:t>，也可以考慮稍微降低作業6難度來減輕學生壓力。</w:t>
      </w:r>
    </w:p>
    <w:p w14:paraId="57A116D1" w14:textId="77777777" w:rsidR="00EF63B9" w:rsidRPr="000B0FC3" w:rsidRDefault="00EF63B9" w:rsidP="003C70B3">
      <w:pPr>
        <w:pStyle w:val="a3"/>
        <w:numPr>
          <w:ilvl w:val="0"/>
          <w:numId w:val="4"/>
        </w:numPr>
        <w:ind w:leftChars="0"/>
        <w:jc w:val="both"/>
        <w:rPr>
          <w:rFonts w:ascii="DengXian" w:eastAsia="DengXian" w:hAnsi="DengXian"/>
        </w:rPr>
      </w:pPr>
      <w:r w:rsidRPr="000B0FC3">
        <w:rPr>
          <w:rFonts w:ascii="DengXian" w:eastAsia="DengXian" w:hAnsi="DengXian" w:hint="eastAsia"/>
        </w:rPr>
        <w:t>作業5第三題看起來難，但實際上還好。因為全部的同學還是拿到了934個AC。</w:t>
      </w:r>
    </w:p>
    <w:p w14:paraId="59F54004" w14:textId="77777777" w:rsidR="003C70B3" w:rsidRPr="00D9356D" w:rsidRDefault="003C70B3" w:rsidP="00D9356D">
      <w:pPr>
        <w:pStyle w:val="a3"/>
        <w:numPr>
          <w:ilvl w:val="0"/>
          <w:numId w:val="4"/>
        </w:numPr>
        <w:ind w:leftChars="0"/>
        <w:jc w:val="both"/>
        <w:rPr>
          <w:rFonts w:ascii="DengXian" w:eastAsia="DengXian" w:hAnsi="DengXian" w:hint="eastAsia"/>
        </w:rPr>
      </w:pPr>
      <w:r w:rsidRPr="000B0FC3">
        <w:rPr>
          <w:rFonts w:ascii="DengXian" w:eastAsia="DengXian" w:hAnsi="DengXian" w:hint="eastAsia"/>
        </w:rPr>
        <w:t>雖然作業7是因為實體課而延長週期，但我認為此次延長對學生的時間安排有很大幫助，讓學生能更有效地運用時間。</w:t>
      </w:r>
      <w:bookmarkStart w:id="0" w:name="_GoBack"/>
      <w:bookmarkEnd w:id="0"/>
    </w:p>
    <w:sectPr w:rsidR="003C70B3" w:rsidRPr="00D93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9787A"/>
    <w:multiLevelType w:val="hybridMultilevel"/>
    <w:tmpl w:val="7EF29CCA"/>
    <w:lvl w:ilvl="0" w:tplc="BC92D3A2">
      <w:start w:val="1"/>
      <w:numFmt w:val="decimal"/>
      <w:lvlText w:val="%1."/>
      <w:lvlJc w:val="left"/>
      <w:pPr>
        <w:ind w:left="36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6F1755"/>
    <w:multiLevelType w:val="hybridMultilevel"/>
    <w:tmpl w:val="AF1C742A"/>
    <w:lvl w:ilvl="0" w:tplc="FB801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1F3594"/>
    <w:multiLevelType w:val="hybridMultilevel"/>
    <w:tmpl w:val="6792C7BC"/>
    <w:lvl w:ilvl="0" w:tplc="BC92D3A2">
      <w:start w:val="1"/>
      <w:numFmt w:val="decimal"/>
      <w:lvlText w:val="%1."/>
      <w:lvlJc w:val="left"/>
      <w:pPr>
        <w:ind w:left="36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F26628"/>
    <w:multiLevelType w:val="hybridMultilevel"/>
    <w:tmpl w:val="B1D4C964"/>
    <w:lvl w:ilvl="0" w:tplc="1B365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5C"/>
    <w:rsid w:val="000B0FC3"/>
    <w:rsid w:val="00134974"/>
    <w:rsid w:val="003C70B3"/>
    <w:rsid w:val="004655A9"/>
    <w:rsid w:val="00487EC0"/>
    <w:rsid w:val="00584B33"/>
    <w:rsid w:val="00590683"/>
    <w:rsid w:val="008D211B"/>
    <w:rsid w:val="009D0607"/>
    <w:rsid w:val="00A4459C"/>
    <w:rsid w:val="00A45362"/>
    <w:rsid w:val="00A8115C"/>
    <w:rsid w:val="00BE5B82"/>
    <w:rsid w:val="00C97285"/>
    <w:rsid w:val="00D9356D"/>
    <w:rsid w:val="00E40561"/>
    <w:rsid w:val="00E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E245"/>
  <w15:chartTrackingRefBased/>
  <w15:docId w15:val="{B55C3807-D05D-4C70-8908-0D70C89B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cp:lastPrinted>2020-12-06T16:52:00Z</cp:lastPrinted>
  <dcterms:created xsi:type="dcterms:W3CDTF">2020-12-06T07:45:00Z</dcterms:created>
  <dcterms:modified xsi:type="dcterms:W3CDTF">2020-12-06T16:52:00Z</dcterms:modified>
</cp:coreProperties>
</file>