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B43C5" w14:textId="604F044F" w:rsidR="006B2537" w:rsidRDefault="00CB1021" w:rsidP="00CB1021">
      <w:pPr>
        <w:pStyle w:val="ListParagraph"/>
        <w:numPr>
          <w:ilvl w:val="0"/>
          <w:numId w:val="2"/>
        </w:numPr>
      </w:pPr>
      <w:r>
        <w:t xml:space="preserve">Based on the scatter plot that compared City latitude and max temperature, the cities that were closer to the equator had higher max temperatures. </w:t>
      </w:r>
    </w:p>
    <w:p w14:paraId="5396FF2C" w14:textId="77777777" w:rsidR="00CB1021" w:rsidRDefault="00CB1021" w:rsidP="00CB1021">
      <w:pPr>
        <w:pStyle w:val="ListParagraph"/>
        <w:numPr>
          <w:ilvl w:val="0"/>
          <w:numId w:val="2"/>
        </w:numPr>
      </w:pPr>
      <w:r>
        <w:t>City latitude compared to cloudiness showed no correlation.</w:t>
      </w:r>
    </w:p>
    <w:p w14:paraId="52652270" w14:textId="1581FF45" w:rsidR="00CB1021" w:rsidRDefault="00CB1021" w:rsidP="00CB1021">
      <w:pPr>
        <w:pStyle w:val="ListParagraph"/>
        <w:numPr>
          <w:ilvl w:val="0"/>
          <w:numId w:val="2"/>
        </w:numPr>
      </w:pPr>
      <w:r>
        <w:t xml:space="preserve">City latitude compared to wind speed showed no correlation. </w:t>
      </w:r>
      <w:bookmarkStart w:id="0" w:name="_GoBack"/>
      <w:bookmarkEnd w:id="0"/>
      <w:r>
        <w:t xml:space="preserve"> </w:t>
      </w:r>
    </w:p>
    <w:sectPr w:rsidR="00CB1021" w:rsidSect="005A3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C5816"/>
    <w:multiLevelType w:val="hybridMultilevel"/>
    <w:tmpl w:val="373C7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574248"/>
    <w:multiLevelType w:val="hybridMultilevel"/>
    <w:tmpl w:val="1DEA1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537"/>
    <w:rsid w:val="001878F1"/>
    <w:rsid w:val="005A31A8"/>
    <w:rsid w:val="006B2537"/>
    <w:rsid w:val="009C3E75"/>
    <w:rsid w:val="00CB1021"/>
    <w:rsid w:val="00D0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B2764B"/>
  <w15:chartTrackingRefBased/>
  <w15:docId w15:val="{00583026-481A-8941-91C5-18DFBB28A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06A4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2537"/>
  </w:style>
  <w:style w:type="paragraph" w:styleId="ListParagraph">
    <w:name w:val="List Paragraph"/>
    <w:basedOn w:val="Normal"/>
    <w:uiPriority w:val="34"/>
    <w:qFormat/>
    <w:rsid w:val="00CB1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5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Ghormley</dc:creator>
  <cp:keywords/>
  <dc:description/>
  <cp:lastModifiedBy>Tommy Ghormley</cp:lastModifiedBy>
  <cp:revision>1</cp:revision>
  <dcterms:created xsi:type="dcterms:W3CDTF">2019-08-25T03:22:00Z</dcterms:created>
  <dcterms:modified xsi:type="dcterms:W3CDTF">2019-08-25T04:11:00Z</dcterms:modified>
</cp:coreProperties>
</file>