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A2B84" w14:textId="77777777" w:rsidR="008478B6" w:rsidRPr="008478B6" w:rsidRDefault="008478B6" w:rsidP="008478B6">
      <w:r w:rsidRPr="008478B6">
        <w:rPr>
          <w:b/>
          <w:bCs/>
        </w:rPr>
        <w:t>Como obter um comprovativo de IBAN válido?</w:t>
      </w:r>
    </w:p>
    <w:p w14:paraId="5284303B" w14:textId="77777777" w:rsidR="008478B6" w:rsidRPr="008478B6" w:rsidRDefault="008478B6" w:rsidP="008478B6">
      <w:r w:rsidRPr="008478B6">
        <w:t>Para que o teu pedido de levantamento seja aprovado, é necessário que tenhas a tua conta de pagamento validada.</w:t>
      </w:r>
    </w:p>
    <w:p w14:paraId="343B3A00" w14:textId="77777777" w:rsidR="008478B6" w:rsidRPr="008478B6" w:rsidRDefault="008478B6" w:rsidP="008478B6">
      <w:r w:rsidRPr="008478B6">
        <w:t xml:space="preserve">Esse processo de validação exige um </w:t>
      </w:r>
      <w:r w:rsidRPr="008478B6">
        <w:rPr>
          <w:b/>
          <w:bCs/>
        </w:rPr>
        <w:t>comprovativo de IBAN válido</w:t>
      </w:r>
      <w:r w:rsidRPr="008478B6">
        <w:t xml:space="preserve"> – o qual poderás obter junto do teu banco –, que comprove a titularidade da conta através da qual foi efetuado o depósito. </w:t>
      </w:r>
    </w:p>
    <w:p w14:paraId="5F2CE16C" w14:textId="77777777" w:rsidR="008478B6" w:rsidRPr="008478B6" w:rsidRDefault="008478B6" w:rsidP="008478B6">
      <w:r w:rsidRPr="008478B6">
        <w:t>Para te ajudar, deixamos o passo-a-passo que deves seguir nas diferentes entidades bancárias para o obter: </w:t>
      </w:r>
    </w:p>
    <w:p w14:paraId="57D0DAC1" w14:textId="77777777" w:rsidR="008478B6" w:rsidRPr="008478B6" w:rsidRDefault="008478B6" w:rsidP="008478B6">
      <w:r w:rsidRPr="008478B6">
        <w:t>[exemplos]</w:t>
      </w:r>
    </w:p>
    <w:p w14:paraId="0264F4E2" w14:textId="77777777" w:rsidR="008478B6" w:rsidRPr="008478B6" w:rsidRDefault="008478B6" w:rsidP="008478B6">
      <w:r w:rsidRPr="008478B6">
        <w:t>Mas não te preocupes: só precisas de realizar este procedimento uma única vez.</w:t>
      </w:r>
    </w:p>
    <w:p w14:paraId="7613429D" w14:textId="77777777" w:rsidR="008478B6" w:rsidRPr="008478B6" w:rsidRDefault="008478B6" w:rsidP="008478B6"/>
    <w:p w14:paraId="5BEF69F0" w14:textId="77777777" w:rsidR="008478B6" w:rsidRPr="008478B6" w:rsidRDefault="008478B6" w:rsidP="008478B6">
      <w:r w:rsidRPr="008478B6">
        <w:rPr>
          <w:b/>
          <w:bCs/>
        </w:rPr>
        <w:t>Ainda não recebi o meu levantamento imediato. </w:t>
      </w:r>
    </w:p>
    <w:p w14:paraId="0ABFF222" w14:textId="77777777" w:rsidR="008478B6" w:rsidRPr="008478B6" w:rsidRDefault="008478B6" w:rsidP="008478B6">
      <w:r w:rsidRPr="008478B6">
        <w:t>Graças aos Levantamentos Flash, agora podes levantar os teus ganhos de forma imediata na Solverde.pt. </w:t>
      </w:r>
    </w:p>
    <w:p w14:paraId="00B8C2F2" w14:textId="77777777" w:rsidR="008478B6" w:rsidRPr="008478B6" w:rsidRDefault="008478B6" w:rsidP="008478B6">
      <w:r w:rsidRPr="008478B6">
        <w:t>No entanto, para garantir que o valor é enviado para a tua conta sem transtornos, o processamento pode estender-se ocasionalmente até um máximo de 2 dias úteis, pelo que agradecemos a tua compreensão e cooperação.</w:t>
      </w:r>
    </w:p>
    <w:p w14:paraId="4B1B610E" w14:textId="77777777" w:rsidR="008478B6" w:rsidRPr="008478B6" w:rsidRDefault="008478B6" w:rsidP="008478B6">
      <w:r w:rsidRPr="008478B6">
        <w:t>Além disso, é importante que saibas que alguns bancos limitam os levantamentos imediatos em determinados períodos, sendo creditados logo após:</w:t>
      </w:r>
    </w:p>
    <w:p w14:paraId="74673731" w14:textId="77777777" w:rsidR="008478B6" w:rsidRPr="008478B6" w:rsidRDefault="008478B6" w:rsidP="008478B6">
      <w:pPr>
        <w:numPr>
          <w:ilvl w:val="0"/>
          <w:numId w:val="1"/>
        </w:numPr>
      </w:pPr>
      <w:r w:rsidRPr="008478B6">
        <w:rPr>
          <w:i/>
          <w:iCs/>
        </w:rPr>
        <w:t xml:space="preserve">Crédito </w:t>
      </w:r>
      <w:proofErr w:type="spellStart"/>
      <w:r w:rsidRPr="008478B6">
        <w:rPr>
          <w:i/>
          <w:iCs/>
        </w:rPr>
        <w:t>Agricola</w:t>
      </w:r>
      <w:proofErr w:type="spellEnd"/>
      <w:r w:rsidRPr="008478B6">
        <w:rPr>
          <w:i/>
          <w:iCs/>
        </w:rPr>
        <w:t>: 00h00 - 02h00</w:t>
      </w:r>
    </w:p>
    <w:p w14:paraId="36BD47B1" w14:textId="77777777" w:rsidR="008478B6" w:rsidRPr="008478B6" w:rsidRDefault="008478B6" w:rsidP="008478B6">
      <w:pPr>
        <w:numPr>
          <w:ilvl w:val="0"/>
          <w:numId w:val="1"/>
        </w:numPr>
      </w:pPr>
      <w:proofErr w:type="spellStart"/>
      <w:r w:rsidRPr="008478B6">
        <w:rPr>
          <w:i/>
          <w:iCs/>
        </w:rPr>
        <w:t>Activobank</w:t>
      </w:r>
      <w:proofErr w:type="spellEnd"/>
      <w:r w:rsidRPr="008478B6">
        <w:rPr>
          <w:i/>
          <w:iCs/>
        </w:rPr>
        <w:t>:/Millennium: 21h00 - 05h00</w:t>
      </w:r>
    </w:p>
    <w:p w14:paraId="16741291" w14:textId="77777777" w:rsidR="008478B6" w:rsidRPr="008478B6" w:rsidRDefault="008478B6" w:rsidP="008478B6">
      <w:pPr>
        <w:numPr>
          <w:ilvl w:val="0"/>
          <w:numId w:val="1"/>
        </w:numPr>
      </w:pPr>
      <w:r w:rsidRPr="008478B6">
        <w:rPr>
          <w:i/>
          <w:iCs/>
        </w:rPr>
        <w:t>Eurobic: 00h00 - 06h00</w:t>
      </w:r>
    </w:p>
    <w:p w14:paraId="7DF9002A" w14:textId="77777777" w:rsidR="008478B6" w:rsidRPr="008478B6" w:rsidRDefault="008478B6" w:rsidP="008478B6">
      <w:pPr>
        <w:numPr>
          <w:ilvl w:val="0"/>
          <w:numId w:val="1"/>
        </w:numPr>
      </w:pPr>
      <w:r w:rsidRPr="008478B6">
        <w:rPr>
          <w:i/>
          <w:iCs/>
        </w:rPr>
        <w:t>Santander: 23h00 - 03h00</w:t>
      </w:r>
    </w:p>
    <w:p w14:paraId="54885400" w14:textId="77777777" w:rsidR="008478B6" w:rsidRPr="008478B6" w:rsidRDefault="008478B6" w:rsidP="008478B6">
      <w:r w:rsidRPr="008478B6">
        <w:t> </w:t>
      </w:r>
    </w:p>
    <w:p w14:paraId="0D0B70E0" w14:textId="77777777" w:rsidR="008478B6" w:rsidRPr="008478B6" w:rsidRDefault="008478B6" w:rsidP="008478B6">
      <w:r w:rsidRPr="008478B6">
        <w:t>Se o teu levantamento ainda não tiver chegado à tua conta após 48 horas, solicitamos que contactes a nossa</w:t>
      </w:r>
      <w:r w:rsidRPr="008478B6">
        <w:rPr>
          <w:u w:val="single"/>
        </w:rPr>
        <w:t xml:space="preserve"> linha de apoio</w:t>
      </w:r>
      <w:r w:rsidRPr="008478B6">
        <w:t>, que agirá com a maior brevidade. </w:t>
      </w:r>
    </w:p>
    <w:p w14:paraId="0AF5F1EF" w14:textId="77777777" w:rsidR="008478B6" w:rsidRPr="008478B6" w:rsidRDefault="008478B6" w:rsidP="008478B6"/>
    <w:p w14:paraId="184F05EA" w14:textId="77777777" w:rsidR="008478B6" w:rsidRPr="008478B6" w:rsidRDefault="008478B6" w:rsidP="008478B6">
      <w:r w:rsidRPr="008478B6">
        <w:t>Lembra-te que, sempre que o teu montante for processado, irás receber uma notificação para que possas confirmar a entrada do valor na tua conta bancária.</w:t>
      </w:r>
    </w:p>
    <w:p w14:paraId="2AA29C4E" w14:textId="77777777" w:rsidR="008478B6" w:rsidRPr="008478B6" w:rsidRDefault="008478B6" w:rsidP="008478B6">
      <w:r w:rsidRPr="008478B6">
        <w:t>Até lá, podes acompanhar o estado do teu levantamento a partir da tua conta de jogo a qualquer momento, através dos menus “Caixa” &gt; “</w:t>
      </w:r>
      <w:r w:rsidRPr="008478B6">
        <w:rPr>
          <w:u w:val="single"/>
        </w:rPr>
        <w:t>Levantamentos Pendentes</w:t>
      </w:r>
      <w:r w:rsidRPr="008478B6">
        <w:t>”. </w:t>
      </w:r>
    </w:p>
    <w:p w14:paraId="3B531BF3" w14:textId="77777777" w:rsidR="008478B6" w:rsidRPr="008478B6" w:rsidRDefault="008478B6" w:rsidP="008478B6">
      <w:r w:rsidRPr="008478B6">
        <w:lastRenderedPageBreak/>
        <w:br/>
      </w:r>
      <w:r w:rsidRPr="008478B6">
        <w:br/>
      </w:r>
      <w:r w:rsidRPr="008478B6">
        <w:br/>
      </w:r>
      <w:r w:rsidRPr="008478B6">
        <w:br/>
      </w:r>
    </w:p>
    <w:p w14:paraId="7E641B48" w14:textId="0CD4DB74" w:rsidR="008478B6" w:rsidRPr="008478B6" w:rsidRDefault="008478B6" w:rsidP="008478B6">
      <w:r w:rsidRPr="008478B6">
        <w:rPr>
          <w:b/>
          <w:bCs/>
        </w:rPr>
        <w:drawing>
          <wp:inline distT="0" distB="0" distL="0" distR="0" wp14:anchorId="62751B03" wp14:editId="1DFCF878">
            <wp:extent cx="4533900" cy="4945380"/>
            <wp:effectExtent l="0" t="0" r="0" b="7620"/>
            <wp:docPr id="79208626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8979" w14:textId="77777777" w:rsidR="008478B6" w:rsidRPr="008478B6" w:rsidRDefault="008478B6" w:rsidP="008478B6">
      <w:proofErr w:type="gramStart"/>
      <w:r w:rsidRPr="008478B6">
        <w:t>As tuas free</w:t>
      </w:r>
      <w:proofErr w:type="gramEnd"/>
      <w:r w:rsidRPr="008478B6">
        <w:t xml:space="preserve"> spins podem ser jogadas nas </w:t>
      </w:r>
      <w:proofErr w:type="spellStart"/>
      <w:r w:rsidRPr="008478B6">
        <w:t>slots</w:t>
      </w:r>
      <w:proofErr w:type="spellEnd"/>
      <w:r w:rsidRPr="008478B6">
        <w:t xml:space="preserve"> da grelha </w:t>
      </w:r>
      <w:r w:rsidRPr="008478B6">
        <w:rPr>
          <w:b/>
          <w:bCs/>
        </w:rPr>
        <w:t>Joga Free Spins</w:t>
      </w:r>
      <w:r w:rsidRPr="008478B6">
        <w:t xml:space="preserve">, disponível na </w:t>
      </w:r>
      <w:r w:rsidRPr="008478B6">
        <w:rPr>
          <w:u w:val="single"/>
        </w:rPr>
        <w:t>homepage</w:t>
      </w:r>
      <w:r w:rsidRPr="008478B6">
        <w:t xml:space="preserve"> de casino. Queres saber mais? Clica aqui.</w:t>
      </w:r>
    </w:p>
    <w:p w14:paraId="41E1CB96" w14:textId="77777777" w:rsidR="008478B6" w:rsidRPr="008478B6" w:rsidRDefault="008478B6" w:rsidP="008478B6">
      <w:r w:rsidRPr="008478B6">
        <w:t>Desbloqueia o teu bónus, jogando o mesmo valor em</w:t>
      </w:r>
      <w:r w:rsidRPr="008478B6">
        <w:rPr>
          <w:b/>
          <w:bCs/>
        </w:rPr>
        <w:t xml:space="preserve"> saldo real</w:t>
      </w:r>
      <w:r w:rsidRPr="008478B6">
        <w:t xml:space="preserve"> nos jogos da grelha </w:t>
      </w:r>
      <w:r w:rsidRPr="008478B6">
        <w:rPr>
          <w:b/>
          <w:bCs/>
        </w:rPr>
        <w:t>Joga Saldo de Bónus</w:t>
      </w:r>
      <w:r w:rsidRPr="008478B6">
        <w:t xml:space="preserve">, disponível na </w:t>
      </w:r>
      <w:r w:rsidRPr="008478B6">
        <w:rPr>
          <w:u w:val="single"/>
        </w:rPr>
        <w:t>homepage</w:t>
      </w:r>
      <w:r w:rsidRPr="008478B6">
        <w:t xml:space="preserve"> de casino. Depois joga o teu bónus nas </w:t>
      </w:r>
      <w:proofErr w:type="spellStart"/>
      <w:r w:rsidRPr="008478B6">
        <w:t>slots</w:t>
      </w:r>
      <w:proofErr w:type="spellEnd"/>
      <w:r w:rsidRPr="008478B6">
        <w:t xml:space="preserve"> da mesma grelha. Queres saber mais? Clica </w:t>
      </w:r>
      <w:r w:rsidRPr="008478B6">
        <w:rPr>
          <w:u w:val="single"/>
        </w:rPr>
        <w:t>aqui</w:t>
      </w:r>
      <w:r w:rsidRPr="008478B6">
        <w:t>.</w:t>
      </w:r>
    </w:p>
    <w:p w14:paraId="0E4C1129" w14:textId="77777777" w:rsidR="008478B6" w:rsidRPr="008478B6" w:rsidRDefault="008478B6" w:rsidP="008478B6"/>
    <w:p w14:paraId="173B194E" w14:textId="77777777" w:rsidR="008478B6" w:rsidRPr="008478B6" w:rsidRDefault="008478B6" w:rsidP="008478B6">
      <w:r w:rsidRPr="008478B6">
        <w:rPr>
          <w:b/>
          <w:bCs/>
        </w:rPr>
        <w:t xml:space="preserve">Mensagens </w:t>
      </w:r>
      <w:proofErr w:type="spellStart"/>
      <w:r w:rsidRPr="008478B6">
        <w:rPr>
          <w:b/>
          <w:bCs/>
        </w:rPr>
        <w:t>Help</w:t>
      </w:r>
      <w:proofErr w:type="spellEnd"/>
      <w:r w:rsidRPr="008478B6">
        <w:rPr>
          <w:b/>
          <w:bCs/>
        </w:rPr>
        <w:t xml:space="preserve"> </w:t>
      </w:r>
      <w:proofErr w:type="spellStart"/>
      <w:r w:rsidRPr="008478B6">
        <w:rPr>
          <w:b/>
          <w:bCs/>
        </w:rPr>
        <w:t>Page</w:t>
      </w:r>
      <w:proofErr w:type="spellEnd"/>
      <w:r w:rsidRPr="008478B6">
        <w:rPr>
          <w:b/>
          <w:bCs/>
        </w:rPr>
        <w:t>:</w:t>
      </w:r>
    </w:p>
    <w:p w14:paraId="51467CC8" w14:textId="77777777" w:rsidR="008478B6" w:rsidRPr="008478B6" w:rsidRDefault="008478B6" w:rsidP="008478B6"/>
    <w:p w14:paraId="182DEE62" w14:textId="77777777" w:rsidR="008478B6" w:rsidRPr="008478B6" w:rsidRDefault="008478B6" w:rsidP="008478B6">
      <w:r w:rsidRPr="008478B6">
        <w:rPr>
          <w:b/>
          <w:bCs/>
        </w:rPr>
        <w:t xml:space="preserve">Onde posso jogar </w:t>
      </w:r>
      <w:proofErr w:type="gramStart"/>
      <w:r w:rsidRPr="008478B6">
        <w:rPr>
          <w:b/>
          <w:bCs/>
        </w:rPr>
        <w:t>as free</w:t>
      </w:r>
      <w:proofErr w:type="gramEnd"/>
      <w:r w:rsidRPr="008478B6">
        <w:rPr>
          <w:b/>
          <w:bCs/>
        </w:rPr>
        <w:t xml:space="preserve"> spins que recebi?</w:t>
      </w:r>
    </w:p>
    <w:p w14:paraId="351EE464" w14:textId="77777777" w:rsidR="008478B6" w:rsidRPr="008478B6" w:rsidRDefault="008478B6" w:rsidP="008478B6">
      <w:r w:rsidRPr="008478B6">
        <w:lastRenderedPageBreak/>
        <w:t xml:space="preserve">Vai até à </w:t>
      </w:r>
      <w:r w:rsidRPr="008478B6">
        <w:rPr>
          <w:u w:val="single"/>
        </w:rPr>
        <w:t>homepage</w:t>
      </w:r>
      <w:r w:rsidRPr="008478B6">
        <w:t xml:space="preserve"> do casino online e faz scroll até encontrares a grelha com o nome Joga Free Spins. Queres saber mais? Clica </w:t>
      </w:r>
      <w:r w:rsidRPr="008478B6">
        <w:rPr>
          <w:u w:val="single"/>
        </w:rPr>
        <w:t>aqui</w:t>
      </w:r>
      <w:r w:rsidRPr="008478B6">
        <w:t>.</w:t>
      </w:r>
    </w:p>
    <w:p w14:paraId="7D2CB268" w14:textId="77777777" w:rsidR="008478B6" w:rsidRPr="008478B6" w:rsidRDefault="008478B6" w:rsidP="008478B6">
      <w:r w:rsidRPr="008478B6">
        <w:t xml:space="preserve"> (O aqui deve linkar para o artigo “Onde posso jogar </w:t>
      </w:r>
      <w:proofErr w:type="gramStart"/>
      <w:r w:rsidRPr="008478B6">
        <w:t>as free</w:t>
      </w:r>
      <w:proofErr w:type="gramEnd"/>
      <w:r w:rsidRPr="008478B6">
        <w:t xml:space="preserve"> spins que recebi?”)</w:t>
      </w:r>
    </w:p>
    <w:p w14:paraId="36C53711" w14:textId="77777777" w:rsidR="008478B6" w:rsidRPr="008478B6" w:rsidRDefault="008478B6" w:rsidP="008478B6"/>
    <w:p w14:paraId="46DE679C" w14:textId="77777777" w:rsidR="008478B6" w:rsidRPr="008478B6" w:rsidRDefault="008478B6" w:rsidP="008478B6">
      <w:r w:rsidRPr="008478B6">
        <w:rPr>
          <w:b/>
          <w:bCs/>
        </w:rPr>
        <w:t>Onde posso jogar o bónus que recebi?</w:t>
      </w:r>
    </w:p>
    <w:p w14:paraId="5D399CBE" w14:textId="77777777" w:rsidR="008478B6" w:rsidRPr="008478B6" w:rsidRDefault="008478B6" w:rsidP="008478B6"/>
    <w:p w14:paraId="063F1366" w14:textId="77777777" w:rsidR="008478B6" w:rsidRPr="008478B6" w:rsidRDefault="008478B6" w:rsidP="008478B6">
      <w:r w:rsidRPr="008478B6">
        <w:t>Para desbloqueares o bónus, terás de apostar primeiro o seu valor em</w:t>
      </w:r>
      <w:r w:rsidRPr="008478B6">
        <w:rPr>
          <w:b/>
          <w:bCs/>
        </w:rPr>
        <w:t xml:space="preserve"> saldo real</w:t>
      </w:r>
      <w:r w:rsidRPr="008478B6">
        <w:t xml:space="preserve"> nos jogos da grelha </w:t>
      </w:r>
      <w:r w:rsidRPr="008478B6">
        <w:rPr>
          <w:b/>
          <w:bCs/>
        </w:rPr>
        <w:t>Joga Saldo de Bónus</w:t>
      </w:r>
      <w:r w:rsidRPr="008478B6">
        <w:t xml:space="preserve">.  Vai até à </w:t>
      </w:r>
      <w:r w:rsidRPr="008478B6">
        <w:rPr>
          <w:u w:val="single"/>
        </w:rPr>
        <w:t>homepage</w:t>
      </w:r>
      <w:r w:rsidRPr="008478B6">
        <w:t xml:space="preserve"> do casino online, desloca o ecrã para baixo até encontrares a grelha “Joga Saldo de Bónus”. Queres saber mais? Clica </w:t>
      </w:r>
      <w:r w:rsidRPr="008478B6">
        <w:rPr>
          <w:u w:val="single"/>
        </w:rPr>
        <w:t>aqui</w:t>
      </w:r>
      <w:r w:rsidRPr="008478B6">
        <w:t>.</w:t>
      </w:r>
    </w:p>
    <w:p w14:paraId="3CD7D286" w14:textId="77777777" w:rsidR="008478B6" w:rsidRPr="008478B6" w:rsidRDefault="008478B6" w:rsidP="008478B6"/>
    <w:p w14:paraId="3EB4276F" w14:textId="77777777" w:rsidR="008478B6" w:rsidRPr="008478B6" w:rsidRDefault="008478B6" w:rsidP="008478B6">
      <w:r w:rsidRPr="008478B6">
        <w:rPr>
          <w:b/>
          <w:bCs/>
        </w:rPr>
        <w:t>Onde posso jogar o bónus que recebi?</w:t>
      </w:r>
    </w:p>
    <w:p w14:paraId="2059B57A" w14:textId="77777777" w:rsidR="008478B6" w:rsidRPr="008478B6" w:rsidRDefault="008478B6" w:rsidP="008478B6"/>
    <w:p w14:paraId="2C93CF3B" w14:textId="77777777" w:rsidR="008478B6" w:rsidRPr="008478B6" w:rsidRDefault="008478B6" w:rsidP="008478B6">
      <w:r w:rsidRPr="008478B6">
        <w:t>Começa por desbloquear o bónus, apostando o seu valor em</w:t>
      </w:r>
      <w:r w:rsidRPr="008478B6">
        <w:rPr>
          <w:b/>
          <w:bCs/>
        </w:rPr>
        <w:t xml:space="preserve"> saldo real</w:t>
      </w:r>
      <w:r w:rsidRPr="008478B6">
        <w:t xml:space="preserve"> nos jogos da grelha </w:t>
      </w:r>
      <w:r w:rsidRPr="008478B6">
        <w:rPr>
          <w:b/>
          <w:bCs/>
        </w:rPr>
        <w:t>Joga Saldo de Bónus</w:t>
      </w:r>
      <w:r w:rsidRPr="008478B6">
        <w:t xml:space="preserve">. Depois é teu. Joga-o nas </w:t>
      </w:r>
      <w:proofErr w:type="spellStart"/>
      <w:r w:rsidRPr="008478B6">
        <w:t>slots</w:t>
      </w:r>
      <w:proofErr w:type="spellEnd"/>
      <w:r w:rsidRPr="008478B6">
        <w:t xml:space="preserve"> da mesma grelha. Queres saber mais? Clica </w:t>
      </w:r>
      <w:r w:rsidRPr="008478B6">
        <w:rPr>
          <w:u w:val="single"/>
        </w:rPr>
        <w:t>aqui</w:t>
      </w:r>
      <w:r w:rsidRPr="008478B6">
        <w:t>.</w:t>
      </w:r>
    </w:p>
    <w:p w14:paraId="3D81CFF8" w14:textId="77777777" w:rsidR="008478B6" w:rsidRPr="008478B6" w:rsidRDefault="008478B6" w:rsidP="008478B6"/>
    <w:p w14:paraId="38142626" w14:textId="77777777" w:rsidR="008478B6" w:rsidRPr="008478B6" w:rsidRDefault="008478B6" w:rsidP="008478B6">
      <w:r w:rsidRPr="008478B6">
        <w:rPr>
          <w:b/>
          <w:bCs/>
        </w:rPr>
        <w:t>Quanto tempo demora para receber o meu levantamento? </w:t>
      </w:r>
    </w:p>
    <w:p w14:paraId="78085D76" w14:textId="77777777" w:rsidR="008478B6" w:rsidRPr="008478B6" w:rsidRDefault="008478B6" w:rsidP="008478B6"/>
    <w:p w14:paraId="73F67A04" w14:textId="77777777" w:rsidR="008478B6" w:rsidRPr="008478B6" w:rsidRDefault="008478B6" w:rsidP="008478B6">
      <w:r w:rsidRPr="008478B6">
        <w:t xml:space="preserve">Graças aos Levantamentos Flash, agora podes levantar os teus ganhos de forma imediata na Solverde.pt. Queres saber mais? Clica </w:t>
      </w:r>
      <w:r w:rsidRPr="008478B6">
        <w:rPr>
          <w:u w:val="single"/>
        </w:rPr>
        <w:t>aqui</w:t>
      </w:r>
      <w:r w:rsidRPr="008478B6">
        <w:t>.</w:t>
      </w:r>
    </w:p>
    <w:p w14:paraId="51B3D8EC" w14:textId="77777777" w:rsidR="008478B6" w:rsidRPr="008478B6" w:rsidRDefault="008478B6" w:rsidP="008478B6">
      <w:r w:rsidRPr="008478B6">
        <w:br/>
      </w:r>
      <w:r w:rsidRPr="008478B6">
        <w:br/>
      </w:r>
    </w:p>
    <w:p w14:paraId="7B95BE1B" w14:textId="77777777" w:rsidR="008478B6" w:rsidRPr="008478B6" w:rsidRDefault="008478B6" w:rsidP="008478B6">
      <w:r w:rsidRPr="008478B6">
        <w:rPr>
          <w:b/>
          <w:bCs/>
        </w:rPr>
        <w:t xml:space="preserve">Onde posso jogar </w:t>
      </w:r>
      <w:proofErr w:type="gramStart"/>
      <w:r w:rsidRPr="008478B6">
        <w:rPr>
          <w:b/>
          <w:bCs/>
        </w:rPr>
        <w:t>as free</w:t>
      </w:r>
      <w:proofErr w:type="gramEnd"/>
      <w:r w:rsidRPr="008478B6">
        <w:rPr>
          <w:b/>
          <w:bCs/>
        </w:rPr>
        <w:t xml:space="preserve"> spins que recebi?</w:t>
      </w:r>
    </w:p>
    <w:p w14:paraId="3AAB12FC" w14:textId="77777777" w:rsidR="008478B6" w:rsidRPr="008478B6" w:rsidRDefault="008478B6" w:rsidP="008478B6"/>
    <w:p w14:paraId="50042D14" w14:textId="77777777" w:rsidR="008478B6" w:rsidRPr="008478B6" w:rsidRDefault="008478B6" w:rsidP="008478B6">
      <w:r w:rsidRPr="008478B6">
        <w:t xml:space="preserve">Recebeste free spins no âmbito de uma promoção ou oferta especial e não sabes onde as jogar? Eis como podes jogar </w:t>
      </w:r>
      <w:proofErr w:type="gramStart"/>
      <w:r w:rsidRPr="008478B6">
        <w:t>as tuas free</w:t>
      </w:r>
      <w:proofErr w:type="gramEnd"/>
      <w:r w:rsidRPr="008478B6">
        <w:t xml:space="preserve"> spins, passo a passo:  </w:t>
      </w:r>
    </w:p>
    <w:p w14:paraId="4B4248CF" w14:textId="77777777" w:rsidR="008478B6" w:rsidRPr="008478B6" w:rsidRDefault="008478B6" w:rsidP="008478B6"/>
    <w:p w14:paraId="48F0004B" w14:textId="77777777" w:rsidR="008478B6" w:rsidRPr="008478B6" w:rsidRDefault="008478B6" w:rsidP="008478B6">
      <w:r w:rsidRPr="008478B6">
        <w:t xml:space="preserve">1 - Sempre que recebes free spins, o primeiro passo é </w:t>
      </w:r>
      <w:r w:rsidRPr="008478B6">
        <w:rPr>
          <w:b/>
          <w:bCs/>
        </w:rPr>
        <w:t xml:space="preserve">aceitar </w:t>
      </w:r>
      <w:r w:rsidRPr="008478B6">
        <w:t>a oferta na mensagem que vai surgir no teu ecrã.</w:t>
      </w:r>
    </w:p>
    <w:p w14:paraId="3A4827F2" w14:textId="77777777" w:rsidR="008478B6" w:rsidRPr="008478B6" w:rsidRDefault="008478B6" w:rsidP="008478B6">
      <w:r w:rsidRPr="008478B6">
        <w:lastRenderedPageBreak/>
        <w:t xml:space="preserve">2 </w:t>
      </w:r>
      <w:proofErr w:type="gramStart"/>
      <w:r w:rsidRPr="008478B6">
        <w:t>-  Vai</w:t>
      </w:r>
      <w:proofErr w:type="gramEnd"/>
      <w:r w:rsidRPr="008478B6">
        <w:t xml:space="preserve"> até à </w:t>
      </w:r>
      <w:r w:rsidRPr="008478B6">
        <w:rPr>
          <w:u w:val="single"/>
        </w:rPr>
        <w:t>homepage</w:t>
      </w:r>
      <w:r w:rsidRPr="008478B6">
        <w:t xml:space="preserve"> do casino online e faz scroll até encontrares a grelha com o nome </w:t>
      </w:r>
      <w:r w:rsidRPr="008478B6">
        <w:rPr>
          <w:b/>
          <w:bCs/>
        </w:rPr>
        <w:t>Joga Free Spins</w:t>
      </w:r>
      <w:r w:rsidRPr="008478B6">
        <w:t>. </w:t>
      </w:r>
    </w:p>
    <w:p w14:paraId="7D313B90" w14:textId="77777777" w:rsidR="008478B6" w:rsidRPr="008478B6" w:rsidRDefault="008478B6" w:rsidP="008478B6">
      <w:r w:rsidRPr="008478B6">
        <w:t xml:space="preserve">3 - Escolhe os teus jogos favoritos desta grelha e utiliza </w:t>
      </w:r>
      <w:proofErr w:type="gramStart"/>
      <w:r w:rsidRPr="008478B6">
        <w:t>as tua free</w:t>
      </w:r>
      <w:proofErr w:type="gramEnd"/>
      <w:r w:rsidRPr="008478B6">
        <w:t xml:space="preserve"> spins!  </w:t>
      </w:r>
    </w:p>
    <w:p w14:paraId="64C6FC8B" w14:textId="77777777" w:rsidR="008478B6" w:rsidRPr="008478B6" w:rsidRDefault="008478B6" w:rsidP="008478B6"/>
    <w:p w14:paraId="40D35CCD" w14:textId="77777777" w:rsidR="008478B6" w:rsidRPr="008478B6" w:rsidRDefault="008478B6" w:rsidP="008478B6">
      <w:r w:rsidRPr="008478B6">
        <w:t xml:space="preserve">Lembra-te que podes </w:t>
      </w:r>
      <w:r w:rsidRPr="008478B6">
        <w:rPr>
          <w:b/>
          <w:bCs/>
        </w:rPr>
        <w:t xml:space="preserve">consultar </w:t>
      </w:r>
      <w:proofErr w:type="gramStart"/>
      <w:r w:rsidRPr="008478B6">
        <w:rPr>
          <w:b/>
          <w:bCs/>
        </w:rPr>
        <w:t>as free</w:t>
      </w:r>
      <w:proofErr w:type="gramEnd"/>
      <w:r w:rsidRPr="008478B6">
        <w:rPr>
          <w:b/>
          <w:bCs/>
        </w:rPr>
        <w:t xml:space="preserve"> spins disponíveis na tua conta</w:t>
      </w:r>
      <w:r w:rsidRPr="008478B6">
        <w:t xml:space="preserve"> na </w:t>
      </w:r>
      <w:r w:rsidRPr="008478B6">
        <w:rPr>
          <w:u w:val="single"/>
        </w:rPr>
        <w:t xml:space="preserve">área de bónus </w:t>
      </w:r>
      <w:r w:rsidRPr="008478B6">
        <w:t>a qualquer momento. Para aceder a esta área, segue os seguintes passos:</w:t>
      </w:r>
    </w:p>
    <w:p w14:paraId="079C0B6E" w14:textId="77777777" w:rsidR="008478B6" w:rsidRPr="008478B6" w:rsidRDefault="008478B6" w:rsidP="008478B6"/>
    <w:p w14:paraId="086F1E1B" w14:textId="77777777" w:rsidR="008478B6" w:rsidRPr="008478B6" w:rsidRDefault="008478B6" w:rsidP="008478B6">
      <w:r w:rsidRPr="008478B6">
        <w:t>1 - Clica no ícone da tua conta, no canto superior direito do ecrã, abrindo a área “Os Meus Bónus”. </w:t>
      </w:r>
    </w:p>
    <w:p w14:paraId="29E2AC8E" w14:textId="77777777" w:rsidR="008478B6" w:rsidRPr="008478B6" w:rsidRDefault="008478B6" w:rsidP="008478B6">
      <w:r w:rsidRPr="008478B6">
        <w:t>2 - Clica em “Histórico e Código Promocional Casino”.</w:t>
      </w:r>
    </w:p>
    <w:p w14:paraId="780286A5" w14:textId="77777777" w:rsidR="008478B6" w:rsidRPr="008478B6" w:rsidRDefault="008478B6" w:rsidP="008478B6">
      <w:r w:rsidRPr="008478B6">
        <w:t>3 - Estás agora na área de bónus da tua conta. Se tiveres free spins disponíveis, elas vão aparecer aqui. </w:t>
      </w:r>
    </w:p>
    <w:p w14:paraId="13F45796" w14:textId="77777777" w:rsidR="008478B6" w:rsidRPr="008478B6" w:rsidRDefault="008478B6" w:rsidP="008478B6">
      <w:r w:rsidRPr="008478B6">
        <w:t xml:space="preserve">4 - Usa esta página para consultar a validade de cada oferta e </w:t>
      </w:r>
      <w:proofErr w:type="gramStart"/>
      <w:r w:rsidRPr="008478B6">
        <w:t>as free</w:t>
      </w:r>
      <w:proofErr w:type="gramEnd"/>
      <w:r w:rsidRPr="008478B6">
        <w:t xml:space="preserve"> spins restantes que tens disponíveis. </w:t>
      </w:r>
    </w:p>
    <w:p w14:paraId="1FD0E1D9" w14:textId="77777777" w:rsidR="008478B6" w:rsidRPr="008478B6" w:rsidRDefault="008478B6" w:rsidP="008478B6"/>
    <w:p w14:paraId="2B74F8D5" w14:textId="77777777" w:rsidR="008478B6" w:rsidRPr="008478B6" w:rsidRDefault="008478B6" w:rsidP="008478B6">
      <w:r w:rsidRPr="008478B6">
        <w:t> </w:t>
      </w:r>
    </w:p>
    <w:p w14:paraId="417AC34B" w14:textId="77777777" w:rsidR="008478B6" w:rsidRPr="008478B6" w:rsidRDefault="008478B6" w:rsidP="008478B6"/>
    <w:p w14:paraId="1DA2EBC4" w14:textId="77777777" w:rsidR="008478B6" w:rsidRPr="008478B6" w:rsidRDefault="008478B6" w:rsidP="008478B6">
      <w:r w:rsidRPr="008478B6">
        <w:rPr>
          <w:b/>
          <w:bCs/>
        </w:rPr>
        <w:t>Onde posso jogar o bónus que recebi?</w:t>
      </w:r>
    </w:p>
    <w:p w14:paraId="0E3B77AD" w14:textId="77777777" w:rsidR="008478B6" w:rsidRPr="008478B6" w:rsidRDefault="008478B6" w:rsidP="008478B6">
      <w:r w:rsidRPr="008478B6">
        <w:t>Recebeste um bónus no casino da Solverde.pt e não sabes onde o usar? Eis como podes utilizar este tipo de oferta, passo a passo:</w:t>
      </w:r>
    </w:p>
    <w:p w14:paraId="1A6AE78A" w14:textId="77777777" w:rsidR="008478B6" w:rsidRPr="008478B6" w:rsidRDefault="008478B6" w:rsidP="008478B6"/>
    <w:p w14:paraId="12415BBF" w14:textId="77777777" w:rsidR="008478B6" w:rsidRPr="008478B6" w:rsidRDefault="008478B6" w:rsidP="008478B6">
      <w:r w:rsidRPr="008478B6">
        <w:t xml:space="preserve">1 - Sempre que recebes um bónus, o primeiro passo é sempre </w:t>
      </w:r>
      <w:r w:rsidRPr="008478B6">
        <w:rPr>
          <w:b/>
          <w:bCs/>
        </w:rPr>
        <w:t xml:space="preserve">aceitar </w:t>
      </w:r>
      <w:r w:rsidRPr="008478B6">
        <w:t>o bónus na mensagem que vai surgir no teu ecrã. </w:t>
      </w:r>
    </w:p>
    <w:p w14:paraId="70697438" w14:textId="77777777" w:rsidR="008478B6" w:rsidRPr="008478B6" w:rsidRDefault="008478B6" w:rsidP="008478B6">
      <w:r w:rsidRPr="008478B6">
        <w:t xml:space="preserve">2 - Uma vez aceite, tens de o </w:t>
      </w:r>
      <w:r w:rsidRPr="008478B6">
        <w:rPr>
          <w:b/>
          <w:bCs/>
        </w:rPr>
        <w:t>desbloquear</w:t>
      </w:r>
      <w:r w:rsidRPr="008478B6">
        <w:t xml:space="preserve">. Vai até à </w:t>
      </w:r>
      <w:r w:rsidRPr="008478B6">
        <w:rPr>
          <w:u w:val="single"/>
        </w:rPr>
        <w:t>homepage</w:t>
      </w:r>
      <w:r w:rsidRPr="008478B6">
        <w:t xml:space="preserve"> do casino online, desloca o ecrã para baixo até encontrares a grelha “Joga Saldo de Bónus”. </w:t>
      </w:r>
    </w:p>
    <w:p w14:paraId="189C6D46" w14:textId="77777777" w:rsidR="008478B6" w:rsidRPr="008478B6" w:rsidRDefault="008478B6" w:rsidP="008478B6">
      <w:r w:rsidRPr="008478B6">
        <w:t>3 - Para desbloqueares o bónus, terás de apostar primeiro o seu valor em</w:t>
      </w:r>
      <w:r w:rsidRPr="008478B6">
        <w:rPr>
          <w:b/>
          <w:bCs/>
        </w:rPr>
        <w:t xml:space="preserve"> saldo real</w:t>
      </w:r>
      <w:r w:rsidRPr="008478B6">
        <w:t xml:space="preserve"> nos jogos da grelha </w:t>
      </w:r>
      <w:r w:rsidRPr="008478B6">
        <w:rPr>
          <w:b/>
          <w:bCs/>
        </w:rPr>
        <w:t>Joga Saldo de Bónus</w:t>
      </w:r>
      <w:r w:rsidRPr="008478B6">
        <w:t>.  </w:t>
      </w:r>
    </w:p>
    <w:p w14:paraId="4418E3AE" w14:textId="77777777" w:rsidR="008478B6" w:rsidRPr="008478B6" w:rsidRDefault="008478B6" w:rsidP="008478B6">
      <w:r w:rsidRPr="008478B6">
        <w:t xml:space="preserve">4 - Assim que o teu bónus estiver desbloqueado, podes usá-lo em qualquer jogo da grelha </w:t>
      </w:r>
      <w:r w:rsidRPr="008478B6">
        <w:rPr>
          <w:b/>
          <w:bCs/>
        </w:rPr>
        <w:t>Joga Saldo de Bónus</w:t>
      </w:r>
      <w:r w:rsidRPr="008478B6">
        <w:t>! </w:t>
      </w:r>
    </w:p>
    <w:p w14:paraId="09E36E78" w14:textId="77777777" w:rsidR="008478B6" w:rsidRPr="008478B6" w:rsidRDefault="008478B6" w:rsidP="008478B6"/>
    <w:p w14:paraId="7511A66A" w14:textId="77777777" w:rsidR="008478B6" w:rsidRPr="008478B6" w:rsidRDefault="008478B6" w:rsidP="008478B6">
      <w:r w:rsidRPr="008478B6">
        <w:rPr>
          <w:b/>
          <w:bCs/>
        </w:rPr>
        <w:t>Quanto tempo demora para receber o meu levantamento? </w:t>
      </w:r>
    </w:p>
    <w:p w14:paraId="412A32E2" w14:textId="77777777" w:rsidR="008478B6" w:rsidRPr="008478B6" w:rsidRDefault="008478B6" w:rsidP="008478B6"/>
    <w:p w14:paraId="0AEEE40B" w14:textId="77777777" w:rsidR="008478B6" w:rsidRPr="008478B6" w:rsidRDefault="008478B6" w:rsidP="008478B6">
      <w:r w:rsidRPr="008478B6">
        <w:t>Graças aos Levantamentos Flash, agora podes levantar os teus ganhos de forma imediata na Solverde.pt. </w:t>
      </w:r>
    </w:p>
    <w:p w14:paraId="09AF289B" w14:textId="77777777" w:rsidR="008478B6" w:rsidRPr="008478B6" w:rsidRDefault="008478B6" w:rsidP="008478B6"/>
    <w:p w14:paraId="1FB5750A" w14:textId="77777777" w:rsidR="008478B6" w:rsidRPr="008478B6" w:rsidRDefault="008478B6" w:rsidP="008478B6">
      <w:r w:rsidRPr="008478B6">
        <w:t>Basta teres a tua conta validada e, assim que levantares os teus ganhos, eles chegam à tua conta em poucos minutos, mais rápido do que nunca.</w:t>
      </w:r>
    </w:p>
    <w:p w14:paraId="0F57B2FD" w14:textId="77777777" w:rsidR="008478B6" w:rsidRPr="008478B6" w:rsidRDefault="008478B6" w:rsidP="008478B6"/>
    <w:p w14:paraId="327A49C9" w14:textId="77777777" w:rsidR="008478B6" w:rsidRPr="008478B6" w:rsidRDefault="008478B6" w:rsidP="008478B6">
      <w:r w:rsidRPr="008478B6">
        <w:t>Levantamentos a partir de 20€ são creditados na tua conta de</w:t>
      </w:r>
      <w:r w:rsidRPr="008478B6">
        <w:rPr>
          <w:b/>
          <w:bCs/>
        </w:rPr>
        <w:t xml:space="preserve"> forma imediata</w:t>
      </w:r>
      <w:r w:rsidRPr="008478B6">
        <w:t>, enquanto levantamentos inferiores poderão demorar mais tempo, até um máximo de 2 dias úteis.</w:t>
      </w:r>
    </w:p>
    <w:p w14:paraId="186D6E80" w14:textId="77777777" w:rsidR="008478B6" w:rsidRPr="008478B6" w:rsidRDefault="008478B6" w:rsidP="008478B6"/>
    <w:p w14:paraId="3934ED1B" w14:textId="77777777" w:rsidR="008478B6" w:rsidRPr="008478B6" w:rsidRDefault="008478B6" w:rsidP="008478B6">
      <w:r w:rsidRPr="008478B6">
        <w:t>Na maioria dos casos, os levantamentos via cartão de crédito e transferência bancária chegarão à tua conta dentro de 72 horas, mas poderão demorar até 5 dias úteis (isto é, excluindo sábados, domingos e feriados).</w:t>
      </w:r>
    </w:p>
    <w:p w14:paraId="3E78FF06" w14:textId="77777777" w:rsidR="008478B6" w:rsidRPr="008478B6" w:rsidRDefault="008478B6" w:rsidP="008478B6">
      <w:r w:rsidRPr="008478B6">
        <w:t> </w:t>
      </w:r>
    </w:p>
    <w:p w14:paraId="42DC5754" w14:textId="77777777" w:rsidR="008478B6" w:rsidRPr="008478B6" w:rsidRDefault="008478B6" w:rsidP="008478B6">
      <w:r w:rsidRPr="008478B6">
        <w:t xml:space="preserve">Já os levantamentos por Paypal, Neteller ou </w:t>
      </w:r>
      <w:proofErr w:type="spellStart"/>
      <w:r w:rsidRPr="008478B6">
        <w:t>Skrill</w:t>
      </w:r>
      <w:proofErr w:type="spellEnd"/>
      <w:r w:rsidRPr="008478B6">
        <w:t xml:space="preserve"> são mais céleres, podendo ser quase imediatos, mas poderão demorar, excecionalmente, até 48 horas.</w:t>
      </w:r>
    </w:p>
    <w:p w14:paraId="1A0F1CAA" w14:textId="77777777" w:rsidR="008478B6" w:rsidRPr="008478B6" w:rsidRDefault="008478B6" w:rsidP="008478B6">
      <w:r w:rsidRPr="008478B6">
        <w:br/>
      </w:r>
      <w:r w:rsidRPr="008478B6">
        <w:br/>
      </w:r>
      <w:r w:rsidRPr="008478B6">
        <w:br/>
      </w:r>
    </w:p>
    <w:p w14:paraId="50CB75DB" w14:textId="77777777" w:rsidR="008478B6" w:rsidRPr="008478B6" w:rsidRDefault="008478B6" w:rsidP="008478B6">
      <w:r w:rsidRPr="008478B6">
        <w:rPr>
          <w:b/>
          <w:bCs/>
          <w:u w:val="single"/>
        </w:rPr>
        <w:t>Registo</w:t>
      </w:r>
    </w:p>
    <w:p w14:paraId="28753311" w14:textId="77777777" w:rsidR="008478B6" w:rsidRPr="008478B6" w:rsidRDefault="008478B6" w:rsidP="008478B6"/>
    <w:p w14:paraId="3334EB38" w14:textId="77777777" w:rsidR="008478B6" w:rsidRPr="008478B6" w:rsidRDefault="008478B6" w:rsidP="008478B6">
      <w:r w:rsidRPr="008478B6">
        <w:rPr>
          <w:b/>
          <w:bCs/>
        </w:rPr>
        <w:t>Como instalar a App Solverde.pt (Android)?</w:t>
      </w:r>
    </w:p>
    <w:p w14:paraId="1030873B" w14:textId="77777777" w:rsidR="008478B6" w:rsidRPr="008478B6" w:rsidRDefault="008478B6" w:rsidP="008478B6">
      <w:r w:rsidRPr="008478B6">
        <w:t xml:space="preserve">Para instalar quer a App de Casino quer de Apostas Desportivas, deverás fazer o download diretamente a partir do nosso </w:t>
      </w:r>
      <w:r w:rsidRPr="008478B6">
        <w:rPr>
          <w:u w:val="single"/>
        </w:rPr>
        <w:t>site</w:t>
      </w:r>
      <w:r w:rsidRPr="008478B6">
        <w:t>.</w:t>
      </w:r>
    </w:p>
    <w:p w14:paraId="30C0ABA4" w14:textId="77777777" w:rsidR="008478B6" w:rsidRPr="008478B6" w:rsidRDefault="008478B6" w:rsidP="008478B6"/>
    <w:p w14:paraId="6A8577CF" w14:textId="77777777" w:rsidR="008478B6" w:rsidRPr="008478B6" w:rsidRDefault="008478B6" w:rsidP="008478B6">
      <w:r w:rsidRPr="008478B6">
        <w:t>Caso estejas a aceder por desktop, poderás fazê-lo através do scan dos QR Codes. </w:t>
      </w:r>
    </w:p>
    <w:p w14:paraId="1D523A1C" w14:textId="77777777" w:rsidR="008478B6" w:rsidRPr="008478B6" w:rsidRDefault="008478B6" w:rsidP="008478B6"/>
    <w:p w14:paraId="768C0BF3" w14:textId="77777777" w:rsidR="008478B6" w:rsidRPr="008478B6" w:rsidRDefault="008478B6" w:rsidP="008478B6">
      <w:r w:rsidRPr="008478B6">
        <w:rPr>
          <w:b/>
          <w:bCs/>
        </w:rPr>
        <w:t>Como instalar a App Solverde.pt (iOS)?</w:t>
      </w:r>
    </w:p>
    <w:p w14:paraId="75B369ED" w14:textId="77777777" w:rsidR="008478B6" w:rsidRPr="008478B6" w:rsidRDefault="008478B6" w:rsidP="008478B6">
      <w:r w:rsidRPr="008478B6">
        <w:t>Para instalar quer a App de Casino quer de Apostas Desportivas, deverás fazer o download diretamente a partir do nosso site ou diretamente na Apple Store.</w:t>
      </w:r>
    </w:p>
    <w:p w14:paraId="7EF3A4A7" w14:textId="77777777" w:rsidR="008478B6" w:rsidRPr="008478B6" w:rsidRDefault="008478B6" w:rsidP="008478B6">
      <w:r w:rsidRPr="008478B6">
        <w:lastRenderedPageBreak/>
        <w:t>Caso estejas a aceder por desktop, poderás fazê-lo através do scan dos QR Codes, que te redirecionarão para a página da Apple para que possas iniciar o download. </w:t>
      </w:r>
    </w:p>
    <w:p w14:paraId="640088BC" w14:textId="77777777" w:rsidR="008478B6" w:rsidRPr="008478B6" w:rsidRDefault="008478B6" w:rsidP="008478B6"/>
    <w:p w14:paraId="038A8E0F" w14:textId="77777777" w:rsidR="008478B6" w:rsidRPr="008478B6" w:rsidRDefault="008478B6" w:rsidP="008478B6">
      <w:r w:rsidRPr="008478B6">
        <w:rPr>
          <w:b/>
          <w:bCs/>
        </w:rPr>
        <w:t>Posso registar-me antes dos 18 anos?</w:t>
      </w:r>
    </w:p>
    <w:p w14:paraId="75788F4A" w14:textId="77777777" w:rsidR="008478B6" w:rsidRPr="008478B6" w:rsidRDefault="008478B6" w:rsidP="008478B6">
      <w:r w:rsidRPr="008478B6">
        <w:t xml:space="preserve">Não! A atividade de jogo online apenas é permitida a </w:t>
      </w:r>
      <w:r w:rsidRPr="008478B6">
        <w:rPr>
          <w:b/>
          <w:bCs/>
        </w:rPr>
        <w:t>maiores de idade</w:t>
      </w:r>
      <w:r w:rsidRPr="008478B6">
        <w:t>, de acordo com a legislação portuguesa e previsto nos termos e condições (ponto 12.1.).</w:t>
      </w:r>
    </w:p>
    <w:p w14:paraId="2D1E12C7" w14:textId="77777777" w:rsidR="008478B6" w:rsidRPr="008478B6" w:rsidRDefault="008478B6" w:rsidP="008478B6"/>
    <w:p w14:paraId="75C330BC" w14:textId="77777777" w:rsidR="008478B6" w:rsidRPr="008478B6" w:rsidRDefault="008478B6" w:rsidP="008478B6">
      <w:r w:rsidRPr="008478B6">
        <w:t>Se for verificado que um menor tem acesso a uma conta de jogo, a mesma será encerrada de imediato. </w:t>
      </w:r>
    </w:p>
    <w:p w14:paraId="5C319155" w14:textId="77777777" w:rsidR="008478B6" w:rsidRPr="008478B6" w:rsidRDefault="008478B6" w:rsidP="008478B6">
      <w:r w:rsidRPr="008478B6">
        <w:br/>
      </w:r>
    </w:p>
    <w:p w14:paraId="74A15F97" w14:textId="77777777" w:rsidR="008478B6" w:rsidRPr="008478B6" w:rsidRDefault="008478B6" w:rsidP="008478B6">
      <w:r w:rsidRPr="008478B6">
        <w:rPr>
          <w:b/>
          <w:bCs/>
          <w:u w:val="single"/>
        </w:rPr>
        <w:t>A minha conta</w:t>
      </w:r>
    </w:p>
    <w:p w14:paraId="6DDD0B67" w14:textId="77777777" w:rsidR="008478B6" w:rsidRPr="008478B6" w:rsidRDefault="008478B6" w:rsidP="008478B6"/>
    <w:p w14:paraId="540B6FD1" w14:textId="77777777" w:rsidR="008478B6" w:rsidRPr="008478B6" w:rsidRDefault="008478B6" w:rsidP="008478B6">
      <w:r w:rsidRPr="008478B6">
        <w:rPr>
          <w:b/>
          <w:bCs/>
        </w:rPr>
        <w:t>Como posso reativar a minha conta?</w:t>
      </w:r>
    </w:p>
    <w:p w14:paraId="55CD9970" w14:textId="77777777" w:rsidR="008478B6" w:rsidRPr="008478B6" w:rsidRDefault="008478B6" w:rsidP="008478B6">
      <w:r w:rsidRPr="008478B6">
        <w:t>O processo de reativação da tua conta dependerá do estado da mesma. </w:t>
      </w:r>
    </w:p>
    <w:p w14:paraId="4B8448D6" w14:textId="77777777" w:rsidR="008478B6" w:rsidRPr="008478B6" w:rsidRDefault="008478B6" w:rsidP="008478B6"/>
    <w:p w14:paraId="2CEB09D8" w14:textId="77777777" w:rsidR="008478B6" w:rsidRPr="008478B6" w:rsidRDefault="008478B6" w:rsidP="008478B6">
      <w:r w:rsidRPr="008478B6">
        <w:t>&gt; Conta encerrada por ti</w:t>
      </w:r>
    </w:p>
    <w:p w14:paraId="4FE55D9D" w14:textId="77777777" w:rsidR="008478B6" w:rsidRPr="008478B6" w:rsidRDefault="008478B6" w:rsidP="008478B6">
      <w:r w:rsidRPr="008478B6">
        <w:t xml:space="preserve">Se pretendes ter conta na Solverde.pt novamente, terás de criar uma </w:t>
      </w:r>
      <w:r w:rsidRPr="008478B6">
        <w:rPr>
          <w:u w:val="single"/>
        </w:rPr>
        <w:t>conta nova</w:t>
      </w:r>
      <w:r w:rsidRPr="008478B6">
        <w:t xml:space="preserve"> com os mesmos dados, à exceção do nome de utilizador, que deve ser único.</w:t>
      </w:r>
    </w:p>
    <w:p w14:paraId="2D452814" w14:textId="77777777" w:rsidR="008478B6" w:rsidRPr="008478B6" w:rsidRDefault="008478B6" w:rsidP="008478B6"/>
    <w:p w14:paraId="511F4B26" w14:textId="77777777" w:rsidR="008478B6" w:rsidRPr="008478B6" w:rsidRDefault="008478B6" w:rsidP="008478B6">
      <w:r w:rsidRPr="008478B6">
        <w:t xml:space="preserve">&gt; Conta suspensa por </w:t>
      </w:r>
      <w:proofErr w:type="gramStart"/>
      <w:r w:rsidRPr="008478B6">
        <w:t>auto exclusão</w:t>
      </w:r>
      <w:proofErr w:type="gramEnd"/>
    </w:p>
    <w:p w14:paraId="3892E060" w14:textId="77777777" w:rsidR="008478B6" w:rsidRPr="008478B6" w:rsidRDefault="008478B6" w:rsidP="008478B6">
      <w:r w:rsidRPr="008478B6">
        <w:t xml:space="preserve">Sabe como revogar o teu pedido de </w:t>
      </w:r>
      <w:proofErr w:type="gramStart"/>
      <w:r w:rsidRPr="008478B6">
        <w:t>auto exclusão</w:t>
      </w:r>
      <w:proofErr w:type="gramEnd"/>
      <w:r w:rsidRPr="008478B6">
        <w:t xml:space="preserve"> </w:t>
      </w:r>
      <w:r w:rsidRPr="008478B6">
        <w:rPr>
          <w:u w:val="single"/>
        </w:rPr>
        <w:t>aqui</w:t>
      </w:r>
      <w:r w:rsidRPr="008478B6">
        <w:t>.</w:t>
      </w:r>
    </w:p>
    <w:p w14:paraId="75B6881B" w14:textId="77777777" w:rsidR="008478B6" w:rsidRPr="008478B6" w:rsidRDefault="008478B6" w:rsidP="008478B6"/>
    <w:p w14:paraId="76906DB7" w14:textId="77777777" w:rsidR="008478B6" w:rsidRPr="008478B6" w:rsidRDefault="008478B6" w:rsidP="008478B6">
      <w:r w:rsidRPr="008478B6">
        <w:t>&gt; Login bloqueado após 5 tentativas falhadas</w:t>
      </w:r>
    </w:p>
    <w:p w14:paraId="1DCDF3B4" w14:textId="77777777" w:rsidR="008478B6" w:rsidRPr="008478B6" w:rsidRDefault="008478B6" w:rsidP="008478B6">
      <w:r w:rsidRPr="008478B6">
        <w:t>Caso tenhas tentado iniciar sessão por 5 vezes sem sucesso, a tua conta será bloqueada temporariamente.</w:t>
      </w:r>
    </w:p>
    <w:p w14:paraId="010AFB5D" w14:textId="77777777" w:rsidR="008478B6" w:rsidRPr="008478B6" w:rsidRDefault="008478B6" w:rsidP="008478B6">
      <w:r w:rsidRPr="008478B6">
        <w:t>Após 25 minutos, o acesso será automaticamente desbloqueado e poderás iniciar sessão novamente.</w:t>
      </w:r>
    </w:p>
    <w:p w14:paraId="1D59D064" w14:textId="77777777" w:rsidR="008478B6" w:rsidRPr="008478B6" w:rsidRDefault="008478B6" w:rsidP="008478B6">
      <w:r w:rsidRPr="008478B6">
        <w:t xml:space="preserve">Poderás também entrar em contacto com a </w:t>
      </w:r>
      <w:r w:rsidRPr="008478B6">
        <w:rPr>
          <w:u w:val="single"/>
        </w:rPr>
        <w:t>linha de apoio ao cliente</w:t>
      </w:r>
      <w:r w:rsidRPr="008478B6">
        <w:t>, à qual terás de confirmar o teu nome de utilizador, e-mail de registo e data de nascimento para que o acesso à tua conta seja desbloqueado. </w:t>
      </w:r>
    </w:p>
    <w:p w14:paraId="199C4940" w14:textId="77777777" w:rsidR="008478B6" w:rsidRPr="008478B6" w:rsidRDefault="008478B6" w:rsidP="008478B6"/>
    <w:p w14:paraId="1BB2CEB7" w14:textId="77777777" w:rsidR="008478B6" w:rsidRPr="008478B6" w:rsidRDefault="008478B6" w:rsidP="008478B6">
      <w:r w:rsidRPr="008478B6">
        <w:rPr>
          <w:b/>
          <w:bCs/>
        </w:rPr>
        <w:t>Como faço a verificação da minha conta?</w:t>
      </w:r>
    </w:p>
    <w:p w14:paraId="35B115FD" w14:textId="77777777" w:rsidR="008478B6" w:rsidRPr="008478B6" w:rsidRDefault="008478B6" w:rsidP="008478B6"/>
    <w:p w14:paraId="65A56263" w14:textId="77777777" w:rsidR="008478B6" w:rsidRPr="008478B6" w:rsidRDefault="008478B6" w:rsidP="008478B6">
      <w:r w:rsidRPr="008478B6">
        <w:t xml:space="preserve">Se tiveres </w:t>
      </w:r>
      <w:r w:rsidRPr="008478B6">
        <w:rPr>
          <w:b/>
          <w:bCs/>
        </w:rPr>
        <w:t>nacionalidade portuguesa</w:t>
      </w:r>
      <w:r w:rsidRPr="008478B6">
        <w:t xml:space="preserve"> e fizeres o teu registo indicando o Cartão de Cidadão ou Bilhete de Identidade, a verificação da tua identidade é feita de forma </w:t>
      </w:r>
      <w:r w:rsidRPr="008478B6">
        <w:rPr>
          <w:b/>
          <w:bCs/>
        </w:rPr>
        <w:t>imediata</w:t>
      </w:r>
      <w:r w:rsidRPr="008478B6">
        <w:t>.</w:t>
      </w:r>
    </w:p>
    <w:p w14:paraId="14BC5F76" w14:textId="77777777" w:rsidR="008478B6" w:rsidRPr="008478B6" w:rsidRDefault="008478B6" w:rsidP="008478B6"/>
    <w:p w14:paraId="19A6F023" w14:textId="77777777" w:rsidR="008478B6" w:rsidRPr="008478B6" w:rsidRDefault="008478B6" w:rsidP="008478B6">
      <w:r w:rsidRPr="008478B6">
        <w:t xml:space="preserve">Se </w:t>
      </w:r>
      <w:r w:rsidRPr="008478B6">
        <w:rPr>
          <w:b/>
          <w:bCs/>
        </w:rPr>
        <w:t xml:space="preserve">não </w:t>
      </w:r>
      <w:r w:rsidRPr="008478B6">
        <w:t xml:space="preserve">tiveres nacionalidade portuguesa, o processo de verificação de documentos </w:t>
      </w:r>
      <w:r w:rsidRPr="008478B6">
        <w:rPr>
          <w:b/>
          <w:bCs/>
        </w:rPr>
        <w:t>não é imediato</w:t>
      </w:r>
      <w:r w:rsidRPr="008478B6">
        <w:t>, tendo um prazo médio de algumas horas e um prazo máximo de 24 horas.</w:t>
      </w:r>
    </w:p>
    <w:p w14:paraId="34572005" w14:textId="77777777" w:rsidR="008478B6" w:rsidRPr="008478B6" w:rsidRDefault="008478B6" w:rsidP="008478B6"/>
    <w:p w14:paraId="0D74273A" w14:textId="77777777" w:rsidR="008478B6" w:rsidRPr="008478B6" w:rsidRDefault="008478B6" w:rsidP="008478B6">
      <w:r w:rsidRPr="008478B6">
        <w:t>No caso de não teres um documento de identificação nacional (Cartão de Cidadão ou Bilhete de Identidade), poderás indicar-nos um documento de fonte oficial no momento do teu registo, como por exemplo: passaporte, título de residência e/ou carta de condução. </w:t>
      </w:r>
    </w:p>
    <w:p w14:paraId="3C119385" w14:textId="77777777" w:rsidR="008478B6" w:rsidRPr="008478B6" w:rsidRDefault="008478B6" w:rsidP="008478B6"/>
    <w:p w14:paraId="095518AE" w14:textId="77777777" w:rsidR="008478B6" w:rsidRPr="008478B6" w:rsidRDefault="008478B6" w:rsidP="008478B6">
      <w:r w:rsidRPr="008478B6">
        <w:t xml:space="preserve">Se quiseres saber mais sobre o processo de verificação de contas de jogadores sem nacionalidade portuguesa, consulta </w:t>
      </w:r>
      <w:r w:rsidRPr="008478B6">
        <w:rPr>
          <w:u w:val="single"/>
        </w:rPr>
        <w:t>aqui</w:t>
      </w:r>
      <w:r w:rsidRPr="008478B6">
        <w:t>. </w:t>
      </w:r>
    </w:p>
    <w:p w14:paraId="20A08A01" w14:textId="77777777" w:rsidR="008478B6" w:rsidRPr="008478B6" w:rsidRDefault="008478B6" w:rsidP="008478B6">
      <w:r w:rsidRPr="008478B6">
        <w:br/>
      </w:r>
    </w:p>
    <w:p w14:paraId="49DB0415" w14:textId="77777777" w:rsidR="008478B6" w:rsidRPr="008478B6" w:rsidRDefault="008478B6" w:rsidP="008478B6">
      <w:r w:rsidRPr="008478B6">
        <w:rPr>
          <w:b/>
          <w:bCs/>
        </w:rPr>
        <w:t>Esqueci-me do meu nome de utilizador.</w:t>
      </w:r>
    </w:p>
    <w:p w14:paraId="72386A8C" w14:textId="77777777" w:rsidR="008478B6" w:rsidRPr="008478B6" w:rsidRDefault="008478B6" w:rsidP="008478B6"/>
    <w:p w14:paraId="795C83A7" w14:textId="77777777" w:rsidR="008478B6" w:rsidRPr="008478B6" w:rsidRDefault="008478B6" w:rsidP="008478B6">
      <w:r w:rsidRPr="008478B6">
        <w:t>Para recuperares o teu nome de utilizador deves seguir os seguintes passos:</w:t>
      </w:r>
    </w:p>
    <w:p w14:paraId="6D33952D" w14:textId="77777777" w:rsidR="008478B6" w:rsidRPr="008478B6" w:rsidRDefault="008478B6" w:rsidP="008478B6">
      <w:r w:rsidRPr="008478B6">
        <w:t>1. Clicar em ‘Login’</w:t>
      </w:r>
    </w:p>
    <w:p w14:paraId="6EEED4C2" w14:textId="77777777" w:rsidR="008478B6" w:rsidRPr="008478B6" w:rsidRDefault="008478B6" w:rsidP="008478B6">
      <w:r w:rsidRPr="008478B6">
        <w:t>2. Selecionar a opção “Esqueci-me do meu nome de utilizador”</w:t>
      </w:r>
    </w:p>
    <w:p w14:paraId="5B650897" w14:textId="77777777" w:rsidR="008478B6" w:rsidRPr="008478B6" w:rsidRDefault="008478B6" w:rsidP="008478B6">
      <w:r w:rsidRPr="008478B6">
        <w:t>3. Preencher o e-mail de registo e a data de nascimento</w:t>
      </w:r>
    </w:p>
    <w:p w14:paraId="4E077B45" w14:textId="77777777" w:rsidR="008478B6" w:rsidRPr="008478B6" w:rsidRDefault="008478B6" w:rsidP="008478B6">
      <w:r w:rsidRPr="008478B6">
        <w:t>4. Selecionar a opção "Recuperar nome de utilizador"</w:t>
      </w:r>
    </w:p>
    <w:p w14:paraId="1010EDEC" w14:textId="77777777" w:rsidR="008478B6" w:rsidRPr="008478B6" w:rsidRDefault="008478B6" w:rsidP="008478B6"/>
    <w:p w14:paraId="748420C4" w14:textId="77777777" w:rsidR="008478B6" w:rsidRPr="008478B6" w:rsidRDefault="008478B6" w:rsidP="008478B6">
      <w:r w:rsidRPr="008478B6">
        <w:t>Assim que tiveres acedido à conta, poderás encontrar o teu nome de utilizador no menu "A minha conta".</w:t>
      </w:r>
    </w:p>
    <w:p w14:paraId="0BE9FB96" w14:textId="77777777" w:rsidR="008478B6" w:rsidRPr="008478B6" w:rsidRDefault="008478B6" w:rsidP="008478B6"/>
    <w:p w14:paraId="2A65710D" w14:textId="77777777" w:rsidR="008478B6" w:rsidRPr="008478B6" w:rsidRDefault="008478B6" w:rsidP="008478B6">
      <w:r w:rsidRPr="008478B6">
        <w:lastRenderedPageBreak/>
        <w:t>Se continuares sem conseguir recuperar o teu nome de utilizador, contacta a nossa</w:t>
      </w:r>
      <w:r w:rsidRPr="008478B6">
        <w:rPr>
          <w:b/>
          <w:bCs/>
        </w:rPr>
        <w:t xml:space="preserve"> linha de apoio ao cliente</w:t>
      </w:r>
      <w:r w:rsidRPr="008478B6">
        <w:t>, que te solicitará o número do Documento de Identificação utilizado no registo e a data de nascimento. </w:t>
      </w:r>
    </w:p>
    <w:p w14:paraId="10AEC51C" w14:textId="77777777" w:rsidR="008478B6" w:rsidRPr="008478B6" w:rsidRDefault="008478B6" w:rsidP="008478B6">
      <w:r w:rsidRPr="008478B6">
        <w:t>Assim que confirmados, ser-te-á facultado o teu nome de utilizador.</w:t>
      </w:r>
    </w:p>
    <w:p w14:paraId="1BCC7E4B" w14:textId="77777777" w:rsidR="008478B6" w:rsidRPr="008478B6" w:rsidRDefault="008478B6" w:rsidP="008478B6">
      <w:r w:rsidRPr="008478B6">
        <w:br/>
      </w:r>
    </w:p>
    <w:p w14:paraId="0F15C2CA" w14:textId="77777777" w:rsidR="008478B6" w:rsidRPr="008478B6" w:rsidRDefault="008478B6" w:rsidP="008478B6">
      <w:r w:rsidRPr="008478B6">
        <w:rPr>
          <w:b/>
          <w:bCs/>
        </w:rPr>
        <w:t>Por que razão a minha conta foi suspensa?</w:t>
      </w:r>
    </w:p>
    <w:p w14:paraId="50DE740F" w14:textId="77777777" w:rsidR="008478B6" w:rsidRPr="008478B6" w:rsidRDefault="008478B6" w:rsidP="008478B6"/>
    <w:p w14:paraId="01173187" w14:textId="77777777" w:rsidR="008478B6" w:rsidRPr="008478B6" w:rsidRDefault="008478B6" w:rsidP="008478B6">
      <w:r w:rsidRPr="008478B6">
        <w:t>São vários os motivos que poderão ter levado à suspensão da tua conta. No entanto, estes são os mais recorrentes: </w:t>
      </w:r>
    </w:p>
    <w:p w14:paraId="71D3C5DB" w14:textId="77777777" w:rsidR="008478B6" w:rsidRPr="008478B6" w:rsidRDefault="008478B6" w:rsidP="008478B6"/>
    <w:p w14:paraId="645A5D24" w14:textId="77777777" w:rsidR="008478B6" w:rsidRPr="008478B6" w:rsidRDefault="008478B6" w:rsidP="008478B6">
      <w:r w:rsidRPr="008478B6">
        <w:t xml:space="preserve">- </w:t>
      </w:r>
      <w:proofErr w:type="gramStart"/>
      <w:r w:rsidRPr="008478B6">
        <w:t>Auto exclusão</w:t>
      </w:r>
      <w:proofErr w:type="gramEnd"/>
      <w:r w:rsidRPr="008478B6">
        <w:t xml:space="preserve"> por tempo determinado;</w:t>
      </w:r>
    </w:p>
    <w:p w14:paraId="79B419BF" w14:textId="77777777" w:rsidR="008478B6" w:rsidRPr="008478B6" w:rsidRDefault="008478B6" w:rsidP="008478B6">
      <w:r w:rsidRPr="008478B6">
        <w:t>- Sem qualquer acesso à conta por um período ininterrupto de 2 anos ou mais;</w:t>
      </w:r>
    </w:p>
    <w:p w14:paraId="0D4CB544" w14:textId="77777777" w:rsidR="008478B6" w:rsidRPr="008478B6" w:rsidRDefault="008478B6" w:rsidP="008478B6">
      <w:r w:rsidRPr="008478B6">
        <w:t>- Pausa de jogo;</w:t>
      </w:r>
    </w:p>
    <w:p w14:paraId="52D2B55D" w14:textId="77777777" w:rsidR="008478B6" w:rsidRPr="008478B6" w:rsidRDefault="008478B6" w:rsidP="008478B6">
      <w:r w:rsidRPr="008478B6">
        <w:t>- Suspensa ou fechada pela Solverde.pt.</w:t>
      </w:r>
    </w:p>
    <w:p w14:paraId="78848B72" w14:textId="77777777" w:rsidR="008478B6" w:rsidRPr="008478B6" w:rsidRDefault="008478B6" w:rsidP="008478B6"/>
    <w:p w14:paraId="0FE68C61" w14:textId="77777777" w:rsidR="008478B6" w:rsidRPr="008478B6" w:rsidRDefault="008478B6" w:rsidP="008478B6">
      <w:r w:rsidRPr="008478B6">
        <w:t xml:space="preserve">Contacta a nossa </w:t>
      </w:r>
      <w:r w:rsidRPr="008478B6">
        <w:rPr>
          <w:u w:val="single"/>
        </w:rPr>
        <w:t>linha de apoio ao cliente</w:t>
      </w:r>
      <w:r w:rsidRPr="008478B6">
        <w:t xml:space="preserve"> para entenderes o motivo da suspensão e segue as instruções para a reativação da conta.</w:t>
      </w:r>
    </w:p>
    <w:p w14:paraId="1AA41160" w14:textId="77777777" w:rsidR="008478B6" w:rsidRPr="008478B6" w:rsidRDefault="008478B6" w:rsidP="008478B6">
      <w:r w:rsidRPr="008478B6">
        <w:br/>
      </w:r>
      <w:r w:rsidRPr="008478B6">
        <w:br/>
      </w:r>
    </w:p>
    <w:p w14:paraId="233B42D4" w14:textId="77777777" w:rsidR="008478B6" w:rsidRPr="008478B6" w:rsidRDefault="008478B6" w:rsidP="008478B6">
      <w:r w:rsidRPr="008478B6">
        <w:rPr>
          <w:b/>
          <w:bCs/>
        </w:rPr>
        <w:t>Mudei a minha palavra-passe, mas continuo a não conseguir iniciar sessão. O que devo fazer?</w:t>
      </w:r>
    </w:p>
    <w:p w14:paraId="337F8646" w14:textId="77777777" w:rsidR="008478B6" w:rsidRPr="008478B6" w:rsidRDefault="008478B6" w:rsidP="008478B6"/>
    <w:p w14:paraId="3E4EFB4E" w14:textId="77777777" w:rsidR="008478B6" w:rsidRPr="008478B6" w:rsidRDefault="008478B6" w:rsidP="008478B6">
      <w:r w:rsidRPr="008478B6">
        <w:t>Antes de mais, certifica-te de que estás a inserir o teu nome de utilizador/e-mail associado à tua conta Solverde.pt corretamente. é importante que te certifiques de que estás a usar o mesmo e-mail associado à tua conta Solverde.pt.</w:t>
      </w:r>
    </w:p>
    <w:p w14:paraId="770BAAF0" w14:textId="77777777" w:rsidR="008478B6" w:rsidRPr="008478B6" w:rsidRDefault="008478B6" w:rsidP="008478B6"/>
    <w:p w14:paraId="15A99D98" w14:textId="77777777" w:rsidR="008478B6" w:rsidRPr="008478B6" w:rsidRDefault="008478B6" w:rsidP="008478B6">
      <w:r w:rsidRPr="008478B6">
        <w:t xml:space="preserve">Caso tenhas a certeza e continues sem conseguir iniciar sessão, recomendamos que voltes a repetir o </w:t>
      </w:r>
      <w:r w:rsidRPr="008478B6">
        <w:rPr>
          <w:u w:val="single"/>
        </w:rPr>
        <w:t>processo de recuperação de palavra-passe</w:t>
      </w:r>
      <w:r w:rsidRPr="008478B6">
        <w:t>. </w:t>
      </w:r>
    </w:p>
    <w:p w14:paraId="270F92FB" w14:textId="77777777" w:rsidR="008478B6" w:rsidRPr="008478B6" w:rsidRDefault="008478B6" w:rsidP="008478B6">
      <w:r w:rsidRPr="008478B6">
        <w:br/>
      </w:r>
    </w:p>
    <w:p w14:paraId="1B867AF5" w14:textId="77777777" w:rsidR="008478B6" w:rsidRPr="008478B6" w:rsidRDefault="008478B6" w:rsidP="008478B6">
      <w:r w:rsidRPr="008478B6">
        <w:rPr>
          <w:b/>
          <w:bCs/>
        </w:rPr>
        <w:lastRenderedPageBreak/>
        <w:t>Como posso ativar/desativar notificações por email ou SMS?</w:t>
      </w:r>
    </w:p>
    <w:p w14:paraId="1127BF55" w14:textId="77777777" w:rsidR="008478B6" w:rsidRPr="008478B6" w:rsidRDefault="008478B6" w:rsidP="008478B6"/>
    <w:p w14:paraId="3CE3C771" w14:textId="77777777" w:rsidR="008478B6" w:rsidRPr="008478B6" w:rsidRDefault="008478B6" w:rsidP="008478B6">
      <w:r w:rsidRPr="008478B6">
        <w:t>Podes ativar ou desativar as comunicações da Solverde.pt a qualquer momento.</w:t>
      </w:r>
    </w:p>
    <w:p w14:paraId="0967104C" w14:textId="77777777" w:rsidR="008478B6" w:rsidRPr="008478B6" w:rsidRDefault="008478B6" w:rsidP="008478B6"/>
    <w:p w14:paraId="51E8E9B5" w14:textId="77777777" w:rsidR="008478B6" w:rsidRPr="008478B6" w:rsidRDefault="008478B6" w:rsidP="008478B6">
      <w:r w:rsidRPr="008478B6">
        <w:t>Para o fazer, basta seguires os seguintes passos:</w:t>
      </w:r>
    </w:p>
    <w:p w14:paraId="6F5AA423" w14:textId="77777777" w:rsidR="008478B6" w:rsidRPr="008478B6" w:rsidRDefault="008478B6" w:rsidP="008478B6"/>
    <w:p w14:paraId="0357B553" w14:textId="77777777" w:rsidR="008478B6" w:rsidRPr="008478B6" w:rsidRDefault="008478B6" w:rsidP="008478B6">
      <w:r w:rsidRPr="008478B6">
        <w:t>1. Clicar no teu ícone no canto superior direito </w:t>
      </w:r>
    </w:p>
    <w:p w14:paraId="56D3E620" w14:textId="77777777" w:rsidR="008478B6" w:rsidRPr="008478B6" w:rsidRDefault="008478B6" w:rsidP="008478B6">
      <w:r w:rsidRPr="008478B6">
        <w:t>2. Clicar em ‘A Minha Conta’</w:t>
      </w:r>
    </w:p>
    <w:p w14:paraId="1A304394" w14:textId="77777777" w:rsidR="008478B6" w:rsidRPr="008478B6" w:rsidRDefault="008478B6" w:rsidP="008478B6">
      <w:r w:rsidRPr="008478B6">
        <w:t>3. Selecionar os canais através dos quais queres ou não receber comunicações</w:t>
      </w:r>
    </w:p>
    <w:p w14:paraId="489D3219" w14:textId="77777777" w:rsidR="008478B6" w:rsidRPr="008478B6" w:rsidRDefault="008478B6" w:rsidP="008478B6"/>
    <w:p w14:paraId="5197BECD" w14:textId="77777777" w:rsidR="008478B6" w:rsidRPr="008478B6" w:rsidRDefault="008478B6" w:rsidP="008478B6">
      <w:r w:rsidRPr="008478B6">
        <w:t xml:space="preserve">Podes também fazê-lo diretamente </w:t>
      </w:r>
      <w:r w:rsidRPr="008478B6">
        <w:rPr>
          <w:u w:val="single"/>
        </w:rPr>
        <w:t>aqui</w:t>
      </w:r>
      <w:r w:rsidRPr="008478B6">
        <w:t>.</w:t>
      </w:r>
    </w:p>
    <w:p w14:paraId="457F9085" w14:textId="77777777" w:rsidR="008478B6" w:rsidRPr="008478B6" w:rsidRDefault="008478B6" w:rsidP="008478B6">
      <w:r w:rsidRPr="008478B6">
        <w:br/>
      </w:r>
    </w:p>
    <w:p w14:paraId="49D8142F" w14:textId="77777777" w:rsidR="008478B6" w:rsidRPr="008478B6" w:rsidRDefault="008478B6" w:rsidP="008478B6">
      <w:r w:rsidRPr="008478B6">
        <w:rPr>
          <w:b/>
          <w:bCs/>
        </w:rPr>
        <w:t>Porque é que a minha sessão expirou?</w:t>
      </w:r>
    </w:p>
    <w:p w14:paraId="018B2F10" w14:textId="77777777" w:rsidR="008478B6" w:rsidRPr="008478B6" w:rsidRDefault="008478B6" w:rsidP="008478B6"/>
    <w:p w14:paraId="53992013" w14:textId="77777777" w:rsidR="008478B6" w:rsidRPr="008478B6" w:rsidRDefault="008478B6" w:rsidP="008478B6">
      <w:r w:rsidRPr="008478B6">
        <w:t>Para garantir a segurança da tua conta, uma vez iniciada a sessão, esta expirará após um período ininterrupto de 15 minutos sem qualquer atividade.</w:t>
      </w:r>
    </w:p>
    <w:p w14:paraId="347059A3" w14:textId="77777777" w:rsidR="008478B6" w:rsidRPr="008478B6" w:rsidRDefault="008478B6" w:rsidP="008478B6"/>
    <w:p w14:paraId="552B9443" w14:textId="77777777" w:rsidR="008478B6" w:rsidRPr="008478B6" w:rsidRDefault="008478B6" w:rsidP="008478B6">
      <w:r w:rsidRPr="008478B6">
        <w:t>Terás de iniciar sessão novamente de forma a continuares com a tua atividade de jogo. </w:t>
      </w:r>
    </w:p>
    <w:p w14:paraId="03E3A436" w14:textId="77777777" w:rsidR="008478B6" w:rsidRPr="008478B6" w:rsidRDefault="008478B6" w:rsidP="008478B6">
      <w:r w:rsidRPr="008478B6">
        <w:br/>
      </w:r>
    </w:p>
    <w:p w14:paraId="4F1F653D" w14:textId="77777777" w:rsidR="008478B6" w:rsidRPr="008478B6" w:rsidRDefault="008478B6" w:rsidP="008478B6">
      <w:r w:rsidRPr="008478B6">
        <w:rPr>
          <w:b/>
          <w:bCs/>
        </w:rPr>
        <w:t>Solicitei o cancelamento da minha conta, mas mudei de ideia. O que devo fazer?</w:t>
      </w:r>
    </w:p>
    <w:p w14:paraId="027BA2CA" w14:textId="77777777" w:rsidR="008478B6" w:rsidRPr="008478B6" w:rsidRDefault="008478B6" w:rsidP="008478B6"/>
    <w:p w14:paraId="5C20D9C0" w14:textId="77777777" w:rsidR="008478B6" w:rsidRPr="008478B6" w:rsidRDefault="008478B6" w:rsidP="008478B6">
      <w:r w:rsidRPr="008478B6">
        <w:t xml:space="preserve">Se a tua conta ainda não foi cancelada, deverás contactar a nossa </w:t>
      </w:r>
      <w:r w:rsidRPr="008478B6">
        <w:rPr>
          <w:u w:val="single"/>
        </w:rPr>
        <w:t>linha de apoio ao cliente</w:t>
      </w:r>
      <w:r w:rsidRPr="008478B6">
        <w:t>. Podes fazê-lo via e-mail, chat ou voz, sendo as duas últimas opções as opções recomendadas para casos mais urgentes.</w:t>
      </w:r>
    </w:p>
    <w:p w14:paraId="734E87B2" w14:textId="77777777" w:rsidR="008478B6" w:rsidRPr="008478B6" w:rsidRDefault="008478B6" w:rsidP="008478B6"/>
    <w:p w14:paraId="26B8AC8E" w14:textId="77777777" w:rsidR="008478B6" w:rsidRPr="008478B6" w:rsidRDefault="008478B6" w:rsidP="008478B6">
      <w:r w:rsidRPr="008478B6">
        <w:t xml:space="preserve">Caso a tua conta já esteja cancelada, terás de criar uma </w:t>
      </w:r>
      <w:r w:rsidRPr="008478B6">
        <w:rPr>
          <w:u w:val="single"/>
        </w:rPr>
        <w:t>conta nova</w:t>
      </w:r>
      <w:r w:rsidRPr="008478B6">
        <w:t xml:space="preserve"> com os mesmos dados, à exceção do nome de utilizador, que deve ser único.</w:t>
      </w:r>
    </w:p>
    <w:p w14:paraId="15C084DA" w14:textId="77777777" w:rsidR="008478B6" w:rsidRPr="008478B6" w:rsidRDefault="008478B6" w:rsidP="008478B6">
      <w:r w:rsidRPr="008478B6">
        <w:lastRenderedPageBreak/>
        <w:br/>
      </w:r>
    </w:p>
    <w:p w14:paraId="15B55AB1" w14:textId="77777777" w:rsidR="008478B6" w:rsidRPr="008478B6" w:rsidRDefault="008478B6" w:rsidP="008478B6">
      <w:r w:rsidRPr="008478B6">
        <w:rPr>
          <w:b/>
          <w:bCs/>
        </w:rPr>
        <w:t>A minha conta pode ser encerrada se o meu saldo for zero, mesmo sem o meu consentimento?</w:t>
      </w:r>
    </w:p>
    <w:p w14:paraId="6964F451" w14:textId="77777777" w:rsidR="008478B6" w:rsidRPr="008478B6" w:rsidRDefault="008478B6" w:rsidP="008478B6"/>
    <w:p w14:paraId="60FDB438" w14:textId="77777777" w:rsidR="008478B6" w:rsidRPr="008478B6" w:rsidRDefault="008478B6" w:rsidP="008478B6">
      <w:r w:rsidRPr="008478B6">
        <w:t>Se a tua conta estiver inativa por um período ininterrupto de 2 anos será suspensa.</w:t>
      </w:r>
    </w:p>
    <w:p w14:paraId="7FF7BEA7" w14:textId="77777777" w:rsidR="008478B6" w:rsidRPr="008478B6" w:rsidRDefault="008478B6" w:rsidP="008478B6"/>
    <w:p w14:paraId="5E5A059A" w14:textId="77777777" w:rsidR="008478B6" w:rsidRPr="008478B6" w:rsidRDefault="008478B6" w:rsidP="008478B6">
      <w:r w:rsidRPr="008478B6">
        <w:t>Após um período ininterrupto de quatro anos sem qualquer registo de atividade, a tua conta será automaticamente cancelada independentemente do saldo disponível na mesma, conforme previsto nos Termos e Condições (ponto 18, alínea b).</w:t>
      </w:r>
    </w:p>
    <w:p w14:paraId="3E95C561" w14:textId="77777777" w:rsidR="008478B6" w:rsidRPr="008478B6" w:rsidRDefault="008478B6" w:rsidP="008478B6">
      <w:r w:rsidRPr="008478B6">
        <w:br/>
      </w:r>
      <w:r w:rsidRPr="008478B6">
        <w:br/>
      </w:r>
    </w:p>
    <w:p w14:paraId="12C1EB50" w14:textId="77777777" w:rsidR="008478B6" w:rsidRPr="008478B6" w:rsidRDefault="008478B6" w:rsidP="008478B6">
      <w:r w:rsidRPr="008478B6">
        <w:rPr>
          <w:b/>
          <w:bCs/>
        </w:rPr>
        <w:t>Serão cobradas taxas se eu reabrir a minha conta?</w:t>
      </w:r>
    </w:p>
    <w:p w14:paraId="346D2412" w14:textId="77777777" w:rsidR="008478B6" w:rsidRPr="008478B6" w:rsidRDefault="008478B6" w:rsidP="008478B6"/>
    <w:p w14:paraId="5A0D8F5E" w14:textId="77777777" w:rsidR="008478B6" w:rsidRPr="008478B6" w:rsidRDefault="008478B6" w:rsidP="008478B6">
      <w:r w:rsidRPr="008478B6">
        <w:t>Não. Independentemente do motivo que levou à suspensão da tua conta, não te será cobrada qualquer taxa na sua reabertura.</w:t>
      </w:r>
      <w:r w:rsidRPr="008478B6">
        <w:br/>
      </w:r>
    </w:p>
    <w:p w14:paraId="5541F844" w14:textId="77777777" w:rsidR="008478B6" w:rsidRPr="008478B6" w:rsidRDefault="008478B6" w:rsidP="008478B6">
      <w:r w:rsidRPr="008478B6">
        <w:rPr>
          <w:b/>
          <w:bCs/>
          <w:u w:val="single"/>
        </w:rPr>
        <w:t>Documentos</w:t>
      </w:r>
    </w:p>
    <w:p w14:paraId="5EDE30DA" w14:textId="77777777" w:rsidR="008478B6" w:rsidRPr="008478B6" w:rsidRDefault="008478B6" w:rsidP="008478B6"/>
    <w:p w14:paraId="0D050778" w14:textId="77777777" w:rsidR="008478B6" w:rsidRPr="008478B6" w:rsidRDefault="008478B6" w:rsidP="008478B6">
      <w:r w:rsidRPr="008478B6">
        <w:rPr>
          <w:b/>
          <w:bCs/>
        </w:rPr>
        <w:t>Porque não aceitam o meu passaporte?</w:t>
      </w:r>
    </w:p>
    <w:p w14:paraId="14FC4C21" w14:textId="77777777" w:rsidR="008478B6" w:rsidRPr="008478B6" w:rsidRDefault="008478B6" w:rsidP="008478B6">
      <w:r w:rsidRPr="008478B6">
        <w:t>O passaporte, assim como qualquer outro documento, deve ser enviado a cores sem qualquer corte, com todos os cantos visíveis e a maior legibilidade possível. </w:t>
      </w:r>
    </w:p>
    <w:p w14:paraId="2E01570B" w14:textId="77777777" w:rsidR="008478B6" w:rsidRPr="008478B6" w:rsidRDefault="008478B6" w:rsidP="008478B6">
      <w:r w:rsidRPr="008478B6">
        <w:t>Especificamente no caso do passaporte, deve ser enviado inteiramente visível como um livro aberto.</w:t>
      </w:r>
    </w:p>
    <w:p w14:paraId="04751EA9" w14:textId="77777777" w:rsidR="008478B6" w:rsidRPr="008478B6" w:rsidRDefault="008478B6" w:rsidP="008478B6"/>
    <w:p w14:paraId="1C25EED2" w14:textId="77777777" w:rsidR="008478B6" w:rsidRPr="008478B6" w:rsidRDefault="008478B6" w:rsidP="008478B6">
      <w:r w:rsidRPr="008478B6">
        <w:rPr>
          <w:b/>
          <w:bCs/>
        </w:rPr>
        <w:t>Como envio os documentos para a verificação da minha conta?</w:t>
      </w:r>
    </w:p>
    <w:p w14:paraId="7647B551" w14:textId="77777777" w:rsidR="008478B6" w:rsidRPr="008478B6" w:rsidRDefault="008478B6" w:rsidP="008478B6">
      <w:r w:rsidRPr="008478B6">
        <w:t>Para enviares os documentos para a verificação da tua conta deves seguir os seguintes passos:</w:t>
      </w:r>
    </w:p>
    <w:p w14:paraId="3803EC1F" w14:textId="77777777" w:rsidR="008478B6" w:rsidRPr="008478B6" w:rsidRDefault="008478B6" w:rsidP="008478B6">
      <w:r w:rsidRPr="008478B6">
        <w:t>1. Clicar em ‘A minha conta’, no menu no canto superior direito</w:t>
      </w:r>
    </w:p>
    <w:p w14:paraId="0986394E" w14:textId="77777777" w:rsidR="008478B6" w:rsidRPr="008478B6" w:rsidRDefault="008478B6" w:rsidP="008478B6">
      <w:r w:rsidRPr="008478B6">
        <w:t>2. Clicar em ‘Enviar documentos’</w:t>
      </w:r>
    </w:p>
    <w:p w14:paraId="7D512938" w14:textId="77777777" w:rsidR="008478B6" w:rsidRPr="008478B6" w:rsidRDefault="008478B6" w:rsidP="008478B6">
      <w:r w:rsidRPr="008478B6">
        <w:lastRenderedPageBreak/>
        <w:t>3. Clicar em ‘Escolher ficheiro’ e selecionar o ficheiro correto (ou arrastá-lo)</w:t>
      </w:r>
    </w:p>
    <w:p w14:paraId="2DA738EA" w14:textId="77777777" w:rsidR="008478B6" w:rsidRPr="008478B6" w:rsidRDefault="008478B6" w:rsidP="008478B6">
      <w:r w:rsidRPr="008478B6">
        <w:t>4. Depois de selecionado, clica em ‘Enviar documento’</w:t>
      </w:r>
    </w:p>
    <w:p w14:paraId="033F2E52" w14:textId="77777777" w:rsidR="008478B6" w:rsidRPr="008478B6" w:rsidRDefault="008478B6" w:rsidP="008478B6"/>
    <w:p w14:paraId="29E0B3F1" w14:textId="77777777" w:rsidR="008478B6" w:rsidRPr="008478B6" w:rsidRDefault="008478B6" w:rsidP="008478B6">
      <w:r w:rsidRPr="008478B6">
        <w:t xml:space="preserve">Podes fazê-lo também a partir </w:t>
      </w:r>
      <w:r w:rsidRPr="008478B6">
        <w:rPr>
          <w:u w:val="single"/>
        </w:rPr>
        <w:t>daqui</w:t>
      </w:r>
      <w:r w:rsidRPr="008478B6">
        <w:t>. </w:t>
      </w:r>
    </w:p>
    <w:p w14:paraId="2C63E837" w14:textId="77777777" w:rsidR="008478B6" w:rsidRPr="008478B6" w:rsidRDefault="008478B6" w:rsidP="008478B6"/>
    <w:p w14:paraId="0FD05149" w14:textId="77777777" w:rsidR="008478B6" w:rsidRPr="008478B6" w:rsidRDefault="008478B6" w:rsidP="008478B6">
      <w:r w:rsidRPr="008478B6">
        <w:t xml:space="preserve">Caso não tenhas acesso à tua conta (ou por qualquer outra razão), podes enviar a documentação via e-mail, em anexo, para o endereço </w:t>
      </w:r>
      <w:hyperlink r:id="rId6" w:history="1">
        <w:r w:rsidRPr="008478B6">
          <w:rPr>
            <w:rStyle w:val="Hiperligao"/>
          </w:rPr>
          <w:t>documentos.cos@solverde.pt</w:t>
        </w:r>
      </w:hyperlink>
      <w:r w:rsidRPr="008478B6">
        <w:t>.</w:t>
      </w:r>
    </w:p>
    <w:p w14:paraId="45CB260D" w14:textId="77777777" w:rsidR="008478B6" w:rsidRPr="008478B6" w:rsidRDefault="008478B6" w:rsidP="008478B6">
      <w:r w:rsidRPr="008478B6">
        <w:br/>
      </w:r>
    </w:p>
    <w:p w14:paraId="1D7F93F8" w14:textId="77777777" w:rsidR="008478B6" w:rsidRPr="008478B6" w:rsidRDefault="008478B6" w:rsidP="008478B6">
      <w:r w:rsidRPr="008478B6">
        <w:rPr>
          <w:b/>
          <w:bCs/>
        </w:rPr>
        <w:t>Não consigo enviar os documentos para a verificação da minha conta.</w:t>
      </w:r>
    </w:p>
    <w:p w14:paraId="425C635D" w14:textId="77777777" w:rsidR="008478B6" w:rsidRPr="008478B6" w:rsidRDefault="008478B6" w:rsidP="008478B6">
      <w:r w:rsidRPr="008478B6">
        <w:t xml:space="preserve">Antes de mais, certifica-te de que estás a enviar os documentos na página </w:t>
      </w:r>
      <w:hyperlink r:id="rId7" w:history="1">
        <w:r w:rsidRPr="008478B6">
          <w:rPr>
            <w:rStyle w:val="Hiperligao"/>
          </w:rPr>
          <w:t>https://www.solverde.pt/enviar-documentos</w:t>
        </w:r>
      </w:hyperlink>
      <w:r w:rsidRPr="008478B6">
        <w:t>. </w:t>
      </w:r>
    </w:p>
    <w:p w14:paraId="6D5CD18E" w14:textId="77777777" w:rsidR="008478B6" w:rsidRPr="008478B6" w:rsidRDefault="008478B6" w:rsidP="008478B6"/>
    <w:p w14:paraId="1CE02E92" w14:textId="77777777" w:rsidR="008478B6" w:rsidRPr="008478B6" w:rsidRDefault="008478B6" w:rsidP="008478B6">
      <w:r w:rsidRPr="008478B6">
        <w:t xml:space="preserve">O tamanho dos ficheiros </w:t>
      </w:r>
      <w:r w:rsidRPr="008478B6">
        <w:rPr>
          <w:b/>
          <w:bCs/>
        </w:rPr>
        <w:t>não deve exceder o limite de 5 MB</w:t>
      </w:r>
      <w:r w:rsidRPr="008478B6">
        <w:t xml:space="preserve"> e os formatos aceites são o de PDF, JPG e PNG.</w:t>
      </w:r>
    </w:p>
    <w:p w14:paraId="5F6765C9" w14:textId="77777777" w:rsidR="008478B6" w:rsidRPr="008478B6" w:rsidRDefault="008478B6" w:rsidP="008478B6"/>
    <w:p w14:paraId="1CB8CC8E" w14:textId="77777777" w:rsidR="008478B6" w:rsidRPr="008478B6" w:rsidRDefault="008478B6" w:rsidP="008478B6">
      <w:r w:rsidRPr="008478B6">
        <w:t xml:space="preserve">Caso os problemas persistam, podes sempre enviar os documentos via e-mail para o endereço </w:t>
      </w:r>
      <w:hyperlink r:id="rId8" w:history="1">
        <w:r w:rsidRPr="008478B6">
          <w:rPr>
            <w:rStyle w:val="Hiperligao"/>
          </w:rPr>
          <w:t>documentos.cos@solverde.pt</w:t>
        </w:r>
      </w:hyperlink>
      <w:r w:rsidRPr="008478B6">
        <w:t>. </w:t>
      </w:r>
    </w:p>
    <w:p w14:paraId="788C12B6" w14:textId="77777777" w:rsidR="008478B6" w:rsidRPr="008478B6" w:rsidRDefault="008478B6" w:rsidP="008478B6">
      <w:r w:rsidRPr="008478B6">
        <w:br/>
      </w:r>
    </w:p>
    <w:p w14:paraId="30B6D9FD" w14:textId="77777777" w:rsidR="008478B6" w:rsidRPr="008478B6" w:rsidRDefault="008478B6" w:rsidP="008478B6">
      <w:r w:rsidRPr="008478B6">
        <w:rPr>
          <w:b/>
          <w:bCs/>
        </w:rPr>
        <w:t>Como posso validar um cartão de crédito/débito/pré-pago que utilizei para realizar depósitos na minha conta de jogador?</w:t>
      </w:r>
    </w:p>
    <w:p w14:paraId="71D57AC6" w14:textId="77777777" w:rsidR="008478B6" w:rsidRPr="008478B6" w:rsidRDefault="008478B6" w:rsidP="008478B6">
      <w:r w:rsidRPr="008478B6">
        <w:t>Para validares um cartão que utilizaste para depositar na Solverde.pt, basta enviares uma fotografia ou scan a cores da frente e verso do cartão através da tua conta de jogador.</w:t>
      </w:r>
    </w:p>
    <w:p w14:paraId="25D40327" w14:textId="77777777" w:rsidR="008478B6" w:rsidRPr="008478B6" w:rsidRDefault="008478B6" w:rsidP="008478B6"/>
    <w:p w14:paraId="5189C782" w14:textId="77777777" w:rsidR="008478B6" w:rsidRPr="008478B6" w:rsidRDefault="008478B6" w:rsidP="008478B6">
      <w:r w:rsidRPr="008478B6">
        <w:t>Envia-o em ‘A Minha Conta’ &gt; ‘Envio de Documentos’ ou diretamente para o nosso e-mail documentos.cos@solverde.pt</w:t>
      </w:r>
    </w:p>
    <w:p w14:paraId="2DB7A5FD" w14:textId="77777777" w:rsidR="008478B6" w:rsidRPr="008478B6" w:rsidRDefault="008478B6" w:rsidP="008478B6"/>
    <w:p w14:paraId="796793A1" w14:textId="77777777" w:rsidR="008478B6" w:rsidRPr="008478B6" w:rsidRDefault="008478B6" w:rsidP="008478B6">
      <w:r w:rsidRPr="008478B6">
        <w:t>Para tua segurança, oculta o código CVV no verso e na frente, deixando apenas visível os 6 primeiros e os 4 últimos dígitos, data de expiração e o nome de titular.</w:t>
      </w:r>
    </w:p>
    <w:p w14:paraId="15977496" w14:textId="77777777" w:rsidR="008478B6" w:rsidRPr="008478B6" w:rsidRDefault="008478B6" w:rsidP="008478B6">
      <w:r w:rsidRPr="008478B6">
        <w:lastRenderedPageBreak/>
        <w:br/>
      </w:r>
      <w:r w:rsidRPr="008478B6">
        <w:br/>
      </w:r>
      <w:r w:rsidRPr="008478B6">
        <w:br/>
      </w:r>
      <w:r w:rsidRPr="008478B6">
        <w:br/>
      </w:r>
      <w:r w:rsidRPr="008478B6">
        <w:br/>
      </w:r>
      <w:r w:rsidRPr="008478B6">
        <w:br/>
      </w:r>
      <w:r w:rsidRPr="008478B6">
        <w:br/>
      </w:r>
    </w:p>
    <w:p w14:paraId="6E6063F3" w14:textId="77777777" w:rsidR="008478B6" w:rsidRPr="008478B6" w:rsidRDefault="008478B6" w:rsidP="008478B6">
      <w:r w:rsidRPr="008478B6">
        <w:rPr>
          <w:b/>
          <w:bCs/>
          <w:u w:val="single"/>
        </w:rPr>
        <w:t>Depósitos</w:t>
      </w:r>
    </w:p>
    <w:p w14:paraId="02E749BB" w14:textId="77777777" w:rsidR="008478B6" w:rsidRPr="008478B6" w:rsidRDefault="008478B6" w:rsidP="008478B6"/>
    <w:p w14:paraId="7E044680" w14:textId="77777777" w:rsidR="008478B6" w:rsidRPr="008478B6" w:rsidRDefault="008478B6" w:rsidP="008478B6">
      <w:r w:rsidRPr="008478B6">
        <w:rPr>
          <w:b/>
          <w:bCs/>
        </w:rPr>
        <w:t>Depositei com uma conta que não está em meu nome. O que devo fazer?</w:t>
      </w:r>
    </w:p>
    <w:p w14:paraId="051185DB" w14:textId="77777777" w:rsidR="008478B6" w:rsidRPr="008478B6" w:rsidRDefault="008478B6" w:rsidP="008478B6">
      <w:r w:rsidRPr="008478B6">
        <w:t>Depósitos, assim como pedidos de levantamento, devem ser feitos unicamente para uma conta bancária cujo titular seja o mesmo que a conta de jogador.</w:t>
      </w:r>
    </w:p>
    <w:p w14:paraId="0C48D597" w14:textId="77777777" w:rsidR="008478B6" w:rsidRPr="008478B6" w:rsidRDefault="008478B6" w:rsidP="008478B6"/>
    <w:p w14:paraId="6136A9B7" w14:textId="77777777" w:rsidR="008478B6" w:rsidRPr="008478B6" w:rsidRDefault="008478B6" w:rsidP="008478B6">
      <w:r w:rsidRPr="008478B6">
        <w:rPr>
          <w:b/>
          <w:bCs/>
        </w:rPr>
        <w:t>Posso fazer um depósito antes da minha conta estar verificada?</w:t>
      </w:r>
    </w:p>
    <w:p w14:paraId="0919C39A" w14:textId="77777777" w:rsidR="008478B6" w:rsidRPr="008478B6" w:rsidRDefault="008478B6" w:rsidP="008478B6">
      <w:r w:rsidRPr="008478B6">
        <w:t>Sim! Após o registo, tendo a conta ativa, poderás realizar depósitos de imediato através dos métodos disponíveis.</w:t>
      </w:r>
    </w:p>
    <w:p w14:paraId="3C71908F" w14:textId="77777777" w:rsidR="008478B6" w:rsidRPr="008478B6" w:rsidRDefault="008478B6" w:rsidP="008478B6"/>
    <w:p w14:paraId="6BC39ED4" w14:textId="77777777" w:rsidR="008478B6" w:rsidRPr="008478B6" w:rsidRDefault="008478B6" w:rsidP="008478B6">
      <w:r w:rsidRPr="008478B6">
        <w:t>No entanto, só poderás levantar os teus ganhos após a verificação da tua conta de jogador. Recomendamos que o faças antes de efetuares o teu primeiro depósito. </w:t>
      </w:r>
    </w:p>
    <w:p w14:paraId="4AB125E6" w14:textId="77777777" w:rsidR="008478B6" w:rsidRPr="008478B6" w:rsidRDefault="008478B6" w:rsidP="008478B6"/>
    <w:p w14:paraId="0907BE34" w14:textId="77777777" w:rsidR="008478B6" w:rsidRPr="008478B6" w:rsidRDefault="008478B6" w:rsidP="008478B6">
      <w:r w:rsidRPr="008478B6">
        <w:t>No registo de jogadores estrangeiros, a conclusão do registo exige o envio e validação da cópia do documento de identificação. Só após esta validação será possível depositar.</w:t>
      </w:r>
    </w:p>
    <w:p w14:paraId="0918759C" w14:textId="77777777" w:rsidR="008478B6" w:rsidRPr="008478B6" w:rsidRDefault="008478B6" w:rsidP="008478B6"/>
    <w:p w14:paraId="0A64954D" w14:textId="77777777" w:rsidR="008478B6" w:rsidRPr="008478B6" w:rsidRDefault="008478B6" w:rsidP="008478B6">
      <w:r w:rsidRPr="008478B6">
        <w:rPr>
          <w:b/>
          <w:bCs/>
        </w:rPr>
        <w:t>Não recebi o meu depósito.</w:t>
      </w:r>
    </w:p>
    <w:p w14:paraId="4FC06438" w14:textId="77777777" w:rsidR="008478B6" w:rsidRPr="008478B6" w:rsidRDefault="008478B6" w:rsidP="008478B6">
      <w:r w:rsidRPr="008478B6">
        <w:t>Ocasionalmente, podem ocorrer atrasos até que um valor de depósito seja refletido na conta de jogador. Estes atrasos são geralmente alheios à Solverde.pt.</w:t>
      </w:r>
    </w:p>
    <w:p w14:paraId="22D1897E" w14:textId="77777777" w:rsidR="008478B6" w:rsidRPr="008478B6" w:rsidRDefault="008478B6" w:rsidP="008478B6"/>
    <w:p w14:paraId="5B9475BF" w14:textId="77777777" w:rsidR="008478B6" w:rsidRPr="008478B6" w:rsidRDefault="008478B6" w:rsidP="008478B6">
      <w:r w:rsidRPr="008478B6">
        <w:t xml:space="preserve">Se o atraso na receção do valor do depósito se prolongar, sugerimos que contactes a nossa </w:t>
      </w:r>
      <w:r w:rsidRPr="008478B6">
        <w:rPr>
          <w:u w:val="single"/>
        </w:rPr>
        <w:t>linha de apoio ao cliente</w:t>
      </w:r>
      <w:r w:rsidRPr="008478B6">
        <w:t>. Iremos verificar o motivo junto das entidades responsáveis e agilizar a situação.</w:t>
      </w:r>
    </w:p>
    <w:p w14:paraId="69760B75" w14:textId="77777777" w:rsidR="008478B6" w:rsidRPr="008478B6" w:rsidRDefault="008478B6" w:rsidP="008478B6"/>
    <w:p w14:paraId="70A276FF" w14:textId="77777777" w:rsidR="008478B6" w:rsidRPr="008478B6" w:rsidRDefault="008478B6" w:rsidP="008478B6">
      <w:r w:rsidRPr="008478B6">
        <w:rPr>
          <w:b/>
          <w:bCs/>
        </w:rPr>
        <w:lastRenderedPageBreak/>
        <w:t>Não estou a conseguir depositar.</w:t>
      </w:r>
    </w:p>
    <w:p w14:paraId="23BBF944" w14:textId="77777777" w:rsidR="008478B6" w:rsidRPr="008478B6" w:rsidRDefault="008478B6" w:rsidP="008478B6">
      <w:r w:rsidRPr="008478B6">
        <w:t>Existem algumas razões possíveis que poderão estar a impossibilitar o teu depósito. Pedimos-te que:</w:t>
      </w:r>
    </w:p>
    <w:p w14:paraId="7D567D71" w14:textId="77777777" w:rsidR="008478B6" w:rsidRPr="008478B6" w:rsidRDefault="008478B6" w:rsidP="008478B6">
      <w:r w:rsidRPr="008478B6">
        <w:t>- Confirmes que tens saldo na conta do método que estás a tentar usar;</w:t>
      </w:r>
    </w:p>
    <w:p w14:paraId="7A174CC9" w14:textId="77777777" w:rsidR="008478B6" w:rsidRPr="008478B6" w:rsidRDefault="008478B6" w:rsidP="008478B6">
      <w:r w:rsidRPr="008478B6">
        <w:t>- Confirmes que estás a introduzir corretamente os dados;</w:t>
      </w:r>
    </w:p>
    <w:p w14:paraId="6AE9BB38" w14:textId="77777777" w:rsidR="008478B6" w:rsidRPr="008478B6" w:rsidRDefault="008478B6" w:rsidP="008478B6">
      <w:r w:rsidRPr="008478B6">
        <w:t>- Confirmes que o cartão que estás a tentar usar não está expirado;</w:t>
      </w:r>
    </w:p>
    <w:p w14:paraId="23C04B75" w14:textId="77777777" w:rsidR="008478B6" w:rsidRPr="008478B6" w:rsidRDefault="008478B6" w:rsidP="008478B6">
      <w:r w:rsidRPr="008478B6">
        <w:t>- Confirmes que não estás a tentar depositar por meio de uma conta de terceiros.</w:t>
      </w:r>
    </w:p>
    <w:p w14:paraId="231B8193" w14:textId="77777777" w:rsidR="008478B6" w:rsidRPr="008478B6" w:rsidRDefault="008478B6" w:rsidP="008478B6"/>
    <w:p w14:paraId="7146B579" w14:textId="77777777" w:rsidR="008478B6" w:rsidRPr="008478B6" w:rsidRDefault="008478B6" w:rsidP="008478B6">
      <w:r w:rsidRPr="008478B6">
        <w:t xml:space="preserve">Caso nenhuma destas situações se aplique, sugerimos que contactes a nossa </w:t>
      </w:r>
      <w:r w:rsidRPr="008478B6">
        <w:rPr>
          <w:u w:val="single"/>
        </w:rPr>
        <w:t>linha de apoio ao cliente</w:t>
      </w:r>
      <w:r w:rsidRPr="008478B6">
        <w:t xml:space="preserve"> para identificar o problema e solucioná-lo com a maior celeridade possível. </w:t>
      </w:r>
    </w:p>
    <w:p w14:paraId="40ACD154" w14:textId="77777777" w:rsidR="008478B6" w:rsidRPr="008478B6" w:rsidRDefault="008478B6" w:rsidP="008478B6"/>
    <w:p w14:paraId="40E74C6C" w14:textId="77777777" w:rsidR="008478B6" w:rsidRPr="008478B6" w:rsidRDefault="008478B6" w:rsidP="008478B6">
      <w:r w:rsidRPr="008478B6">
        <w:rPr>
          <w:b/>
          <w:bCs/>
        </w:rPr>
        <w:t>Como faço para remover um cartão de crédito / débito / pré-pago?</w:t>
      </w:r>
    </w:p>
    <w:p w14:paraId="046B9AF6" w14:textId="77777777" w:rsidR="008478B6" w:rsidRPr="008478B6" w:rsidRDefault="008478B6" w:rsidP="008478B6">
      <w:r w:rsidRPr="008478B6">
        <w:t xml:space="preserve">Caso queiras remover um cartão de crédito/débito/pré-pago deverás entrar em contacto com a nossa </w:t>
      </w:r>
      <w:r w:rsidRPr="008478B6">
        <w:rPr>
          <w:u w:val="single"/>
        </w:rPr>
        <w:t>linha de apoio ao cliente</w:t>
      </w:r>
      <w:r w:rsidRPr="008478B6">
        <w:t xml:space="preserve"> através dos canais disponíveis para que possamos proceder à remoção de determinados cartões associados à tua conta de jogador.</w:t>
      </w:r>
    </w:p>
    <w:p w14:paraId="2F248D09" w14:textId="77777777" w:rsidR="008478B6" w:rsidRPr="008478B6" w:rsidRDefault="008478B6" w:rsidP="008478B6"/>
    <w:p w14:paraId="2843588E" w14:textId="77777777" w:rsidR="008478B6" w:rsidRPr="008478B6" w:rsidRDefault="008478B6" w:rsidP="008478B6">
      <w:r w:rsidRPr="008478B6">
        <w:rPr>
          <w:b/>
          <w:bCs/>
        </w:rPr>
        <w:t>Onde posso ver o meu saldo de jogo disponível?</w:t>
      </w:r>
    </w:p>
    <w:p w14:paraId="3AA90199" w14:textId="77777777" w:rsidR="008478B6" w:rsidRPr="008478B6" w:rsidRDefault="008478B6" w:rsidP="008478B6">
      <w:r w:rsidRPr="008478B6">
        <w:t>Podes consultar o teu saldo de jogo disponível a qualquer momento no canto superior direito do teu ecrã. </w:t>
      </w:r>
    </w:p>
    <w:p w14:paraId="00AF2566" w14:textId="77777777" w:rsidR="008478B6" w:rsidRPr="008478B6" w:rsidRDefault="008478B6" w:rsidP="008478B6">
      <w:r w:rsidRPr="008478B6">
        <w:t>Podes também clicar em ‘A minha Conta’, seguido de em ‘O meu saldo’, onde poderás consultar o saldo discriminado. </w:t>
      </w:r>
    </w:p>
    <w:p w14:paraId="5A3A7339" w14:textId="77777777" w:rsidR="008478B6" w:rsidRPr="008478B6" w:rsidRDefault="008478B6" w:rsidP="008478B6">
      <w:r w:rsidRPr="008478B6">
        <w:br/>
      </w:r>
    </w:p>
    <w:p w14:paraId="0F634241" w14:textId="77777777" w:rsidR="008478B6" w:rsidRPr="008478B6" w:rsidRDefault="008478B6" w:rsidP="008478B6">
      <w:r w:rsidRPr="008478B6">
        <w:rPr>
          <w:b/>
          <w:bCs/>
          <w:u w:val="single"/>
        </w:rPr>
        <w:t>Levantamentos</w:t>
      </w:r>
    </w:p>
    <w:p w14:paraId="6DF16FCF" w14:textId="77777777" w:rsidR="008478B6" w:rsidRPr="008478B6" w:rsidRDefault="008478B6" w:rsidP="008478B6"/>
    <w:p w14:paraId="625B3AE1" w14:textId="77777777" w:rsidR="008478B6" w:rsidRPr="008478B6" w:rsidRDefault="008478B6" w:rsidP="008478B6">
      <w:r w:rsidRPr="008478B6">
        <w:rPr>
          <w:b/>
          <w:bCs/>
        </w:rPr>
        <w:t>Quando introduzo o meu IBAN dá erro. Porquê?</w:t>
      </w:r>
    </w:p>
    <w:p w14:paraId="60EEAC1E" w14:textId="77777777" w:rsidR="008478B6" w:rsidRPr="008478B6" w:rsidRDefault="008478B6" w:rsidP="008478B6">
      <w:r w:rsidRPr="008478B6">
        <w:t>O número de IBAN deve ser introduzido com o PT50, em maiúsculas e sem espaços, tal como o seguinte: PT50123456789123456789123</w:t>
      </w:r>
    </w:p>
    <w:p w14:paraId="3F4DE7B2" w14:textId="77777777" w:rsidR="008478B6" w:rsidRPr="008478B6" w:rsidRDefault="008478B6" w:rsidP="008478B6"/>
    <w:p w14:paraId="2ABE679D" w14:textId="77777777" w:rsidR="008478B6" w:rsidRPr="008478B6" w:rsidRDefault="008478B6" w:rsidP="008478B6">
      <w:r w:rsidRPr="008478B6">
        <w:rPr>
          <w:b/>
          <w:bCs/>
        </w:rPr>
        <w:lastRenderedPageBreak/>
        <w:t>Como altero o IBAN da minha conta?</w:t>
      </w:r>
    </w:p>
    <w:p w14:paraId="6599C49B" w14:textId="77777777" w:rsidR="008478B6" w:rsidRPr="008478B6" w:rsidRDefault="008478B6" w:rsidP="008478B6">
      <w:r w:rsidRPr="008478B6">
        <w:t xml:space="preserve">Para alterares o IBAN associado à tua conta, envia um comprovativo de novo IBAN para o endereço </w:t>
      </w:r>
      <w:hyperlink r:id="rId9" w:history="1">
        <w:r w:rsidRPr="008478B6">
          <w:rPr>
            <w:rStyle w:val="Hiperligao"/>
          </w:rPr>
          <w:t>documentos.cos@solverde.pt</w:t>
        </w:r>
      </w:hyperlink>
      <w:r w:rsidRPr="008478B6">
        <w:t xml:space="preserve"> com a indicação de que queres alterar o IBAN que consta na tua conta para o novo apresentado. </w:t>
      </w:r>
    </w:p>
    <w:p w14:paraId="57184E97" w14:textId="77777777" w:rsidR="008478B6" w:rsidRPr="008478B6" w:rsidRDefault="008478B6" w:rsidP="008478B6"/>
    <w:p w14:paraId="5A8BE05A" w14:textId="77777777" w:rsidR="008478B6" w:rsidRPr="008478B6" w:rsidRDefault="008478B6" w:rsidP="008478B6">
      <w:r w:rsidRPr="008478B6">
        <w:rPr>
          <w:b/>
          <w:bCs/>
        </w:rPr>
        <w:t>Porque não aceitam o meu comprovativo de IBAN?</w:t>
      </w:r>
    </w:p>
    <w:p w14:paraId="432AD34F" w14:textId="77777777" w:rsidR="008478B6" w:rsidRPr="008478B6" w:rsidRDefault="008478B6" w:rsidP="008478B6">
      <w:r w:rsidRPr="008478B6">
        <w:t>Existem várias razões pelas quais o teu comprovativo de IBAN pode não ser aceite. As mais frequentes são:</w:t>
      </w:r>
    </w:p>
    <w:p w14:paraId="5CF945C7" w14:textId="77777777" w:rsidR="008478B6" w:rsidRPr="008478B6" w:rsidRDefault="008478B6" w:rsidP="008478B6">
      <w:r w:rsidRPr="008478B6">
        <w:t>- O documento está cortado;</w:t>
      </w:r>
    </w:p>
    <w:p w14:paraId="61F6D974" w14:textId="77777777" w:rsidR="008478B6" w:rsidRPr="008478B6" w:rsidRDefault="008478B6" w:rsidP="008478B6">
      <w:r w:rsidRPr="008478B6">
        <w:t>- É um documento de terceiros;</w:t>
      </w:r>
    </w:p>
    <w:p w14:paraId="56012223" w14:textId="77777777" w:rsidR="008478B6" w:rsidRPr="008478B6" w:rsidRDefault="008478B6" w:rsidP="008478B6">
      <w:r w:rsidRPr="008478B6">
        <w:t>- O documento não apresenta todos os dados necessários (nome do titular, número de IBAN e logotipo ou nome do banco);</w:t>
      </w:r>
    </w:p>
    <w:p w14:paraId="0487813E" w14:textId="77777777" w:rsidR="008478B6" w:rsidRPr="008478B6" w:rsidRDefault="008478B6" w:rsidP="008478B6">
      <w:r w:rsidRPr="008478B6">
        <w:t>- O documento apresenta uma data de emissão superior a 1 ano;</w:t>
      </w:r>
    </w:p>
    <w:p w14:paraId="5D75E9E9" w14:textId="77777777" w:rsidR="008478B6" w:rsidRPr="008478B6" w:rsidRDefault="008478B6" w:rsidP="008478B6">
      <w:r w:rsidRPr="008478B6">
        <w:t>- É o comprovativo de uma conta poupança;</w:t>
      </w:r>
    </w:p>
    <w:p w14:paraId="0F9B66F0" w14:textId="77777777" w:rsidR="008478B6" w:rsidRPr="008478B6" w:rsidRDefault="008478B6" w:rsidP="008478B6">
      <w:r w:rsidRPr="008478B6">
        <w:t>- É a captura de ecrã de um e-mail;</w:t>
      </w:r>
    </w:p>
    <w:p w14:paraId="57C8D01D" w14:textId="77777777" w:rsidR="008478B6" w:rsidRPr="008478B6" w:rsidRDefault="008478B6" w:rsidP="008478B6">
      <w:r w:rsidRPr="008478B6">
        <w:t>- O cartão com o número de IBAN não é aceite.</w:t>
      </w:r>
    </w:p>
    <w:p w14:paraId="4DE4DAF3" w14:textId="77777777" w:rsidR="008478B6" w:rsidRPr="008478B6" w:rsidRDefault="008478B6" w:rsidP="008478B6"/>
    <w:p w14:paraId="5FB08420" w14:textId="77777777" w:rsidR="008478B6" w:rsidRPr="008478B6" w:rsidRDefault="008478B6" w:rsidP="008478B6">
      <w:r w:rsidRPr="008478B6">
        <w:t xml:space="preserve">Se nenhuma das razões se aplica à tua situação, contacta a nossa </w:t>
      </w:r>
      <w:r w:rsidRPr="008478B6">
        <w:rPr>
          <w:u w:val="single"/>
        </w:rPr>
        <w:t>linha de apoio ao cliente</w:t>
      </w:r>
      <w:r w:rsidRPr="008478B6">
        <w:t xml:space="preserve"> para obter mais informações.</w:t>
      </w:r>
    </w:p>
    <w:p w14:paraId="11C9B664" w14:textId="77777777" w:rsidR="008478B6" w:rsidRPr="008478B6" w:rsidRDefault="008478B6" w:rsidP="008478B6"/>
    <w:p w14:paraId="0266C9FD" w14:textId="77777777" w:rsidR="008478B6" w:rsidRPr="008478B6" w:rsidRDefault="008478B6" w:rsidP="008478B6">
      <w:r w:rsidRPr="008478B6">
        <w:rPr>
          <w:b/>
          <w:bCs/>
        </w:rPr>
        <w:t>Porque ainda não recebi o meu levantamento?</w:t>
      </w:r>
    </w:p>
    <w:p w14:paraId="3C5F901B" w14:textId="77777777" w:rsidR="008478B6" w:rsidRPr="008478B6" w:rsidRDefault="008478B6" w:rsidP="008478B6">
      <w:r w:rsidRPr="008478B6">
        <w:t>Assim que fizeres o pedido de levantamento, iremos processá-lo rapidamente, podendo demorar, no entanto, até 24 horas.</w:t>
      </w:r>
    </w:p>
    <w:p w14:paraId="39282132" w14:textId="77777777" w:rsidR="008478B6" w:rsidRPr="008478B6" w:rsidRDefault="008478B6" w:rsidP="008478B6"/>
    <w:p w14:paraId="538E4D49" w14:textId="77777777" w:rsidR="008478B6" w:rsidRPr="008478B6" w:rsidRDefault="008478B6" w:rsidP="008478B6">
      <w:r w:rsidRPr="008478B6">
        <w:t>Assim que processado, o montante é creditado de acordo com os prazos estipulados pelas entidades bancárias, algo alheio à Solverde.pt.</w:t>
      </w:r>
    </w:p>
    <w:p w14:paraId="1537C65C" w14:textId="77777777" w:rsidR="008478B6" w:rsidRPr="008478B6" w:rsidRDefault="008478B6" w:rsidP="008478B6"/>
    <w:p w14:paraId="17C16CEC" w14:textId="77777777" w:rsidR="008478B6" w:rsidRPr="008478B6" w:rsidRDefault="008478B6" w:rsidP="008478B6">
      <w:r w:rsidRPr="008478B6">
        <w:t>Os prazos em referência são:</w:t>
      </w:r>
    </w:p>
    <w:p w14:paraId="727C67BB" w14:textId="77777777" w:rsidR="008478B6" w:rsidRPr="008478B6" w:rsidRDefault="008478B6" w:rsidP="008478B6"/>
    <w:p w14:paraId="29A47482" w14:textId="77777777" w:rsidR="008478B6" w:rsidRPr="008478B6" w:rsidRDefault="008478B6" w:rsidP="008478B6">
      <w:r w:rsidRPr="008478B6">
        <w:t>Transferência bancária:  2 dias úteis</w:t>
      </w:r>
    </w:p>
    <w:p w14:paraId="25167792" w14:textId="77777777" w:rsidR="008478B6" w:rsidRPr="008478B6" w:rsidRDefault="008478B6" w:rsidP="008478B6">
      <w:r w:rsidRPr="008478B6">
        <w:lastRenderedPageBreak/>
        <w:t>Carteiras virtuais (</w:t>
      </w:r>
      <w:proofErr w:type="spellStart"/>
      <w:r w:rsidRPr="008478B6">
        <w:t>Skrill</w:t>
      </w:r>
      <w:proofErr w:type="spellEnd"/>
      <w:r w:rsidRPr="008478B6">
        <w:t>, Neteller, Paypal): imediato.</w:t>
      </w:r>
    </w:p>
    <w:p w14:paraId="69F5D56F" w14:textId="77777777" w:rsidR="008478B6" w:rsidRPr="008478B6" w:rsidRDefault="008478B6" w:rsidP="008478B6">
      <w:r w:rsidRPr="008478B6">
        <w:t>Cartão VISA: 2 a 4 dias úteis.</w:t>
      </w:r>
    </w:p>
    <w:p w14:paraId="1709E269" w14:textId="77777777" w:rsidR="008478B6" w:rsidRPr="008478B6" w:rsidRDefault="008478B6" w:rsidP="008478B6"/>
    <w:p w14:paraId="713F9CE0" w14:textId="77777777" w:rsidR="008478B6" w:rsidRPr="008478B6" w:rsidRDefault="008478B6" w:rsidP="008478B6">
      <w:r w:rsidRPr="008478B6">
        <w:t>Caso estes prazos sejam ultrapassados sem que o valor tenha sido creditado, sugerimos que entres em contacto com a nossa equipa de apoio ao cliente.</w:t>
      </w:r>
    </w:p>
    <w:p w14:paraId="30722933" w14:textId="77777777" w:rsidR="008478B6" w:rsidRPr="008478B6" w:rsidRDefault="008478B6" w:rsidP="008478B6"/>
    <w:p w14:paraId="26A34BB1" w14:textId="77777777" w:rsidR="008478B6" w:rsidRPr="008478B6" w:rsidRDefault="008478B6" w:rsidP="008478B6">
      <w:r w:rsidRPr="008478B6">
        <w:rPr>
          <w:b/>
          <w:bCs/>
        </w:rPr>
        <w:t>Qual é o máximo de Levantamento diário por transferência bancária?</w:t>
      </w:r>
    </w:p>
    <w:p w14:paraId="619B87AF" w14:textId="77777777" w:rsidR="008478B6" w:rsidRPr="008478B6" w:rsidRDefault="008478B6" w:rsidP="008478B6">
      <w:r w:rsidRPr="008478B6">
        <w:t>O valor máximo de levantamentos diários processados pela Solverde.pt é de 100.000€.</w:t>
      </w:r>
    </w:p>
    <w:p w14:paraId="26B1423B" w14:textId="77777777" w:rsidR="008478B6" w:rsidRPr="008478B6" w:rsidRDefault="008478B6" w:rsidP="008478B6"/>
    <w:p w14:paraId="79469C5C" w14:textId="77777777" w:rsidR="008478B6" w:rsidRPr="008478B6" w:rsidRDefault="008478B6" w:rsidP="008478B6">
      <w:r w:rsidRPr="008478B6">
        <w:rPr>
          <w:b/>
          <w:bCs/>
        </w:rPr>
        <w:t>Como obtenho um comprovativo de IBAN?</w:t>
      </w:r>
    </w:p>
    <w:p w14:paraId="24E967D7" w14:textId="77777777" w:rsidR="008478B6" w:rsidRPr="008478B6" w:rsidRDefault="008478B6" w:rsidP="008478B6">
      <w:r w:rsidRPr="008478B6">
        <w:t>A forma como obténs o comprovativo de IBAN varia de banco para banco. </w:t>
      </w:r>
    </w:p>
    <w:p w14:paraId="294164AB" w14:textId="77777777" w:rsidR="008478B6" w:rsidRPr="008478B6" w:rsidRDefault="008478B6" w:rsidP="008478B6"/>
    <w:p w14:paraId="4CBFCB7D" w14:textId="77777777" w:rsidR="008478B6" w:rsidRPr="008478B6" w:rsidRDefault="008478B6" w:rsidP="008478B6">
      <w:r w:rsidRPr="008478B6">
        <w:t>Os seguintes documentos são aceites como comprovativo de IBAN:</w:t>
      </w:r>
    </w:p>
    <w:p w14:paraId="74EE4C4E" w14:textId="77777777" w:rsidR="008478B6" w:rsidRPr="008478B6" w:rsidRDefault="008478B6" w:rsidP="008478B6">
      <w:r w:rsidRPr="008478B6">
        <w:t>- Carta/Extrato Bancário</w:t>
      </w:r>
    </w:p>
    <w:p w14:paraId="74F23AA1" w14:textId="77777777" w:rsidR="008478B6" w:rsidRPr="008478B6" w:rsidRDefault="008478B6" w:rsidP="008478B6">
      <w:r w:rsidRPr="008478B6">
        <w:t>- E-mail/PDF do comprovativo de IBAN</w:t>
      </w:r>
    </w:p>
    <w:p w14:paraId="0BC01AB8" w14:textId="77777777" w:rsidR="008478B6" w:rsidRPr="008478B6" w:rsidRDefault="008478B6" w:rsidP="008478B6">
      <w:r w:rsidRPr="008478B6">
        <w:t>- Caderneta Bancária (exceto de contas-poupança)</w:t>
      </w:r>
    </w:p>
    <w:p w14:paraId="63CDAB6E" w14:textId="77777777" w:rsidR="008478B6" w:rsidRPr="008478B6" w:rsidRDefault="008478B6" w:rsidP="008478B6">
      <w:r w:rsidRPr="008478B6">
        <w:t>- Declaração de IBAN, obtida no balcão do banco</w:t>
      </w:r>
    </w:p>
    <w:p w14:paraId="643689B4" w14:textId="77777777" w:rsidR="008478B6" w:rsidRPr="008478B6" w:rsidRDefault="008478B6" w:rsidP="008478B6"/>
    <w:p w14:paraId="1B4DAA11" w14:textId="77777777" w:rsidR="008478B6" w:rsidRPr="008478B6" w:rsidRDefault="008478B6" w:rsidP="008478B6">
      <w:r w:rsidRPr="008478B6">
        <w:t xml:space="preserve">Independentemente da entidade bancária, o teu documento </w:t>
      </w:r>
      <w:r w:rsidRPr="008478B6">
        <w:rPr>
          <w:b/>
          <w:bCs/>
        </w:rPr>
        <w:t xml:space="preserve">deve </w:t>
      </w:r>
      <w:r w:rsidRPr="008478B6">
        <w:t>incluir o teu nome completo, número de IBAN e nome/logotipo do banco. </w:t>
      </w:r>
    </w:p>
    <w:p w14:paraId="0D820254" w14:textId="77777777" w:rsidR="008478B6" w:rsidRPr="008478B6" w:rsidRDefault="008478B6" w:rsidP="008478B6">
      <w:r w:rsidRPr="008478B6">
        <w:br/>
      </w:r>
    </w:p>
    <w:p w14:paraId="4FA0142D" w14:textId="77777777" w:rsidR="008478B6" w:rsidRPr="008478B6" w:rsidRDefault="008478B6" w:rsidP="008478B6">
      <w:r w:rsidRPr="008478B6">
        <w:t> </w:t>
      </w:r>
    </w:p>
    <w:p w14:paraId="4B32DD03" w14:textId="77777777" w:rsidR="008478B6" w:rsidRPr="008478B6" w:rsidRDefault="008478B6" w:rsidP="008478B6">
      <w:r w:rsidRPr="008478B6">
        <w:rPr>
          <w:b/>
          <w:bCs/>
        </w:rPr>
        <w:t>Não tenho conta bancária! Como faço levantamentos?</w:t>
      </w:r>
    </w:p>
    <w:p w14:paraId="79558DAF" w14:textId="77777777" w:rsidR="008478B6" w:rsidRPr="008478B6" w:rsidRDefault="008478B6" w:rsidP="008478B6">
      <w:r w:rsidRPr="008478B6">
        <w:t>Não ter conta bancária não constitui necessariamente um entrave para os levantamentos, já que na Solverde.pt dispõe de vários métodos de pagamento disponíveis.</w:t>
      </w:r>
    </w:p>
    <w:p w14:paraId="62296B5B" w14:textId="77777777" w:rsidR="008478B6" w:rsidRPr="008478B6" w:rsidRDefault="008478B6" w:rsidP="008478B6"/>
    <w:p w14:paraId="6A087AC4" w14:textId="77777777" w:rsidR="008478B6" w:rsidRPr="008478B6" w:rsidRDefault="008478B6" w:rsidP="008478B6">
      <w:r w:rsidRPr="008478B6">
        <w:t>Os pedidos de levantamento devem ser, porém, sempre feitos através do mesmo método usado para depositar sempre que este o permita.</w:t>
      </w:r>
    </w:p>
    <w:p w14:paraId="625AA2F1" w14:textId="77777777" w:rsidR="008478B6" w:rsidRPr="008478B6" w:rsidRDefault="008478B6" w:rsidP="008478B6"/>
    <w:p w14:paraId="4A29ED6A" w14:textId="77777777" w:rsidR="008478B6" w:rsidRPr="008478B6" w:rsidRDefault="008478B6" w:rsidP="008478B6">
      <w:r w:rsidRPr="008478B6">
        <w:t>Caso não seja possível, o método a usar será SEPA (transferência bancária). Caso não possua uma conta bancária, poderá:</w:t>
      </w:r>
    </w:p>
    <w:p w14:paraId="4585CAA2" w14:textId="77777777" w:rsidR="008478B6" w:rsidRPr="008478B6" w:rsidRDefault="008478B6" w:rsidP="008478B6">
      <w:r w:rsidRPr="008478B6">
        <w:t>- Abrir uma conta bancária em seu nome;</w:t>
      </w:r>
    </w:p>
    <w:p w14:paraId="38BB7B80" w14:textId="77777777" w:rsidR="008478B6" w:rsidRPr="008478B6" w:rsidRDefault="008478B6" w:rsidP="008478B6">
      <w:r w:rsidRPr="008478B6">
        <w:t>- Ser o segundo titular de uma conta bancária já existente.</w:t>
      </w:r>
    </w:p>
    <w:p w14:paraId="0B7D9E64" w14:textId="77777777" w:rsidR="008478B6" w:rsidRPr="008478B6" w:rsidRDefault="008478B6" w:rsidP="008478B6"/>
    <w:p w14:paraId="6D322157" w14:textId="77777777" w:rsidR="008478B6" w:rsidRPr="008478B6" w:rsidRDefault="008478B6" w:rsidP="008478B6">
      <w:r w:rsidRPr="008478B6">
        <w:rPr>
          <w:b/>
          <w:bCs/>
        </w:rPr>
        <w:t>Como consulto o meu histórico de conta?</w:t>
      </w:r>
    </w:p>
    <w:p w14:paraId="3735FD98" w14:textId="77777777" w:rsidR="008478B6" w:rsidRPr="008478B6" w:rsidRDefault="008478B6" w:rsidP="008478B6">
      <w:r w:rsidRPr="008478B6">
        <w:t>Para acederes ao teu histórico de conta, deves seguir os seguintes passos:</w:t>
      </w:r>
    </w:p>
    <w:p w14:paraId="2D4E74C8" w14:textId="77777777" w:rsidR="008478B6" w:rsidRPr="008478B6" w:rsidRDefault="008478B6" w:rsidP="008478B6">
      <w:r w:rsidRPr="008478B6">
        <w:t>1. Clicar em ‘A minha conta’</w:t>
      </w:r>
    </w:p>
    <w:p w14:paraId="35E2D7DA" w14:textId="77777777" w:rsidR="008478B6" w:rsidRPr="008478B6" w:rsidRDefault="008478B6" w:rsidP="008478B6">
      <w:r w:rsidRPr="008478B6">
        <w:t>2. Clicar em ‘Transações’</w:t>
      </w:r>
    </w:p>
    <w:p w14:paraId="5A7F8CB4" w14:textId="77777777" w:rsidR="008478B6" w:rsidRPr="008478B6" w:rsidRDefault="008478B6" w:rsidP="008478B6"/>
    <w:p w14:paraId="6A45AC4E" w14:textId="77777777" w:rsidR="008478B6" w:rsidRPr="008478B6" w:rsidRDefault="008478B6" w:rsidP="008478B6">
      <w:r w:rsidRPr="008478B6">
        <w:t>Vais poder consultar o teu histórico de depósitos/levantamentos e/ou de jogo, podendo filtrar por data, tipo de transação e tipo de produto.</w:t>
      </w:r>
    </w:p>
    <w:p w14:paraId="0DF02127" w14:textId="77777777" w:rsidR="008478B6" w:rsidRPr="008478B6" w:rsidRDefault="008478B6" w:rsidP="008478B6">
      <w:r w:rsidRPr="008478B6">
        <w:br/>
      </w:r>
    </w:p>
    <w:p w14:paraId="50348F76" w14:textId="77777777" w:rsidR="008478B6" w:rsidRPr="008478B6" w:rsidRDefault="008478B6" w:rsidP="008478B6">
      <w:r w:rsidRPr="008478B6">
        <w:rPr>
          <w:b/>
          <w:bCs/>
          <w:u w:val="single"/>
        </w:rPr>
        <w:t>Bónus</w:t>
      </w:r>
    </w:p>
    <w:p w14:paraId="0B7087D9" w14:textId="77777777" w:rsidR="008478B6" w:rsidRPr="008478B6" w:rsidRDefault="008478B6" w:rsidP="008478B6"/>
    <w:p w14:paraId="77184B79" w14:textId="77777777" w:rsidR="008478B6" w:rsidRPr="008478B6" w:rsidRDefault="008478B6" w:rsidP="008478B6">
      <w:r w:rsidRPr="008478B6">
        <w:rPr>
          <w:b/>
          <w:bCs/>
        </w:rPr>
        <w:t>Não recebi o bónus de boas-vindas.</w:t>
      </w:r>
    </w:p>
    <w:p w14:paraId="7A145145" w14:textId="77777777" w:rsidR="008478B6" w:rsidRPr="008478B6" w:rsidRDefault="008478B6" w:rsidP="008478B6">
      <w:r w:rsidRPr="008478B6">
        <w:t>Se ainda não efetuaste o teu primeiro depósito, a Solverde.pt dá-te as boas-vindas com um bónus incrível, exclusivo para novos jogadores.</w:t>
      </w:r>
    </w:p>
    <w:p w14:paraId="787ECF0E" w14:textId="77777777" w:rsidR="008478B6" w:rsidRPr="008478B6" w:rsidRDefault="008478B6" w:rsidP="008478B6"/>
    <w:p w14:paraId="33DA4A31" w14:textId="77777777" w:rsidR="008478B6" w:rsidRPr="008478B6" w:rsidRDefault="008478B6" w:rsidP="008478B6">
      <w:r w:rsidRPr="008478B6">
        <w:t>Se já tiveste uma conta Solverde.pt ou já usufruíste do bónus de boas-vindas, não poderás receber esta oferta novamente.</w:t>
      </w:r>
    </w:p>
    <w:p w14:paraId="585D0840" w14:textId="77777777" w:rsidR="008478B6" w:rsidRPr="008478B6" w:rsidRDefault="008478B6" w:rsidP="008478B6"/>
    <w:p w14:paraId="04125FE9" w14:textId="77777777" w:rsidR="008478B6" w:rsidRPr="008478B6" w:rsidRDefault="008478B6" w:rsidP="008478B6">
      <w:r w:rsidRPr="008478B6">
        <w:t>No entanto, se nunca recebeste o bónus de boas-vindas, segue os seguintes passos para usufruir do mesmo:</w:t>
      </w:r>
    </w:p>
    <w:p w14:paraId="4FF62D42" w14:textId="77777777" w:rsidR="008478B6" w:rsidRPr="008478B6" w:rsidRDefault="008478B6" w:rsidP="008478B6">
      <w:r w:rsidRPr="008478B6">
        <w:t>1. Garante que a tua conta está registada em Solverde.pt</w:t>
      </w:r>
    </w:p>
    <w:p w14:paraId="32331EFC" w14:textId="77777777" w:rsidR="008478B6" w:rsidRPr="008478B6" w:rsidRDefault="008478B6" w:rsidP="008478B6">
      <w:r w:rsidRPr="008478B6">
        <w:t>2. Faz o teu primeiro depósito</w:t>
      </w:r>
    </w:p>
    <w:p w14:paraId="6E387380" w14:textId="77777777" w:rsidR="008478B6" w:rsidRPr="008478B6" w:rsidRDefault="008478B6" w:rsidP="008478B6">
      <w:r w:rsidRPr="008478B6">
        <w:t xml:space="preserve">3. Aceita o </w:t>
      </w:r>
      <w:r w:rsidRPr="008478B6">
        <w:rPr>
          <w:u w:val="single"/>
        </w:rPr>
        <w:t>bónus de boas-vindas</w:t>
      </w:r>
    </w:p>
    <w:p w14:paraId="06B3DA0F" w14:textId="77777777" w:rsidR="008478B6" w:rsidRPr="008478B6" w:rsidRDefault="008478B6" w:rsidP="008478B6">
      <w:r w:rsidRPr="008478B6">
        <w:t>4. Cumpre os requisitos mínimos para usufruir do bónus</w:t>
      </w:r>
    </w:p>
    <w:p w14:paraId="3CC11BEF" w14:textId="77777777" w:rsidR="008478B6" w:rsidRPr="008478B6" w:rsidRDefault="008478B6" w:rsidP="008478B6">
      <w:r w:rsidRPr="008478B6">
        <w:lastRenderedPageBreak/>
        <w:br/>
      </w:r>
    </w:p>
    <w:p w14:paraId="5759794A" w14:textId="77777777" w:rsidR="008478B6" w:rsidRPr="008478B6" w:rsidRDefault="008478B6" w:rsidP="008478B6">
      <w:r w:rsidRPr="008478B6">
        <w:rPr>
          <w:b/>
          <w:bCs/>
        </w:rPr>
        <w:t>Não recebi o bónus duma promoção.</w:t>
      </w:r>
    </w:p>
    <w:p w14:paraId="1E8EE114" w14:textId="77777777" w:rsidR="008478B6" w:rsidRPr="008478B6" w:rsidRDefault="008478B6" w:rsidP="008478B6">
      <w:r w:rsidRPr="008478B6">
        <w:t>Há algumas razões pelas quais poderás não ter recebido o bónus de uma determinada promoção. </w:t>
      </w:r>
    </w:p>
    <w:p w14:paraId="6A5D83E5" w14:textId="77777777" w:rsidR="008478B6" w:rsidRPr="008478B6" w:rsidRDefault="008478B6" w:rsidP="008478B6">
      <w:r w:rsidRPr="008478B6">
        <w:t>A razão mais provável é que não tenhas cumprido os requisitos necessários para receber a oferta.</w:t>
      </w:r>
    </w:p>
    <w:p w14:paraId="2099DAE9" w14:textId="77777777" w:rsidR="008478B6" w:rsidRPr="008478B6" w:rsidRDefault="008478B6" w:rsidP="008478B6">
      <w:r w:rsidRPr="008478B6">
        <w:t xml:space="preserve">Contacta a nossa </w:t>
      </w:r>
      <w:r w:rsidRPr="008478B6">
        <w:rPr>
          <w:u w:val="single"/>
        </w:rPr>
        <w:t>linha de apoio</w:t>
      </w:r>
      <w:r w:rsidRPr="008478B6">
        <w:t xml:space="preserve"> ao cliente para que te possamos esclarecer e indicar o que te falta para a receberes, se aplicável. </w:t>
      </w:r>
    </w:p>
    <w:p w14:paraId="496FD3A4" w14:textId="77777777" w:rsidR="008478B6" w:rsidRPr="008478B6" w:rsidRDefault="008478B6" w:rsidP="008478B6"/>
    <w:p w14:paraId="621720DA" w14:textId="77777777" w:rsidR="008478B6" w:rsidRPr="008478B6" w:rsidRDefault="008478B6" w:rsidP="008478B6">
      <w:r w:rsidRPr="008478B6">
        <w:rPr>
          <w:b/>
          <w:bCs/>
        </w:rPr>
        <w:t>Não recebi o bónus de um torneio.</w:t>
      </w:r>
    </w:p>
    <w:p w14:paraId="2C544914" w14:textId="77777777" w:rsidR="008478B6" w:rsidRPr="008478B6" w:rsidRDefault="008478B6" w:rsidP="008478B6">
      <w:r w:rsidRPr="008478B6">
        <w:t>Há algumas razões pelas quais poderás não ter recebido o bónus de um determinado torneio. </w:t>
      </w:r>
    </w:p>
    <w:p w14:paraId="38843DBD" w14:textId="77777777" w:rsidR="008478B6" w:rsidRPr="008478B6" w:rsidRDefault="008478B6" w:rsidP="008478B6">
      <w:r w:rsidRPr="008478B6">
        <w:t>A razão mais provável é que não tenhas cumprido os requisitos necessários para receber a oferta.</w:t>
      </w:r>
    </w:p>
    <w:p w14:paraId="44413B59" w14:textId="77777777" w:rsidR="008478B6" w:rsidRPr="008478B6" w:rsidRDefault="008478B6" w:rsidP="008478B6">
      <w:r w:rsidRPr="008478B6">
        <w:t xml:space="preserve">Contacta a nossa </w:t>
      </w:r>
      <w:r w:rsidRPr="008478B6">
        <w:rPr>
          <w:u w:val="single"/>
        </w:rPr>
        <w:t>linha de apoio</w:t>
      </w:r>
      <w:r w:rsidRPr="008478B6">
        <w:t xml:space="preserve"> ao cliente para que te possamos esclarecer e indicar o que te falta para a receberes, se aplicável. </w:t>
      </w:r>
    </w:p>
    <w:p w14:paraId="158EAE4F" w14:textId="77777777" w:rsidR="008478B6" w:rsidRPr="008478B6" w:rsidRDefault="008478B6" w:rsidP="008478B6"/>
    <w:p w14:paraId="1DC1D289" w14:textId="77777777" w:rsidR="008478B6" w:rsidRPr="008478B6" w:rsidRDefault="008478B6" w:rsidP="008478B6">
      <w:r w:rsidRPr="008478B6">
        <w:rPr>
          <w:b/>
          <w:bCs/>
        </w:rPr>
        <w:t>Como participo num Torneio?</w:t>
      </w:r>
    </w:p>
    <w:p w14:paraId="2FB69056" w14:textId="77777777" w:rsidR="008478B6" w:rsidRPr="008478B6" w:rsidRDefault="008478B6" w:rsidP="008478B6">
      <w:r w:rsidRPr="008478B6">
        <w:t xml:space="preserve">Na grande maioria das vezes, a tua inscrição num torneio deve ser feita </w:t>
      </w:r>
      <w:r w:rsidRPr="008478B6">
        <w:rPr>
          <w:b/>
          <w:bCs/>
        </w:rPr>
        <w:t>manualmente</w:t>
      </w:r>
      <w:r w:rsidRPr="008478B6">
        <w:t>. </w:t>
      </w:r>
    </w:p>
    <w:p w14:paraId="09CC006C" w14:textId="77777777" w:rsidR="008478B6" w:rsidRPr="008478B6" w:rsidRDefault="008478B6" w:rsidP="008478B6">
      <w:r w:rsidRPr="008478B6">
        <w:t>Para isso deves seguir os seguintes passos:</w:t>
      </w:r>
    </w:p>
    <w:p w14:paraId="7238E627" w14:textId="77777777" w:rsidR="008478B6" w:rsidRPr="008478B6" w:rsidRDefault="008478B6" w:rsidP="008478B6">
      <w:r w:rsidRPr="008478B6">
        <w:t>1. Clicar no menu ‘Torneios’</w:t>
      </w:r>
    </w:p>
    <w:p w14:paraId="0BE26BD8" w14:textId="77777777" w:rsidR="008478B6" w:rsidRPr="008478B6" w:rsidRDefault="008478B6" w:rsidP="008478B6">
      <w:r w:rsidRPr="008478B6">
        <w:t>2. Consultar os Torneios ativos </w:t>
      </w:r>
    </w:p>
    <w:p w14:paraId="084FF2BF" w14:textId="77777777" w:rsidR="008478B6" w:rsidRPr="008478B6" w:rsidRDefault="008478B6" w:rsidP="008478B6">
      <w:r w:rsidRPr="008478B6">
        <w:t>3. Clicar em ‘Participar’ no torneio desejado</w:t>
      </w:r>
    </w:p>
    <w:p w14:paraId="7E20427B" w14:textId="77777777" w:rsidR="008478B6" w:rsidRPr="008478B6" w:rsidRDefault="008478B6" w:rsidP="008478B6"/>
    <w:p w14:paraId="36A35242" w14:textId="77777777" w:rsidR="008478B6" w:rsidRPr="008478B6" w:rsidRDefault="008478B6" w:rsidP="008478B6">
      <w:r w:rsidRPr="008478B6">
        <w:t>No entanto, por vezes a tua inscrição pode ser efetuada automaticamente mediante determinados requisitos e dependendo do torneio.</w:t>
      </w:r>
    </w:p>
    <w:p w14:paraId="32978545" w14:textId="77777777" w:rsidR="008478B6" w:rsidRPr="008478B6" w:rsidRDefault="008478B6" w:rsidP="008478B6">
      <w:r w:rsidRPr="008478B6">
        <w:t xml:space="preserve">Por isso, </w:t>
      </w:r>
      <w:r w:rsidRPr="008478B6">
        <w:rPr>
          <w:b/>
          <w:bCs/>
        </w:rPr>
        <w:t>recomendamos que consultes sempre os termos e condições</w:t>
      </w:r>
      <w:r w:rsidRPr="008478B6">
        <w:t xml:space="preserve"> do Torneio ou a respetiva página, onde constam todas as informações sobre o mesmo. </w:t>
      </w:r>
    </w:p>
    <w:p w14:paraId="79E072FE" w14:textId="77777777" w:rsidR="008478B6" w:rsidRPr="008478B6" w:rsidRDefault="008478B6" w:rsidP="008478B6">
      <w:r w:rsidRPr="008478B6">
        <w:t xml:space="preserve">Se as dificuldades persistirem, contacta a nossa </w:t>
      </w:r>
      <w:r w:rsidRPr="008478B6">
        <w:rPr>
          <w:u w:val="single"/>
        </w:rPr>
        <w:t>linha de apoio ao cliente</w:t>
      </w:r>
      <w:r w:rsidRPr="008478B6">
        <w:t>, que te auxiliará prontamente para que possas usufruir dos nossos torneios.  </w:t>
      </w:r>
    </w:p>
    <w:p w14:paraId="32A86CB1" w14:textId="77777777" w:rsidR="008478B6" w:rsidRPr="008478B6" w:rsidRDefault="008478B6" w:rsidP="008478B6"/>
    <w:p w14:paraId="025E83DE" w14:textId="77777777" w:rsidR="008478B6" w:rsidRPr="008478B6" w:rsidRDefault="008478B6" w:rsidP="008478B6">
      <w:r w:rsidRPr="008478B6">
        <w:rPr>
          <w:b/>
          <w:bCs/>
        </w:rPr>
        <w:t>Como recebo o Bónus de Primeiro Depósito?</w:t>
      </w:r>
    </w:p>
    <w:p w14:paraId="7EF58CA6" w14:textId="77777777" w:rsidR="008478B6" w:rsidRPr="008478B6" w:rsidRDefault="008478B6" w:rsidP="008478B6">
      <w:r w:rsidRPr="008478B6">
        <w:t xml:space="preserve">A Solverde.pt dá-te as boas-vindas com um bónus no teu </w:t>
      </w:r>
      <w:r w:rsidRPr="008478B6">
        <w:rPr>
          <w:b/>
          <w:bCs/>
        </w:rPr>
        <w:t>primeiro depósito</w:t>
      </w:r>
      <w:r w:rsidRPr="008478B6">
        <w:t>. Para usufruíres do mesmo, deves seguir os seguintes passos:</w:t>
      </w:r>
    </w:p>
    <w:p w14:paraId="2D21B492" w14:textId="77777777" w:rsidR="008478B6" w:rsidRPr="008478B6" w:rsidRDefault="008478B6" w:rsidP="008478B6"/>
    <w:p w14:paraId="0118FD9D" w14:textId="77777777" w:rsidR="008478B6" w:rsidRPr="008478B6" w:rsidRDefault="008478B6" w:rsidP="008478B6">
      <w:r w:rsidRPr="008478B6">
        <w:t>1. Cria uma conta em Solverde.pt.</w:t>
      </w:r>
    </w:p>
    <w:p w14:paraId="36C628D5" w14:textId="77777777" w:rsidR="008478B6" w:rsidRPr="008478B6" w:rsidRDefault="008478B6" w:rsidP="008478B6">
      <w:r w:rsidRPr="008478B6">
        <w:t>2. Faz o teu primeiro depósito, clicando em "Caixa/Depósito".</w:t>
      </w:r>
    </w:p>
    <w:p w14:paraId="6B194114" w14:textId="77777777" w:rsidR="008478B6" w:rsidRPr="008478B6" w:rsidRDefault="008478B6" w:rsidP="008478B6">
      <w:r w:rsidRPr="008478B6">
        <w:t>3. Aceita o bónus no valor do teu montante depositado na mensagem que te irá aparecer.</w:t>
      </w:r>
    </w:p>
    <w:p w14:paraId="42E28F6E" w14:textId="77777777" w:rsidR="008478B6" w:rsidRPr="008478B6" w:rsidRDefault="008478B6" w:rsidP="008478B6">
      <w:r w:rsidRPr="008478B6">
        <w:t xml:space="preserve">4. Aposta em </w:t>
      </w:r>
      <w:r w:rsidRPr="008478B6">
        <w:rPr>
          <w:u w:val="single"/>
        </w:rPr>
        <w:t>saldo real</w:t>
      </w:r>
      <w:r w:rsidRPr="008478B6">
        <w:t xml:space="preserve"> o valor do bónus nos jogos disponíveis na grelha Joga Saldo de Bónus para desbloqueares o bónus.</w:t>
      </w:r>
    </w:p>
    <w:p w14:paraId="08A54FD9" w14:textId="77777777" w:rsidR="008478B6" w:rsidRPr="008478B6" w:rsidRDefault="008478B6" w:rsidP="008478B6">
      <w:r w:rsidRPr="008478B6">
        <w:t>5. Aposta o bónus recebido nos jogos disponíveis na grelha Joga Saldo de Bónus.</w:t>
      </w:r>
    </w:p>
    <w:p w14:paraId="48F4E5FD" w14:textId="77777777" w:rsidR="008478B6" w:rsidRPr="008478B6" w:rsidRDefault="008478B6" w:rsidP="008478B6"/>
    <w:p w14:paraId="7627F08D" w14:textId="77777777" w:rsidR="008478B6" w:rsidRPr="008478B6" w:rsidRDefault="008478B6" w:rsidP="008478B6">
      <w:r w:rsidRPr="008478B6">
        <w:t xml:space="preserve">Lembra-te que este é um </w:t>
      </w:r>
      <w:r w:rsidRPr="008478B6">
        <w:rPr>
          <w:b/>
          <w:bCs/>
        </w:rPr>
        <w:t>bónus exclusivo para novos jogadores</w:t>
      </w:r>
      <w:r w:rsidRPr="008478B6">
        <w:t>. Se já tiveste uma conta Solverde.pt ou já usufruíste do bónus de boas-vindas, não poderás receber esta oferta novamente.</w:t>
      </w:r>
    </w:p>
    <w:p w14:paraId="754442A9" w14:textId="77777777" w:rsidR="008478B6" w:rsidRPr="008478B6" w:rsidRDefault="008478B6" w:rsidP="008478B6"/>
    <w:p w14:paraId="56BE4DE5" w14:textId="77777777" w:rsidR="008478B6" w:rsidRPr="008478B6" w:rsidRDefault="008478B6" w:rsidP="008478B6">
      <w:r w:rsidRPr="008478B6">
        <w:rPr>
          <w:b/>
          <w:bCs/>
          <w:u w:val="single"/>
        </w:rPr>
        <w:t>Apostas Desportivas</w:t>
      </w:r>
    </w:p>
    <w:p w14:paraId="5DBF37CF" w14:textId="77777777" w:rsidR="008478B6" w:rsidRPr="008478B6" w:rsidRDefault="008478B6" w:rsidP="008478B6"/>
    <w:p w14:paraId="0BCCF671" w14:textId="77777777" w:rsidR="008478B6" w:rsidRPr="008478B6" w:rsidRDefault="008478B6" w:rsidP="008478B6">
      <w:r w:rsidRPr="008478B6">
        <w:rPr>
          <w:b/>
          <w:bCs/>
        </w:rPr>
        <w:t>Quando vão pagar a minha aposta?</w:t>
      </w:r>
    </w:p>
    <w:p w14:paraId="5116F24A" w14:textId="77777777" w:rsidR="008478B6" w:rsidRPr="008478B6" w:rsidRDefault="008478B6" w:rsidP="008478B6">
      <w:r w:rsidRPr="008478B6">
        <w:t>Os ganhos de uma aposta desportiva são pagos assim que todos os eventos da aposta estejam concluídos, num prazo máximo de 15 minutos.</w:t>
      </w:r>
    </w:p>
    <w:p w14:paraId="7859E549" w14:textId="77777777" w:rsidR="008478B6" w:rsidRPr="008478B6" w:rsidRDefault="008478B6" w:rsidP="008478B6">
      <w:r w:rsidRPr="008478B6">
        <w:t>Caso a tua aposta tenha alguma seleção de um jogo interrompido adiado, terás de aguardar 24 horas no caso do futebol ou, no caso do ténis, até que o jogo seja retomado. </w:t>
      </w:r>
    </w:p>
    <w:p w14:paraId="2BBE0AA5" w14:textId="77777777" w:rsidR="008478B6" w:rsidRPr="008478B6" w:rsidRDefault="008478B6" w:rsidP="008478B6">
      <w:r w:rsidRPr="008478B6">
        <w:t>Em casos de jogos interrompidos ou abandonados, todas as seleções determinadas até ao momento serão pagas em concordância.</w:t>
      </w:r>
    </w:p>
    <w:p w14:paraId="34AB2FCA" w14:textId="77777777" w:rsidR="008478B6" w:rsidRPr="008478B6" w:rsidRDefault="008478B6" w:rsidP="008478B6">
      <w:r w:rsidRPr="008478B6">
        <w:br/>
      </w:r>
    </w:p>
    <w:p w14:paraId="265515AD" w14:textId="77777777" w:rsidR="008478B6" w:rsidRPr="008478B6" w:rsidRDefault="008478B6" w:rsidP="008478B6">
      <w:r w:rsidRPr="008478B6">
        <w:rPr>
          <w:b/>
          <w:bCs/>
        </w:rPr>
        <w:t>Apostei num jogador a marcar, mas ele não vai jogar. O que acontece à minha aposta?</w:t>
      </w:r>
    </w:p>
    <w:p w14:paraId="292D57A7" w14:textId="77777777" w:rsidR="008478B6" w:rsidRPr="008478B6" w:rsidRDefault="008478B6" w:rsidP="008478B6">
      <w:r w:rsidRPr="008478B6">
        <w:lastRenderedPageBreak/>
        <w:t xml:space="preserve">Se apostaste num jogador a </w:t>
      </w:r>
      <w:proofErr w:type="gramStart"/>
      <w:r w:rsidRPr="008478B6">
        <w:t>marcar</w:t>
      </w:r>
      <w:proofErr w:type="gramEnd"/>
      <w:r w:rsidRPr="008478B6">
        <w:t xml:space="preserve"> mas ele não entrou em campo a tua aposta será </w:t>
      </w:r>
      <w:r w:rsidRPr="008478B6">
        <w:rPr>
          <w:b/>
          <w:bCs/>
        </w:rPr>
        <w:t>anulada</w:t>
      </w:r>
      <w:r w:rsidRPr="008478B6">
        <w:t xml:space="preserve">. Numa aposta múltipla, a seleção é paga com uma </w:t>
      </w:r>
      <w:proofErr w:type="spellStart"/>
      <w:r w:rsidRPr="008478B6">
        <w:t>odd</w:t>
      </w:r>
      <w:proofErr w:type="spellEnd"/>
      <w:r w:rsidRPr="008478B6">
        <w:t xml:space="preserve"> de 1.00.</w:t>
      </w:r>
    </w:p>
    <w:p w14:paraId="4B887849" w14:textId="77777777" w:rsidR="008478B6" w:rsidRPr="008478B6" w:rsidRDefault="008478B6" w:rsidP="008478B6">
      <w:r w:rsidRPr="008478B6">
        <w:br/>
      </w:r>
    </w:p>
    <w:p w14:paraId="4D7B6175" w14:textId="77777777" w:rsidR="008478B6" w:rsidRPr="008478B6" w:rsidRDefault="008478B6" w:rsidP="008478B6">
      <w:r w:rsidRPr="008478B6">
        <w:rPr>
          <w:b/>
          <w:bCs/>
        </w:rPr>
        <w:t>O que acontece à minha aposta se um tenista abandonar o jogo?</w:t>
      </w:r>
    </w:p>
    <w:p w14:paraId="1156B6A6" w14:textId="77777777" w:rsidR="008478B6" w:rsidRPr="008478B6" w:rsidRDefault="008478B6" w:rsidP="008478B6">
      <w:r w:rsidRPr="008478B6">
        <w:t>Todas as apostas que possam ser determinadas até ao momento da desistência mantêm-se e serão calculadas em concordância.</w:t>
      </w:r>
    </w:p>
    <w:p w14:paraId="46A9BC6C" w14:textId="77777777" w:rsidR="008478B6" w:rsidRPr="008478B6" w:rsidRDefault="008478B6" w:rsidP="008478B6">
      <w:r w:rsidRPr="008478B6">
        <w:t>Qualquer aposta que não seja possível de determinar por força da desistência será anulada.</w:t>
      </w:r>
    </w:p>
    <w:p w14:paraId="78AE44F6" w14:textId="77777777" w:rsidR="008478B6" w:rsidRPr="008478B6" w:rsidRDefault="008478B6" w:rsidP="008478B6"/>
    <w:p w14:paraId="50988761" w14:textId="77777777" w:rsidR="008478B6" w:rsidRPr="008478B6" w:rsidRDefault="008478B6" w:rsidP="008478B6">
      <w:r w:rsidRPr="008478B6">
        <w:t>Exemplo:</w:t>
      </w:r>
    </w:p>
    <w:p w14:paraId="068E7161" w14:textId="77777777" w:rsidR="008478B6" w:rsidRPr="008478B6" w:rsidRDefault="008478B6" w:rsidP="008478B6">
      <w:r w:rsidRPr="008478B6">
        <w:t>Aposta 1 - Jogador X vence o 1º set.</w:t>
      </w:r>
    </w:p>
    <w:p w14:paraId="21A04140" w14:textId="77777777" w:rsidR="008478B6" w:rsidRPr="008478B6" w:rsidRDefault="008478B6" w:rsidP="008478B6">
      <w:r w:rsidRPr="008478B6">
        <w:t>Aposta 2 - Jogador X vence o 2º set.</w:t>
      </w:r>
    </w:p>
    <w:p w14:paraId="1BF3F1C5" w14:textId="77777777" w:rsidR="008478B6" w:rsidRPr="008478B6" w:rsidRDefault="008478B6" w:rsidP="008478B6"/>
    <w:p w14:paraId="788ECAE9" w14:textId="77777777" w:rsidR="008478B6" w:rsidRPr="008478B6" w:rsidRDefault="008478B6" w:rsidP="008478B6">
      <w:r w:rsidRPr="008478B6">
        <w:t>O jogador X abandona o jogo no decorrer do 2º set. </w:t>
      </w:r>
    </w:p>
    <w:p w14:paraId="190B3D44" w14:textId="77777777" w:rsidR="008478B6" w:rsidRPr="008478B6" w:rsidRDefault="008478B6" w:rsidP="008478B6"/>
    <w:p w14:paraId="5F3A0D7A" w14:textId="77777777" w:rsidR="008478B6" w:rsidRPr="008478B6" w:rsidRDefault="008478B6" w:rsidP="008478B6">
      <w:r w:rsidRPr="008478B6">
        <w:t>A Aposta 1 mantêm-se, já que o resultado está determinado. A Aposta 2 é devolvida, pois não é possível determinar o seu desfecho.</w:t>
      </w:r>
    </w:p>
    <w:p w14:paraId="5123EEDD" w14:textId="77777777" w:rsidR="008478B6" w:rsidRPr="008478B6" w:rsidRDefault="008478B6" w:rsidP="008478B6"/>
    <w:p w14:paraId="6A8F838D" w14:textId="77777777" w:rsidR="008478B6" w:rsidRPr="008478B6" w:rsidRDefault="008478B6" w:rsidP="008478B6">
      <w:r w:rsidRPr="008478B6">
        <w:rPr>
          <w:b/>
          <w:bCs/>
        </w:rPr>
        <w:t>O que acontece à minha aposta se o jogo for suspenso ou adiado?</w:t>
      </w:r>
    </w:p>
    <w:p w14:paraId="1EB6AE50" w14:textId="77777777" w:rsidR="008478B6" w:rsidRPr="008478B6" w:rsidRDefault="008478B6" w:rsidP="008478B6">
      <w:r w:rsidRPr="008478B6">
        <w:t xml:space="preserve">Se apostaste num jogo que foi abandonado, cancelado ou suspenso por mais de 24 horas, as apostas que ainda não tenham sido determinadas serão </w:t>
      </w:r>
      <w:r w:rsidRPr="008478B6">
        <w:rPr>
          <w:b/>
          <w:bCs/>
        </w:rPr>
        <w:t>anuladas</w:t>
      </w:r>
      <w:r w:rsidRPr="008478B6">
        <w:t>. </w:t>
      </w:r>
    </w:p>
    <w:p w14:paraId="6149F0BA" w14:textId="77777777" w:rsidR="008478B6" w:rsidRPr="008478B6" w:rsidRDefault="008478B6" w:rsidP="008478B6">
      <w:r w:rsidRPr="008478B6">
        <w:t>As apostas que já tenham sido resolvidas/determinadas serão pagas em concordância. </w:t>
      </w:r>
    </w:p>
    <w:p w14:paraId="6CA4FC37" w14:textId="77777777" w:rsidR="008478B6" w:rsidRPr="008478B6" w:rsidRDefault="008478B6" w:rsidP="008478B6"/>
    <w:p w14:paraId="106CB25C" w14:textId="77777777" w:rsidR="008478B6" w:rsidRPr="008478B6" w:rsidRDefault="008478B6" w:rsidP="008478B6">
      <w:r w:rsidRPr="008478B6">
        <w:t>Em jogos de ténis, caso haja uma alteração de local, horário, superfície e/ou data da partida, todas as apostas serão mantidas, sendo necessário aguardar pela retoma do jogo. </w:t>
      </w:r>
    </w:p>
    <w:p w14:paraId="350327F3" w14:textId="77777777" w:rsidR="008478B6" w:rsidRPr="008478B6" w:rsidRDefault="008478B6" w:rsidP="008478B6"/>
    <w:p w14:paraId="5520556A" w14:textId="77777777" w:rsidR="008478B6" w:rsidRPr="008478B6" w:rsidRDefault="008478B6" w:rsidP="008478B6">
      <w:r w:rsidRPr="008478B6">
        <w:rPr>
          <w:b/>
          <w:bCs/>
        </w:rPr>
        <w:t>O prolongamento está incluído na minha aposta?</w:t>
      </w:r>
    </w:p>
    <w:p w14:paraId="5479AFEE" w14:textId="77777777" w:rsidR="008478B6" w:rsidRPr="008478B6" w:rsidRDefault="008478B6" w:rsidP="008478B6">
      <w:r w:rsidRPr="008478B6">
        <w:t>A contabilização do prolongamento depende da modalidade e do mercado apostado. </w:t>
      </w:r>
    </w:p>
    <w:p w14:paraId="5B5F10EE" w14:textId="77777777" w:rsidR="008478B6" w:rsidRPr="008478B6" w:rsidRDefault="008478B6" w:rsidP="008478B6"/>
    <w:p w14:paraId="691961A3" w14:textId="77777777" w:rsidR="008478B6" w:rsidRPr="008478B6" w:rsidRDefault="008478B6" w:rsidP="008478B6">
      <w:r w:rsidRPr="008478B6">
        <w:lastRenderedPageBreak/>
        <w:t xml:space="preserve">Em </w:t>
      </w:r>
      <w:r w:rsidRPr="008478B6">
        <w:rPr>
          <w:b/>
          <w:bCs/>
        </w:rPr>
        <w:t>futebol</w:t>
      </w:r>
      <w:r w:rsidRPr="008478B6">
        <w:t>, o prolongamento não é contabilizado, sendo considerados apenas os 90 minutos de jogo (acrescido do tempo de compensação).</w:t>
      </w:r>
    </w:p>
    <w:p w14:paraId="0DC388A1" w14:textId="77777777" w:rsidR="008478B6" w:rsidRPr="008478B6" w:rsidRDefault="008478B6" w:rsidP="008478B6"/>
    <w:p w14:paraId="215D36DF" w14:textId="77777777" w:rsidR="008478B6" w:rsidRPr="008478B6" w:rsidRDefault="008478B6" w:rsidP="008478B6">
      <w:r w:rsidRPr="008478B6">
        <w:t xml:space="preserve">Em </w:t>
      </w:r>
      <w:r w:rsidRPr="008478B6">
        <w:rPr>
          <w:b/>
          <w:bCs/>
        </w:rPr>
        <w:t>basquetebol</w:t>
      </w:r>
      <w:r w:rsidRPr="008478B6">
        <w:t xml:space="preserve">, o prolongamento é contabilizado na grande maioria </w:t>
      </w:r>
      <w:proofErr w:type="gramStart"/>
      <w:r w:rsidRPr="008478B6">
        <w:t>dos mercado</w:t>
      </w:r>
      <w:proofErr w:type="gramEnd"/>
      <w:r w:rsidRPr="008478B6">
        <w:t xml:space="preserve">, salvo alguns mercados </w:t>
      </w:r>
      <w:proofErr w:type="spellStart"/>
      <w:r w:rsidRPr="008478B6">
        <w:t>excepcionais</w:t>
      </w:r>
      <w:proofErr w:type="spellEnd"/>
      <w:r w:rsidRPr="008478B6">
        <w:t>, como o de ‘Resultado’ e ‘Resultado ao Intervalo/Final’.</w:t>
      </w:r>
    </w:p>
    <w:p w14:paraId="100ECD33" w14:textId="77777777" w:rsidR="008478B6" w:rsidRPr="008478B6" w:rsidRDefault="008478B6" w:rsidP="008478B6"/>
    <w:p w14:paraId="22E2DC3F" w14:textId="77777777" w:rsidR="008478B6" w:rsidRPr="008478B6" w:rsidRDefault="008478B6" w:rsidP="008478B6">
      <w:r w:rsidRPr="008478B6">
        <w:t xml:space="preserve">Recomendamos que consultes as </w:t>
      </w:r>
      <w:r w:rsidRPr="008478B6">
        <w:rPr>
          <w:u w:val="single"/>
        </w:rPr>
        <w:t>regras das apostas desportivas</w:t>
      </w:r>
      <w:r w:rsidRPr="008478B6">
        <w:t xml:space="preserve"> para conheceres as diferentes variações entre modalidades e mercados.</w:t>
      </w:r>
    </w:p>
    <w:p w14:paraId="742811A2" w14:textId="77777777" w:rsidR="008478B6" w:rsidRPr="008478B6" w:rsidRDefault="008478B6" w:rsidP="008478B6">
      <w:r w:rsidRPr="008478B6">
        <w:br/>
      </w:r>
    </w:p>
    <w:p w14:paraId="40396F42" w14:textId="77777777" w:rsidR="008478B6" w:rsidRPr="008478B6" w:rsidRDefault="008478B6" w:rsidP="008478B6">
      <w:r w:rsidRPr="008478B6">
        <w:rPr>
          <w:b/>
          <w:bCs/>
        </w:rPr>
        <w:t> Posso cancelar uma aposta?</w:t>
      </w:r>
    </w:p>
    <w:p w14:paraId="766E171B" w14:textId="77777777" w:rsidR="008478B6" w:rsidRPr="008478B6" w:rsidRDefault="008478B6" w:rsidP="008478B6"/>
    <w:p w14:paraId="787968BB" w14:textId="77777777" w:rsidR="008478B6" w:rsidRPr="008478B6" w:rsidRDefault="008478B6" w:rsidP="008478B6">
      <w:r w:rsidRPr="008478B6">
        <w:t>Não. Após realizares a tua aposta, não poderás cancelá-la.</w:t>
      </w:r>
    </w:p>
    <w:p w14:paraId="64B3CCEF" w14:textId="77777777" w:rsidR="008478B6" w:rsidRPr="008478B6" w:rsidRDefault="008478B6" w:rsidP="008478B6"/>
    <w:p w14:paraId="60C9E887" w14:textId="77777777" w:rsidR="008478B6" w:rsidRPr="008478B6" w:rsidRDefault="008478B6" w:rsidP="008478B6">
      <w:r w:rsidRPr="008478B6">
        <w:t>No entanto, se a tua aposta ainda não estiver resolvida e a opção de</w:t>
      </w:r>
      <w:r w:rsidRPr="008478B6">
        <w:rPr>
          <w:b/>
          <w:bCs/>
        </w:rPr>
        <w:t xml:space="preserve"> Cash Out </w:t>
      </w:r>
      <w:r w:rsidRPr="008478B6">
        <w:t>estiver disponível, poderás encerrar a tua aposta e recuperar parte do valor que apostaste (até à totalidade do valor da aposta).</w:t>
      </w:r>
    </w:p>
    <w:p w14:paraId="3CEA7EFA" w14:textId="77777777" w:rsidR="008478B6" w:rsidRPr="008478B6" w:rsidRDefault="008478B6" w:rsidP="008478B6"/>
    <w:p w14:paraId="0B1600EF" w14:textId="77777777" w:rsidR="008478B6" w:rsidRPr="008478B6" w:rsidRDefault="008478B6" w:rsidP="008478B6">
      <w:r w:rsidRPr="008478B6">
        <w:t xml:space="preserve">Podes saber mais sobre o </w:t>
      </w:r>
      <w:r w:rsidRPr="008478B6">
        <w:rPr>
          <w:b/>
          <w:bCs/>
        </w:rPr>
        <w:t xml:space="preserve">Cash Out </w:t>
      </w:r>
      <w:r w:rsidRPr="008478B6">
        <w:rPr>
          <w:u w:val="single"/>
        </w:rPr>
        <w:t>aqui</w:t>
      </w:r>
      <w:r w:rsidRPr="008478B6">
        <w:t>. </w:t>
      </w:r>
    </w:p>
    <w:p w14:paraId="662E8892" w14:textId="77777777" w:rsidR="008478B6" w:rsidRPr="008478B6" w:rsidRDefault="008478B6" w:rsidP="008478B6">
      <w:r w:rsidRPr="008478B6">
        <w:br/>
      </w:r>
      <w:r w:rsidRPr="008478B6">
        <w:br/>
      </w:r>
      <w:r w:rsidRPr="008478B6">
        <w:br/>
      </w:r>
    </w:p>
    <w:p w14:paraId="223A2846" w14:textId="77777777" w:rsidR="008478B6" w:rsidRPr="008478B6" w:rsidRDefault="008478B6" w:rsidP="008478B6">
      <w:r w:rsidRPr="008478B6">
        <w:rPr>
          <w:b/>
          <w:bCs/>
        </w:rPr>
        <w:t>Porque é que perdi a minha aposta?</w:t>
      </w:r>
    </w:p>
    <w:p w14:paraId="2C27DA1A" w14:textId="77777777" w:rsidR="008478B6" w:rsidRPr="008478B6" w:rsidRDefault="008478B6" w:rsidP="008478B6"/>
    <w:p w14:paraId="0FE6D4AA" w14:textId="77777777" w:rsidR="008478B6" w:rsidRPr="008478B6" w:rsidRDefault="008478B6" w:rsidP="008478B6">
      <w:r w:rsidRPr="008478B6">
        <w:t xml:space="preserve">Todas as apostas na Solverde.pt são resolvidas de acordo com os resultados oficiais e as regras de apostas desportivas, as quais podes consultar </w:t>
      </w:r>
      <w:r w:rsidRPr="008478B6">
        <w:rPr>
          <w:u w:val="single"/>
        </w:rPr>
        <w:t>aqui</w:t>
      </w:r>
      <w:r w:rsidRPr="008478B6">
        <w:t>.</w:t>
      </w:r>
    </w:p>
    <w:p w14:paraId="25794099" w14:textId="77777777" w:rsidR="008478B6" w:rsidRPr="008478B6" w:rsidRDefault="008478B6" w:rsidP="008478B6"/>
    <w:p w14:paraId="37AFE1F5" w14:textId="77777777" w:rsidR="008478B6" w:rsidRPr="008478B6" w:rsidRDefault="008478B6" w:rsidP="008478B6">
      <w:r w:rsidRPr="008478B6">
        <w:t>Desta forma, garantimos que as apostas são calculadas da forma correta. </w:t>
      </w:r>
    </w:p>
    <w:p w14:paraId="717C4C91" w14:textId="77777777" w:rsidR="008478B6" w:rsidRPr="008478B6" w:rsidRDefault="008478B6" w:rsidP="008478B6"/>
    <w:p w14:paraId="48924B57" w14:textId="77777777" w:rsidR="008478B6" w:rsidRPr="008478B6" w:rsidRDefault="008478B6" w:rsidP="008478B6">
      <w:r w:rsidRPr="008478B6">
        <w:lastRenderedPageBreak/>
        <w:t xml:space="preserve">No entanto, embora seja improvável, caso a tua aposta esteja mal resolvida, deves contactar a nossa </w:t>
      </w:r>
      <w:r w:rsidRPr="008478B6">
        <w:rPr>
          <w:u w:val="single"/>
        </w:rPr>
        <w:t>linha de apoio ao cliente</w:t>
      </w:r>
      <w:r w:rsidRPr="008478B6">
        <w:t>, que verificará a resolução da aposta e corrigirá devidamente, se aplicável. </w:t>
      </w:r>
    </w:p>
    <w:p w14:paraId="2F611B67" w14:textId="77777777" w:rsidR="008478B6" w:rsidRPr="008478B6" w:rsidRDefault="008478B6" w:rsidP="008478B6"/>
    <w:p w14:paraId="3B650D3E" w14:textId="77777777" w:rsidR="008478B6" w:rsidRPr="008478B6" w:rsidRDefault="008478B6" w:rsidP="008478B6">
      <w:r w:rsidRPr="008478B6">
        <w:t>Nota que apostas múltiplas são perdidas caso pelo menos uma das seleções seja perdida. </w:t>
      </w:r>
    </w:p>
    <w:p w14:paraId="2EB9E0A9" w14:textId="77777777" w:rsidR="008478B6" w:rsidRPr="008478B6" w:rsidRDefault="008478B6" w:rsidP="008478B6"/>
    <w:p w14:paraId="2BEC84C5" w14:textId="77777777" w:rsidR="008478B6" w:rsidRPr="008478B6" w:rsidRDefault="008478B6" w:rsidP="008478B6">
      <w:r w:rsidRPr="008478B6">
        <w:rPr>
          <w:b/>
          <w:bCs/>
        </w:rPr>
        <w:t>Porque é que cancelaram a minha aposta?</w:t>
      </w:r>
    </w:p>
    <w:p w14:paraId="2BAE3716" w14:textId="77777777" w:rsidR="008478B6" w:rsidRPr="008478B6" w:rsidRDefault="008478B6" w:rsidP="008478B6">
      <w:r w:rsidRPr="008478B6">
        <w:t>Existem várias razões possíveis para a tua aposta ter sido cancelada. As mais frequentes são: </w:t>
      </w:r>
    </w:p>
    <w:p w14:paraId="5583FF56" w14:textId="77777777" w:rsidR="008478B6" w:rsidRPr="008478B6" w:rsidRDefault="008478B6" w:rsidP="008478B6">
      <w:r w:rsidRPr="008478B6">
        <w:t>- O jogo foi adiado há mais de 24 horas;</w:t>
      </w:r>
    </w:p>
    <w:p w14:paraId="43E776DC" w14:textId="77777777" w:rsidR="008478B6" w:rsidRPr="008478B6" w:rsidRDefault="008478B6" w:rsidP="008478B6">
      <w:r w:rsidRPr="008478B6">
        <w:t>- O jogador em que apostaste não entrou;</w:t>
      </w:r>
    </w:p>
    <w:p w14:paraId="21C7AFFD" w14:textId="77777777" w:rsidR="008478B6" w:rsidRPr="008478B6" w:rsidRDefault="008478B6" w:rsidP="008478B6">
      <w:r w:rsidRPr="008478B6">
        <w:t>- O tenista retirou-se;</w:t>
      </w:r>
    </w:p>
    <w:p w14:paraId="04B73D21" w14:textId="77777777" w:rsidR="008478B6" w:rsidRPr="008478B6" w:rsidRDefault="008478B6" w:rsidP="008478B6">
      <w:r w:rsidRPr="008478B6">
        <w:t>- O jogo foi abandonado.</w:t>
      </w:r>
    </w:p>
    <w:p w14:paraId="04B0C1A8" w14:textId="77777777" w:rsidR="008478B6" w:rsidRPr="008478B6" w:rsidRDefault="008478B6" w:rsidP="008478B6"/>
    <w:p w14:paraId="0C01F305" w14:textId="77777777" w:rsidR="008478B6" w:rsidRPr="008478B6" w:rsidRDefault="008478B6" w:rsidP="008478B6">
      <w:r w:rsidRPr="008478B6">
        <w:t xml:space="preserve">Consulta a nossa </w:t>
      </w:r>
      <w:r w:rsidRPr="008478B6">
        <w:rPr>
          <w:u w:val="single"/>
        </w:rPr>
        <w:t>linha de apoio ao cliente</w:t>
      </w:r>
      <w:r w:rsidRPr="008478B6">
        <w:t xml:space="preserve"> para perceber o motivo do cancelamento. </w:t>
      </w:r>
    </w:p>
    <w:p w14:paraId="41D4C801" w14:textId="77777777" w:rsidR="008478B6" w:rsidRPr="008478B6" w:rsidRDefault="008478B6" w:rsidP="008478B6"/>
    <w:p w14:paraId="1B09A941" w14:textId="77777777" w:rsidR="008478B6" w:rsidRPr="008478B6" w:rsidRDefault="008478B6" w:rsidP="008478B6">
      <w:r w:rsidRPr="008478B6">
        <w:rPr>
          <w:b/>
          <w:bCs/>
        </w:rPr>
        <w:t>Porque é que perdi a aposta na "Equipa vence em ambas as partes"?</w:t>
      </w:r>
    </w:p>
    <w:p w14:paraId="5CAEE2C0" w14:textId="77777777" w:rsidR="008478B6" w:rsidRPr="008478B6" w:rsidRDefault="008478B6" w:rsidP="008478B6">
      <w:r w:rsidRPr="008478B6">
        <w:t>Esta aposta é especificamente para ambas as partes, como se fossem duas partidas em separado. A equipa que apostares deverá vencer na primeira e segunda parte.</w:t>
      </w:r>
    </w:p>
    <w:p w14:paraId="3C3DCC2C" w14:textId="77777777" w:rsidR="008478B6" w:rsidRPr="008478B6" w:rsidRDefault="008478B6" w:rsidP="008478B6"/>
    <w:p w14:paraId="29CE8775" w14:textId="77777777" w:rsidR="008478B6" w:rsidRPr="008478B6" w:rsidRDefault="008478B6" w:rsidP="008478B6">
      <w:r w:rsidRPr="008478B6">
        <w:t xml:space="preserve">Ex: Apostaste na equipa A </w:t>
      </w:r>
      <w:proofErr w:type="spellStart"/>
      <w:r w:rsidRPr="008478B6">
        <w:t>a</w:t>
      </w:r>
      <w:proofErr w:type="spellEnd"/>
      <w:r w:rsidRPr="008478B6">
        <w:t xml:space="preserve"> vencer em ambas as partes. A equipa venceu a primeira parte por 1-0, mas empatou a zeros na segunda parte.</w:t>
      </w:r>
    </w:p>
    <w:p w14:paraId="732F5450" w14:textId="77777777" w:rsidR="008478B6" w:rsidRPr="008478B6" w:rsidRDefault="008478B6" w:rsidP="008478B6">
      <w:r w:rsidRPr="008478B6">
        <w:t>Uma vez que a equipa A não venceu ambas as partes, a aposta é perdida. </w:t>
      </w:r>
    </w:p>
    <w:p w14:paraId="79C285D5" w14:textId="77777777" w:rsidR="008478B6" w:rsidRPr="008478B6" w:rsidRDefault="008478B6" w:rsidP="008478B6"/>
    <w:p w14:paraId="3695377D" w14:textId="77777777" w:rsidR="008478B6" w:rsidRPr="008478B6" w:rsidRDefault="008478B6" w:rsidP="008478B6">
      <w:r w:rsidRPr="008478B6">
        <w:rPr>
          <w:b/>
          <w:bCs/>
        </w:rPr>
        <w:t>Porque é que perdi a aposta no "Resultado da 2º parte"?</w:t>
      </w:r>
    </w:p>
    <w:p w14:paraId="157E7AAC" w14:textId="77777777" w:rsidR="008478B6" w:rsidRPr="008478B6" w:rsidRDefault="008478B6" w:rsidP="008478B6">
      <w:r w:rsidRPr="008478B6">
        <w:t xml:space="preserve">Esta aposta é feita especificamente para a 2ª parte do jogo, </w:t>
      </w:r>
      <w:r w:rsidRPr="008478B6">
        <w:rPr>
          <w:b/>
          <w:bCs/>
        </w:rPr>
        <w:t>não considerando</w:t>
      </w:r>
      <w:r w:rsidRPr="008478B6">
        <w:t xml:space="preserve"> o resultado da 1ª parte. </w:t>
      </w:r>
    </w:p>
    <w:p w14:paraId="3034DE2B" w14:textId="77777777" w:rsidR="008478B6" w:rsidRPr="008478B6" w:rsidRDefault="008478B6" w:rsidP="008478B6">
      <w:r w:rsidRPr="008478B6">
        <w:t>O resultado da 2ª parte (45 minutos + tempo de compensação) determina se a tua aposta é vencedora ou não.</w:t>
      </w:r>
    </w:p>
    <w:p w14:paraId="773BEE9C" w14:textId="77777777" w:rsidR="008478B6" w:rsidRPr="008478B6" w:rsidRDefault="008478B6" w:rsidP="008478B6"/>
    <w:p w14:paraId="513DD274" w14:textId="77777777" w:rsidR="008478B6" w:rsidRPr="008478B6" w:rsidRDefault="008478B6" w:rsidP="008478B6">
      <w:r w:rsidRPr="008478B6">
        <w:lastRenderedPageBreak/>
        <w:t>Ex: Apostaste na equipa A vencer a segunda parte. A equipa venceu a primeira parte por 1-0, mas empatou a zeros na segunda parte.</w:t>
      </w:r>
    </w:p>
    <w:p w14:paraId="4BBF88AD" w14:textId="77777777" w:rsidR="008478B6" w:rsidRPr="008478B6" w:rsidRDefault="008478B6" w:rsidP="008478B6">
      <w:r w:rsidRPr="008478B6">
        <w:t>Uma vez que a equipa A não venceu a segunda parte, a aposta é perdida.</w:t>
      </w:r>
    </w:p>
    <w:p w14:paraId="0DEB3B34" w14:textId="77777777" w:rsidR="008478B6" w:rsidRPr="008478B6" w:rsidRDefault="008478B6" w:rsidP="008478B6"/>
    <w:p w14:paraId="144AF204" w14:textId="77777777" w:rsidR="008478B6" w:rsidRPr="008478B6" w:rsidRDefault="008478B6" w:rsidP="008478B6">
      <w:r w:rsidRPr="008478B6">
        <w:rPr>
          <w:b/>
          <w:bCs/>
        </w:rPr>
        <w:t xml:space="preserve">Como uso as Free </w:t>
      </w:r>
      <w:proofErr w:type="spellStart"/>
      <w:r w:rsidRPr="008478B6">
        <w:rPr>
          <w:b/>
          <w:bCs/>
        </w:rPr>
        <w:t>Bets</w:t>
      </w:r>
      <w:proofErr w:type="spellEnd"/>
      <w:r w:rsidRPr="008478B6">
        <w:rPr>
          <w:b/>
          <w:bCs/>
        </w:rPr>
        <w:t xml:space="preserve"> que recebi? </w:t>
      </w:r>
    </w:p>
    <w:p w14:paraId="1A3338CE" w14:textId="77777777" w:rsidR="008478B6" w:rsidRPr="008478B6" w:rsidRDefault="008478B6" w:rsidP="008478B6">
      <w:r w:rsidRPr="008478B6">
        <w:t xml:space="preserve">Para usares </w:t>
      </w:r>
      <w:proofErr w:type="gramStart"/>
      <w:r w:rsidRPr="008478B6">
        <w:t>as free</w:t>
      </w:r>
      <w:proofErr w:type="gramEnd"/>
      <w:r w:rsidRPr="008478B6">
        <w:t xml:space="preserve"> </w:t>
      </w:r>
      <w:proofErr w:type="spellStart"/>
      <w:r w:rsidRPr="008478B6">
        <w:t>bets</w:t>
      </w:r>
      <w:proofErr w:type="spellEnd"/>
      <w:r w:rsidRPr="008478B6">
        <w:t xml:space="preserve"> recebidas, deves cumprir os requisitos mínimos apresentados nos termos e condições e na página da promoção (tais como tipo de aposta permitida e </w:t>
      </w:r>
      <w:proofErr w:type="spellStart"/>
      <w:r w:rsidRPr="008478B6">
        <w:t>odd</w:t>
      </w:r>
      <w:proofErr w:type="spellEnd"/>
      <w:r w:rsidRPr="008478B6">
        <w:t xml:space="preserve"> mínima).</w:t>
      </w:r>
    </w:p>
    <w:p w14:paraId="3A16F6E6" w14:textId="77777777" w:rsidR="008478B6" w:rsidRPr="008478B6" w:rsidRDefault="008478B6" w:rsidP="008478B6"/>
    <w:p w14:paraId="1E0ABB03" w14:textId="77777777" w:rsidR="008478B6" w:rsidRPr="008478B6" w:rsidRDefault="008478B6" w:rsidP="008478B6">
      <w:r w:rsidRPr="008478B6">
        <w:t>Para as usar, deves seguir os seguintes passos:</w:t>
      </w:r>
    </w:p>
    <w:p w14:paraId="1CB51352" w14:textId="77777777" w:rsidR="008478B6" w:rsidRPr="008478B6" w:rsidRDefault="008478B6" w:rsidP="008478B6">
      <w:r w:rsidRPr="008478B6">
        <w:t>1. Cria a tua aposta</w:t>
      </w:r>
    </w:p>
    <w:p w14:paraId="69B2F13A" w14:textId="77777777" w:rsidR="008478B6" w:rsidRPr="008478B6" w:rsidRDefault="008478B6" w:rsidP="008478B6">
      <w:r w:rsidRPr="008478B6">
        <w:t xml:space="preserve">2. Insere o montante da aposta de acordo com o valor </w:t>
      </w:r>
      <w:proofErr w:type="gramStart"/>
      <w:r w:rsidRPr="008478B6">
        <w:t>da free</w:t>
      </w:r>
      <w:proofErr w:type="gramEnd"/>
      <w:r w:rsidRPr="008478B6">
        <w:t xml:space="preserve"> </w:t>
      </w:r>
      <w:proofErr w:type="spellStart"/>
      <w:r w:rsidRPr="008478B6">
        <w:t>bet</w:t>
      </w:r>
      <w:proofErr w:type="spellEnd"/>
    </w:p>
    <w:p w14:paraId="10DD2001" w14:textId="77777777" w:rsidR="008478B6" w:rsidRPr="008478B6" w:rsidRDefault="008478B6" w:rsidP="008478B6">
      <w:r w:rsidRPr="008478B6">
        <w:t xml:space="preserve">3. Ativa a free </w:t>
      </w:r>
      <w:proofErr w:type="spellStart"/>
      <w:r w:rsidRPr="008478B6">
        <w:t>bet</w:t>
      </w:r>
      <w:proofErr w:type="spellEnd"/>
      <w:r w:rsidRPr="008478B6">
        <w:t xml:space="preserve"> ativando o “</w:t>
      </w:r>
      <w:proofErr w:type="spellStart"/>
      <w:r w:rsidRPr="008478B6">
        <w:t>slider</w:t>
      </w:r>
      <w:proofErr w:type="spellEnd"/>
      <w:r w:rsidRPr="008478B6">
        <w:t>” presente no fundo do boletim</w:t>
      </w:r>
    </w:p>
    <w:p w14:paraId="0E21895A" w14:textId="77777777" w:rsidR="008478B6" w:rsidRPr="008478B6" w:rsidRDefault="008478B6" w:rsidP="008478B6"/>
    <w:p w14:paraId="379F0402" w14:textId="77777777" w:rsidR="008478B6" w:rsidRPr="008478B6" w:rsidRDefault="008478B6" w:rsidP="008478B6">
      <w:r w:rsidRPr="008478B6">
        <w:t xml:space="preserve">Podes consultar o teu saldo de free </w:t>
      </w:r>
      <w:proofErr w:type="spellStart"/>
      <w:r w:rsidRPr="008478B6">
        <w:t>bets</w:t>
      </w:r>
      <w:proofErr w:type="spellEnd"/>
      <w:r w:rsidRPr="008478B6">
        <w:t xml:space="preserve"> disponível no ícone presente no canto superior direito. </w:t>
      </w:r>
    </w:p>
    <w:p w14:paraId="6A69910C" w14:textId="77777777" w:rsidR="008478B6" w:rsidRPr="008478B6" w:rsidRDefault="008478B6" w:rsidP="008478B6"/>
    <w:p w14:paraId="6EEE6EC5" w14:textId="77777777" w:rsidR="008478B6" w:rsidRPr="008478B6" w:rsidRDefault="008478B6" w:rsidP="008478B6">
      <w:r w:rsidRPr="008478B6">
        <w:rPr>
          <w:b/>
          <w:bCs/>
        </w:rPr>
        <w:t>Não consigo fazer Cash Out! Porquê?</w:t>
      </w:r>
    </w:p>
    <w:p w14:paraId="4C1C6D9B" w14:textId="77777777" w:rsidR="008478B6" w:rsidRPr="008478B6" w:rsidRDefault="008478B6" w:rsidP="008478B6">
      <w:r w:rsidRPr="008478B6">
        <w:t>De momento não oferecemos a opção de Cash Out. </w:t>
      </w:r>
    </w:p>
    <w:p w14:paraId="79A5BED4" w14:textId="77777777" w:rsidR="008478B6" w:rsidRPr="008478B6" w:rsidRDefault="008478B6" w:rsidP="008478B6"/>
    <w:p w14:paraId="6696BDF4" w14:textId="77777777" w:rsidR="008478B6" w:rsidRPr="008478B6" w:rsidRDefault="008478B6" w:rsidP="008478B6">
      <w:r w:rsidRPr="008478B6">
        <w:rPr>
          <w:b/>
          <w:bCs/>
        </w:rPr>
        <w:t>O que é uma aposta simples, múltipla e combinada?</w:t>
      </w:r>
    </w:p>
    <w:p w14:paraId="40022C0E" w14:textId="77777777" w:rsidR="008478B6" w:rsidRPr="008478B6" w:rsidRDefault="008478B6" w:rsidP="008478B6">
      <w:r w:rsidRPr="008478B6">
        <w:t>Conheceres e dominares os tipos de apostas é uma das nossas recomendações antes de efetuares a tua primeira aposta.</w:t>
      </w:r>
    </w:p>
    <w:p w14:paraId="2E60FCF0" w14:textId="77777777" w:rsidR="008478B6" w:rsidRPr="008478B6" w:rsidRDefault="008478B6" w:rsidP="008478B6"/>
    <w:p w14:paraId="59D45396" w14:textId="77777777" w:rsidR="008478B6" w:rsidRPr="008478B6" w:rsidRDefault="008478B6" w:rsidP="008478B6">
      <w:r w:rsidRPr="008478B6">
        <w:t>Se não conheces os diferentes tipos de aposta e o seu funcionamento, nós ajudamos.</w:t>
      </w:r>
    </w:p>
    <w:p w14:paraId="41977783" w14:textId="77777777" w:rsidR="008478B6" w:rsidRPr="008478B6" w:rsidRDefault="008478B6" w:rsidP="008478B6"/>
    <w:p w14:paraId="6AD0A425" w14:textId="77777777" w:rsidR="008478B6" w:rsidRPr="008478B6" w:rsidRDefault="008478B6" w:rsidP="008478B6">
      <w:r w:rsidRPr="008478B6">
        <w:t xml:space="preserve">Uma </w:t>
      </w:r>
      <w:r w:rsidRPr="008478B6">
        <w:rPr>
          <w:b/>
          <w:bCs/>
        </w:rPr>
        <w:t xml:space="preserve">aposta simples </w:t>
      </w:r>
      <w:r w:rsidRPr="008478B6">
        <w:t>é uma aposta com uma única seleção. A tua aposta será calculada de acordo com o desfecho desta seleção. </w:t>
      </w:r>
    </w:p>
    <w:p w14:paraId="61360B30" w14:textId="77777777" w:rsidR="008478B6" w:rsidRPr="008478B6" w:rsidRDefault="008478B6" w:rsidP="008478B6"/>
    <w:p w14:paraId="71581211" w14:textId="77777777" w:rsidR="008478B6" w:rsidRPr="008478B6" w:rsidRDefault="008478B6" w:rsidP="008478B6">
      <w:r w:rsidRPr="008478B6">
        <w:lastRenderedPageBreak/>
        <w:t xml:space="preserve">Uma </w:t>
      </w:r>
      <w:r w:rsidRPr="008478B6">
        <w:rPr>
          <w:b/>
          <w:bCs/>
        </w:rPr>
        <w:t>aposta múltipla</w:t>
      </w:r>
      <w:r w:rsidRPr="008478B6">
        <w:t xml:space="preserve"> é uma aposta com 2 ou mais seleções, sendo que, para esta ser ganha, é necessário que todas as seleções estejam corretas. Basta que uma seleção seja perdida para que toda a aposta seja calculada como perdida. </w:t>
      </w:r>
    </w:p>
    <w:p w14:paraId="5ABA0A03" w14:textId="77777777" w:rsidR="008478B6" w:rsidRPr="008478B6" w:rsidRDefault="008478B6" w:rsidP="008478B6"/>
    <w:p w14:paraId="2E1F0E66" w14:textId="77777777" w:rsidR="008478B6" w:rsidRPr="008478B6" w:rsidRDefault="008478B6" w:rsidP="008478B6">
      <w:r w:rsidRPr="008478B6">
        <w:t xml:space="preserve">Uma </w:t>
      </w:r>
      <w:r w:rsidRPr="008478B6">
        <w:rPr>
          <w:b/>
          <w:bCs/>
        </w:rPr>
        <w:t>aposta combinada</w:t>
      </w:r>
      <w:r w:rsidRPr="008478B6">
        <w:t xml:space="preserve"> é bastante semelhante à aposta múltipla, sendo necessárias 3 ou mais seleções e com a particularidade de não ser necessário que todas as seleções sejam acertadas para que consigas ganhar a tua aposta. O valor do montante do prémio será calculado através da multiplicação das </w:t>
      </w:r>
      <w:proofErr w:type="spellStart"/>
      <w:r w:rsidRPr="008478B6">
        <w:t>odds</w:t>
      </w:r>
      <w:proofErr w:type="spellEnd"/>
      <w:r w:rsidRPr="008478B6">
        <w:t xml:space="preserve"> das seleções acertadas.</w:t>
      </w:r>
    </w:p>
    <w:p w14:paraId="78783BD0" w14:textId="77777777" w:rsidR="008478B6" w:rsidRPr="008478B6" w:rsidRDefault="008478B6" w:rsidP="008478B6"/>
    <w:p w14:paraId="379B95D2" w14:textId="77777777" w:rsidR="008478B6" w:rsidRPr="008478B6" w:rsidRDefault="008478B6" w:rsidP="008478B6">
      <w:r w:rsidRPr="008478B6">
        <w:rPr>
          <w:b/>
          <w:bCs/>
        </w:rPr>
        <w:t>Qual é o valor mínimo e máximo de aposta?</w:t>
      </w:r>
    </w:p>
    <w:p w14:paraId="66CF6B7C" w14:textId="77777777" w:rsidR="008478B6" w:rsidRPr="008478B6" w:rsidRDefault="008478B6" w:rsidP="008478B6">
      <w:r w:rsidRPr="008478B6">
        <w:t>Na Solverde.pt, o valor mínimo de aposta é de 0,10€.</w:t>
      </w:r>
    </w:p>
    <w:p w14:paraId="3E5B57DA" w14:textId="77777777" w:rsidR="008478B6" w:rsidRPr="008478B6" w:rsidRDefault="008478B6" w:rsidP="008478B6"/>
    <w:p w14:paraId="51461DF0" w14:textId="77777777" w:rsidR="008478B6" w:rsidRPr="008478B6" w:rsidRDefault="008478B6" w:rsidP="008478B6">
      <w:r w:rsidRPr="008478B6">
        <w:t>Quanto ao valor máximo de aposta, não existe um valor único definido, pois dependerá do evento ou do tipo de aposta. </w:t>
      </w:r>
    </w:p>
    <w:p w14:paraId="09F74E91" w14:textId="77777777" w:rsidR="008478B6" w:rsidRPr="008478B6" w:rsidRDefault="008478B6" w:rsidP="008478B6"/>
    <w:p w14:paraId="6F8DC400" w14:textId="77777777" w:rsidR="008478B6" w:rsidRPr="008478B6" w:rsidRDefault="008478B6" w:rsidP="008478B6">
      <w:r w:rsidRPr="008478B6">
        <w:rPr>
          <w:b/>
          <w:bCs/>
        </w:rPr>
        <w:t xml:space="preserve">Como apostar nas </w:t>
      </w:r>
      <w:proofErr w:type="spellStart"/>
      <w:r w:rsidRPr="008478B6">
        <w:rPr>
          <w:b/>
          <w:bCs/>
        </w:rPr>
        <w:t>Power</w:t>
      </w:r>
      <w:proofErr w:type="spellEnd"/>
      <w:r w:rsidRPr="008478B6">
        <w:rPr>
          <w:b/>
          <w:bCs/>
        </w:rPr>
        <w:t xml:space="preserve"> </w:t>
      </w:r>
      <w:proofErr w:type="spellStart"/>
      <w:r w:rsidRPr="008478B6">
        <w:rPr>
          <w:b/>
          <w:bCs/>
        </w:rPr>
        <w:t>Odds</w:t>
      </w:r>
      <w:proofErr w:type="spellEnd"/>
      <w:r w:rsidRPr="008478B6">
        <w:rPr>
          <w:b/>
          <w:bCs/>
        </w:rPr>
        <w:t>?</w:t>
      </w:r>
    </w:p>
    <w:p w14:paraId="2CA51E1A" w14:textId="77777777" w:rsidR="008478B6" w:rsidRPr="008478B6" w:rsidRDefault="008478B6" w:rsidP="008478B6">
      <w:r w:rsidRPr="008478B6">
        <w:t xml:space="preserve">Todos os dias trazemos-te </w:t>
      </w:r>
      <w:proofErr w:type="spellStart"/>
      <w:r w:rsidRPr="008478B6">
        <w:t>odds</w:t>
      </w:r>
      <w:proofErr w:type="spellEnd"/>
      <w:r w:rsidRPr="008478B6">
        <w:t xml:space="preserve"> reforçadas nos vários mercados e modalidades com as nossas </w:t>
      </w:r>
      <w:proofErr w:type="spellStart"/>
      <w:r w:rsidRPr="008478B6">
        <w:t>Power</w:t>
      </w:r>
      <w:proofErr w:type="spellEnd"/>
      <w:r w:rsidRPr="008478B6">
        <w:t xml:space="preserve"> </w:t>
      </w:r>
      <w:proofErr w:type="spellStart"/>
      <w:r w:rsidRPr="008478B6">
        <w:t>Odds</w:t>
      </w:r>
      <w:proofErr w:type="spellEnd"/>
      <w:r w:rsidRPr="008478B6">
        <w:t>.</w:t>
      </w:r>
    </w:p>
    <w:p w14:paraId="558086B6" w14:textId="77777777" w:rsidR="008478B6" w:rsidRPr="008478B6" w:rsidRDefault="008478B6" w:rsidP="008478B6"/>
    <w:p w14:paraId="3EBCE7F5" w14:textId="77777777" w:rsidR="008478B6" w:rsidRPr="008478B6" w:rsidRDefault="008478B6" w:rsidP="008478B6">
      <w:r w:rsidRPr="008478B6">
        <w:t xml:space="preserve">Podes consultá-las no separador </w:t>
      </w:r>
      <w:proofErr w:type="spellStart"/>
      <w:r w:rsidRPr="008478B6">
        <w:rPr>
          <w:u w:val="single"/>
        </w:rPr>
        <w:t>Power</w:t>
      </w:r>
      <w:proofErr w:type="spellEnd"/>
      <w:r w:rsidRPr="008478B6">
        <w:rPr>
          <w:u w:val="single"/>
        </w:rPr>
        <w:t xml:space="preserve"> </w:t>
      </w:r>
      <w:proofErr w:type="spellStart"/>
      <w:r w:rsidRPr="008478B6">
        <w:rPr>
          <w:u w:val="single"/>
        </w:rPr>
        <w:t>Odds</w:t>
      </w:r>
      <w:proofErr w:type="spellEnd"/>
      <w:r w:rsidRPr="008478B6">
        <w:t xml:space="preserve">, onde consta também a comparação entre a </w:t>
      </w:r>
      <w:proofErr w:type="spellStart"/>
      <w:r w:rsidRPr="008478B6">
        <w:t>odd</w:t>
      </w:r>
      <w:proofErr w:type="spellEnd"/>
      <w:r w:rsidRPr="008478B6">
        <w:t xml:space="preserve"> inicial e a </w:t>
      </w:r>
      <w:proofErr w:type="spellStart"/>
      <w:r w:rsidRPr="008478B6">
        <w:t>odd</w:t>
      </w:r>
      <w:proofErr w:type="spellEnd"/>
      <w:r w:rsidRPr="008478B6">
        <w:t xml:space="preserve"> reforçada. </w:t>
      </w:r>
    </w:p>
    <w:p w14:paraId="701B74CC" w14:textId="77777777" w:rsidR="008478B6" w:rsidRPr="008478B6" w:rsidRDefault="008478B6" w:rsidP="008478B6"/>
    <w:p w14:paraId="685CAB4C" w14:textId="77777777" w:rsidR="008478B6" w:rsidRPr="008478B6" w:rsidRDefault="008478B6" w:rsidP="008478B6">
      <w:r w:rsidRPr="008478B6">
        <w:t xml:space="preserve">Só tens de selecionar a </w:t>
      </w:r>
      <w:proofErr w:type="spellStart"/>
      <w:r w:rsidRPr="008478B6">
        <w:t>odd</w:t>
      </w:r>
      <w:proofErr w:type="spellEnd"/>
      <w:r w:rsidRPr="008478B6">
        <w:t xml:space="preserve"> em que pretendes apostar, inserir o montante desejado e realizar a aposta.</w:t>
      </w:r>
    </w:p>
    <w:p w14:paraId="46245FBF" w14:textId="77777777" w:rsidR="008478B6" w:rsidRPr="008478B6" w:rsidRDefault="008478B6" w:rsidP="008478B6">
      <w:r w:rsidRPr="008478B6">
        <w:br/>
      </w:r>
      <w:r w:rsidRPr="008478B6">
        <w:br/>
      </w:r>
      <w:r w:rsidRPr="008478B6">
        <w:br/>
      </w:r>
      <w:r w:rsidRPr="008478B6">
        <w:br/>
      </w:r>
    </w:p>
    <w:p w14:paraId="7C79F3C1" w14:textId="77777777" w:rsidR="008478B6" w:rsidRPr="008478B6" w:rsidRDefault="008478B6" w:rsidP="008478B6">
      <w:r w:rsidRPr="008478B6">
        <w:rPr>
          <w:b/>
          <w:bCs/>
          <w:u w:val="single"/>
        </w:rPr>
        <w:t>Casino</w:t>
      </w:r>
    </w:p>
    <w:p w14:paraId="6D893D5B" w14:textId="77777777" w:rsidR="008478B6" w:rsidRPr="008478B6" w:rsidRDefault="008478B6" w:rsidP="008478B6"/>
    <w:p w14:paraId="4503AAD8" w14:textId="77777777" w:rsidR="008478B6" w:rsidRPr="008478B6" w:rsidRDefault="008478B6" w:rsidP="008478B6">
      <w:r w:rsidRPr="008478B6">
        <w:rPr>
          <w:b/>
          <w:bCs/>
        </w:rPr>
        <w:t>Os resultados em casino são aleatórios?</w:t>
      </w:r>
    </w:p>
    <w:p w14:paraId="38BDF1C4" w14:textId="77777777" w:rsidR="008478B6" w:rsidRPr="008478B6" w:rsidRDefault="008478B6" w:rsidP="008478B6">
      <w:r w:rsidRPr="008478B6">
        <w:lastRenderedPageBreak/>
        <w:t>Sim! Ao fazeres as tuas apostas na Solverde.pt é garantido que o resultado das tuas apostas é completamente aleatório.</w:t>
      </w:r>
    </w:p>
    <w:p w14:paraId="69F0C91D" w14:textId="77777777" w:rsidR="008478B6" w:rsidRPr="008478B6" w:rsidRDefault="008478B6" w:rsidP="008478B6"/>
    <w:p w14:paraId="5560405D" w14:textId="77777777" w:rsidR="008478B6" w:rsidRPr="008478B6" w:rsidRDefault="008478B6" w:rsidP="008478B6">
      <w:r w:rsidRPr="008478B6">
        <w:t xml:space="preserve">A Solverde.pt utiliza um gerador de números aleatório (GNA) que define, por exemplo, os símbolos que saem em determinada </w:t>
      </w:r>
      <w:proofErr w:type="spellStart"/>
      <w:r w:rsidRPr="008478B6">
        <w:t>slot</w:t>
      </w:r>
      <w:proofErr w:type="spellEnd"/>
      <w:r w:rsidRPr="008478B6">
        <w:t xml:space="preserve"> </w:t>
      </w:r>
      <w:proofErr w:type="spellStart"/>
      <w:r w:rsidRPr="008478B6">
        <w:t>machine</w:t>
      </w:r>
      <w:proofErr w:type="spellEnd"/>
      <w:r w:rsidRPr="008478B6">
        <w:t>, os números que surgem na roleta ou as cartas distribuídas no Blackjack, tudo de forma totalmente aleatória.</w:t>
      </w:r>
    </w:p>
    <w:p w14:paraId="68922007" w14:textId="77777777" w:rsidR="008478B6" w:rsidRPr="008478B6" w:rsidRDefault="008478B6" w:rsidP="008478B6"/>
    <w:p w14:paraId="48E38A21" w14:textId="77777777" w:rsidR="008478B6" w:rsidRPr="008478B6" w:rsidRDefault="008478B6" w:rsidP="008478B6">
      <w:r w:rsidRPr="008478B6">
        <w:t>Para garantir que esta aleatoriedade é justa e casual (não enviesada), a Solverde.pt baseia-se num GNA testado por entidades independentes, que têm como objetivo verificar a imparcialidade destes sistemas.</w:t>
      </w:r>
    </w:p>
    <w:p w14:paraId="5C36E8CE" w14:textId="77777777" w:rsidR="008478B6" w:rsidRPr="008478B6" w:rsidRDefault="008478B6" w:rsidP="008478B6"/>
    <w:p w14:paraId="418E185A" w14:textId="77777777" w:rsidR="008478B6" w:rsidRPr="008478B6" w:rsidRDefault="008478B6" w:rsidP="008478B6">
      <w:r w:rsidRPr="008478B6">
        <w:t>Nota que, dada a aleatoriedade dos resultados, o valor das tuas apostas e a quantidade de jogadas não influenciam os resultados nem a probabilidade de vitória.</w:t>
      </w:r>
    </w:p>
    <w:p w14:paraId="034915A8" w14:textId="77777777" w:rsidR="008478B6" w:rsidRPr="008478B6" w:rsidRDefault="008478B6" w:rsidP="008478B6"/>
    <w:p w14:paraId="25D08328" w14:textId="77777777" w:rsidR="008478B6" w:rsidRPr="008478B6" w:rsidRDefault="008478B6" w:rsidP="008478B6">
      <w:r w:rsidRPr="008478B6">
        <w:t>Além disso, todos os jogos de casino são certificados com um valor de RTP teórico que expressa a margem de retorno ao jogador. </w:t>
      </w:r>
    </w:p>
    <w:p w14:paraId="4B44670E" w14:textId="77777777" w:rsidR="008478B6" w:rsidRPr="008478B6" w:rsidRDefault="008478B6" w:rsidP="008478B6"/>
    <w:p w14:paraId="1A32668B" w14:textId="77777777" w:rsidR="008478B6" w:rsidRPr="008478B6" w:rsidRDefault="008478B6" w:rsidP="008478B6">
      <w:r w:rsidRPr="008478B6">
        <w:t>No entanto, trata-se de uma medida estatística calculada ao longo de muitas jogadas e não garante resultados específicos para sessões individuais. Por isso, não baseies a tua estratégia de jogo baseando-a unicamente neste valor.</w:t>
      </w:r>
    </w:p>
    <w:p w14:paraId="1A94AFE6" w14:textId="77777777" w:rsidR="008478B6" w:rsidRPr="008478B6" w:rsidRDefault="008478B6" w:rsidP="008478B6"/>
    <w:p w14:paraId="552CD662" w14:textId="77777777" w:rsidR="008478B6" w:rsidRPr="008478B6" w:rsidRDefault="008478B6" w:rsidP="008478B6">
      <w:r w:rsidRPr="008478B6">
        <w:rPr>
          <w:b/>
          <w:bCs/>
        </w:rPr>
        <w:t>Ainda não tive resposta a um problema de casino!</w:t>
      </w:r>
    </w:p>
    <w:p w14:paraId="3429408C" w14:textId="77777777" w:rsidR="008478B6" w:rsidRPr="008478B6" w:rsidRDefault="008478B6" w:rsidP="008478B6">
      <w:r w:rsidRPr="008478B6">
        <w:t>A nossa equipa de apoio ao cliente está empenhada em resolver as situações dos nossos jogadores com a maior brevidade e urgência possível.</w:t>
      </w:r>
    </w:p>
    <w:p w14:paraId="2D9E179F" w14:textId="77777777" w:rsidR="008478B6" w:rsidRPr="008478B6" w:rsidRDefault="008478B6" w:rsidP="008478B6"/>
    <w:p w14:paraId="24FD03A8" w14:textId="77777777" w:rsidR="008478B6" w:rsidRPr="008478B6" w:rsidRDefault="008478B6" w:rsidP="008478B6">
      <w:r w:rsidRPr="008478B6">
        <w:t>Caso a situação se prenda a algo que requer a análise dos nossos fornecedores poderá demorar um pouco mais.</w:t>
      </w:r>
    </w:p>
    <w:p w14:paraId="19821628" w14:textId="77777777" w:rsidR="008478B6" w:rsidRPr="008478B6" w:rsidRDefault="008478B6" w:rsidP="008478B6"/>
    <w:p w14:paraId="2E98B301" w14:textId="77777777" w:rsidR="008478B6" w:rsidRPr="008478B6" w:rsidRDefault="008478B6" w:rsidP="008478B6">
      <w:r w:rsidRPr="008478B6">
        <w:t>Caso pretendas saber o estado de qualquer situação que tenhas exposto à nossa equipa, não hesites em contactar. Estaremos sempre abertos para te esclarecer e ajudar quanto possível.</w:t>
      </w:r>
    </w:p>
    <w:p w14:paraId="3318093A" w14:textId="77777777" w:rsidR="008478B6" w:rsidRPr="008478B6" w:rsidRDefault="008478B6" w:rsidP="008478B6"/>
    <w:p w14:paraId="3C26C412" w14:textId="77777777" w:rsidR="008478B6" w:rsidRPr="008478B6" w:rsidRDefault="008478B6" w:rsidP="008478B6">
      <w:r w:rsidRPr="008478B6">
        <w:lastRenderedPageBreak/>
        <w:t>Caso prefiras, podes continuar a aguardar. A nossa equipa entrará em contacto contigo assim que tiver novidades.</w:t>
      </w:r>
    </w:p>
    <w:p w14:paraId="363CC3C0" w14:textId="77777777" w:rsidR="008478B6" w:rsidRPr="008478B6" w:rsidRDefault="008478B6" w:rsidP="008478B6">
      <w:r w:rsidRPr="008478B6">
        <w:br/>
      </w:r>
    </w:p>
    <w:p w14:paraId="542E7517" w14:textId="77777777" w:rsidR="008478B6" w:rsidRPr="008478B6" w:rsidRDefault="008478B6" w:rsidP="008478B6">
      <w:r w:rsidRPr="008478B6">
        <w:rPr>
          <w:b/>
          <w:bCs/>
        </w:rPr>
        <w:t>Como ganhar uma oferta na Solverde.pt?</w:t>
      </w:r>
    </w:p>
    <w:p w14:paraId="154ED31E" w14:textId="77777777" w:rsidR="008478B6" w:rsidRPr="008478B6" w:rsidRDefault="008478B6" w:rsidP="008478B6">
      <w:r w:rsidRPr="008478B6">
        <w:t>A Solverde.pt está empenhada em trazer sempre as melhores Promoções e ofertas para os nossos jogadores.</w:t>
      </w:r>
    </w:p>
    <w:p w14:paraId="0C05DE9F" w14:textId="77777777" w:rsidR="008478B6" w:rsidRPr="008478B6" w:rsidRDefault="008478B6" w:rsidP="008478B6"/>
    <w:p w14:paraId="583A407E" w14:textId="77777777" w:rsidR="008478B6" w:rsidRPr="008478B6" w:rsidRDefault="008478B6" w:rsidP="008478B6">
      <w:r w:rsidRPr="008478B6">
        <w:t xml:space="preserve">Podes consultar as ofertas que temos disponíveis para ti em </w:t>
      </w:r>
      <w:hyperlink r:id="rId10" w:history="1">
        <w:r w:rsidRPr="008478B6">
          <w:rPr>
            <w:rStyle w:val="Hiperligao"/>
          </w:rPr>
          <w:t>https://www.solverde.pt/promocoes</w:t>
        </w:r>
      </w:hyperlink>
      <w:r w:rsidRPr="008478B6">
        <w:t xml:space="preserve"> e/ou </w:t>
      </w:r>
      <w:r w:rsidRPr="008478B6">
        <w:rPr>
          <w:u w:val="single"/>
        </w:rPr>
        <w:t>ativar as nossas comunicações</w:t>
      </w:r>
      <w:r w:rsidRPr="008478B6">
        <w:t xml:space="preserve"> para que sejas sempre um dos primeiros a receber as últimas novidades.</w:t>
      </w:r>
    </w:p>
    <w:p w14:paraId="4DC90D98" w14:textId="77777777" w:rsidR="008478B6" w:rsidRPr="008478B6" w:rsidRDefault="008478B6" w:rsidP="008478B6"/>
    <w:p w14:paraId="351B68AB" w14:textId="77777777" w:rsidR="008478B6" w:rsidRPr="008478B6" w:rsidRDefault="008478B6" w:rsidP="008478B6">
      <w:r w:rsidRPr="008478B6">
        <w:t>Podes sempre, no entanto, entrar em contacto com a nossa equipa de apoio ao cliente. Quem sabe se não temos alguma oferta exclusiva para ti!</w:t>
      </w:r>
    </w:p>
    <w:p w14:paraId="778B49E6" w14:textId="77777777" w:rsidR="008478B6" w:rsidRPr="008478B6" w:rsidRDefault="008478B6" w:rsidP="008478B6"/>
    <w:p w14:paraId="359EFE55" w14:textId="77777777" w:rsidR="008478B6" w:rsidRPr="008478B6" w:rsidRDefault="008478B6" w:rsidP="008478B6">
      <w:r w:rsidRPr="008478B6">
        <w:rPr>
          <w:b/>
          <w:bCs/>
        </w:rPr>
        <w:t>Estava a jogar e o jogo bloqueou! O que fazer?</w:t>
      </w:r>
    </w:p>
    <w:p w14:paraId="2F8FCD6F" w14:textId="77777777" w:rsidR="008478B6" w:rsidRPr="008478B6" w:rsidRDefault="008478B6" w:rsidP="008478B6">
      <w:r w:rsidRPr="008478B6">
        <w:t>A perda de conexão ou qualquer outra interrupção não influenciam o resultado da aposta, já que esta é automaticamente gerada pelo algoritmo e, assim que iniciada, é determinado o seu desfecho. </w:t>
      </w:r>
    </w:p>
    <w:p w14:paraId="3AC8EAE6" w14:textId="77777777" w:rsidR="008478B6" w:rsidRPr="008478B6" w:rsidRDefault="008478B6" w:rsidP="008478B6"/>
    <w:p w14:paraId="48E84FA6" w14:textId="77777777" w:rsidR="008478B6" w:rsidRPr="008478B6" w:rsidRDefault="008478B6" w:rsidP="008478B6">
      <w:r w:rsidRPr="008478B6">
        <w:t>Assim, sugerimos que feches e voltes a abrir o jogo. Por vezes este simples passo permite-te retornar ao momento em que a tua aposta bloqueou, pelo que poderás dar continuidade à tua jogada.</w:t>
      </w:r>
    </w:p>
    <w:p w14:paraId="134461D5" w14:textId="77777777" w:rsidR="008478B6" w:rsidRPr="008478B6" w:rsidRDefault="008478B6" w:rsidP="008478B6"/>
    <w:p w14:paraId="4169E9A4" w14:textId="77777777" w:rsidR="008478B6" w:rsidRPr="008478B6" w:rsidRDefault="008478B6" w:rsidP="008478B6">
      <w:r w:rsidRPr="008478B6">
        <w:t>Se os problemas persistirem, recomendamos que faças uma limpeza do cache e dos cookies. </w:t>
      </w:r>
    </w:p>
    <w:p w14:paraId="17351A70" w14:textId="77777777" w:rsidR="008478B6" w:rsidRPr="008478B6" w:rsidRDefault="008478B6" w:rsidP="008478B6"/>
    <w:p w14:paraId="6B43F6B4" w14:textId="77777777" w:rsidR="008478B6" w:rsidRPr="008478B6" w:rsidRDefault="008478B6" w:rsidP="008478B6">
      <w:r w:rsidRPr="008478B6">
        <w:t>Se ainda assim o bloqueio persistir, entra em contacto com a nossa equipa de apoio ao cliente para te ajudarmos e garantirmos a resolução da situação.</w:t>
      </w:r>
    </w:p>
    <w:p w14:paraId="295C4430" w14:textId="77777777" w:rsidR="008478B6" w:rsidRPr="008478B6" w:rsidRDefault="008478B6" w:rsidP="008478B6"/>
    <w:p w14:paraId="53B0B563" w14:textId="77777777" w:rsidR="008478B6" w:rsidRPr="008478B6" w:rsidRDefault="008478B6" w:rsidP="008478B6">
      <w:r w:rsidRPr="008478B6">
        <w:rPr>
          <w:b/>
          <w:bCs/>
        </w:rPr>
        <w:t>Não consigo abrir o jogo. O que fazer?</w:t>
      </w:r>
    </w:p>
    <w:p w14:paraId="3D2B6989" w14:textId="77777777" w:rsidR="008478B6" w:rsidRPr="008478B6" w:rsidRDefault="008478B6" w:rsidP="008478B6">
      <w:r w:rsidRPr="008478B6">
        <w:lastRenderedPageBreak/>
        <w:t>Existem alguns passos que recomendamos seguires caso não consigas abrir um determinado jogo. </w:t>
      </w:r>
    </w:p>
    <w:p w14:paraId="457C8D0D" w14:textId="77777777" w:rsidR="008478B6" w:rsidRPr="008478B6" w:rsidRDefault="008478B6" w:rsidP="008478B6"/>
    <w:p w14:paraId="563C1538" w14:textId="77777777" w:rsidR="008478B6" w:rsidRPr="008478B6" w:rsidRDefault="008478B6" w:rsidP="008478B6">
      <w:r w:rsidRPr="008478B6">
        <w:t>1. Certifica-te de que estás a usar uma ligação à Internet estável</w:t>
      </w:r>
    </w:p>
    <w:p w14:paraId="5A06FBF4" w14:textId="77777777" w:rsidR="008478B6" w:rsidRPr="008478B6" w:rsidRDefault="008478B6" w:rsidP="008478B6">
      <w:r w:rsidRPr="008478B6">
        <w:t>2. Limpa o cache e os cookies</w:t>
      </w:r>
    </w:p>
    <w:p w14:paraId="58FCAE15" w14:textId="77777777" w:rsidR="008478B6" w:rsidRPr="008478B6" w:rsidRDefault="008478B6" w:rsidP="008478B6">
      <w:r w:rsidRPr="008478B6">
        <w:t>3. Reinicia o teu dispositivo </w:t>
      </w:r>
    </w:p>
    <w:p w14:paraId="70AF51CA" w14:textId="77777777" w:rsidR="008478B6" w:rsidRPr="008478B6" w:rsidRDefault="008478B6" w:rsidP="008478B6">
      <w:r w:rsidRPr="008478B6">
        <w:t>4. Tenta abrir o jogo noutro navegador</w:t>
      </w:r>
    </w:p>
    <w:p w14:paraId="10E19D62" w14:textId="77777777" w:rsidR="008478B6" w:rsidRPr="008478B6" w:rsidRDefault="008478B6" w:rsidP="008478B6"/>
    <w:p w14:paraId="3A5F7AC4" w14:textId="77777777" w:rsidR="008478B6" w:rsidRPr="008478B6" w:rsidRDefault="008478B6" w:rsidP="008478B6">
      <w:r w:rsidRPr="008478B6">
        <w:t xml:space="preserve">Caso o problema ainda persista, entra em contacto com a nossa </w:t>
      </w:r>
      <w:r w:rsidRPr="008478B6">
        <w:rPr>
          <w:u w:val="single"/>
        </w:rPr>
        <w:t>linha de apoio ao cliente</w:t>
      </w:r>
      <w:r w:rsidRPr="008478B6">
        <w:t>, que agirá com a maior brevidade possível para te auxiliar e garantir a melhor experiência de jogo possível. </w:t>
      </w:r>
    </w:p>
    <w:p w14:paraId="7BF57396" w14:textId="77777777" w:rsidR="008478B6" w:rsidRPr="008478B6" w:rsidRDefault="008478B6" w:rsidP="008478B6"/>
    <w:p w14:paraId="12603F26" w14:textId="77777777" w:rsidR="008478B6" w:rsidRPr="008478B6" w:rsidRDefault="008478B6" w:rsidP="008478B6">
      <w:r w:rsidRPr="008478B6">
        <w:rPr>
          <w:b/>
          <w:bCs/>
        </w:rPr>
        <w:t>Como consultar o histórico de casino?</w:t>
      </w:r>
    </w:p>
    <w:p w14:paraId="11635FD0" w14:textId="77777777" w:rsidR="008478B6" w:rsidRPr="008478B6" w:rsidRDefault="008478B6" w:rsidP="008478B6">
      <w:r w:rsidRPr="008478B6">
        <w:t>Para acederes ao teu histórico de casino, deves seguir os seguintes passos:</w:t>
      </w:r>
    </w:p>
    <w:p w14:paraId="2C5F5B39" w14:textId="77777777" w:rsidR="008478B6" w:rsidRPr="008478B6" w:rsidRDefault="008478B6" w:rsidP="008478B6">
      <w:r w:rsidRPr="008478B6">
        <w:t>1. Clicar em ‘A minha conta’</w:t>
      </w:r>
    </w:p>
    <w:p w14:paraId="613B5712" w14:textId="77777777" w:rsidR="008478B6" w:rsidRPr="008478B6" w:rsidRDefault="008478B6" w:rsidP="008478B6">
      <w:r w:rsidRPr="008478B6">
        <w:t>2. Clicar em ‘Transações’</w:t>
      </w:r>
    </w:p>
    <w:p w14:paraId="3C8844AD" w14:textId="77777777" w:rsidR="008478B6" w:rsidRPr="008478B6" w:rsidRDefault="008478B6" w:rsidP="008478B6">
      <w:r w:rsidRPr="008478B6">
        <w:t>3. Clicar em ‘Jogo’</w:t>
      </w:r>
    </w:p>
    <w:p w14:paraId="52BF7358" w14:textId="77777777" w:rsidR="008478B6" w:rsidRPr="008478B6" w:rsidRDefault="008478B6" w:rsidP="008478B6">
      <w:r w:rsidRPr="008478B6">
        <w:t>3. Selecionar o produto de casino</w:t>
      </w:r>
    </w:p>
    <w:p w14:paraId="15B8D049" w14:textId="77777777" w:rsidR="008478B6" w:rsidRPr="008478B6" w:rsidRDefault="008478B6" w:rsidP="008478B6"/>
    <w:p w14:paraId="6E1B47C6" w14:textId="77777777" w:rsidR="008478B6" w:rsidRPr="008478B6" w:rsidRDefault="008478B6" w:rsidP="008478B6">
      <w:r w:rsidRPr="008478B6">
        <w:t>Vais poder consultar o teu histórico de jogadas, podendo filtrar por data e tipo de transação.</w:t>
      </w:r>
    </w:p>
    <w:p w14:paraId="279D6D2B" w14:textId="77777777" w:rsidR="008478B6" w:rsidRPr="008478B6" w:rsidRDefault="008478B6" w:rsidP="008478B6"/>
    <w:p w14:paraId="5D71D65F" w14:textId="77777777" w:rsidR="008478B6" w:rsidRPr="008478B6" w:rsidRDefault="008478B6" w:rsidP="008478B6">
      <w:r w:rsidRPr="008478B6">
        <w:rPr>
          <w:b/>
          <w:bCs/>
        </w:rPr>
        <w:t xml:space="preserve">Posso apostar 1 cêntimo em </w:t>
      </w:r>
      <w:proofErr w:type="spellStart"/>
      <w:r w:rsidRPr="008478B6">
        <w:rPr>
          <w:b/>
          <w:bCs/>
        </w:rPr>
        <w:t>slots</w:t>
      </w:r>
      <w:proofErr w:type="spellEnd"/>
      <w:r w:rsidRPr="008478B6">
        <w:rPr>
          <w:b/>
          <w:bCs/>
        </w:rPr>
        <w:t>?</w:t>
      </w:r>
    </w:p>
    <w:p w14:paraId="7339ECD9" w14:textId="77777777" w:rsidR="008478B6" w:rsidRPr="008478B6" w:rsidRDefault="008478B6" w:rsidP="008478B6">
      <w:r w:rsidRPr="008478B6">
        <w:t xml:space="preserve">Sim, podes. Existem algumas </w:t>
      </w:r>
      <w:proofErr w:type="spellStart"/>
      <w:r w:rsidRPr="008478B6">
        <w:t>slots</w:t>
      </w:r>
      <w:proofErr w:type="spellEnd"/>
      <w:r w:rsidRPr="008478B6">
        <w:t xml:space="preserve"> que permitem apostas de 0,01€. </w:t>
      </w:r>
    </w:p>
    <w:p w14:paraId="10404815" w14:textId="77777777" w:rsidR="008478B6" w:rsidRPr="008478B6" w:rsidRDefault="008478B6" w:rsidP="008478B6"/>
    <w:p w14:paraId="0D19FBDD" w14:textId="77777777" w:rsidR="008478B6" w:rsidRPr="008478B6" w:rsidRDefault="008478B6" w:rsidP="008478B6">
      <w:r w:rsidRPr="008478B6">
        <w:t>Alguns exemplos são</w:t>
      </w:r>
      <w:proofErr w:type="gramStart"/>
      <w:r w:rsidRPr="008478B6">
        <w:t>:  (</w:t>
      </w:r>
      <w:proofErr w:type="gramEnd"/>
      <w:r w:rsidRPr="008478B6">
        <w:t>inserir lista)</w:t>
      </w:r>
    </w:p>
    <w:p w14:paraId="38E00389" w14:textId="77777777" w:rsidR="008478B6" w:rsidRPr="008478B6" w:rsidRDefault="008478B6" w:rsidP="008478B6"/>
    <w:p w14:paraId="04F465BB" w14:textId="77777777" w:rsidR="008478B6" w:rsidRPr="008478B6" w:rsidRDefault="008478B6" w:rsidP="008478B6">
      <w:r w:rsidRPr="008478B6">
        <w:rPr>
          <w:b/>
          <w:bCs/>
        </w:rPr>
        <w:t>Posso bloquear a página de Casino?</w:t>
      </w:r>
    </w:p>
    <w:p w14:paraId="2EEF6AEF" w14:textId="77777777" w:rsidR="008478B6" w:rsidRPr="008478B6" w:rsidRDefault="008478B6" w:rsidP="008478B6">
      <w:r w:rsidRPr="008478B6">
        <w:t>A Solverde.pt não dispõe de uma ferramenta que impossibilite especificamente o acesso à sua página de casino.</w:t>
      </w:r>
    </w:p>
    <w:p w14:paraId="31E62EEA" w14:textId="77777777" w:rsidR="008478B6" w:rsidRPr="008478B6" w:rsidRDefault="008478B6" w:rsidP="008478B6"/>
    <w:p w14:paraId="66A2838C" w14:textId="77777777" w:rsidR="008478B6" w:rsidRPr="008478B6" w:rsidRDefault="008478B6" w:rsidP="008478B6">
      <w:r w:rsidRPr="008478B6">
        <w:t>No entanto, existem algumas ferramentas de terceiros que barram o acesso a páginas de jogo online, como por exemplo:</w:t>
      </w:r>
    </w:p>
    <w:p w14:paraId="039D8913" w14:textId="77777777" w:rsidR="008478B6" w:rsidRPr="008478B6" w:rsidRDefault="008478B6" w:rsidP="008478B6"/>
    <w:p w14:paraId="4DA05101" w14:textId="77777777" w:rsidR="008478B6" w:rsidRPr="008478B6" w:rsidRDefault="008478B6" w:rsidP="008478B6">
      <w:pPr>
        <w:rPr>
          <w:lang w:val="en-US"/>
        </w:rPr>
      </w:pPr>
      <w:r w:rsidRPr="008478B6">
        <w:rPr>
          <w:lang w:val="en-US"/>
        </w:rPr>
        <w:t>Gamblock www.gamblock.com</w:t>
      </w:r>
    </w:p>
    <w:p w14:paraId="1A50688F" w14:textId="77777777" w:rsidR="008478B6" w:rsidRPr="008478B6" w:rsidRDefault="008478B6" w:rsidP="008478B6">
      <w:pPr>
        <w:rPr>
          <w:lang w:val="en-US"/>
        </w:rPr>
      </w:pPr>
      <w:r w:rsidRPr="008478B6">
        <w:rPr>
          <w:lang w:val="en-US"/>
        </w:rPr>
        <w:t>Net Nanny www.netnanny.com</w:t>
      </w:r>
    </w:p>
    <w:p w14:paraId="19C7FD95" w14:textId="77777777" w:rsidR="008478B6" w:rsidRPr="008478B6" w:rsidRDefault="008478B6" w:rsidP="008478B6">
      <w:proofErr w:type="spellStart"/>
      <w:r w:rsidRPr="008478B6">
        <w:t>Betfilter</w:t>
      </w:r>
      <w:proofErr w:type="spellEnd"/>
      <w:r w:rsidRPr="008478B6">
        <w:t xml:space="preserve"> www.betfilter.com</w:t>
      </w:r>
    </w:p>
    <w:p w14:paraId="2858097C" w14:textId="77777777" w:rsidR="008478B6" w:rsidRPr="008478B6" w:rsidRDefault="008478B6" w:rsidP="008478B6"/>
    <w:p w14:paraId="5470910B" w14:textId="77777777" w:rsidR="008478B6" w:rsidRPr="008478B6" w:rsidRDefault="008478B6" w:rsidP="008478B6">
      <w:r w:rsidRPr="008478B6">
        <w:t xml:space="preserve">No entanto, lembra-te que o jogo deve ser encarado como uma atividade lúdica, saudável e responsável. Se sentes que o jogo está a afetar o teu bem-estar, consulta a nossa página dedicada ao </w:t>
      </w:r>
      <w:r w:rsidRPr="008478B6">
        <w:rPr>
          <w:u w:val="single"/>
        </w:rPr>
        <w:t>Jogo Responsável</w:t>
      </w:r>
      <w:r w:rsidRPr="008478B6">
        <w:t>, onde poderás conhecer e usufruir de algumas ferramentas que te darão o suporte necessário em situações de jogo críticas.</w:t>
      </w:r>
    </w:p>
    <w:p w14:paraId="7D793945" w14:textId="77777777" w:rsidR="008478B6" w:rsidRPr="008478B6" w:rsidRDefault="008478B6" w:rsidP="008478B6">
      <w:r w:rsidRPr="008478B6">
        <w:br/>
      </w:r>
    </w:p>
    <w:p w14:paraId="2E9709F3" w14:textId="77777777" w:rsidR="008478B6" w:rsidRPr="008478B6" w:rsidRDefault="008478B6" w:rsidP="008478B6">
      <w:r w:rsidRPr="008478B6">
        <w:rPr>
          <w:b/>
          <w:bCs/>
          <w:u w:val="single"/>
        </w:rPr>
        <w:t>Jogo Responsável</w:t>
      </w:r>
    </w:p>
    <w:p w14:paraId="736568BF" w14:textId="77777777" w:rsidR="008478B6" w:rsidRPr="008478B6" w:rsidRDefault="008478B6" w:rsidP="008478B6"/>
    <w:p w14:paraId="14704D71" w14:textId="77777777" w:rsidR="008478B6" w:rsidRPr="008478B6" w:rsidRDefault="008478B6" w:rsidP="008478B6">
      <w:r w:rsidRPr="008478B6">
        <w:rPr>
          <w:b/>
          <w:bCs/>
        </w:rPr>
        <w:t>Conheces alguém com problemas de jogo?</w:t>
      </w:r>
    </w:p>
    <w:p w14:paraId="3357AAD0" w14:textId="77777777" w:rsidR="008478B6" w:rsidRPr="008478B6" w:rsidRDefault="008478B6" w:rsidP="008478B6">
      <w:r w:rsidRPr="008478B6">
        <w:t>O jogo deve sempre ser visto como uma</w:t>
      </w:r>
      <w:r w:rsidRPr="008478B6">
        <w:rPr>
          <w:b/>
          <w:bCs/>
        </w:rPr>
        <w:t xml:space="preserve"> atividade lúdica</w:t>
      </w:r>
      <w:r w:rsidRPr="008478B6">
        <w:t>, não devendo ser usado para resolução de problemas financeiros.</w:t>
      </w:r>
    </w:p>
    <w:p w14:paraId="4540C155" w14:textId="77777777" w:rsidR="008478B6" w:rsidRPr="008478B6" w:rsidRDefault="008478B6" w:rsidP="008478B6">
      <w:r w:rsidRPr="008478B6">
        <w:t>Caso conheças alguém com um comportamento aditivo, sugerimos que entres em contacto com a nossa equipa para podermos auxiliá-lo da melhor forma.</w:t>
      </w:r>
    </w:p>
    <w:p w14:paraId="6045B690" w14:textId="77777777" w:rsidR="008478B6" w:rsidRPr="008478B6" w:rsidRDefault="008478B6" w:rsidP="008478B6"/>
    <w:p w14:paraId="6D79A699" w14:textId="77777777" w:rsidR="008478B6" w:rsidRPr="008478B6" w:rsidRDefault="008478B6" w:rsidP="008478B6">
      <w:r w:rsidRPr="008478B6">
        <w:t>Podes também encontrar apoio especializado na página https://www.sicad.pt/pt/Paginas/default.aspx</w:t>
      </w:r>
    </w:p>
    <w:p w14:paraId="6EF9382F" w14:textId="77777777" w:rsidR="008478B6" w:rsidRPr="008478B6" w:rsidRDefault="008478B6" w:rsidP="008478B6"/>
    <w:p w14:paraId="69ED65F9" w14:textId="77777777" w:rsidR="008478B6" w:rsidRPr="008478B6" w:rsidRDefault="008478B6" w:rsidP="008478B6">
      <w:r w:rsidRPr="008478B6">
        <w:t>Os contactos disponíveis são:</w:t>
      </w:r>
    </w:p>
    <w:p w14:paraId="536DE7E2" w14:textId="77777777" w:rsidR="008478B6" w:rsidRPr="008478B6" w:rsidRDefault="008478B6" w:rsidP="008478B6">
      <w:r w:rsidRPr="008478B6">
        <w:t>- Espaço de aconselhamento telefónico – 1414.</w:t>
      </w:r>
    </w:p>
    <w:p w14:paraId="3A65AE8E" w14:textId="77777777" w:rsidR="008478B6" w:rsidRPr="008478B6" w:rsidRDefault="008478B6" w:rsidP="008478B6">
      <w:r w:rsidRPr="008478B6">
        <w:t>A funcionar todos os dias úteis das 10 às 18 horas.</w:t>
      </w:r>
    </w:p>
    <w:p w14:paraId="69E6552D" w14:textId="77777777" w:rsidR="008478B6" w:rsidRPr="008478B6" w:rsidRDefault="008478B6" w:rsidP="008478B6">
      <w:r w:rsidRPr="008478B6">
        <w:t>- Espaço de aconselhamento por e-mail – 1414@sicad.min-saude.pt. </w:t>
      </w:r>
    </w:p>
    <w:p w14:paraId="445E8626" w14:textId="77777777" w:rsidR="008478B6" w:rsidRPr="008478B6" w:rsidRDefault="008478B6" w:rsidP="008478B6">
      <w:r w:rsidRPr="008478B6">
        <w:t>Disponíveis 24h por dia.</w:t>
      </w:r>
    </w:p>
    <w:p w14:paraId="794D41BC" w14:textId="77777777" w:rsidR="008478B6" w:rsidRPr="008478B6" w:rsidRDefault="008478B6" w:rsidP="008478B6"/>
    <w:p w14:paraId="23DFB2A6" w14:textId="77777777" w:rsidR="008478B6" w:rsidRPr="008478B6" w:rsidRDefault="008478B6" w:rsidP="008478B6">
      <w:r w:rsidRPr="008478B6">
        <w:rPr>
          <w:b/>
          <w:bCs/>
        </w:rPr>
        <w:lastRenderedPageBreak/>
        <w:t>Como funcionam os limites?</w:t>
      </w:r>
    </w:p>
    <w:p w14:paraId="57D54CC4" w14:textId="77777777" w:rsidR="008478B6" w:rsidRPr="008478B6" w:rsidRDefault="008478B6" w:rsidP="008478B6">
      <w:r w:rsidRPr="008478B6">
        <w:t>Os limites de depósitos e apostas</w:t>
      </w:r>
      <w:r w:rsidRPr="008478B6">
        <w:rPr>
          <w:b/>
          <w:bCs/>
        </w:rPr>
        <w:t xml:space="preserve"> ajudam-te a controlar os teus gastos</w:t>
      </w:r>
      <w:r w:rsidRPr="008478B6">
        <w:t>, podendo ser diários, semanais e mensais. </w:t>
      </w:r>
    </w:p>
    <w:p w14:paraId="2CEED977" w14:textId="77777777" w:rsidR="008478B6" w:rsidRPr="008478B6" w:rsidRDefault="008478B6" w:rsidP="008478B6"/>
    <w:p w14:paraId="62197109" w14:textId="77777777" w:rsidR="008478B6" w:rsidRPr="008478B6" w:rsidRDefault="008478B6" w:rsidP="008478B6">
      <w:r w:rsidRPr="008478B6">
        <w:t>Para ativar estes limites, segue os seguintes passos:</w:t>
      </w:r>
    </w:p>
    <w:p w14:paraId="05125910" w14:textId="77777777" w:rsidR="008478B6" w:rsidRPr="008478B6" w:rsidRDefault="008478B6" w:rsidP="008478B6">
      <w:r w:rsidRPr="008478B6">
        <w:t>1. Clica em ‘A minha conta’</w:t>
      </w:r>
    </w:p>
    <w:p w14:paraId="2BEF78C8" w14:textId="77777777" w:rsidR="008478B6" w:rsidRPr="008478B6" w:rsidRDefault="008478B6" w:rsidP="008478B6">
      <w:r w:rsidRPr="008478B6">
        <w:t>2. Clica em ‘Jogo Responsável’</w:t>
      </w:r>
    </w:p>
    <w:p w14:paraId="1CF94C74" w14:textId="77777777" w:rsidR="008478B6" w:rsidRPr="008478B6" w:rsidRDefault="008478B6" w:rsidP="008478B6">
      <w:r w:rsidRPr="008478B6">
        <w:t>3. Clica em ‘Limites de aposta’ ou ‘Limites de depósito’</w:t>
      </w:r>
    </w:p>
    <w:p w14:paraId="22F6AFAC" w14:textId="77777777" w:rsidR="008478B6" w:rsidRPr="008478B6" w:rsidRDefault="008478B6" w:rsidP="008478B6">
      <w:r w:rsidRPr="008478B6">
        <w:t>4. Preenche os campos de acordo com os teus interesses</w:t>
      </w:r>
    </w:p>
    <w:p w14:paraId="6CBE0F6E" w14:textId="77777777" w:rsidR="008478B6" w:rsidRPr="008478B6" w:rsidRDefault="008478B6" w:rsidP="008478B6"/>
    <w:p w14:paraId="5262E6C5" w14:textId="77777777" w:rsidR="008478B6" w:rsidRPr="008478B6" w:rsidRDefault="008478B6" w:rsidP="008478B6">
      <w:r w:rsidRPr="008478B6">
        <w:t>Assim que definires um limite, este entra em vigor imediatamente sem efeitos retroativos no período escolhido. </w:t>
      </w:r>
    </w:p>
    <w:p w14:paraId="373BFE7D" w14:textId="77777777" w:rsidR="008478B6" w:rsidRPr="008478B6" w:rsidRDefault="008478B6" w:rsidP="008478B6"/>
    <w:p w14:paraId="139EE2F8" w14:textId="77777777" w:rsidR="008478B6" w:rsidRPr="008478B6" w:rsidRDefault="008478B6" w:rsidP="008478B6">
      <w:r w:rsidRPr="008478B6">
        <w:t>Caso já tenhas um limite definido e o pretendas aumentar ou remover por completo, o novo limite entrará em vigor após um período de 24 horas.</w:t>
      </w:r>
    </w:p>
    <w:p w14:paraId="51760A9A" w14:textId="77777777" w:rsidR="008478B6" w:rsidRPr="008478B6" w:rsidRDefault="008478B6" w:rsidP="008478B6"/>
    <w:p w14:paraId="38818CDD" w14:textId="77777777" w:rsidR="008478B6" w:rsidRPr="008478B6" w:rsidRDefault="008478B6" w:rsidP="008478B6">
      <w:r w:rsidRPr="008478B6">
        <w:t>Caso pretendas diminuí-lo, o novo limite ficará efetivo de imediato.</w:t>
      </w:r>
    </w:p>
    <w:p w14:paraId="5D05C8BC" w14:textId="77777777" w:rsidR="008478B6" w:rsidRPr="008478B6" w:rsidRDefault="008478B6" w:rsidP="008478B6"/>
    <w:p w14:paraId="41F2B4F4" w14:textId="77777777" w:rsidR="008478B6" w:rsidRPr="008478B6" w:rsidRDefault="008478B6" w:rsidP="008478B6">
      <w:r w:rsidRPr="008478B6">
        <w:rPr>
          <w:b/>
          <w:bCs/>
        </w:rPr>
        <w:t>O que é uma Pausa de Jogo?</w:t>
      </w:r>
    </w:p>
    <w:p w14:paraId="1714DA9F" w14:textId="77777777" w:rsidR="008478B6" w:rsidRPr="008478B6" w:rsidRDefault="008478B6" w:rsidP="008478B6">
      <w:r w:rsidRPr="008478B6">
        <w:t xml:space="preserve">A </w:t>
      </w:r>
      <w:r w:rsidRPr="008478B6">
        <w:rPr>
          <w:b/>
          <w:bCs/>
        </w:rPr>
        <w:t>pausa de jogo</w:t>
      </w:r>
      <w:r w:rsidRPr="008478B6">
        <w:t xml:space="preserve"> é uma restrição que pode ser imposta pelo jogador na sua conta a qualquer momento, possível por um período de 24 horas ou 48 horas. É também possível por um período mais extenso de 1 a 4 semanas.</w:t>
      </w:r>
    </w:p>
    <w:p w14:paraId="1613C168" w14:textId="77777777" w:rsidR="008478B6" w:rsidRPr="008478B6" w:rsidRDefault="008478B6" w:rsidP="008478B6">
      <w:r w:rsidRPr="008478B6">
        <w:t xml:space="preserve">Durante este período, o jogador fica </w:t>
      </w:r>
      <w:r w:rsidRPr="008478B6">
        <w:rPr>
          <w:b/>
          <w:bCs/>
        </w:rPr>
        <w:t xml:space="preserve">inibido </w:t>
      </w:r>
      <w:r w:rsidRPr="008478B6">
        <w:t>de depositar e jogar.</w:t>
      </w:r>
    </w:p>
    <w:p w14:paraId="0EEF7CBD" w14:textId="77777777" w:rsidR="008478B6" w:rsidRPr="008478B6" w:rsidRDefault="008478B6" w:rsidP="008478B6"/>
    <w:p w14:paraId="14911CDB" w14:textId="77777777" w:rsidR="008478B6" w:rsidRPr="008478B6" w:rsidRDefault="008478B6" w:rsidP="008478B6">
      <w:r w:rsidRPr="008478B6">
        <w:t>Para ativar esta restrição, segue os seguintes passos:</w:t>
      </w:r>
    </w:p>
    <w:p w14:paraId="1E0CA7E5" w14:textId="77777777" w:rsidR="008478B6" w:rsidRPr="008478B6" w:rsidRDefault="008478B6" w:rsidP="008478B6">
      <w:r w:rsidRPr="008478B6">
        <w:t>1. Clica em ‘A minha conta’</w:t>
      </w:r>
    </w:p>
    <w:p w14:paraId="6691C7B8" w14:textId="77777777" w:rsidR="008478B6" w:rsidRPr="008478B6" w:rsidRDefault="008478B6" w:rsidP="008478B6">
      <w:r w:rsidRPr="008478B6">
        <w:t>2. Clica em ‘Jogo Responsável’</w:t>
      </w:r>
    </w:p>
    <w:p w14:paraId="01A7BB49" w14:textId="77777777" w:rsidR="008478B6" w:rsidRPr="008478B6" w:rsidRDefault="008478B6" w:rsidP="008478B6">
      <w:r w:rsidRPr="008478B6">
        <w:t>3. Clica em ‘Pausa de Jogo’</w:t>
      </w:r>
    </w:p>
    <w:p w14:paraId="1AC8800A" w14:textId="77777777" w:rsidR="008478B6" w:rsidRPr="008478B6" w:rsidRDefault="008478B6" w:rsidP="008478B6">
      <w:r w:rsidRPr="008478B6">
        <w:t>4. Preenche os campos de acordo com os teus interesses</w:t>
      </w:r>
    </w:p>
    <w:p w14:paraId="18E4D308" w14:textId="77777777" w:rsidR="008478B6" w:rsidRPr="008478B6" w:rsidRDefault="008478B6" w:rsidP="008478B6">
      <w:r w:rsidRPr="008478B6">
        <w:lastRenderedPageBreak/>
        <w:br/>
      </w:r>
    </w:p>
    <w:p w14:paraId="1D809F41" w14:textId="77777777" w:rsidR="008478B6" w:rsidRPr="008478B6" w:rsidRDefault="008478B6" w:rsidP="008478B6">
      <w:r w:rsidRPr="008478B6">
        <w:rPr>
          <w:b/>
          <w:bCs/>
        </w:rPr>
        <w:t>O que é uma autoexclusão?</w:t>
      </w:r>
    </w:p>
    <w:p w14:paraId="6A6A4B6D" w14:textId="77777777" w:rsidR="008478B6" w:rsidRPr="008478B6" w:rsidRDefault="008478B6" w:rsidP="008478B6">
      <w:r w:rsidRPr="008478B6">
        <w:t>A autoexclusão é a</w:t>
      </w:r>
      <w:r w:rsidRPr="008478B6">
        <w:rPr>
          <w:b/>
          <w:bCs/>
        </w:rPr>
        <w:t xml:space="preserve"> inibição da prática de jogo e de depósitos</w:t>
      </w:r>
      <w:r w:rsidRPr="008478B6">
        <w:t xml:space="preserve"> que um jogador pode definir na sua conta de jogador. A autoexclusão pode ser por tempo determinado ou indeterminado.</w:t>
      </w:r>
    </w:p>
    <w:p w14:paraId="0ADC8FBF" w14:textId="77777777" w:rsidR="008478B6" w:rsidRPr="008478B6" w:rsidRDefault="008478B6" w:rsidP="008478B6"/>
    <w:p w14:paraId="4A8346D6" w14:textId="77777777" w:rsidR="008478B6" w:rsidRPr="008478B6" w:rsidRDefault="008478B6" w:rsidP="008478B6">
      <w:r w:rsidRPr="008478B6">
        <w:rPr>
          <w:b/>
          <w:bCs/>
        </w:rPr>
        <w:t>Tempo determinado</w:t>
      </w:r>
      <w:r w:rsidRPr="008478B6">
        <w:t xml:space="preserve"> - O jogador define qual é o prazo que pretende, sendo o mínimo obrigatório de 90 dias. </w:t>
      </w:r>
    </w:p>
    <w:p w14:paraId="29415F47" w14:textId="77777777" w:rsidR="008478B6" w:rsidRPr="008478B6" w:rsidRDefault="008478B6" w:rsidP="008478B6">
      <w:r w:rsidRPr="008478B6">
        <w:t>Durante este período, o jogador pode aceder à sua conta de jogador, fazer levantamentos e consultar o seu histórico de jogo. </w:t>
      </w:r>
    </w:p>
    <w:p w14:paraId="4BF0F0F9" w14:textId="77777777" w:rsidR="008478B6" w:rsidRPr="008478B6" w:rsidRDefault="008478B6" w:rsidP="008478B6">
      <w:r w:rsidRPr="008478B6">
        <w:t>Esta autoexclusão pode ser reversível no mesmo menu que o jogador realiza a autoexclusão.</w:t>
      </w:r>
    </w:p>
    <w:p w14:paraId="7559538D" w14:textId="77777777" w:rsidR="008478B6" w:rsidRPr="008478B6" w:rsidRDefault="008478B6" w:rsidP="008478B6"/>
    <w:p w14:paraId="7EE732EB" w14:textId="77777777" w:rsidR="008478B6" w:rsidRPr="008478B6" w:rsidRDefault="008478B6" w:rsidP="008478B6">
      <w:r w:rsidRPr="008478B6">
        <w:rPr>
          <w:b/>
          <w:bCs/>
        </w:rPr>
        <w:t>Tempo indeterminado</w:t>
      </w:r>
      <w:r w:rsidRPr="008478B6">
        <w:t xml:space="preserve"> - Esta autoexclusão não tem um prazo definido e cancela imediatamente a conta de jogador. </w:t>
      </w:r>
    </w:p>
    <w:p w14:paraId="06995464" w14:textId="77777777" w:rsidR="008478B6" w:rsidRPr="008478B6" w:rsidRDefault="008478B6" w:rsidP="008478B6">
      <w:r w:rsidRPr="008478B6">
        <w:t>Embora também seja reversível, não é possível reaver a conta de jogador. </w:t>
      </w:r>
    </w:p>
    <w:p w14:paraId="43472CE9" w14:textId="77777777" w:rsidR="008478B6" w:rsidRPr="008478B6" w:rsidRDefault="008478B6" w:rsidP="008478B6">
      <w:r w:rsidRPr="008478B6">
        <w:t>O prazo mínimo obrigatório desta autoexclusão é também de 90 dias e perdura até que o jogador revogue a autoexclusão.</w:t>
      </w:r>
    </w:p>
    <w:p w14:paraId="1C92C369" w14:textId="77777777" w:rsidR="008478B6" w:rsidRPr="008478B6" w:rsidRDefault="008478B6" w:rsidP="008478B6"/>
    <w:p w14:paraId="455F41AD" w14:textId="77777777" w:rsidR="008478B6" w:rsidRPr="008478B6" w:rsidRDefault="008478B6" w:rsidP="008478B6">
      <w:r w:rsidRPr="008478B6">
        <w:t>Sempre que seja feito um pedido de revogação, o jogador tem também de cumprir um prazo de reflexão de 30 dias.</w:t>
      </w:r>
    </w:p>
    <w:p w14:paraId="72675BF7" w14:textId="77777777" w:rsidR="008478B6" w:rsidRPr="008478B6" w:rsidRDefault="008478B6" w:rsidP="008478B6"/>
    <w:p w14:paraId="024015EF" w14:textId="77777777" w:rsidR="008478B6" w:rsidRPr="008478B6" w:rsidRDefault="008478B6" w:rsidP="008478B6">
      <w:r w:rsidRPr="008478B6">
        <w:t>Caso pretendas autoexcluir a tua conta, deves seguir os seguintes passos:</w:t>
      </w:r>
    </w:p>
    <w:p w14:paraId="6F962765" w14:textId="77777777" w:rsidR="008478B6" w:rsidRPr="008478B6" w:rsidRDefault="008478B6" w:rsidP="008478B6">
      <w:r w:rsidRPr="008478B6">
        <w:t>1. Clica em ‘A minha conta’</w:t>
      </w:r>
    </w:p>
    <w:p w14:paraId="6E724906" w14:textId="77777777" w:rsidR="008478B6" w:rsidRPr="008478B6" w:rsidRDefault="008478B6" w:rsidP="008478B6">
      <w:r w:rsidRPr="008478B6">
        <w:t>2. Clica em ‘Jogo Responsável’</w:t>
      </w:r>
    </w:p>
    <w:p w14:paraId="31685B59" w14:textId="77777777" w:rsidR="008478B6" w:rsidRPr="008478B6" w:rsidRDefault="008478B6" w:rsidP="008478B6">
      <w:r w:rsidRPr="008478B6">
        <w:t>3. Clica em ‘Autoexclusão’</w:t>
      </w:r>
    </w:p>
    <w:p w14:paraId="0B853C07" w14:textId="77777777" w:rsidR="008478B6" w:rsidRPr="008478B6" w:rsidRDefault="008478B6" w:rsidP="008478B6">
      <w:r w:rsidRPr="008478B6">
        <w:t>4. Selecionar o período de tempo desejado</w:t>
      </w:r>
    </w:p>
    <w:p w14:paraId="4D21B75F" w14:textId="77777777" w:rsidR="00363251" w:rsidRDefault="00363251"/>
    <w:sectPr w:rsidR="00363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156EC"/>
    <w:multiLevelType w:val="multilevel"/>
    <w:tmpl w:val="E03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95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51"/>
    <w:rsid w:val="00363251"/>
    <w:rsid w:val="00490FE6"/>
    <w:rsid w:val="0084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A1401"/>
  <w15:chartTrackingRefBased/>
  <w15:docId w15:val="{0609991D-F9F0-4104-A6BD-EEE8E2AD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3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63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63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63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63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63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63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63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63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63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63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63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632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63251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632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6325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632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632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63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63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63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63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63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632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325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6325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63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63251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63251"/>
    <w:rPr>
      <w:b/>
      <w:bCs/>
      <w:smallCaps/>
      <w:color w:val="2F5496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8478B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47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umentos.cos@solverde.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lverde.pt/enviar-document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cumentos.cos@solverde.p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olverde.pt/promoco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ocumentos.cos@solverde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5607</Words>
  <Characters>30280</Characters>
  <Application>Microsoft Office Word</Application>
  <DocSecurity>0</DocSecurity>
  <Lines>252</Lines>
  <Paragraphs>71</Paragraphs>
  <ScaleCrop>false</ScaleCrop>
  <Company/>
  <LinksUpToDate>false</LinksUpToDate>
  <CharactersWithSpaces>35816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</dc:creator>
  <cp:keywords/>
  <dc:description/>
  <cp:lastModifiedBy>Joana Teixeira</cp:lastModifiedBy>
  <cp:revision>3</cp:revision>
  <dcterms:created xsi:type="dcterms:W3CDTF">2025-10-08T09:21:00Z</dcterms:created>
  <dcterms:modified xsi:type="dcterms:W3CDTF">2025-10-08T09:21:00Z</dcterms:modified>
</cp:coreProperties>
</file>