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843EF" w14:textId="77777777" w:rsidR="008E144E" w:rsidRPr="00760D29" w:rsidRDefault="0069294E" w:rsidP="001A3264">
      <w:pPr>
        <w:jc w:val="center"/>
        <w:rPr>
          <w:sz w:val="32"/>
          <w:szCs w:val="32"/>
        </w:rPr>
      </w:pPr>
      <w:r w:rsidRPr="00760D29">
        <w:rPr>
          <w:sz w:val="32"/>
          <w:szCs w:val="32"/>
        </w:rPr>
        <w:t>ĐẠI HỌC TRÀ VINH</w:t>
      </w:r>
    </w:p>
    <w:p w14:paraId="315317EB" w14:textId="77777777" w:rsidR="0069294E" w:rsidRPr="00760D29" w:rsidRDefault="0069294E" w:rsidP="001A3264">
      <w:pPr>
        <w:jc w:val="center"/>
        <w:rPr>
          <w:b/>
          <w:sz w:val="32"/>
          <w:szCs w:val="32"/>
        </w:rPr>
      </w:pPr>
      <w:r w:rsidRPr="00760D29">
        <w:rPr>
          <w:b/>
          <w:sz w:val="32"/>
          <w:szCs w:val="32"/>
        </w:rPr>
        <w:t>TRƯỜNG KỸ THUẬT VÀ CÔNG NGHỆ</w:t>
      </w:r>
    </w:p>
    <w:p w14:paraId="5BC96205" w14:textId="77777777" w:rsidR="001A3264" w:rsidRPr="001A3264" w:rsidRDefault="001A3264" w:rsidP="001A3264">
      <w:pPr>
        <w:jc w:val="center"/>
        <w:rPr>
          <w:b/>
        </w:rPr>
      </w:pPr>
    </w:p>
    <w:p w14:paraId="57C236E0" w14:textId="77777777" w:rsidR="0069294E" w:rsidRDefault="0069294E" w:rsidP="001A3264">
      <w:pPr>
        <w:jc w:val="center"/>
      </w:pPr>
      <w:r>
        <w:rPr>
          <w:noProof/>
        </w:rPr>
        <w:drawing>
          <wp:inline distT="0" distB="0" distL="0" distR="0" wp14:anchorId="511BACB1" wp14:editId="2DBCF218">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50C02024" w14:textId="77777777" w:rsidR="001A3264" w:rsidRDefault="001A3264" w:rsidP="001A3264">
      <w:pPr>
        <w:jc w:val="center"/>
      </w:pPr>
    </w:p>
    <w:p w14:paraId="759DED13" w14:textId="48569E8F" w:rsidR="0069294E" w:rsidRPr="00164BC9" w:rsidRDefault="00164BC9" w:rsidP="001A3264">
      <w:pPr>
        <w:jc w:val="center"/>
        <w:rPr>
          <w:b/>
          <w:sz w:val="32"/>
          <w:szCs w:val="32"/>
          <w:lang w:val="vi-VN"/>
        </w:rPr>
      </w:pPr>
      <w:r>
        <w:rPr>
          <w:b/>
          <w:sz w:val="32"/>
          <w:szCs w:val="32"/>
        </w:rPr>
        <w:t>THẠCH</w:t>
      </w:r>
      <w:r>
        <w:rPr>
          <w:b/>
          <w:sz w:val="32"/>
          <w:szCs w:val="32"/>
          <w:lang w:val="vi-VN"/>
        </w:rPr>
        <w:t xml:space="preserve"> THỊ NGỌC TRÂM</w:t>
      </w:r>
    </w:p>
    <w:p w14:paraId="469CF69A" w14:textId="77777777" w:rsidR="001A3264" w:rsidRPr="00760D29" w:rsidRDefault="001A3264" w:rsidP="001A3264">
      <w:pPr>
        <w:jc w:val="center"/>
        <w:rPr>
          <w:b/>
          <w:sz w:val="32"/>
          <w:szCs w:val="32"/>
        </w:rPr>
      </w:pPr>
    </w:p>
    <w:p w14:paraId="0EAD3FCD" w14:textId="77777777" w:rsidR="00B27521" w:rsidRDefault="00B27521" w:rsidP="001A3264">
      <w:pPr>
        <w:jc w:val="center"/>
        <w:rPr>
          <w:b/>
        </w:rPr>
      </w:pPr>
    </w:p>
    <w:p w14:paraId="27754463" w14:textId="77777777" w:rsidR="00B27521" w:rsidRPr="001A3264" w:rsidRDefault="00B27521" w:rsidP="001A3264">
      <w:pPr>
        <w:jc w:val="center"/>
        <w:rPr>
          <w:b/>
        </w:rPr>
      </w:pPr>
    </w:p>
    <w:p w14:paraId="58CD442F" w14:textId="69E94842" w:rsidR="00E85A44" w:rsidRPr="00164BC9" w:rsidRDefault="00E85A44" w:rsidP="001A3264">
      <w:pPr>
        <w:jc w:val="center"/>
        <w:rPr>
          <w:b/>
          <w:sz w:val="36"/>
          <w:szCs w:val="36"/>
          <w:lang w:val="vi-VN"/>
        </w:rPr>
      </w:pPr>
      <w:r w:rsidRPr="001A3264">
        <w:rPr>
          <w:b/>
          <w:sz w:val="36"/>
          <w:szCs w:val="36"/>
        </w:rPr>
        <w:t xml:space="preserve">XÂY DỰNG WEBSITE </w:t>
      </w:r>
      <w:r w:rsidR="00164BC9">
        <w:rPr>
          <w:b/>
          <w:sz w:val="36"/>
          <w:szCs w:val="36"/>
        </w:rPr>
        <w:t>BÁN</w:t>
      </w:r>
      <w:r w:rsidR="00164BC9">
        <w:rPr>
          <w:b/>
          <w:sz w:val="36"/>
          <w:szCs w:val="36"/>
          <w:lang w:val="vi-VN"/>
        </w:rPr>
        <w:t xml:space="preserve"> HÀNG TRỰC TUYẾN</w:t>
      </w:r>
    </w:p>
    <w:p w14:paraId="55BD9E15" w14:textId="77777777" w:rsidR="001A3264" w:rsidRDefault="001A3264" w:rsidP="001A3264">
      <w:pPr>
        <w:jc w:val="center"/>
        <w:rPr>
          <w:b/>
          <w:sz w:val="36"/>
          <w:szCs w:val="36"/>
        </w:rPr>
      </w:pPr>
    </w:p>
    <w:p w14:paraId="666671C1" w14:textId="77777777" w:rsidR="00B27521" w:rsidRDefault="00B27521" w:rsidP="001A3264">
      <w:pPr>
        <w:jc w:val="center"/>
        <w:rPr>
          <w:b/>
          <w:sz w:val="36"/>
          <w:szCs w:val="36"/>
        </w:rPr>
      </w:pPr>
    </w:p>
    <w:p w14:paraId="0326E90F" w14:textId="77777777" w:rsidR="00B27521" w:rsidRPr="001A3264" w:rsidRDefault="00B27521" w:rsidP="001A3264">
      <w:pPr>
        <w:jc w:val="center"/>
        <w:rPr>
          <w:b/>
          <w:sz w:val="36"/>
          <w:szCs w:val="36"/>
        </w:rPr>
      </w:pPr>
    </w:p>
    <w:p w14:paraId="06C7A62A" w14:textId="77777777" w:rsidR="00E85A44" w:rsidRPr="00B27521" w:rsidRDefault="00E85A44" w:rsidP="001A3264">
      <w:pPr>
        <w:jc w:val="center"/>
        <w:rPr>
          <w:b/>
          <w:sz w:val="32"/>
          <w:szCs w:val="32"/>
        </w:rPr>
      </w:pPr>
      <w:r w:rsidRPr="00B27521">
        <w:rPr>
          <w:b/>
          <w:sz w:val="32"/>
          <w:szCs w:val="32"/>
        </w:rPr>
        <w:t>ĐỒ ÁN MÔN HỌC</w:t>
      </w:r>
    </w:p>
    <w:p w14:paraId="343E5833" w14:textId="77777777" w:rsidR="00E85A44" w:rsidRDefault="00E85A44" w:rsidP="001A3264">
      <w:pPr>
        <w:jc w:val="center"/>
        <w:rPr>
          <w:b/>
          <w:sz w:val="32"/>
          <w:szCs w:val="32"/>
        </w:rPr>
      </w:pPr>
      <w:r w:rsidRPr="00B27521">
        <w:rPr>
          <w:b/>
          <w:sz w:val="32"/>
          <w:szCs w:val="32"/>
        </w:rPr>
        <w:t>PHÁT TRIỂN ỨNG DỤNG WEB VỚI MÃ NGUỒN MỞ</w:t>
      </w:r>
    </w:p>
    <w:p w14:paraId="56CA7D2D" w14:textId="77777777" w:rsidR="00B27521" w:rsidRDefault="00B27521" w:rsidP="001A3264">
      <w:pPr>
        <w:jc w:val="center"/>
        <w:rPr>
          <w:b/>
          <w:sz w:val="32"/>
          <w:szCs w:val="32"/>
        </w:rPr>
      </w:pPr>
    </w:p>
    <w:p w14:paraId="3130FE14" w14:textId="77777777" w:rsidR="00B27521" w:rsidRDefault="00B27521" w:rsidP="001A3264">
      <w:pPr>
        <w:jc w:val="center"/>
        <w:rPr>
          <w:b/>
          <w:sz w:val="32"/>
          <w:szCs w:val="32"/>
        </w:rPr>
      </w:pPr>
    </w:p>
    <w:p w14:paraId="3F901570" w14:textId="77777777" w:rsidR="00B27521" w:rsidRDefault="00B27521" w:rsidP="001A3264">
      <w:pPr>
        <w:jc w:val="center"/>
        <w:rPr>
          <w:b/>
          <w:sz w:val="32"/>
          <w:szCs w:val="32"/>
        </w:rPr>
      </w:pPr>
    </w:p>
    <w:p w14:paraId="1593512B" w14:textId="77777777" w:rsidR="00B27521" w:rsidRDefault="00B27521" w:rsidP="001A3264">
      <w:pPr>
        <w:jc w:val="center"/>
        <w:rPr>
          <w:b/>
          <w:sz w:val="32"/>
          <w:szCs w:val="32"/>
        </w:rPr>
      </w:pPr>
    </w:p>
    <w:p w14:paraId="4F9D8C2D" w14:textId="77777777" w:rsidR="00B27521" w:rsidRDefault="00B27521" w:rsidP="001A3264">
      <w:pPr>
        <w:jc w:val="center"/>
        <w:rPr>
          <w:b/>
          <w:sz w:val="32"/>
          <w:szCs w:val="32"/>
        </w:rPr>
      </w:pPr>
    </w:p>
    <w:p w14:paraId="6A1784F8" w14:textId="77777777" w:rsidR="00B27521" w:rsidRPr="00B27521" w:rsidRDefault="00B27521" w:rsidP="001A3264">
      <w:pPr>
        <w:jc w:val="center"/>
        <w:rPr>
          <w:b/>
          <w:sz w:val="32"/>
          <w:szCs w:val="32"/>
        </w:rPr>
      </w:pPr>
    </w:p>
    <w:p w14:paraId="71B39C35" w14:textId="77777777" w:rsidR="00164BC9" w:rsidRDefault="00164BC9" w:rsidP="001A3264">
      <w:pPr>
        <w:jc w:val="center"/>
        <w:rPr>
          <w:b/>
          <w:lang w:val="vi-VN"/>
        </w:rPr>
      </w:pPr>
    </w:p>
    <w:p w14:paraId="5291992A" w14:textId="77777777" w:rsidR="00164BC9" w:rsidRDefault="00164BC9" w:rsidP="001A3264">
      <w:pPr>
        <w:jc w:val="center"/>
        <w:rPr>
          <w:b/>
          <w:lang w:val="vi-VN"/>
        </w:rPr>
      </w:pPr>
    </w:p>
    <w:p w14:paraId="40959098" w14:textId="77777777" w:rsidR="00164BC9" w:rsidRDefault="00164BC9" w:rsidP="001A3264">
      <w:pPr>
        <w:jc w:val="center"/>
        <w:rPr>
          <w:b/>
          <w:lang w:val="vi-VN"/>
        </w:rPr>
      </w:pPr>
    </w:p>
    <w:p w14:paraId="23550A24" w14:textId="36ADB215" w:rsidR="00E85A44" w:rsidRPr="00B27521" w:rsidRDefault="00B27521" w:rsidP="001A3264">
      <w:pPr>
        <w:jc w:val="center"/>
        <w:rPr>
          <w:b/>
        </w:rPr>
      </w:pPr>
      <w:r w:rsidRPr="00B27521">
        <w:rPr>
          <w:b/>
        </w:rPr>
        <w:t>VĨNH LONG</w:t>
      </w:r>
      <w:r w:rsidR="00471548" w:rsidRPr="00B27521">
        <w:rPr>
          <w:b/>
        </w:rPr>
        <w:t>, NĂM 2026</w:t>
      </w:r>
    </w:p>
    <w:p w14:paraId="21BE2DF6" w14:textId="32E8FCDA" w:rsidR="00471548" w:rsidRPr="00E35539" w:rsidRDefault="00471548" w:rsidP="00E35539">
      <w:pPr>
        <w:jc w:val="center"/>
        <w:rPr>
          <w:lang w:val="vi-VN"/>
        </w:rPr>
      </w:pPr>
      <w:r>
        <w:br w:type="page"/>
      </w:r>
      <w:r w:rsidRPr="00760D29">
        <w:rPr>
          <w:sz w:val="32"/>
          <w:szCs w:val="32"/>
        </w:rPr>
        <w:lastRenderedPageBreak/>
        <w:t>ĐẠI HỌC TRÀ VINH</w:t>
      </w:r>
    </w:p>
    <w:p w14:paraId="17F5EC8B" w14:textId="77777777" w:rsidR="00471548" w:rsidRPr="00760D29" w:rsidRDefault="00471548" w:rsidP="00B27521">
      <w:pPr>
        <w:jc w:val="center"/>
        <w:rPr>
          <w:b/>
          <w:sz w:val="32"/>
          <w:szCs w:val="32"/>
        </w:rPr>
      </w:pPr>
      <w:r w:rsidRPr="00760D29">
        <w:rPr>
          <w:b/>
          <w:sz w:val="32"/>
          <w:szCs w:val="32"/>
        </w:rPr>
        <w:t>TRƯỜNG KỸ THUẬT VÀ CÔNG NGHỆ</w:t>
      </w:r>
    </w:p>
    <w:p w14:paraId="5080507C" w14:textId="77777777" w:rsidR="00700C6F" w:rsidRDefault="00700C6F" w:rsidP="00B27521">
      <w:pPr>
        <w:jc w:val="center"/>
        <w:rPr>
          <w:b/>
        </w:rPr>
      </w:pPr>
    </w:p>
    <w:p w14:paraId="659C8388" w14:textId="77777777" w:rsidR="00700C6F" w:rsidRDefault="00700C6F" w:rsidP="00B27521">
      <w:pPr>
        <w:jc w:val="center"/>
        <w:rPr>
          <w:b/>
        </w:rPr>
      </w:pPr>
    </w:p>
    <w:p w14:paraId="406ED41E" w14:textId="77777777" w:rsidR="00700C6F" w:rsidRDefault="00700C6F" w:rsidP="00B27521">
      <w:pPr>
        <w:jc w:val="center"/>
        <w:rPr>
          <w:b/>
        </w:rPr>
      </w:pPr>
    </w:p>
    <w:p w14:paraId="76CC6953" w14:textId="77777777" w:rsidR="00700C6F" w:rsidRDefault="00700C6F" w:rsidP="00B27521">
      <w:pPr>
        <w:jc w:val="center"/>
        <w:rPr>
          <w:b/>
        </w:rPr>
      </w:pPr>
    </w:p>
    <w:p w14:paraId="1AF17A9C" w14:textId="77777777" w:rsidR="004A6EE1" w:rsidRPr="004A6EE1" w:rsidRDefault="004A6EE1" w:rsidP="00B27521">
      <w:pPr>
        <w:jc w:val="center"/>
        <w:rPr>
          <w:b/>
        </w:rPr>
      </w:pPr>
    </w:p>
    <w:p w14:paraId="3CF9640D" w14:textId="03245290" w:rsidR="00471548" w:rsidRPr="00E35539" w:rsidRDefault="00471548" w:rsidP="00B27521">
      <w:pPr>
        <w:jc w:val="center"/>
        <w:rPr>
          <w:b/>
          <w:sz w:val="36"/>
          <w:szCs w:val="36"/>
          <w:lang w:val="vi-VN"/>
        </w:rPr>
      </w:pPr>
      <w:r w:rsidRPr="004A6EE1">
        <w:rPr>
          <w:b/>
          <w:sz w:val="36"/>
          <w:szCs w:val="36"/>
        </w:rPr>
        <w:t xml:space="preserve">XÂY DỰNG WEBSITE </w:t>
      </w:r>
      <w:r w:rsidR="00E35539">
        <w:rPr>
          <w:b/>
          <w:sz w:val="36"/>
          <w:szCs w:val="36"/>
        </w:rPr>
        <w:t>BÁN</w:t>
      </w:r>
      <w:r w:rsidR="00E35539">
        <w:rPr>
          <w:b/>
          <w:sz w:val="36"/>
          <w:szCs w:val="36"/>
          <w:lang w:val="vi-VN"/>
        </w:rPr>
        <w:t xml:space="preserve"> HÀNG TRỰC TUYẾN</w:t>
      </w:r>
    </w:p>
    <w:p w14:paraId="46801519" w14:textId="77777777" w:rsidR="004A6EE1" w:rsidRDefault="004A6EE1" w:rsidP="00B27521">
      <w:pPr>
        <w:jc w:val="center"/>
        <w:rPr>
          <w:b/>
          <w:sz w:val="36"/>
          <w:szCs w:val="36"/>
        </w:rPr>
      </w:pPr>
    </w:p>
    <w:p w14:paraId="3AB639C6" w14:textId="77777777" w:rsidR="00700C6F" w:rsidRDefault="00700C6F" w:rsidP="00B27521">
      <w:pPr>
        <w:jc w:val="center"/>
        <w:rPr>
          <w:b/>
          <w:sz w:val="36"/>
          <w:szCs w:val="36"/>
        </w:rPr>
      </w:pPr>
    </w:p>
    <w:p w14:paraId="7BD324A9" w14:textId="77777777" w:rsidR="00700C6F" w:rsidRPr="004A6EE1" w:rsidRDefault="00700C6F" w:rsidP="00B27521">
      <w:pPr>
        <w:jc w:val="center"/>
        <w:rPr>
          <w:b/>
          <w:sz w:val="36"/>
          <w:szCs w:val="36"/>
        </w:rPr>
      </w:pPr>
    </w:p>
    <w:p w14:paraId="6E326F63" w14:textId="77777777" w:rsidR="00471548" w:rsidRDefault="00471548" w:rsidP="00B27521">
      <w:pPr>
        <w:jc w:val="center"/>
        <w:rPr>
          <w:b/>
          <w:sz w:val="32"/>
          <w:szCs w:val="32"/>
        </w:rPr>
      </w:pPr>
      <w:r w:rsidRPr="004A6EE1">
        <w:rPr>
          <w:b/>
          <w:sz w:val="32"/>
          <w:szCs w:val="32"/>
        </w:rPr>
        <w:t>ĐỒ ÁN MÔN HỌC</w:t>
      </w:r>
    </w:p>
    <w:p w14:paraId="1FE81CE2" w14:textId="77777777" w:rsidR="004A6EE1" w:rsidRDefault="004A6EE1" w:rsidP="00B27521">
      <w:pPr>
        <w:jc w:val="center"/>
        <w:rPr>
          <w:b/>
          <w:sz w:val="32"/>
          <w:szCs w:val="32"/>
        </w:rPr>
      </w:pPr>
    </w:p>
    <w:p w14:paraId="26A8BD94" w14:textId="77777777" w:rsidR="00700C6F" w:rsidRPr="004A6EE1" w:rsidRDefault="00700C6F" w:rsidP="00B27521">
      <w:pPr>
        <w:jc w:val="center"/>
        <w:rPr>
          <w:b/>
          <w:sz w:val="32"/>
          <w:szCs w:val="32"/>
        </w:rPr>
      </w:pPr>
    </w:p>
    <w:p w14:paraId="327DA870" w14:textId="16880AEC" w:rsidR="00471548" w:rsidRPr="00164BC9" w:rsidRDefault="00471548" w:rsidP="004A6EE1">
      <w:pPr>
        <w:ind w:left="170"/>
        <w:rPr>
          <w:sz w:val="32"/>
          <w:szCs w:val="32"/>
          <w:lang w:val="vi-VN"/>
        </w:rPr>
      </w:pPr>
      <w:r w:rsidRPr="00760D29">
        <w:rPr>
          <w:sz w:val="32"/>
          <w:szCs w:val="32"/>
        </w:rPr>
        <w:t xml:space="preserve">Sinh viên: </w:t>
      </w:r>
      <w:r w:rsidR="00164BC9">
        <w:rPr>
          <w:sz w:val="32"/>
          <w:szCs w:val="32"/>
        </w:rPr>
        <w:t>Thạch</w:t>
      </w:r>
      <w:r w:rsidR="00164BC9">
        <w:rPr>
          <w:sz w:val="32"/>
          <w:szCs w:val="32"/>
          <w:lang w:val="vi-VN"/>
        </w:rPr>
        <w:t xml:space="preserve"> Thị Ngọc Trâm</w:t>
      </w:r>
    </w:p>
    <w:p w14:paraId="19B3AA14" w14:textId="77777777" w:rsidR="00471548" w:rsidRPr="00760D29" w:rsidRDefault="00471548" w:rsidP="004A6EE1">
      <w:pPr>
        <w:ind w:left="170"/>
        <w:rPr>
          <w:sz w:val="32"/>
          <w:szCs w:val="32"/>
        </w:rPr>
      </w:pPr>
      <w:r w:rsidRPr="00760D29">
        <w:rPr>
          <w:sz w:val="32"/>
          <w:szCs w:val="32"/>
        </w:rPr>
        <w:t>Lớp: DA23TTA</w:t>
      </w:r>
    </w:p>
    <w:p w14:paraId="1C908F7E" w14:textId="77777777" w:rsidR="00471548" w:rsidRPr="00760D29" w:rsidRDefault="00471548" w:rsidP="004A6EE1">
      <w:pPr>
        <w:ind w:left="170"/>
        <w:rPr>
          <w:sz w:val="32"/>
          <w:szCs w:val="32"/>
        </w:rPr>
      </w:pPr>
      <w:r w:rsidRPr="00760D29">
        <w:rPr>
          <w:sz w:val="32"/>
          <w:szCs w:val="32"/>
        </w:rPr>
        <w:t>MSSV: 110123001</w:t>
      </w:r>
    </w:p>
    <w:p w14:paraId="70DDA086" w14:textId="77777777" w:rsidR="00471548" w:rsidRPr="00760D29" w:rsidRDefault="00471548" w:rsidP="004A6EE1">
      <w:pPr>
        <w:ind w:left="170"/>
        <w:rPr>
          <w:sz w:val="32"/>
          <w:szCs w:val="32"/>
        </w:rPr>
      </w:pPr>
      <w:r w:rsidRPr="00760D29">
        <w:rPr>
          <w:sz w:val="32"/>
          <w:szCs w:val="32"/>
        </w:rPr>
        <w:t>GVHD: ThS. Nguyễn Ngọc Đan Thanh</w:t>
      </w:r>
    </w:p>
    <w:p w14:paraId="01642706" w14:textId="77777777" w:rsidR="00700C6F" w:rsidRPr="00760D29" w:rsidRDefault="00700C6F" w:rsidP="004A6EE1">
      <w:pPr>
        <w:ind w:left="170"/>
        <w:rPr>
          <w:sz w:val="32"/>
          <w:szCs w:val="32"/>
        </w:rPr>
      </w:pPr>
    </w:p>
    <w:p w14:paraId="7A39CBD8" w14:textId="77777777" w:rsidR="00700C6F" w:rsidRDefault="00700C6F" w:rsidP="004A6EE1">
      <w:pPr>
        <w:ind w:left="170"/>
      </w:pPr>
    </w:p>
    <w:p w14:paraId="164E264B" w14:textId="77777777" w:rsidR="00700C6F" w:rsidRDefault="00700C6F" w:rsidP="004A6EE1">
      <w:pPr>
        <w:ind w:left="170"/>
      </w:pPr>
    </w:p>
    <w:p w14:paraId="4F1FBDD2" w14:textId="77777777" w:rsidR="00700C6F" w:rsidRDefault="00700C6F" w:rsidP="004A6EE1">
      <w:pPr>
        <w:ind w:left="170"/>
      </w:pPr>
    </w:p>
    <w:p w14:paraId="0FC2126F" w14:textId="77777777" w:rsidR="00700C6F" w:rsidRDefault="00700C6F" w:rsidP="004A6EE1">
      <w:pPr>
        <w:ind w:left="170"/>
      </w:pPr>
    </w:p>
    <w:p w14:paraId="02850C14" w14:textId="77777777" w:rsidR="00E35539" w:rsidRDefault="00E35539" w:rsidP="00760D29">
      <w:pPr>
        <w:jc w:val="center"/>
        <w:rPr>
          <w:b/>
          <w:lang w:val="vi-VN"/>
        </w:rPr>
      </w:pPr>
    </w:p>
    <w:p w14:paraId="6E087045" w14:textId="77777777" w:rsidR="00E35539" w:rsidRDefault="00E35539" w:rsidP="00760D29">
      <w:pPr>
        <w:jc w:val="center"/>
        <w:rPr>
          <w:b/>
          <w:lang w:val="vi-VN"/>
        </w:rPr>
      </w:pPr>
    </w:p>
    <w:p w14:paraId="187B3770" w14:textId="77777777" w:rsidR="00E35539" w:rsidRDefault="00E35539" w:rsidP="00760D29">
      <w:pPr>
        <w:jc w:val="center"/>
        <w:rPr>
          <w:b/>
          <w:lang w:val="vi-VN"/>
        </w:rPr>
      </w:pPr>
    </w:p>
    <w:p w14:paraId="2349EA71" w14:textId="54C8052B" w:rsidR="00471548" w:rsidRPr="00700C6F" w:rsidRDefault="00700C6F" w:rsidP="00760D29">
      <w:pPr>
        <w:jc w:val="center"/>
        <w:rPr>
          <w:b/>
        </w:rPr>
      </w:pPr>
      <w:r w:rsidRPr="00700C6F">
        <w:rPr>
          <w:b/>
        </w:rPr>
        <w:t>VĨNH LONG</w:t>
      </w:r>
      <w:r w:rsidR="00471548" w:rsidRPr="00700C6F">
        <w:rPr>
          <w:b/>
        </w:rPr>
        <w:t>, NĂM 2026</w:t>
      </w:r>
    </w:p>
    <w:p w14:paraId="65B3BAC7" w14:textId="77777777" w:rsidR="002B3A2F" w:rsidRPr="00700C6F" w:rsidRDefault="002B3A2F" w:rsidP="00760D29">
      <w:pPr>
        <w:ind w:left="170"/>
        <w:jc w:val="center"/>
        <w:rPr>
          <w:b/>
        </w:rPr>
        <w:sectPr w:rsidR="002B3A2F" w:rsidRPr="00700C6F" w:rsidSect="006B2A07">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3B115A4E" w14:textId="77777777" w:rsidR="00471548" w:rsidRDefault="002B3A2F" w:rsidP="00E32A37">
      <w:pPr>
        <w:pStyle w:val="DEMUC"/>
      </w:pPr>
      <w:r>
        <w:lastRenderedPageBreak/>
        <w:t>LỜI CAM ĐOAN</w:t>
      </w:r>
    </w:p>
    <w:p w14:paraId="23C23F66" w14:textId="77777777" w:rsidR="002B3A2F" w:rsidRDefault="002B3A2F" w:rsidP="00F54A33">
      <w:pPr>
        <w:pStyle w:val="NOIDUNG"/>
      </w:pPr>
      <w:r>
        <w:t>Tôi xin cam đoan …</w:t>
      </w:r>
    </w:p>
    <w:p w14:paraId="6E06F675" w14:textId="77777777" w:rsidR="002B3A2F" w:rsidRDefault="002B3A2F" w:rsidP="00471548"/>
    <w:p w14:paraId="1C29CE82" w14:textId="77777777" w:rsidR="002B3A2F" w:rsidRDefault="002B3A2F" w:rsidP="00F54A33">
      <w:pPr>
        <w:pStyle w:val="NOIDUNG"/>
        <w:ind w:left="3402"/>
        <w:jc w:val="center"/>
      </w:pPr>
      <w:r>
        <w:t>Vĩnh Long, ngày 15 tháng 9 năm 2026</w:t>
      </w:r>
    </w:p>
    <w:p w14:paraId="0AE40934" w14:textId="77777777" w:rsidR="002B3A2F" w:rsidRDefault="002B3A2F" w:rsidP="00F54A33">
      <w:pPr>
        <w:pStyle w:val="NOIDUNG"/>
        <w:ind w:left="3402"/>
        <w:jc w:val="center"/>
      </w:pPr>
      <w:r>
        <w:t>Sinh viên thực hiện</w:t>
      </w:r>
    </w:p>
    <w:p w14:paraId="6941B74D" w14:textId="77777777" w:rsidR="002B3A2F" w:rsidRDefault="002B3A2F" w:rsidP="00F54A33">
      <w:pPr>
        <w:pStyle w:val="NOIDUNG"/>
        <w:ind w:left="3402"/>
        <w:jc w:val="center"/>
      </w:pPr>
    </w:p>
    <w:p w14:paraId="1921F3A5" w14:textId="77777777" w:rsidR="002B3A2F" w:rsidRDefault="002B3A2F" w:rsidP="00F54A33">
      <w:pPr>
        <w:pStyle w:val="NOIDUNG"/>
        <w:ind w:left="3402"/>
        <w:jc w:val="center"/>
      </w:pPr>
    </w:p>
    <w:p w14:paraId="468CBF48" w14:textId="77777777" w:rsidR="002B3A2F" w:rsidRDefault="002B3A2F" w:rsidP="00F54A33">
      <w:pPr>
        <w:pStyle w:val="NOIDUNG"/>
        <w:ind w:left="3402"/>
        <w:jc w:val="center"/>
      </w:pPr>
    </w:p>
    <w:p w14:paraId="20930BCB" w14:textId="0CE5C8CE" w:rsidR="002B3A2F" w:rsidRPr="00164BC9" w:rsidRDefault="00164BC9" w:rsidP="00F54A33">
      <w:pPr>
        <w:pStyle w:val="NOIDUNG"/>
        <w:ind w:left="3402"/>
        <w:jc w:val="center"/>
        <w:rPr>
          <w:lang w:val="vi-VN"/>
        </w:rPr>
      </w:pPr>
      <w:r>
        <w:t>Thạch</w:t>
      </w:r>
      <w:r>
        <w:rPr>
          <w:lang w:val="vi-VN"/>
        </w:rPr>
        <w:t xml:space="preserve"> Thị Ngọc Trâm</w:t>
      </w:r>
    </w:p>
    <w:p w14:paraId="44382E08" w14:textId="77777777" w:rsidR="002B3A2F" w:rsidRDefault="002B3A2F" w:rsidP="00471548">
      <w:r>
        <w:br w:type="page"/>
      </w:r>
    </w:p>
    <w:p w14:paraId="3A4AC717" w14:textId="77777777" w:rsidR="002B3A2F" w:rsidRDefault="002B3A2F" w:rsidP="00E32A37">
      <w:pPr>
        <w:pStyle w:val="DEMUC"/>
      </w:pPr>
      <w:r>
        <w:lastRenderedPageBreak/>
        <w:t>LỜI CẢM ƠN</w:t>
      </w:r>
    </w:p>
    <w:p w14:paraId="61C4A38E" w14:textId="77777777" w:rsidR="002B3A2F" w:rsidRDefault="002B3A2F" w:rsidP="00F54A33">
      <w:pPr>
        <w:pStyle w:val="NOIDUNG"/>
      </w:pPr>
      <w:r>
        <w:t>Trước tiên, tôi xin chân thành cảm ơn …</w:t>
      </w:r>
    </w:p>
    <w:p w14:paraId="4FC3757F" w14:textId="77777777" w:rsidR="00873A03" w:rsidRDefault="00873A03" w:rsidP="00471548">
      <w:r>
        <w:br w:type="page"/>
      </w:r>
    </w:p>
    <w:p w14:paraId="187F6D18" w14:textId="77777777" w:rsidR="002B3A2F" w:rsidRDefault="00873A03" w:rsidP="00E32A37">
      <w:pPr>
        <w:pStyle w:val="DEMUC"/>
      </w:pPr>
      <w:r>
        <w:lastRenderedPageBreak/>
        <w:t>MỤC LỤC</w:t>
      </w:r>
    </w:p>
    <w:p w14:paraId="6B88F108" w14:textId="77777777" w:rsidR="00873A03" w:rsidRDefault="00873A03" w:rsidP="00471548">
      <w:r>
        <w:br w:type="page"/>
      </w:r>
    </w:p>
    <w:p w14:paraId="7F93AC66" w14:textId="77777777" w:rsidR="00873A03" w:rsidRDefault="00873A03" w:rsidP="00E32A37">
      <w:pPr>
        <w:pStyle w:val="DEMUC"/>
      </w:pPr>
      <w:r>
        <w:lastRenderedPageBreak/>
        <w:t>DANH MỤC CHỮ VIẾT TẮT</w:t>
      </w:r>
    </w:p>
    <w:p w14:paraId="5F49C5DB" w14:textId="77777777" w:rsidR="00873A03" w:rsidRDefault="00873A03" w:rsidP="00471548">
      <w:r>
        <w:br w:type="page"/>
      </w:r>
    </w:p>
    <w:p w14:paraId="2C3845B1" w14:textId="77777777" w:rsidR="00873A03" w:rsidRDefault="00873A03" w:rsidP="00E32A37">
      <w:pPr>
        <w:pStyle w:val="DEMUC"/>
      </w:pPr>
      <w:r>
        <w:lastRenderedPageBreak/>
        <w:t>DANH MỤC HÌNH ẢNH</w:t>
      </w:r>
    </w:p>
    <w:p w14:paraId="05D656B2" w14:textId="77777777" w:rsidR="00873A03" w:rsidRDefault="00873A03" w:rsidP="00471548">
      <w:r>
        <w:br w:type="page"/>
      </w:r>
    </w:p>
    <w:p w14:paraId="0AC89168" w14:textId="77777777" w:rsidR="00873A03" w:rsidRDefault="00873A03" w:rsidP="00E32A37">
      <w:pPr>
        <w:pStyle w:val="DEMUC"/>
      </w:pPr>
      <w:r>
        <w:lastRenderedPageBreak/>
        <w:t>DANH MỤC BẢNG BIỂU</w:t>
      </w:r>
    </w:p>
    <w:p w14:paraId="4B7EF2BC" w14:textId="77777777" w:rsidR="00873A03" w:rsidRDefault="00873A03" w:rsidP="00471548">
      <w:r>
        <w:br w:type="page"/>
      </w:r>
    </w:p>
    <w:p w14:paraId="6032F9BA" w14:textId="77777777" w:rsidR="00873A03" w:rsidRDefault="00873A03" w:rsidP="00E32A37">
      <w:pPr>
        <w:pStyle w:val="DEMUC"/>
      </w:pPr>
      <w:r>
        <w:lastRenderedPageBreak/>
        <w:t>TÓM TẮT</w:t>
      </w:r>
    </w:p>
    <w:p w14:paraId="1EA32FD6"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756EE15B" w14:textId="77777777" w:rsidR="00873A03" w:rsidRDefault="00873A03" w:rsidP="00E32A37">
      <w:pPr>
        <w:pStyle w:val="DEMUC"/>
      </w:pPr>
      <w:r>
        <w:lastRenderedPageBreak/>
        <w:t>CHƯƠNG MỞ ĐẦU</w:t>
      </w:r>
    </w:p>
    <w:p w14:paraId="39C85E3D" w14:textId="77777777" w:rsidR="00C97ABC" w:rsidRDefault="00873A03" w:rsidP="00C97ABC">
      <w:pPr>
        <w:pStyle w:val="Heading1"/>
      </w:pPr>
      <w:r>
        <w:t xml:space="preserve">Tiêu </w:t>
      </w:r>
      <w:r w:rsidRPr="00C97ABC">
        <w:t>đề</w:t>
      </w:r>
      <w:r>
        <w:t xml:space="preserve"> chương 1</w:t>
      </w:r>
    </w:p>
    <w:p w14:paraId="56D41F81" w14:textId="77777777" w:rsidR="007A6A5C" w:rsidRDefault="007A6A5C">
      <w:pPr>
        <w:rPr>
          <w:rFonts w:eastAsiaTheme="majorEastAsia" w:cstheme="majorBidi"/>
          <w:b/>
          <w:caps/>
          <w:color w:val="000000" w:themeColor="text1"/>
          <w:szCs w:val="32"/>
        </w:rPr>
      </w:pPr>
      <w:r>
        <w:br w:type="page"/>
      </w:r>
    </w:p>
    <w:p w14:paraId="22C96D6F" w14:textId="77777777" w:rsidR="009A34F8" w:rsidRDefault="0052507F" w:rsidP="00C97ABC">
      <w:pPr>
        <w:pStyle w:val="Heading1"/>
      </w:pPr>
      <w:r>
        <w:lastRenderedPageBreak/>
        <w:t>CƠ SỞ LÝ THUYẾT</w:t>
      </w:r>
    </w:p>
    <w:p w14:paraId="2477FF70" w14:textId="77777777" w:rsidR="0052507F" w:rsidRDefault="0052507F" w:rsidP="00E2570F">
      <w:pPr>
        <w:pStyle w:val="Heading2"/>
      </w:pPr>
      <w:r>
        <w:t>Môi trường và công nghệ sử dụng</w:t>
      </w:r>
    </w:p>
    <w:p w14:paraId="2A8F2370" w14:textId="77777777" w:rsidR="00036B78" w:rsidRDefault="00036B78">
      <w:pPr>
        <w:rPr>
          <w:rFonts w:eastAsiaTheme="majorEastAsia" w:cstheme="majorBidi"/>
          <w:b/>
          <w:caps/>
          <w:color w:val="000000" w:themeColor="text1"/>
          <w:szCs w:val="32"/>
        </w:rPr>
      </w:pPr>
      <w:r>
        <w:br w:type="page"/>
      </w:r>
    </w:p>
    <w:p w14:paraId="504F388F" w14:textId="0775A0E9" w:rsidR="009A34F8" w:rsidRDefault="000331AB" w:rsidP="007A6A5C">
      <w:pPr>
        <w:pStyle w:val="Heading1"/>
      </w:pPr>
      <w:r>
        <w:lastRenderedPageBreak/>
        <w:t>HIỆN</w:t>
      </w:r>
      <w:r>
        <w:rPr>
          <w:lang w:val="vi-VN"/>
        </w:rPr>
        <w:t xml:space="preserve"> THỰC HÓA NGHIÊN CỨU</w:t>
      </w:r>
    </w:p>
    <w:p w14:paraId="0A399A9F" w14:textId="589605CF" w:rsidR="001F4B6F" w:rsidRPr="000331AB" w:rsidRDefault="000331AB" w:rsidP="000331AB">
      <w:pPr>
        <w:pStyle w:val="NOIDUNG"/>
        <w:rPr>
          <w:lang w:val="vi-VN"/>
        </w:rPr>
      </w:pPr>
      <w:r w:rsidRPr="000331AB">
        <w:t>Chương 3 trình bày quá trình triển khai và hiện thực hóa hệ thống website bán hàng trực tuyến dựa trên các yêu cầu và kiến trúc đã được xác định ở các chương trước. Nội dung chương tập trung vào việc xây dựng cơ sở dữ liệu MySQL, phát triển các chức năng bằng PHP, xử lý giỏ hàng, kiểm tra tồn kho và thực hiện quy trình đặt hàng. Bên cạnh đó, chương trình bày việc sử dụng Docker để xây dựng môi trường chạy hệ thống, kết nối giữa ứng dụng PHP và cơ sở dữ liệu MySQL, cũng như cách các thành phần phối hợp để xử lý dữ liệu. Qua đó, chương thể hiện quá trình chuyển đổi từ thiết kế hệ thống sang việc xây dựng và vận hành website bán hàng thực tế.</w:t>
      </w:r>
    </w:p>
    <w:p w14:paraId="5EED82FA" w14:textId="77777777" w:rsidR="001F4B6F" w:rsidRDefault="001F4B6F" w:rsidP="007A6A5C">
      <w:pPr>
        <w:pStyle w:val="Heading2"/>
        <w:rPr>
          <w:lang w:val="vi-VN"/>
        </w:rPr>
      </w:pPr>
      <w:r>
        <w:t>Mô tả bài toán</w:t>
      </w:r>
    </w:p>
    <w:p w14:paraId="53716CC4" w14:textId="77777777" w:rsidR="00950DB4" w:rsidRPr="00950DB4" w:rsidRDefault="00950DB4" w:rsidP="00950DB4">
      <w:pPr>
        <w:pStyle w:val="NOIDUNG"/>
      </w:pPr>
      <w:r w:rsidRPr="00950DB4">
        <w:t>Đề tài xây dựng một website bán hàng trực tuyến sử dụng PHP, MySQL và Docker, cho phép khách hàng xem sản phẩm, xem thông tin chi tiết, lựa chọn số lượng và thêm sản phẩm vào giỏ hàng. Thông tin sản phẩm được lưu trữ trong bảng products, đồng thời hình ảnh sản phẩm được quản lý trong bảng product_images. Các nhóm sản phẩm và nhà cung cấp được quản lý thông qua các bảng categories và suppliers.</w:t>
      </w:r>
    </w:p>
    <w:p w14:paraId="41668DD8" w14:textId="77777777" w:rsidR="00950DB4" w:rsidRPr="00950DB4" w:rsidRDefault="00950DB4" w:rsidP="00950DB4">
      <w:pPr>
        <w:pStyle w:val="NOIDUNG"/>
      </w:pPr>
      <w:r w:rsidRPr="00950DB4">
        <w:t xml:space="preserve">Khi khách hàng lựa chọn sản phẩm, các sản phẩm được lưu tạm thời trong </w:t>
      </w:r>
      <w:r w:rsidRPr="00950DB4">
        <w:rPr>
          <w:b/>
          <w:bCs/>
        </w:rPr>
        <w:t>Session</w:t>
      </w:r>
      <w:r w:rsidRPr="00950DB4">
        <w:t xml:space="preserve"> dưới dạng giỏ hàng. Hệ thống cho phép khách hàng kiểm tra sản phẩm, số lượng, đơn giá và tổng tiền trước khi tiến hành đặt hàng.</w:t>
      </w:r>
    </w:p>
    <w:p w14:paraId="165C6DDD" w14:textId="77777777" w:rsidR="00950DB4" w:rsidRPr="00950DB4" w:rsidRDefault="00950DB4" w:rsidP="00950DB4">
      <w:pPr>
        <w:pStyle w:val="NOIDUNG"/>
      </w:pPr>
      <w:r w:rsidRPr="00950DB4">
        <w:t>Tại bước thanh toán, hệ thống hỗ trợ khách hàng nhập thông tin giao hàng. Thông tin khách hàng được lưu trong bảng customers. Khi tạo đơn hàng, hệ thống kiểm tra lại giá bán và số lượng tồn kho trong bảng products để đảm bảo dữ liệu đơn hàng chính xác tại thời điểm đặt hàng.</w:t>
      </w:r>
    </w:p>
    <w:p w14:paraId="72EF7B51" w14:textId="77777777" w:rsidR="00950DB4" w:rsidRPr="00950DB4" w:rsidRDefault="00950DB4" w:rsidP="00950DB4">
      <w:pPr>
        <w:pStyle w:val="NOIDUNG"/>
      </w:pPr>
      <w:r w:rsidRPr="00950DB4">
        <w:t>Quá trình tạo đơn hàng được thực hiện bằng transaction và sử dụng cơ chế FOR UPDATE để khóa các sản phẩm đang được xử lý. Sau khi kiểm tra tồn kho thành công, hệ thống tạo thông tin đơn hàng trong bảng orders, đồng thời lưu từng sản phẩm thuộc đơn hàng vào bảng orderdetail. Đơn giá tại thời điểm đặt hàng được lưu trong trường UnitPrice của bảng orderdetail, giúp đảm bảo đơn hàng vẫn giữ đúng giá bán ngay cả khi giá sản phẩm thay đổi sau đó.</w:t>
      </w:r>
    </w:p>
    <w:p w14:paraId="685ACFEE" w14:textId="77777777" w:rsidR="00950DB4" w:rsidRPr="00950DB4" w:rsidRDefault="00950DB4" w:rsidP="00950DB4">
      <w:pPr>
        <w:pStyle w:val="NOIDUNG"/>
      </w:pPr>
      <w:r w:rsidRPr="00950DB4">
        <w:lastRenderedPageBreak/>
        <w:t>Sau khi lưu thành công đơn hàng, hệ thống cập nhật số lượng tồn kho trong bảng products. Nếu toàn bộ quá trình thực hiện thành công, transaction được COMMIT, giỏ hàng trong Session được xóa và khách hàng được chuyển đến trang xác nhận đơn hàng. Ngược lại, nếu xảy ra lỗi hoặc số lượng sản phẩm không đủ, transaction được ROLLBACK để dữ liệu trong các bảng customers, orders, orderdetail và products không bị cập nhật dở dang.</w:t>
      </w:r>
    </w:p>
    <w:p w14:paraId="7EE7C0E3" w14:textId="77777777" w:rsidR="00950DB4" w:rsidRPr="00950DB4" w:rsidRDefault="00950DB4" w:rsidP="00950DB4">
      <w:pPr>
        <w:pStyle w:val="NOIDUNG"/>
      </w:pPr>
      <w:r w:rsidRPr="00950DB4">
        <w:t>Sau khi đặt hàng, hệ thống truy vấn dữ liệu từ các bảng orders, customers, orderdetail và products để hiển thị thông tin xác nhận đơn hàng cho khách hàng.</w:t>
      </w:r>
    </w:p>
    <w:p w14:paraId="1BDFC618" w14:textId="77777777" w:rsidR="00950DB4" w:rsidRPr="00950DB4" w:rsidRDefault="00950DB4" w:rsidP="00950DB4">
      <w:pPr>
        <w:pStyle w:val="NOIDUNG"/>
      </w:pPr>
      <w:r w:rsidRPr="00950DB4">
        <w:t>Như vậy, quy trình xử lý chính của hệ thống được thực hiện theo chuỗi:</w:t>
      </w:r>
    </w:p>
    <w:p w14:paraId="225A0343" w14:textId="644246A4" w:rsidR="00950DB4" w:rsidRPr="00950DB4" w:rsidRDefault="00950DB4" w:rsidP="00950DB4">
      <w:pPr>
        <w:pStyle w:val="NOIDUNG"/>
        <w:rPr>
          <w:lang w:val="vi-VN"/>
        </w:rPr>
      </w:pPr>
      <w:r w:rsidRPr="00950DB4">
        <w:t>Sản phẩm (products) → Giỏ hàng (Session) → Khách hàng (customers) → Đơn hàng (orders) → Chi tiết đơn hàng (orderdetail) → Cập nhật tồn kho (products) → Xác nhận đơn hàng.</w:t>
      </w:r>
    </w:p>
    <w:p w14:paraId="58C69A05" w14:textId="77777777" w:rsidR="001F4B6F" w:rsidRDefault="001F4B6F" w:rsidP="007A6A5C">
      <w:pPr>
        <w:pStyle w:val="Heading2"/>
        <w:rPr>
          <w:lang w:val="vi-VN"/>
        </w:rPr>
      </w:pPr>
      <w:r>
        <w:t>Đặc tả yêu cầu</w:t>
      </w:r>
    </w:p>
    <w:p w14:paraId="5B5E11DB" w14:textId="77777777" w:rsidR="00950DB4" w:rsidRDefault="00950DB4" w:rsidP="00950DB4">
      <w:pPr>
        <w:pStyle w:val="NOIDUNG"/>
        <w:ind w:right="57"/>
      </w:pPr>
      <w:r>
        <w:t>Hệ thống website bán hàng trực tuyến được xây dựng nhằm hỗ trợ khách hàng thực hiện các thao tác từ xem sản phẩm đến đặt hàng. Hệ thống sử dụng PHP để xử lý nghiệp vụ, MySQL để lưu trữ dữ liệu và Docker để xây dựng môi trường chạy ứng dụng.</w:t>
      </w:r>
    </w:p>
    <w:p w14:paraId="6771D455" w14:textId="2632F122" w:rsidR="00950DB4" w:rsidRPr="00950DB4" w:rsidRDefault="00950DB4" w:rsidP="00950DB4">
      <w:pPr>
        <w:pStyle w:val="NOIDUNG"/>
        <w:rPr>
          <w:lang w:val="vi-VN"/>
        </w:rPr>
      </w:pPr>
      <w:r>
        <w:t>Hệ thống cần đáp ứng các yêu cầu về quản lý thông tin sản phẩm, hiển thị sản phẩm, quản lý giỏ hàng và xử lý đặt hàng. Dữ liệu giữa các chức năng phải được liên kết với cơ sở dữ liệu nhằm đảm bảo tính chính xác và nhất quán.</w:t>
      </w:r>
    </w:p>
    <w:p w14:paraId="560F8C8E" w14:textId="77777777" w:rsidR="001F4B6F" w:rsidRDefault="001F4B6F" w:rsidP="007A6A5C">
      <w:pPr>
        <w:pStyle w:val="Heading3"/>
        <w:rPr>
          <w:lang w:val="vi-VN"/>
        </w:rPr>
      </w:pPr>
      <w:r>
        <w:t>Yêu cầu chức năng</w:t>
      </w:r>
    </w:p>
    <w:p w14:paraId="03B316CF" w14:textId="77777777" w:rsidR="00F86532" w:rsidRDefault="00F86532" w:rsidP="00F86532">
      <w:pPr>
        <w:pStyle w:val="NOIDUNG"/>
      </w:pPr>
      <w:r>
        <w:t>Hệ thống website bán hàng trực tuyến được xây dựng nhằm hỗ trợ quá trình mua hàng từ việc xem sản phẩm đến khi hoàn tất đặt hàng. Các chức năng của hệ thống được xây dựng dựa trên nhu cầu sử dụng thực tế và được liên kết với cơ sở dữ liệu MySQL.</w:t>
      </w:r>
    </w:p>
    <w:p w14:paraId="087EA97E" w14:textId="0D6EA9D7" w:rsidR="00F86532" w:rsidRDefault="00F86532" w:rsidP="00F86532">
      <w:pPr>
        <w:pStyle w:val="NOIDUNG"/>
      </w:pPr>
      <w:r>
        <w:t xml:space="preserve">Trước tiên, hệ thống cung cấp chức </w:t>
      </w:r>
      <w:r w:rsidRPr="00F86532">
        <w:t>năng</w:t>
      </w:r>
      <w:r w:rsidRPr="00F86532">
        <w:rPr>
          <w:b/>
          <w:bCs/>
        </w:rPr>
        <w:t xml:space="preserve"> </w:t>
      </w:r>
      <w:r w:rsidRPr="00F86532">
        <w:rPr>
          <w:rStyle w:val="Strong"/>
          <w:b w:val="0"/>
          <w:bCs w:val="0"/>
        </w:rPr>
        <w:t>hiển thị và xem thông tin sản phẩm</w:t>
      </w:r>
      <w:r w:rsidRPr="00F86532">
        <w:rPr>
          <w:b/>
          <w:bCs/>
        </w:rPr>
        <w:t xml:space="preserve">. </w:t>
      </w:r>
      <w:r>
        <w:t xml:space="preserve">Danh sách sản phẩm được lấy từ bảng products, kết hợp với bảng </w:t>
      </w:r>
      <w:r w:rsidRPr="00F86532">
        <w:t>categories</w:t>
      </w:r>
      <w:r>
        <w:t xml:space="preserve"> để phân loại sản phẩm, bảng </w:t>
      </w:r>
      <w:r w:rsidRPr="00F86532">
        <w:t xml:space="preserve">suppliers </w:t>
      </w:r>
      <w:r>
        <w:t xml:space="preserve">để quản lý thông tin nhà cung cấp và bảng </w:t>
      </w:r>
      <w:r w:rsidRPr="00F86532">
        <w:t>product_images</w:t>
      </w:r>
      <w:r>
        <w:t xml:space="preserve"> để lưu trữ hình ảnh. Người dùng có thể xem các thông tin như mã sản phẩm, tên sản phẩm, giá bán và số lượng tồn kho.</w:t>
      </w:r>
    </w:p>
    <w:p w14:paraId="7E38F347" w14:textId="77777777" w:rsidR="00F86532" w:rsidRDefault="00F86532" w:rsidP="00F86532">
      <w:pPr>
        <w:pStyle w:val="NOIDUNG"/>
      </w:pPr>
      <w:r>
        <w:lastRenderedPageBreak/>
        <w:t xml:space="preserve">Tiếp theo, hệ thống cung cấp </w:t>
      </w:r>
      <w:r w:rsidRPr="00F86532">
        <w:rPr>
          <w:rStyle w:val="Strong"/>
          <w:b w:val="0"/>
          <w:bCs w:val="0"/>
        </w:rPr>
        <w:t>chức năng quản lý giỏ hàng</w:t>
      </w:r>
      <w:r w:rsidRPr="00F86532">
        <w:rPr>
          <w:b/>
          <w:bCs/>
        </w:rPr>
        <w:t>.</w:t>
      </w:r>
      <w:r>
        <w:t xml:space="preserve"> Người dùng có thể thêm sản phẩm vào giỏ hàng, thay đổi số lượng hoặc xóa sản phẩm không còn nhu cầu mua. Dữ liệu giỏ hàng được lưu tạm thời bằng PHP Session trong quá trình người dùng thực hiện mua hàng.</w:t>
      </w:r>
    </w:p>
    <w:p w14:paraId="69D9E6F2" w14:textId="77777777" w:rsidR="00F86532" w:rsidRDefault="00F86532" w:rsidP="00F86532">
      <w:pPr>
        <w:pStyle w:val="NOIDUNG"/>
      </w:pPr>
      <w:r>
        <w:t xml:space="preserve">Khi thực hiện đặt hàng, hệ thống cung cấp </w:t>
      </w:r>
      <w:r w:rsidRPr="00F86532">
        <w:rPr>
          <w:rStyle w:val="Strong"/>
          <w:b w:val="0"/>
          <w:bCs w:val="0"/>
        </w:rPr>
        <w:t>chức năng kiểm tra thông tin sản phẩm và tồn kho</w:t>
      </w:r>
      <w:r>
        <w:t xml:space="preserve">. Giá bán và số lượng tồn kho được truy vấn lại từ bảng </w:t>
      </w:r>
      <w:r w:rsidRPr="00F86532">
        <w:t xml:space="preserve">products </w:t>
      </w:r>
      <w:r>
        <w:t>trước khi tạo đơn hàng. Việc kiểm tra này nhằm đảm bảo dữ liệu sử dụng để tạo đơn hàng phản ánh đúng trạng thái hiện tại của cơ sở dữ liệu.</w:t>
      </w:r>
    </w:p>
    <w:p w14:paraId="489160FA" w14:textId="2612F64A" w:rsidR="00F86532" w:rsidRDefault="00F86532" w:rsidP="00F86532">
      <w:pPr>
        <w:pStyle w:val="NOIDUNG"/>
        <w:rPr>
          <w:lang w:val="vi-VN"/>
        </w:rPr>
      </w:pPr>
      <w:r>
        <w:t xml:space="preserve">Sau khi thông tin sản phẩm hợp lệ, hệ thống thực hiện </w:t>
      </w:r>
      <w:r w:rsidRPr="00F86532">
        <w:rPr>
          <w:rStyle w:val="Strong"/>
          <w:b w:val="0"/>
          <w:bCs w:val="0"/>
        </w:rPr>
        <w:t>lưu thông tin khách hàng</w:t>
      </w:r>
      <w:r>
        <w:t xml:space="preserve"> vào bảng </w:t>
      </w:r>
      <w:r w:rsidRPr="00F86532">
        <w:t>customers</w:t>
      </w:r>
      <w:r>
        <w:t xml:space="preserve"> và tạo thông tin đơn hàng trong bảng </w:t>
      </w:r>
      <w:r w:rsidRPr="00F86532">
        <w:t>orders.</w:t>
      </w:r>
      <w:r>
        <w:t xml:space="preserve"> Các sản phẩm thuộc đơn hàng được lưu trong bảng </w:t>
      </w:r>
      <w:r w:rsidRPr="00F86532">
        <w:t>orderdetail</w:t>
      </w:r>
      <w:r>
        <w:t>, trong đó lưu số lượng và đơn giá của từng sản phẩm tại thời điểm đặt hàng.</w:t>
      </w:r>
    </w:p>
    <w:p w14:paraId="365AB485" w14:textId="77777777" w:rsidR="00F86532" w:rsidRPr="00F86532" w:rsidRDefault="00F86532" w:rsidP="00F86532">
      <w:pPr>
        <w:pStyle w:val="NOIDUNG"/>
      </w:pPr>
      <w:r w:rsidRPr="00F86532">
        <w:t>Trong quá trình tạo đơn hàng, hệ thống sử dụng transaction và cơ chế khóa FOR UPDATE để đảm bảo tính nhất quán của dữ liệu. Số lượng tồn kho trong bảng products chỉ được cập nhật khi toàn bộ quá trình tạo đơn hàng thực hiện thành công. Trường hợp xảy ra lỗi hoặc số lượng sản phẩm không đủ, hệ thống thực hiện ROLLBACK để hủy các thay đổi đã thực hiện.</w:t>
      </w:r>
    </w:p>
    <w:p w14:paraId="0A724D38" w14:textId="78B30D10" w:rsidR="00F86532" w:rsidRPr="00F86532" w:rsidRDefault="00F86532" w:rsidP="00F86532">
      <w:pPr>
        <w:pStyle w:val="NOIDUNG"/>
        <w:rPr>
          <w:lang w:val="vi-VN"/>
        </w:rPr>
      </w:pPr>
      <w:r w:rsidRPr="00F86532">
        <w:t>Sau khi đơn hàng được lưu thành công, hệ thống cập nhật lại số lượng tồn kho trong bảng products, thực hiện COMMIT transaction và xóa giỏ hàng trong Session. Cuối cùng, hệ thống chuyển người dùng đến trang xác nhận đơn hàng và hiển thị thông tin được tổng hợp từ các bảng customers, orders, orderdetail và products.</w:t>
      </w:r>
    </w:p>
    <w:p w14:paraId="2D8FFC27" w14:textId="77777777" w:rsidR="001F4B6F" w:rsidRDefault="001F4B6F" w:rsidP="007A6A5C">
      <w:pPr>
        <w:pStyle w:val="Heading3"/>
        <w:rPr>
          <w:lang w:val="vi-VN"/>
        </w:rPr>
      </w:pPr>
      <w:r>
        <w:t>Yêu cầu phi chức năng</w:t>
      </w:r>
    </w:p>
    <w:p w14:paraId="4FC333CA" w14:textId="77777777" w:rsidR="00F86532" w:rsidRDefault="00F86532" w:rsidP="00F86532">
      <w:pPr>
        <w:pStyle w:val="NOIDUNG"/>
      </w:pPr>
      <w:r>
        <w:t>Bên cạnh các chức năng nghiệp vụ, hệ thống cần đáp ứng một số yêu cầu phi chức năng nhằm đảm bảo khả năng hoạt động ổn định, chính xác và thuận tiện trong quá trình sử dụng.</w:t>
      </w:r>
    </w:p>
    <w:p w14:paraId="0EA6AE51" w14:textId="77777777" w:rsidR="00F86532" w:rsidRDefault="00F86532" w:rsidP="00F86532">
      <w:pPr>
        <w:pStyle w:val="NOIDUNG"/>
      </w:pPr>
      <w:r>
        <w:t xml:space="preserve">Về </w:t>
      </w:r>
      <w:r w:rsidRPr="00F86532">
        <w:rPr>
          <w:rStyle w:val="Strong"/>
          <w:b w:val="0"/>
          <w:bCs w:val="0"/>
        </w:rPr>
        <w:t>hiệu năng</w:t>
      </w:r>
      <w:r w:rsidRPr="00F86532">
        <w:t>,</w:t>
      </w:r>
      <w:r>
        <w:t xml:space="preserve"> hệ thống cần đảm bảo thời gian phản hồi phù hợp đối với các thao tác cơ bản như xem sản phẩm, thêm sản phẩm vào giỏ hàng, cập nhật giỏ hàng và thực hiện đặt hàng. Các truy vấn cơ sở dữ liệu cần được thực hiện hợp lý nhằm hạn chế thời gian xử lý không cần thiết.</w:t>
      </w:r>
    </w:p>
    <w:p w14:paraId="2B7A1C6A" w14:textId="77777777" w:rsidR="00F86532" w:rsidRDefault="00F86532" w:rsidP="00F86532">
      <w:pPr>
        <w:pStyle w:val="NOIDUNG"/>
      </w:pPr>
      <w:r>
        <w:lastRenderedPageBreak/>
        <w:t xml:space="preserve">Về </w:t>
      </w:r>
      <w:r w:rsidRPr="00C42CF3">
        <w:rPr>
          <w:rStyle w:val="Strong"/>
          <w:b w:val="0"/>
          <w:bCs w:val="0"/>
        </w:rPr>
        <w:t>tính chính xác và toàn vẹn dữ liệu</w:t>
      </w:r>
      <w:r>
        <w:t xml:space="preserve">, thông tin về sản phẩm, giá bán, số lượng tồn kho và đơn hàng phải được lấy từ cơ sở dữ liệu và kiểm tra trước khi thực hiện giao dịch. Các bảng </w:t>
      </w:r>
      <w:r w:rsidRPr="00F86532">
        <w:t>customers, orders, orderdetail</w:t>
      </w:r>
      <w:r>
        <w:t xml:space="preserve"> và </w:t>
      </w:r>
      <w:r w:rsidRPr="00F86532">
        <w:t>products</w:t>
      </w:r>
      <w:r>
        <w:t xml:space="preserve"> phải được cập nhật đồng bộ trong quá trình đặt hàng.</w:t>
      </w:r>
    </w:p>
    <w:p w14:paraId="06A0D0D3" w14:textId="77777777" w:rsidR="00F86532" w:rsidRDefault="00F86532" w:rsidP="00F86532">
      <w:pPr>
        <w:pStyle w:val="NOIDUNG"/>
      </w:pPr>
      <w:r>
        <w:t xml:space="preserve">Về </w:t>
      </w:r>
      <w:r w:rsidRPr="00C42CF3">
        <w:rPr>
          <w:rStyle w:val="Strong"/>
          <w:b w:val="0"/>
          <w:bCs w:val="0"/>
        </w:rPr>
        <w:t>tính nhất quán</w:t>
      </w:r>
      <w:r>
        <w:t xml:space="preserve">, quá trình tạo đơn hàng và cập nhật tồn kho phải được thực hiện trong cùng một transaction. Khi tất cả các thao tác thành công, hệ thống thực hiện </w:t>
      </w:r>
      <w:r w:rsidRPr="00C42CF3">
        <w:t>COMMIT</w:t>
      </w:r>
      <w:r>
        <w:t xml:space="preserve">; ngược lại, khi xảy ra lỗi, hệ thống thực hiện </w:t>
      </w:r>
      <w:r w:rsidRPr="00C42CF3">
        <w:t>ROLLBACK</w:t>
      </w:r>
      <w:r>
        <w:t xml:space="preserve"> để tránh tình trạng dữ liệu chỉ được cập nhật một phần.</w:t>
      </w:r>
    </w:p>
    <w:p w14:paraId="6277D89C" w14:textId="77777777" w:rsidR="00F86532" w:rsidRDefault="00F86532" w:rsidP="00F86532">
      <w:pPr>
        <w:pStyle w:val="NOIDUNG"/>
      </w:pPr>
      <w:r>
        <w:t xml:space="preserve">Về </w:t>
      </w:r>
      <w:r w:rsidRPr="00C42CF3">
        <w:rPr>
          <w:rStyle w:val="Strong"/>
          <w:b w:val="0"/>
          <w:bCs w:val="0"/>
        </w:rPr>
        <w:t>bảo mật</w:t>
      </w:r>
      <w:r>
        <w:t>, hệ thống cần kiểm soát dữ liệu đầu vào từ người dùng và sử dụng các phương pháp phù hợp khi thực hiện truy vấn cơ sở dữ liệu nhằm hạn chế các nguy cơ bảo mật, đặc biệt là SQL Injection.</w:t>
      </w:r>
    </w:p>
    <w:p w14:paraId="2ABDCE16" w14:textId="77777777" w:rsidR="00F86532" w:rsidRDefault="00F86532" w:rsidP="00C42CF3">
      <w:pPr>
        <w:pStyle w:val="NOIDUNG"/>
        <w:ind w:right="57"/>
      </w:pPr>
      <w:r>
        <w:t xml:space="preserve">Về </w:t>
      </w:r>
      <w:r w:rsidRPr="00C42CF3">
        <w:rPr>
          <w:rStyle w:val="Strong"/>
          <w:b w:val="0"/>
          <w:bCs w:val="0"/>
        </w:rPr>
        <w:t>khả năng sử dụng</w:t>
      </w:r>
      <w:r>
        <w:t>, giao diện cần được thiết kế rõ ràng, dễ hiểu và thuận tiện cho người dùng trong quá trình xem sản phẩm, quản lý giỏ hàng và thực hiện đặt hàng.</w:t>
      </w:r>
    </w:p>
    <w:p w14:paraId="4E97EDAB" w14:textId="77777777" w:rsidR="00F86532" w:rsidRDefault="00F86532" w:rsidP="00F86532">
      <w:pPr>
        <w:pStyle w:val="NOIDUNG"/>
      </w:pPr>
      <w:r>
        <w:t xml:space="preserve">Về </w:t>
      </w:r>
      <w:r w:rsidRPr="00C42CF3">
        <w:rPr>
          <w:rStyle w:val="Strong"/>
          <w:b w:val="0"/>
          <w:bCs w:val="0"/>
        </w:rPr>
        <w:t>khả năng tương thích</w:t>
      </w:r>
      <w:r>
        <w:t>, hệ thống cần có khả năng hoạt động trên các trình duyệt web phổ biến và đảm bảo giao diện có thể sử dụng trên các kích thước màn hình khác nhau.</w:t>
      </w:r>
    </w:p>
    <w:p w14:paraId="3585A47F" w14:textId="77777777" w:rsidR="00F86532" w:rsidRDefault="00F86532" w:rsidP="00F86532">
      <w:pPr>
        <w:pStyle w:val="NOIDUNG"/>
      </w:pPr>
      <w:r>
        <w:t xml:space="preserve">Về </w:t>
      </w:r>
      <w:r w:rsidRPr="00C42CF3">
        <w:rPr>
          <w:rStyle w:val="Strong"/>
          <w:b w:val="0"/>
          <w:bCs w:val="0"/>
        </w:rPr>
        <w:t>khả năng bảo trì</w:t>
      </w:r>
      <w:r>
        <w:t>, mã nguồn cần được tổ chức theo cấu trúc rõ ràng, phân tách các thành phần xử lý giao diện, nghiệp vụ và kết nối cơ sở dữ liệu. Điều này giúp thuận tiện cho việc kiểm tra, sửa lỗi và phát triển hệ thống trong các giai đoạn tiếp theo.</w:t>
      </w:r>
    </w:p>
    <w:p w14:paraId="63045AC6" w14:textId="77777777" w:rsidR="00F86532" w:rsidRDefault="00F86532" w:rsidP="00F86532">
      <w:pPr>
        <w:pStyle w:val="NOIDUNG"/>
      </w:pPr>
      <w:r>
        <w:t xml:space="preserve">Về </w:t>
      </w:r>
      <w:r w:rsidRPr="00C42CF3">
        <w:rPr>
          <w:rStyle w:val="Strong"/>
          <w:b w:val="0"/>
          <w:bCs w:val="0"/>
        </w:rPr>
        <w:t>khả năng triển khai</w:t>
      </w:r>
      <w:r>
        <w:t>, hệ thống được xây dựng và triển khai trong môi trường Docker với các thành phần PHP, Apache và MySQL được cấu hình thống nhất. Việc sử dụng Docker giúp hạn chế sự khác biệt giữa môi trường phát triển và môi trường chạy ứng dụng.</w:t>
      </w:r>
    </w:p>
    <w:p w14:paraId="6B6F89BE" w14:textId="0BB3D578" w:rsidR="00F86532" w:rsidRPr="00C42CF3" w:rsidRDefault="00F86532" w:rsidP="00C42CF3">
      <w:pPr>
        <w:pStyle w:val="NOIDUNG"/>
        <w:rPr>
          <w:lang w:val="vi-VN"/>
        </w:rPr>
      </w:pPr>
      <w:r>
        <w:t xml:space="preserve">Về </w:t>
      </w:r>
      <w:r w:rsidRPr="00C42CF3">
        <w:rPr>
          <w:rStyle w:val="Strong"/>
          <w:b w:val="0"/>
          <w:bCs w:val="0"/>
        </w:rPr>
        <w:t>khả năng mở rộng</w:t>
      </w:r>
      <w:r w:rsidRPr="00C42CF3">
        <w:t>,</w:t>
      </w:r>
      <w:r>
        <w:t xml:space="preserve"> hệ thống được xây dựng theo hướng có thể phát triển thêm các chức năng như quản lý đơn hàng, quản lý tài khoản khách hàng, thanh toán trực tuyến hoặc tích hợp các API bên ngoài mà không ảnh hưởng lớn đến các chức năng hiện có.</w:t>
      </w:r>
    </w:p>
    <w:p w14:paraId="07C93279" w14:textId="77777777" w:rsidR="001F4B6F" w:rsidRDefault="001F4B6F" w:rsidP="007A6A5C">
      <w:pPr>
        <w:pStyle w:val="Heading2"/>
        <w:rPr>
          <w:lang w:val="vi-VN"/>
        </w:rPr>
      </w:pPr>
      <w:r>
        <w:lastRenderedPageBreak/>
        <w:t>Kiến trúc hệ thống</w:t>
      </w:r>
    </w:p>
    <w:p w14:paraId="65FAEDAB" w14:textId="36DA328B" w:rsidR="00C42CF3" w:rsidRDefault="00C42CF3" w:rsidP="00C42CF3">
      <w:pPr>
        <w:pStyle w:val="Heading3"/>
        <w:rPr>
          <w:lang w:val="vi-VN"/>
        </w:rPr>
      </w:pPr>
      <w:r>
        <w:rPr>
          <w:lang w:val="vi-VN"/>
        </w:rPr>
        <w:t>Tổng quan kiến trúc</w:t>
      </w:r>
    </w:p>
    <w:p w14:paraId="25C8FAC3" w14:textId="77777777" w:rsidR="00C42CF3" w:rsidRDefault="00C42CF3" w:rsidP="00C42CF3">
      <w:pPr>
        <w:pStyle w:val="NOIDUNG"/>
      </w:pPr>
      <w:r>
        <w:t xml:space="preserve">Hệ thống website bán hàng trực tuyến được xây dựng theo mô hình kiến trúc nhiều lớp, gồm </w:t>
      </w:r>
      <w:r w:rsidRPr="00C42CF3">
        <w:rPr>
          <w:rStyle w:val="Strong"/>
          <w:b w:val="0"/>
          <w:bCs w:val="0"/>
        </w:rPr>
        <w:t>tầng giao diện</w:t>
      </w:r>
      <w:r w:rsidRPr="00C42CF3">
        <w:rPr>
          <w:b/>
          <w:bCs/>
        </w:rPr>
        <w:t xml:space="preserve">, </w:t>
      </w:r>
      <w:r w:rsidRPr="00C42CF3">
        <w:rPr>
          <w:rStyle w:val="Strong"/>
          <w:b w:val="0"/>
          <w:bCs w:val="0"/>
        </w:rPr>
        <w:t>tầng xử lý ứng dụng</w:t>
      </w:r>
      <w:r w:rsidRPr="00C42CF3">
        <w:rPr>
          <w:b/>
          <w:bCs/>
        </w:rPr>
        <w:t xml:space="preserve"> </w:t>
      </w:r>
      <w:r w:rsidRPr="00C42CF3">
        <w:t>và</w:t>
      </w:r>
      <w:r w:rsidRPr="00C42CF3">
        <w:rPr>
          <w:b/>
          <w:bCs/>
        </w:rPr>
        <w:t xml:space="preserve"> </w:t>
      </w:r>
      <w:r w:rsidRPr="00C42CF3">
        <w:rPr>
          <w:rStyle w:val="Strong"/>
          <w:b w:val="0"/>
          <w:bCs w:val="0"/>
        </w:rPr>
        <w:t>tầng cơ sở dữ liệu</w:t>
      </w:r>
      <w:r w:rsidRPr="00C42CF3">
        <w:rPr>
          <w:b/>
          <w:bCs/>
        </w:rPr>
        <w:t>.</w:t>
      </w:r>
      <w:r>
        <w:t xml:space="preserve"> Việc phân tách các thành phần giúp hệ thống dễ phát triển, kiểm thử và bảo trì.</w:t>
      </w:r>
    </w:p>
    <w:p w14:paraId="2A48D5EB" w14:textId="77777777" w:rsidR="00C42CF3" w:rsidRDefault="00C42CF3" w:rsidP="00C42CF3">
      <w:pPr>
        <w:pStyle w:val="NOIDUNG"/>
      </w:pPr>
      <w:r>
        <w:t xml:space="preserve">Người dùng truy cập website thông qua trình duyệt web. Các yêu cầu từ trình duyệt được gửi đến máy chủ </w:t>
      </w:r>
      <w:r w:rsidRPr="00C42CF3">
        <w:rPr>
          <w:rStyle w:val="Strong"/>
          <w:b w:val="0"/>
          <w:bCs w:val="0"/>
        </w:rPr>
        <w:t>Apache</w:t>
      </w:r>
      <w:r>
        <w:t xml:space="preserve">, sau đó được xử lý bởi mã nguồn </w:t>
      </w:r>
      <w:r w:rsidRPr="00C42CF3">
        <w:rPr>
          <w:rStyle w:val="Strong"/>
          <w:b w:val="0"/>
          <w:bCs w:val="0"/>
        </w:rPr>
        <w:t>PHP</w:t>
      </w:r>
      <w:r>
        <w:t>. Tầng ứng dụng chịu trách nhiệm thực hiện các nghiệp vụ như hiển thị sản phẩm, quản lý giỏ hàng, kiểm tra tồn kho và xử lý đặt hàng.</w:t>
      </w:r>
    </w:p>
    <w:p w14:paraId="4743725C" w14:textId="77777777" w:rsidR="00C42CF3" w:rsidRDefault="00C42CF3" w:rsidP="00C42CF3">
      <w:pPr>
        <w:pStyle w:val="NOIDUNG"/>
      </w:pPr>
      <w:r>
        <w:t xml:space="preserve">Dữ liệu của hệ thống được lưu trữ trong </w:t>
      </w:r>
      <w:r w:rsidRPr="00FB1F7D">
        <w:rPr>
          <w:rStyle w:val="Strong"/>
          <w:b w:val="0"/>
          <w:bCs w:val="0"/>
        </w:rPr>
        <w:t>MySQL</w:t>
      </w:r>
      <w:r>
        <w:t xml:space="preserve">. PHP kết nối đến MySQL thông qua thư viện </w:t>
      </w:r>
      <w:r w:rsidRPr="00FB1F7D">
        <w:t>mysqli</w:t>
      </w:r>
      <w:r>
        <w:t xml:space="preserve"> để thực hiện các thao tác truy vấn, thêm, sửa và cập nhật dữ liệu.</w:t>
      </w:r>
    </w:p>
    <w:p w14:paraId="01871309" w14:textId="77777777" w:rsidR="00C42CF3" w:rsidRDefault="00C42CF3" w:rsidP="00C42CF3">
      <w:pPr>
        <w:pStyle w:val="NOIDUNG"/>
      </w:pPr>
      <w:r>
        <w:t xml:space="preserve">Các dữ liệu chính của hệ thống được tổ chức trong các bảng gồm </w:t>
      </w:r>
      <w:r w:rsidRPr="00FB1F7D">
        <w:t>categories, suppliers, products, product_images, customers, orders và orderdetail</w:t>
      </w:r>
      <w:r>
        <w:t xml:space="preserve">. Trong đó, nhóm bảng </w:t>
      </w:r>
      <w:r w:rsidRPr="00FB1F7D">
        <w:t>categories, suppliers, products và product_images</w:t>
      </w:r>
      <w:r>
        <w:t xml:space="preserve"> phục vụ quản lý sản phẩm; nhóm bảng </w:t>
      </w:r>
      <w:r w:rsidRPr="00FB1F7D">
        <w:t>customers, orders và orderdetail</w:t>
      </w:r>
      <w:r>
        <w:t xml:space="preserve"> phục vụ nghiệp vụ đặt hàng.</w:t>
      </w:r>
    </w:p>
    <w:p w14:paraId="30632489" w14:textId="42183DE5" w:rsidR="00C42CF3" w:rsidRDefault="00C42CF3" w:rsidP="00FB1F7D">
      <w:pPr>
        <w:pStyle w:val="NOIDUNG"/>
        <w:rPr>
          <w:lang w:val="vi-VN"/>
        </w:rPr>
      </w:pPr>
      <w:r>
        <w:t xml:space="preserve">Toàn bộ hệ thống được triển khai bằng </w:t>
      </w:r>
      <w:r w:rsidRPr="00800D2E">
        <w:rPr>
          <w:rStyle w:val="Strong"/>
          <w:b w:val="0"/>
          <w:bCs w:val="0"/>
        </w:rPr>
        <w:t>Docker</w:t>
      </w:r>
      <w:r>
        <w:t>, trong đó môi trường Web sử dụng Apache và PHP 8.3, còn cơ sở dữ liệu sử dụng MySQL 8.4.</w:t>
      </w:r>
    </w:p>
    <w:p w14:paraId="479554BC" w14:textId="465F929F" w:rsidR="00FB1F7D" w:rsidRDefault="00FB1F7D" w:rsidP="00FB1F7D">
      <w:pPr>
        <w:pStyle w:val="Heading3"/>
        <w:rPr>
          <w:lang w:val="vi-VN"/>
        </w:rPr>
      </w:pPr>
      <w:r>
        <w:rPr>
          <w:lang w:val="vi-VN"/>
        </w:rPr>
        <w:t>Các thành phần của hệ thống</w:t>
      </w:r>
    </w:p>
    <w:p w14:paraId="40E8E96D" w14:textId="506F7918" w:rsidR="00FB1F7D" w:rsidRDefault="00FB1F7D" w:rsidP="00FB1F7D">
      <w:pPr>
        <w:pStyle w:val="Heading4"/>
        <w:rPr>
          <w:lang w:val="vi-VN"/>
        </w:rPr>
      </w:pPr>
      <w:r>
        <w:rPr>
          <w:lang w:val="vi-VN"/>
        </w:rPr>
        <w:t>Tầng giao diện</w:t>
      </w:r>
    </w:p>
    <w:p w14:paraId="14D0E215" w14:textId="77777777" w:rsidR="00FB1F7D" w:rsidRDefault="00FB1F7D" w:rsidP="00FB1F7D">
      <w:pPr>
        <w:pStyle w:val="NOIDUNG"/>
      </w:pPr>
      <w:r>
        <w:t>Tầng giao diện là nơi người dùng tương tác trực tiếp với hệ thống thông qua trình duyệt web. Tầng này cung cấp các chức năng phục vụ quá trình mua hàng như xem danh sách sản phẩm, xem chi tiết sản phẩm, thêm sản phẩm vào giỏ hàng, cập nhật giỏ hàng, nhập thông tin đặt hàng và xem kết quả đặt hàng.</w:t>
      </w:r>
    </w:p>
    <w:p w14:paraId="2C7DF68E" w14:textId="77777777" w:rsidR="00FB1F7D" w:rsidRDefault="00FB1F7D" w:rsidP="00FB1F7D">
      <w:pPr>
        <w:pStyle w:val="NOIDUNG"/>
      </w:pPr>
      <w:r>
        <w:t>Dữ liệu hiển thị trên giao diện được lấy từ tầng xử lý ứng dụng. Khi người dùng thực hiện một thao tác, yêu cầu được gửi đến máy chủ để xử lý và kết quả sau đó được trả về trình duyệt.</w:t>
      </w:r>
    </w:p>
    <w:p w14:paraId="1CF69E35" w14:textId="1156B2F9" w:rsidR="00FB1F7D" w:rsidRDefault="00FB1F7D" w:rsidP="00FB1F7D">
      <w:pPr>
        <w:pStyle w:val="Heading4"/>
        <w:rPr>
          <w:lang w:val="vi-VN"/>
        </w:rPr>
      </w:pPr>
      <w:r>
        <w:rPr>
          <w:lang w:val="vi-VN"/>
        </w:rPr>
        <w:lastRenderedPageBreak/>
        <w:t>Tầng xử lý ứng dụng</w:t>
      </w:r>
    </w:p>
    <w:p w14:paraId="27018819" w14:textId="77777777" w:rsidR="00FB1F7D" w:rsidRPr="00FB1F7D" w:rsidRDefault="00FB1F7D" w:rsidP="00FB1F7D">
      <w:pPr>
        <w:pStyle w:val="NOIDUNG"/>
      </w:pPr>
      <w:r w:rsidRPr="00FB1F7D">
        <w:t xml:space="preserve">Tầng xử lý ứng dụng được xây dựng bằng </w:t>
      </w:r>
      <w:r w:rsidRPr="00FB1F7D">
        <w:rPr>
          <w:rStyle w:val="Strong"/>
          <w:b w:val="0"/>
          <w:bCs w:val="0"/>
        </w:rPr>
        <w:t>PHP</w:t>
      </w:r>
      <w:r w:rsidRPr="00FB1F7D">
        <w:t xml:space="preserve"> và chạy trên </w:t>
      </w:r>
      <w:r w:rsidRPr="00FB1F7D">
        <w:rPr>
          <w:rStyle w:val="Strong"/>
          <w:b w:val="0"/>
          <w:bCs w:val="0"/>
        </w:rPr>
        <w:t>Apache</w:t>
      </w:r>
      <w:r w:rsidRPr="00FB1F7D">
        <w:t>. Đây là tầng trung gian giữa giao diện người dùng và cơ sở dữ liệu.</w:t>
      </w:r>
    </w:p>
    <w:p w14:paraId="00CEECFF" w14:textId="77777777" w:rsidR="00FB1F7D" w:rsidRPr="00FB1F7D" w:rsidRDefault="00FB1F7D" w:rsidP="00FB1F7D">
      <w:pPr>
        <w:pStyle w:val="NOIDUNG"/>
      </w:pPr>
      <w:r w:rsidRPr="00FB1F7D">
        <w:t>Tầng này thực hiện các nghiệp vụ chính của hệ thống như truy vấn sản phẩm từ bảng products, lấy danh mục từ categories, xử lý hình ảnh từ product_images, quản lý giỏ hàng bằng Session và xử lý quá trình đặt hàng.</w:t>
      </w:r>
    </w:p>
    <w:p w14:paraId="1D6691CF" w14:textId="77777777" w:rsidR="00FB1F7D" w:rsidRPr="00FB1F7D" w:rsidRDefault="00FB1F7D" w:rsidP="00FB1F7D">
      <w:pPr>
        <w:pStyle w:val="NOIDUNG"/>
      </w:pPr>
      <w:r w:rsidRPr="00FB1F7D">
        <w:t>Đối với nghiệp vụ đặt hàng, hệ thống kiểm tra lại thông tin sản phẩm và số lượng tồn kho trước khi tạo đơn. Quá trình lưu đơn hàng được thực hiện bằng transaction, bao gồm việc lưu thông tin vào bảng customers, tạo đơn trong bảng orders, lưu các sản phẩm trong bảng orderdetail và cập nhật số lượng tồn kho trong bảng products.</w:t>
      </w:r>
    </w:p>
    <w:p w14:paraId="54E4E006" w14:textId="278422B7" w:rsidR="00FB1F7D" w:rsidRDefault="00FB1F7D" w:rsidP="00FB1F7D">
      <w:pPr>
        <w:pStyle w:val="NOIDUNG"/>
        <w:rPr>
          <w:lang w:val="vi-VN"/>
        </w:rPr>
      </w:pPr>
      <w:r w:rsidRPr="00FB1F7D">
        <w:t>Để hạn chế tình trạng sai lệch dữ liệu khi nhiều thao tác cùng truy cập sản phẩm, hệ thống sử dụng FOR UPDATE trong quá trình kiểm tra và cập nhật tồn kho. Nếu toàn bộ quá trình thành công, transaction được COMMIT. Nếu xảy ra lỗi hoặc sản phẩm không đủ số lượng, transaction được ROLLBACK.</w:t>
      </w:r>
    </w:p>
    <w:p w14:paraId="623F9AC2" w14:textId="66E570D4" w:rsidR="00FB1F7D" w:rsidRDefault="00FB1F7D" w:rsidP="00FB1F7D">
      <w:pPr>
        <w:pStyle w:val="Heading4"/>
        <w:rPr>
          <w:lang w:val="vi-VN"/>
        </w:rPr>
      </w:pPr>
      <w:r>
        <w:rPr>
          <w:lang w:val="vi-VN"/>
        </w:rPr>
        <w:t>Tầng cơ sở dữ liệu</w:t>
      </w:r>
    </w:p>
    <w:p w14:paraId="4FFCCE3C" w14:textId="77777777" w:rsidR="00FB1F7D" w:rsidRDefault="00FB1F7D" w:rsidP="00FB1F7D">
      <w:pPr>
        <w:pStyle w:val="NOIDUNG"/>
        <w:ind w:right="170"/>
      </w:pPr>
      <w:r>
        <w:t xml:space="preserve">Tầng cơ sở dữ liệu sử dụng </w:t>
      </w:r>
      <w:r w:rsidRPr="00FB1F7D">
        <w:rPr>
          <w:rStyle w:val="Strong"/>
          <w:b w:val="0"/>
          <w:bCs w:val="0"/>
        </w:rPr>
        <w:t>MySQL</w:t>
      </w:r>
      <w:r>
        <w:t xml:space="preserve"> để lưu trữ và quản lý toàn bộ dữ liệu của website.</w:t>
      </w:r>
    </w:p>
    <w:p w14:paraId="3080B9C7" w14:textId="77777777" w:rsidR="00FB1F7D" w:rsidRDefault="00FB1F7D" w:rsidP="00FB1F7D">
      <w:pPr>
        <w:pStyle w:val="NOIDUNG"/>
      </w:pPr>
      <w:r>
        <w:t xml:space="preserve">Các bảng dữ liệu được phân chia theo chức năng. Bảng </w:t>
      </w:r>
      <w:r w:rsidRPr="00FB1F7D">
        <w:t xml:space="preserve">categories </w:t>
      </w:r>
      <w:r>
        <w:t xml:space="preserve">lưu danh mục sản phẩm, </w:t>
      </w:r>
      <w:r w:rsidRPr="00FB1F7D">
        <w:t>suppliers lưu thông tin nhà cung cấp, products lưu thông tin sản phẩm và product_images</w:t>
      </w:r>
      <w:r>
        <w:t xml:space="preserve"> lưu hình ảnh tương ứng của sản phẩm.</w:t>
      </w:r>
    </w:p>
    <w:p w14:paraId="5563C2EF" w14:textId="77777777" w:rsidR="00FB1F7D" w:rsidRDefault="00FB1F7D" w:rsidP="00FB1F7D">
      <w:pPr>
        <w:pStyle w:val="NOIDUNG"/>
      </w:pPr>
      <w:r>
        <w:t xml:space="preserve">Trong nghiệp vụ đặt hàng, bảng </w:t>
      </w:r>
      <w:r w:rsidRPr="00FB1F7D">
        <w:t>customers lưu thông tin khách hàng, bảng orders lưu thông tin chung của đơn hàng và bảng orderdetail</w:t>
      </w:r>
      <w:r>
        <w:t xml:space="preserve"> lưu danh sách sản phẩm, số lượng và đơn giá thuộc từng đơn hàng.</w:t>
      </w:r>
    </w:p>
    <w:p w14:paraId="6F3A3B24" w14:textId="77777777" w:rsidR="00FB1F7D" w:rsidRDefault="00FB1F7D" w:rsidP="00FB1F7D">
      <w:pPr>
        <w:pStyle w:val="NOIDUNG"/>
        <w:rPr>
          <w:lang w:val="vi-VN"/>
        </w:rPr>
      </w:pPr>
      <w:r>
        <w:t>Các bảng được liên kết thông qua khóa chính và khóa ngoại. Việc tổ chức dữ liệu theo các bảng riêng biệt giúp hạn chế trùng lặp và đảm bảo tính toàn vẹn của dữ liệu.</w:t>
      </w:r>
    </w:p>
    <w:p w14:paraId="67ADBC02" w14:textId="4F4B56EA" w:rsidR="00FB1F7D" w:rsidRDefault="00FB1F7D" w:rsidP="00FB1F7D">
      <w:pPr>
        <w:pStyle w:val="Heading3"/>
        <w:rPr>
          <w:lang w:val="vi-VN"/>
        </w:rPr>
      </w:pPr>
      <w:r>
        <w:rPr>
          <w:lang w:val="vi-VN"/>
        </w:rPr>
        <w:lastRenderedPageBreak/>
        <w:t>Luồng hoạt động của hệ thống</w:t>
      </w:r>
    </w:p>
    <w:p w14:paraId="284F0ED4" w14:textId="77777777" w:rsidR="003F7846" w:rsidRDefault="003F7846" w:rsidP="003F7846">
      <w:pPr>
        <w:pStyle w:val="NOIDUNG"/>
      </w:pPr>
      <w:r>
        <w:t>Luồng hoạt động của hệ thống bắt đầu khi người dùng gửi yêu cầu từ trình duyệt. Yêu cầu được chuyển đến Apache và PHP để xử lý. Nếu yêu cầu cần truy xuất dữ liệu, PHP kết nối đến MySQL và thực hiện các thao tác trên những bảng tương ứng. Kết quả xử lý được trả về tầng giao diện để hiển thị cho người dùng.</w:t>
      </w:r>
    </w:p>
    <w:p w14:paraId="1D8BC0C9" w14:textId="794A8BAB" w:rsidR="003F7846" w:rsidRPr="003659F9" w:rsidRDefault="003F7846" w:rsidP="003659F9">
      <w:pPr>
        <w:pStyle w:val="NOIDUNG"/>
        <w:rPr>
          <w:color w:val="EE0000"/>
          <w:lang w:val="vi-VN"/>
        </w:rPr>
      </w:pPr>
      <w:r w:rsidRPr="003659F9">
        <w:rPr>
          <w:color w:val="EE0000"/>
        </w:rPr>
        <w:t>Đối với quá trình đặt hàng, hệ thống thực hiện các bước chính như sau:</w:t>
      </w:r>
    </w:p>
    <w:p w14:paraId="5B6C3366" w14:textId="09DFC6D2" w:rsidR="00FB1F7D" w:rsidRDefault="00FB1F7D" w:rsidP="00FB1F7D">
      <w:pPr>
        <w:pStyle w:val="Heading3"/>
        <w:rPr>
          <w:lang w:val="vi-VN"/>
        </w:rPr>
      </w:pPr>
      <w:r>
        <w:rPr>
          <w:lang w:val="vi-VN"/>
        </w:rPr>
        <w:t>Môi trường triển khai</w:t>
      </w:r>
    </w:p>
    <w:p w14:paraId="3C3BD05E" w14:textId="77777777" w:rsidR="00FB1F7D" w:rsidRDefault="00FB1F7D" w:rsidP="00FB1F7D">
      <w:pPr>
        <w:pStyle w:val="NOIDUNG"/>
      </w:pPr>
      <w:r>
        <w:t xml:space="preserve">Hệ thống được triển khai bằng </w:t>
      </w:r>
      <w:r w:rsidRPr="00FB1F7D">
        <w:rPr>
          <w:rStyle w:val="Strong"/>
          <w:b w:val="0"/>
          <w:bCs w:val="0"/>
        </w:rPr>
        <w:t>Docker</w:t>
      </w:r>
      <w:r>
        <w:t xml:space="preserve"> nhằm tạo môi trường phát triển và vận hành thống nhất. Kiến trúc triển khai gồm hai thành phần chính.</w:t>
      </w:r>
    </w:p>
    <w:p w14:paraId="5DB586BB" w14:textId="77777777" w:rsidR="00FB1F7D" w:rsidRDefault="00FB1F7D" w:rsidP="00FB1F7D">
      <w:pPr>
        <w:pStyle w:val="NOIDUNG"/>
      </w:pPr>
      <w:r w:rsidRPr="00FB1F7D">
        <w:rPr>
          <w:rStyle w:val="Strong"/>
          <w:b w:val="0"/>
          <w:bCs w:val="0"/>
        </w:rPr>
        <w:t>Container Web</w:t>
      </w:r>
      <w:r>
        <w:t xml:space="preserve"> sử dụng Apache kết hợp với PHP 8.3 để xử lý các yêu cầu và thực thi mã nguồn của website.</w:t>
      </w:r>
    </w:p>
    <w:p w14:paraId="17FE92F2" w14:textId="77777777" w:rsidR="00FB1F7D" w:rsidRDefault="00FB1F7D" w:rsidP="00FB1F7D">
      <w:pPr>
        <w:pStyle w:val="NOIDUNG"/>
      </w:pPr>
      <w:r w:rsidRPr="00FB1F7D">
        <w:rPr>
          <w:rStyle w:val="Strong"/>
          <w:b w:val="0"/>
          <w:bCs w:val="0"/>
        </w:rPr>
        <w:t>Container Database</w:t>
      </w:r>
      <w:r>
        <w:t xml:space="preserve"> sử dụng MySQL 8.4 để lưu trữ và xử lý dữ liệu của hệ thống.</w:t>
      </w:r>
    </w:p>
    <w:p w14:paraId="1C580DAE" w14:textId="77777777" w:rsidR="00FB1F7D" w:rsidRDefault="00FB1F7D" w:rsidP="00FB1F7D">
      <w:pPr>
        <w:pStyle w:val="NOIDUNG"/>
      </w:pPr>
      <w:r>
        <w:t>Hai container được kết nối thông qua mạng nội bộ của Docker. PHP thực hiện kết nối đến MySQL dựa trên thông tin cấu hình được khai báo trong môi trường Docker.</w:t>
      </w:r>
    </w:p>
    <w:p w14:paraId="791195CA" w14:textId="77777777" w:rsidR="00FB1F7D" w:rsidRDefault="00FB1F7D" w:rsidP="00FB1F7D">
      <w:pPr>
        <w:pStyle w:val="NOIDUNG"/>
        <w:rPr>
          <w:lang w:val="vi-VN"/>
        </w:rPr>
      </w:pPr>
      <w:r>
        <w:t>Mô hình triển khai tổng quát:</w:t>
      </w:r>
    </w:p>
    <w:p w14:paraId="67389D0B" w14:textId="022D47E8" w:rsidR="003F7846" w:rsidRPr="003F7846" w:rsidRDefault="003F7846" w:rsidP="003F7846">
      <w:pPr>
        <w:rPr>
          <w:lang w:val="vi-VN"/>
        </w:rPr>
      </w:pPr>
      <w:r w:rsidRPr="003F7846">
        <w:rPr>
          <w:noProof/>
          <w:lang w:val="vi-VN"/>
        </w:rPr>
        <w:drawing>
          <wp:inline distT="0" distB="0" distL="0" distR="0" wp14:anchorId="1E2C4E60" wp14:editId="2D6C0074">
            <wp:extent cx="5580380" cy="1917065"/>
            <wp:effectExtent l="19050" t="19050" r="20320" b="26035"/>
            <wp:docPr id="8217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13074" name=""/>
                    <pic:cNvPicPr/>
                  </pic:nvPicPr>
                  <pic:blipFill>
                    <a:blip r:embed="rId8"/>
                    <a:stretch>
                      <a:fillRect/>
                    </a:stretch>
                  </pic:blipFill>
                  <pic:spPr>
                    <a:xfrm>
                      <a:off x="0" y="0"/>
                      <a:ext cx="5580380" cy="1917065"/>
                    </a:xfrm>
                    <a:prstGeom prst="rect">
                      <a:avLst/>
                    </a:prstGeom>
                    <a:ln>
                      <a:solidFill>
                        <a:schemeClr val="tx1"/>
                      </a:solidFill>
                    </a:ln>
                  </pic:spPr>
                </pic:pic>
              </a:graphicData>
            </a:graphic>
          </wp:inline>
        </w:drawing>
      </w:r>
    </w:p>
    <w:p w14:paraId="5CD63DBD" w14:textId="3BDD1A74" w:rsidR="00FB1F7D" w:rsidRPr="003659F9" w:rsidRDefault="00FB1F7D" w:rsidP="003659F9">
      <w:pPr>
        <w:pStyle w:val="NOIDUNG"/>
        <w:rPr>
          <w:lang w:val="vi-VN"/>
        </w:rPr>
      </w:pPr>
      <w:r>
        <w:t>Kiến trúc trên phù hợp với quy mô của hệ thống, đồng thời tạo nền tảng để có thể mở rộng thêm các chức năng quản lý sản phẩm, quản lý đơn hàng, tài khoản người dùng hoặc các dịch vụ khác trong tương lai.</w:t>
      </w:r>
    </w:p>
    <w:p w14:paraId="4CA1F850" w14:textId="77777777" w:rsidR="001F4B6F" w:rsidRDefault="004C1519" w:rsidP="007A6A5C">
      <w:pPr>
        <w:pStyle w:val="Heading2"/>
      </w:pPr>
      <w:r>
        <w:lastRenderedPageBreak/>
        <w:t>Thiết kế dữ liệu</w:t>
      </w:r>
    </w:p>
    <w:p w14:paraId="7CC00347" w14:textId="77777777" w:rsidR="004C1519" w:rsidRDefault="004C1519" w:rsidP="002F191E">
      <w:pPr>
        <w:pStyle w:val="Heading3"/>
      </w:pPr>
      <w:r>
        <w:t>Mô hình ERD</w:t>
      </w:r>
    </w:p>
    <w:p w14:paraId="6D4AC269" w14:textId="77777777" w:rsidR="004C1519" w:rsidRDefault="004C1519" w:rsidP="002F191E">
      <w:pPr>
        <w:pStyle w:val="Heading3"/>
      </w:pPr>
      <w:r>
        <w:t>Chi tiết thực thể</w:t>
      </w:r>
    </w:p>
    <w:p w14:paraId="68112DA7" w14:textId="63642B86" w:rsidR="00E84048" w:rsidRPr="00EE14C9" w:rsidRDefault="00EE14C9" w:rsidP="00EE14C9">
      <w:pPr>
        <w:pStyle w:val="NOIDUNG"/>
      </w:pPr>
      <w:r w:rsidRPr="00EE14C9">
        <w:t>Tên t</w:t>
      </w:r>
      <w:r w:rsidR="001C2981" w:rsidRPr="00EE14C9">
        <w:t xml:space="preserve">hực </w:t>
      </w:r>
      <w:r w:rsidRPr="00EE14C9">
        <w:t>thể:</w:t>
      </w:r>
      <w:r w:rsidR="001C2981" w:rsidRPr="00EE14C9">
        <w:t xml:space="preserve"> Category</w:t>
      </w:r>
      <w:r w:rsidR="00CD398A" w:rsidRPr="00EE14C9">
        <w:t xml:space="preserve"> </w:t>
      </w:r>
    </w:p>
    <w:p w14:paraId="76115514" w14:textId="1E616364" w:rsidR="00036B78" w:rsidRPr="00EE14C9" w:rsidRDefault="00EE14C9" w:rsidP="00EE14C9">
      <w:pPr>
        <w:pStyle w:val="NOIDUNG"/>
      </w:pPr>
      <w:r w:rsidRPr="00EE14C9">
        <w:t>Mô tả thực thể: Dùng để quản lý các loại/danh mục sản phẩm trong hệ thống. Mỗi danh mục có một mã riêng và tên danh mục. Danh mục giúp phân loại sản phẩm để thuận tiện cho việc quản lý và tìm kiếm.</w:t>
      </w:r>
    </w:p>
    <w:p w14:paraId="11F9D24F" w14:textId="77777777" w:rsidR="00596919" w:rsidRPr="00596919" w:rsidRDefault="00596919" w:rsidP="00596919">
      <w:pPr>
        <w:pStyle w:val="Caption"/>
        <w:keepNext/>
        <w:rPr>
          <w:lang w:val="vi-VN"/>
        </w:rPr>
      </w:pPr>
      <w:r>
        <w:t xml:space="preserve">Bảng </w:t>
      </w:r>
      <w:fldSimple w:instr=" STYLEREF 1 \s ">
        <w:r w:rsidR="00C42D9F">
          <w:rPr>
            <w:noProof/>
          </w:rPr>
          <w:t>3</w:t>
        </w:r>
      </w:fldSimple>
      <w:r w:rsidR="00C42D9F">
        <w:t>.</w:t>
      </w:r>
      <w:fldSimple w:instr=" SEQ Bảng \* ARABIC \s 1 ">
        <w:r w:rsidR="00C42D9F">
          <w:rPr>
            <w:noProof/>
          </w:rPr>
          <w:t>1</w:t>
        </w:r>
      </w:fldSimple>
      <w:r>
        <w:rPr>
          <w:lang w:val="vi-VN"/>
        </w:rPr>
        <w:t xml:space="preserve"> </w:t>
      </w:r>
      <w:r w:rsidR="00CD398A">
        <w:rPr>
          <w:lang w:val="vi-VN"/>
        </w:rPr>
        <w:t>Thực thể Category</w:t>
      </w:r>
    </w:p>
    <w:tbl>
      <w:tblPr>
        <w:tblStyle w:val="myTable"/>
        <w:tblW w:w="0" w:type="auto"/>
        <w:tblLook w:val="04A0" w:firstRow="1" w:lastRow="0" w:firstColumn="1" w:lastColumn="0" w:noHBand="0" w:noVBand="1"/>
      </w:tblPr>
      <w:tblGrid>
        <w:gridCol w:w="708"/>
        <w:gridCol w:w="1790"/>
        <w:gridCol w:w="1448"/>
        <w:gridCol w:w="2051"/>
        <w:gridCol w:w="2781"/>
      </w:tblGrid>
      <w:tr w:rsidR="003659F9" w:rsidRPr="003659F9" w14:paraId="3488238C"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09CCC" w14:textId="77777777" w:rsidR="003659F9" w:rsidRPr="003659F9" w:rsidRDefault="003659F9" w:rsidP="003659F9">
            <w:pPr>
              <w:spacing w:after="160" w:line="259" w:lineRule="auto"/>
              <w:jc w:val="left"/>
              <w:rPr>
                <w:bCs/>
              </w:rPr>
            </w:pPr>
            <w:r w:rsidRPr="003659F9">
              <w:rPr>
                <w:bCs/>
              </w:rPr>
              <w:t>STT</w:t>
            </w:r>
          </w:p>
        </w:tc>
        <w:tc>
          <w:tcPr>
            <w:tcW w:w="0" w:type="auto"/>
            <w:hideMark/>
          </w:tcPr>
          <w:p w14:paraId="2CABF81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C59EDE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010901A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190A148"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5E47F31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5C86F60" w14:textId="77777777" w:rsidR="003659F9" w:rsidRPr="003659F9" w:rsidRDefault="003659F9" w:rsidP="003659F9">
            <w:pPr>
              <w:spacing w:after="160" w:line="259" w:lineRule="auto"/>
              <w:jc w:val="left"/>
            </w:pPr>
            <w:r w:rsidRPr="003659F9">
              <w:t>1</w:t>
            </w:r>
          </w:p>
        </w:tc>
        <w:tc>
          <w:tcPr>
            <w:tcW w:w="0" w:type="auto"/>
            <w:hideMark/>
          </w:tcPr>
          <w:p w14:paraId="556594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350208B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2A16617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A55F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64678B4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9456258" w14:textId="77777777" w:rsidR="003659F9" w:rsidRPr="003659F9" w:rsidRDefault="003659F9" w:rsidP="003659F9">
            <w:pPr>
              <w:spacing w:after="160" w:line="259" w:lineRule="auto"/>
              <w:jc w:val="left"/>
            </w:pPr>
            <w:r w:rsidRPr="003659F9">
              <w:t>2</w:t>
            </w:r>
          </w:p>
        </w:tc>
        <w:tc>
          <w:tcPr>
            <w:tcW w:w="0" w:type="auto"/>
            <w:hideMark/>
          </w:tcPr>
          <w:p w14:paraId="45DA8B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CategoryName</w:t>
            </w:r>
          </w:p>
        </w:tc>
        <w:tc>
          <w:tcPr>
            <w:tcW w:w="0" w:type="auto"/>
            <w:hideMark/>
          </w:tcPr>
          <w:p w14:paraId="6C1958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loại sản phẩm</w:t>
            </w:r>
          </w:p>
        </w:tc>
        <w:tc>
          <w:tcPr>
            <w:tcW w:w="0" w:type="auto"/>
            <w:hideMark/>
          </w:tcPr>
          <w:p w14:paraId="2361E76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7DF613E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F1DC66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357A392" w14:textId="77777777" w:rsidR="003659F9" w:rsidRPr="003659F9" w:rsidRDefault="003659F9" w:rsidP="003659F9">
            <w:pPr>
              <w:spacing w:after="160" w:line="259" w:lineRule="auto"/>
              <w:jc w:val="left"/>
            </w:pPr>
            <w:r w:rsidRPr="003659F9">
              <w:t>3</w:t>
            </w:r>
          </w:p>
        </w:tc>
        <w:tc>
          <w:tcPr>
            <w:tcW w:w="0" w:type="auto"/>
            <w:hideMark/>
          </w:tcPr>
          <w:p w14:paraId="042B046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015416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Mô tả loại sản phẩm</w:t>
            </w:r>
          </w:p>
        </w:tc>
        <w:tc>
          <w:tcPr>
            <w:tcW w:w="0" w:type="auto"/>
            <w:hideMark/>
          </w:tcPr>
          <w:p w14:paraId="11F47E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B9CF2D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4E053111" w14:textId="1DB03595" w:rsidR="00CD398A" w:rsidRDefault="00EE14C9" w:rsidP="003659F9">
      <w:pPr>
        <w:pStyle w:val="NOIDUNG"/>
        <w:rPr>
          <w:lang w:val="vi-VN"/>
        </w:rPr>
      </w:pPr>
      <w:r>
        <w:rPr>
          <w:lang w:val="vi-VN"/>
        </w:rPr>
        <w:t>Tên t</w:t>
      </w:r>
      <w:r w:rsidR="00CD398A">
        <w:rPr>
          <w:lang w:val="vi-VN"/>
        </w:rPr>
        <w:t xml:space="preserve">hực </w:t>
      </w:r>
      <w:r>
        <w:rPr>
          <w:lang w:val="vi-VN"/>
        </w:rPr>
        <w:t>thể:</w:t>
      </w:r>
      <w:r w:rsidR="00CD398A">
        <w:rPr>
          <w:lang w:val="vi-VN"/>
        </w:rPr>
        <w:t xml:space="preserve"> </w:t>
      </w:r>
      <w:r w:rsidR="00E84048">
        <w:rPr>
          <w:lang w:val="vi-VN"/>
        </w:rPr>
        <w:t xml:space="preserve">Supplier </w:t>
      </w:r>
    </w:p>
    <w:p w14:paraId="38383C9B" w14:textId="7F062B24" w:rsidR="00E84048" w:rsidRDefault="00EE14C9" w:rsidP="00EE14C9">
      <w:pPr>
        <w:pStyle w:val="NOIDUNG"/>
        <w:rPr>
          <w:lang w:val="vi-VN"/>
        </w:rPr>
      </w:pPr>
      <w:r>
        <w:rPr>
          <w:lang w:val="vi-VN"/>
        </w:rPr>
        <w:t xml:space="preserve">Mô tả thực thể: </w:t>
      </w:r>
      <w:r>
        <w:t>D</w:t>
      </w:r>
      <w:r w:rsidRPr="00EE14C9">
        <w:t>ùng để quản lý thông tin các nhà cung cấp sản phẩm. Thông tin bao gồm tên nhà cung cấp, số điện thoại, email và địa chỉ, phục vụ cho việc quản lý nguồn hàng nhập vào.</w:t>
      </w:r>
    </w:p>
    <w:p w14:paraId="6079E192" w14:textId="77777777" w:rsidR="00C42D9F" w:rsidRPr="00C42D9F" w:rsidRDefault="00C42D9F" w:rsidP="00C42D9F">
      <w:pPr>
        <w:pStyle w:val="Caption"/>
      </w:pPr>
      <w:r w:rsidRPr="00C42D9F">
        <w:t xml:space="preserve">Bảng </w:t>
      </w:r>
      <w:fldSimple w:instr=" STYLEREF 1 \s ">
        <w:r w:rsidRPr="00C42D9F">
          <w:t>3</w:t>
        </w:r>
      </w:fldSimple>
      <w:r w:rsidRPr="00C42D9F">
        <w:t>.</w:t>
      </w:r>
      <w:fldSimple w:instr=" SEQ Bảng \* ARABIC \s 1 ">
        <w:r w:rsidRPr="00C42D9F">
          <w:t>2</w:t>
        </w:r>
      </w:fldSimple>
      <w:r w:rsidRPr="00C42D9F">
        <w:t xml:space="preserve"> Thực thể Supplier</w:t>
      </w:r>
    </w:p>
    <w:tbl>
      <w:tblPr>
        <w:tblStyle w:val="myTable"/>
        <w:tblW w:w="0" w:type="auto"/>
        <w:tblLook w:val="04A0" w:firstRow="1" w:lastRow="0" w:firstColumn="1" w:lastColumn="0" w:noHBand="0" w:noVBand="1"/>
      </w:tblPr>
      <w:tblGrid>
        <w:gridCol w:w="708"/>
        <w:gridCol w:w="1718"/>
        <w:gridCol w:w="1522"/>
        <w:gridCol w:w="2051"/>
        <w:gridCol w:w="2779"/>
      </w:tblGrid>
      <w:tr w:rsidR="003659F9" w:rsidRPr="003659F9" w14:paraId="7267A609"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FD7B4" w14:textId="77777777" w:rsidR="003659F9" w:rsidRPr="003659F9" w:rsidRDefault="003659F9" w:rsidP="003659F9">
            <w:pPr>
              <w:spacing w:after="160" w:line="259" w:lineRule="auto"/>
              <w:jc w:val="left"/>
              <w:rPr>
                <w:bCs/>
              </w:rPr>
            </w:pPr>
            <w:r w:rsidRPr="003659F9">
              <w:rPr>
                <w:bCs/>
              </w:rPr>
              <w:t>STT</w:t>
            </w:r>
          </w:p>
        </w:tc>
        <w:tc>
          <w:tcPr>
            <w:tcW w:w="0" w:type="auto"/>
            <w:hideMark/>
          </w:tcPr>
          <w:p w14:paraId="61F2E8FC"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EE0E829"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53733D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41CD0C8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966AB9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D598A2E" w14:textId="77777777" w:rsidR="003659F9" w:rsidRPr="003659F9" w:rsidRDefault="003659F9" w:rsidP="003659F9">
            <w:pPr>
              <w:spacing w:after="160" w:line="259" w:lineRule="auto"/>
              <w:jc w:val="left"/>
            </w:pPr>
            <w:r w:rsidRPr="003659F9">
              <w:t>1</w:t>
            </w:r>
          </w:p>
        </w:tc>
        <w:tc>
          <w:tcPr>
            <w:tcW w:w="0" w:type="auto"/>
            <w:hideMark/>
          </w:tcPr>
          <w:p w14:paraId="3F16B1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6498A4A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4EF089A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CDEC63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1485C2C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D236BF" w14:textId="77777777" w:rsidR="003659F9" w:rsidRPr="003659F9" w:rsidRDefault="003659F9" w:rsidP="003659F9">
            <w:pPr>
              <w:spacing w:after="160" w:line="259" w:lineRule="auto"/>
              <w:jc w:val="left"/>
            </w:pPr>
            <w:r w:rsidRPr="003659F9">
              <w:t>2</w:t>
            </w:r>
          </w:p>
        </w:tc>
        <w:tc>
          <w:tcPr>
            <w:tcW w:w="0" w:type="auto"/>
            <w:hideMark/>
          </w:tcPr>
          <w:p w14:paraId="158B04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SupplierName</w:t>
            </w:r>
          </w:p>
        </w:tc>
        <w:tc>
          <w:tcPr>
            <w:tcW w:w="0" w:type="auto"/>
            <w:hideMark/>
          </w:tcPr>
          <w:p w14:paraId="112F9E7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nhà cung cấp</w:t>
            </w:r>
          </w:p>
        </w:tc>
        <w:tc>
          <w:tcPr>
            <w:tcW w:w="0" w:type="auto"/>
            <w:hideMark/>
          </w:tcPr>
          <w:p w14:paraId="6ADEF51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066CBC7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781A93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A8DCE3D" w14:textId="77777777" w:rsidR="003659F9" w:rsidRPr="003659F9" w:rsidRDefault="003659F9" w:rsidP="003659F9">
            <w:pPr>
              <w:spacing w:after="160" w:line="259" w:lineRule="auto"/>
              <w:jc w:val="left"/>
            </w:pPr>
            <w:r w:rsidRPr="003659F9">
              <w:t>3</w:t>
            </w:r>
          </w:p>
        </w:tc>
        <w:tc>
          <w:tcPr>
            <w:tcW w:w="0" w:type="auto"/>
            <w:hideMark/>
          </w:tcPr>
          <w:p w14:paraId="5D2DEFB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465265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2190C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5FE4A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48260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445EC77" w14:textId="77777777" w:rsidR="003659F9" w:rsidRPr="003659F9" w:rsidRDefault="003659F9" w:rsidP="003659F9">
            <w:pPr>
              <w:spacing w:after="160" w:line="259" w:lineRule="auto"/>
              <w:jc w:val="left"/>
            </w:pPr>
            <w:r w:rsidRPr="003659F9">
              <w:t>4</w:t>
            </w:r>
          </w:p>
        </w:tc>
        <w:tc>
          <w:tcPr>
            <w:tcW w:w="0" w:type="auto"/>
            <w:hideMark/>
          </w:tcPr>
          <w:p w14:paraId="098D554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0E0CE8D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Địa chỉ nhà cung cấp</w:t>
            </w:r>
          </w:p>
        </w:tc>
        <w:tc>
          <w:tcPr>
            <w:tcW w:w="0" w:type="auto"/>
            <w:hideMark/>
          </w:tcPr>
          <w:p w14:paraId="204D89D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59AD37F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981E8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BE73EE6" w14:textId="77777777" w:rsidR="003659F9" w:rsidRPr="003659F9" w:rsidRDefault="003659F9" w:rsidP="003659F9">
            <w:pPr>
              <w:spacing w:after="160" w:line="259" w:lineRule="auto"/>
              <w:jc w:val="left"/>
            </w:pPr>
            <w:r w:rsidRPr="003659F9">
              <w:lastRenderedPageBreak/>
              <w:t>5</w:t>
            </w:r>
          </w:p>
        </w:tc>
        <w:tc>
          <w:tcPr>
            <w:tcW w:w="0" w:type="auto"/>
            <w:hideMark/>
          </w:tcPr>
          <w:p w14:paraId="1164B00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5EC2F34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77FB139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62ADE1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D99FD1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7D73393" w14:textId="77777777" w:rsidR="003659F9" w:rsidRPr="003659F9" w:rsidRDefault="003659F9" w:rsidP="003659F9">
            <w:pPr>
              <w:spacing w:after="160" w:line="259" w:lineRule="auto"/>
              <w:jc w:val="left"/>
            </w:pPr>
            <w:r w:rsidRPr="003659F9">
              <w:t>6</w:t>
            </w:r>
          </w:p>
        </w:tc>
        <w:tc>
          <w:tcPr>
            <w:tcW w:w="0" w:type="auto"/>
            <w:hideMark/>
          </w:tcPr>
          <w:p w14:paraId="35E259C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479B1D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4BA56A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9B3DA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88CCC1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78F8D77" w14:textId="77777777" w:rsidR="003659F9" w:rsidRPr="003659F9" w:rsidRDefault="003659F9" w:rsidP="003659F9">
            <w:pPr>
              <w:spacing w:after="160" w:line="259" w:lineRule="auto"/>
              <w:jc w:val="left"/>
            </w:pPr>
            <w:r w:rsidRPr="003659F9">
              <w:t>7</w:t>
            </w:r>
          </w:p>
        </w:tc>
        <w:tc>
          <w:tcPr>
            <w:tcW w:w="0" w:type="auto"/>
            <w:hideMark/>
          </w:tcPr>
          <w:p w14:paraId="2932B87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19DC7E5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AE7647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5A04E3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11FC95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C7E1015" w14:textId="77777777" w:rsidR="003659F9" w:rsidRPr="003659F9" w:rsidRDefault="003659F9" w:rsidP="003659F9">
            <w:pPr>
              <w:spacing w:after="160" w:line="259" w:lineRule="auto"/>
              <w:jc w:val="left"/>
            </w:pPr>
            <w:r w:rsidRPr="003659F9">
              <w:t>8</w:t>
            </w:r>
          </w:p>
        </w:tc>
        <w:tc>
          <w:tcPr>
            <w:tcW w:w="0" w:type="auto"/>
            <w:hideMark/>
          </w:tcPr>
          <w:p w14:paraId="2B3BAFE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2BD8D6B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38B1E6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D623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329505A9" w14:textId="77777777" w:rsidR="00C42D9F" w:rsidRDefault="00C42D9F" w:rsidP="00036B78">
      <w:pPr>
        <w:rPr>
          <w:lang w:val="vi-VN"/>
        </w:rPr>
      </w:pPr>
    </w:p>
    <w:p w14:paraId="1A06E4C3" w14:textId="21B44F8B" w:rsidR="00C42D9F" w:rsidRDefault="00D95E50" w:rsidP="00D95E50">
      <w:pPr>
        <w:pStyle w:val="NOIDUNG"/>
        <w:rPr>
          <w:lang w:val="vi-VN"/>
        </w:rPr>
      </w:pPr>
      <w:r>
        <w:rPr>
          <w:lang w:val="vi-VN"/>
        </w:rPr>
        <w:t>Tên t</w:t>
      </w:r>
      <w:r w:rsidR="00C42D9F">
        <w:rPr>
          <w:lang w:val="vi-VN"/>
        </w:rPr>
        <w:t xml:space="preserve">hực </w:t>
      </w:r>
      <w:r>
        <w:rPr>
          <w:lang w:val="vi-VN"/>
        </w:rPr>
        <w:t>thể:</w:t>
      </w:r>
      <w:r w:rsidR="00C42D9F">
        <w:rPr>
          <w:lang w:val="vi-VN"/>
        </w:rPr>
        <w:t xml:space="preserve"> Customer</w:t>
      </w:r>
    </w:p>
    <w:p w14:paraId="1582C171" w14:textId="02A2AB07" w:rsidR="00C42D9F" w:rsidRDefault="00D95E50" w:rsidP="00D95E50">
      <w:pPr>
        <w:pStyle w:val="NOIDUNG"/>
        <w:rPr>
          <w:lang w:val="vi-VN"/>
        </w:rPr>
      </w:pPr>
      <w:r>
        <w:rPr>
          <w:lang w:val="vi-VN"/>
        </w:rPr>
        <w:t xml:space="preserve">Mô tả thực thể: </w:t>
      </w:r>
      <w:r>
        <w:t>D</w:t>
      </w:r>
      <w:r w:rsidRPr="00D95E50">
        <w:t>ùng để quản lý thông tin khách hàng mua sản phẩm. Mỗi khách hàng có mã riêng, họ tên, số điện thoại, email và địa chỉ. Số điện thoại và email được thiết lập không trùng nhau.</w:t>
      </w:r>
    </w:p>
    <w:tbl>
      <w:tblPr>
        <w:tblStyle w:val="myTable"/>
        <w:tblW w:w="0" w:type="auto"/>
        <w:tblLook w:val="04A0" w:firstRow="1" w:lastRow="0" w:firstColumn="1" w:lastColumn="0" w:noHBand="0" w:noVBand="1"/>
      </w:tblPr>
      <w:tblGrid>
        <w:gridCol w:w="708"/>
        <w:gridCol w:w="1848"/>
        <w:gridCol w:w="1406"/>
        <w:gridCol w:w="2051"/>
        <w:gridCol w:w="2765"/>
      </w:tblGrid>
      <w:tr w:rsidR="003659F9" w:rsidRPr="003659F9" w14:paraId="6604589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5020D" w14:textId="77777777" w:rsidR="003659F9" w:rsidRPr="003659F9" w:rsidRDefault="003659F9" w:rsidP="003659F9">
            <w:pPr>
              <w:spacing w:after="160" w:line="259" w:lineRule="auto"/>
              <w:jc w:val="left"/>
              <w:rPr>
                <w:bCs/>
              </w:rPr>
            </w:pPr>
            <w:r w:rsidRPr="003659F9">
              <w:rPr>
                <w:bCs/>
              </w:rPr>
              <w:t>STT</w:t>
            </w:r>
          </w:p>
        </w:tc>
        <w:tc>
          <w:tcPr>
            <w:tcW w:w="0" w:type="auto"/>
            <w:hideMark/>
          </w:tcPr>
          <w:p w14:paraId="539CA069"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AC2C75E"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673837"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BE4725E"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65441F0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FC6730A" w14:textId="77777777" w:rsidR="003659F9" w:rsidRPr="003659F9" w:rsidRDefault="003659F9" w:rsidP="003659F9">
            <w:pPr>
              <w:spacing w:after="160" w:line="259" w:lineRule="auto"/>
              <w:jc w:val="left"/>
            </w:pPr>
            <w:r w:rsidRPr="003659F9">
              <w:t>1</w:t>
            </w:r>
          </w:p>
        </w:tc>
        <w:tc>
          <w:tcPr>
            <w:tcW w:w="0" w:type="auto"/>
            <w:hideMark/>
          </w:tcPr>
          <w:p w14:paraId="0B38219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036DB1B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khách hàng</w:t>
            </w:r>
          </w:p>
        </w:tc>
        <w:tc>
          <w:tcPr>
            <w:tcW w:w="0" w:type="auto"/>
            <w:hideMark/>
          </w:tcPr>
          <w:p w14:paraId="2246953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8D8190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86AF7D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166CCA0" w14:textId="77777777" w:rsidR="003659F9" w:rsidRPr="003659F9" w:rsidRDefault="003659F9" w:rsidP="003659F9">
            <w:pPr>
              <w:spacing w:after="160" w:line="259" w:lineRule="auto"/>
              <w:jc w:val="left"/>
            </w:pPr>
            <w:r w:rsidRPr="003659F9">
              <w:t>2</w:t>
            </w:r>
          </w:p>
        </w:tc>
        <w:tc>
          <w:tcPr>
            <w:tcW w:w="0" w:type="auto"/>
            <w:hideMark/>
          </w:tcPr>
          <w:p w14:paraId="5FC4C66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CustomerName</w:t>
            </w:r>
          </w:p>
        </w:tc>
        <w:tc>
          <w:tcPr>
            <w:tcW w:w="0" w:type="auto"/>
            <w:hideMark/>
          </w:tcPr>
          <w:p w14:paraId="1AFB502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khách hàng</w:t>
            </w:r>
          </w:p>
        </w:tc>
        <w:tc>
          <w:tcPr>
            <w:tcW w:w="0" w:type="auto"/>
            <w:hideMark/>
          </w:tcPr>
          <w:p w14:paraId="363FCAF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4859CF1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658D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AB2629E" w14:textId="77777777" w:rsidR="003659F9" w:rsidRPr="003659F9" w:rsidRDefault="003659F9" w:rsidP="003659F9">
            <w:pPr>
              <w:spacing w:after="160" w:line="259" w:lineRule="auto"/>
              <w:jc w:val="left"/>
            </w:pPr>
            <w:r w:rsidRPr="003659F9">
              <w:t>3</w:t>
            </w:r>
          </w:p>
        </w:tc>
        <w:tc>
          <w:tcPr>
            <w:tcW w:w="0" w:type="auto"/>
            <w:hideMark/>
          </w:tcPr>
          <w:p w14:paraId="287E491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0FC72E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7409C7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4BF9F8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3B4979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A236814" w14:textId="77777777" w:rsidR="003659F9" w:rsidRPr="003659F9" w:rsidRDefault="003659F9" w:rsidP="003659F9">
            <w:pPr>
              <w:spacing w:after="160" w:line="259" w:lineRule="auto"/>
              <w:jc w:val="left"/>
            </w:pPr>
            <w:r w:rsidRPr="003659F9">
              <w:t>4</w:t>
            </w:r>
          </w:p>
        </w:tc>
        <w:tc>
          <w:tcPr>
            <w:tcW w:w="0" w:type="auto"/>
            <w:hideMark/>
          </w:tcPr>
          <w:p w14:paraId="0B5C6C4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73B2D5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Địa chỉ khách hàng</w:t>
            </w:r>
          </w:p>
        </w:tc>
        <w:tc>
          <w:tcPr>
            <w:tcW w:w="0" w:type="auto"/>
            <w:hideMark/>
          </w:tcPr>
          <w:p w14:paraId="2EBB5D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64F19A2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32DE2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28ADF5" w14:textId="77777777" w:rsidR="003659F9" w:rsidRPr="003659F9" w:rsidRDefault="003659F9" w:rsidP="003659F9">
            <w:pPr>
              <w:spacing w:after="160" w:line="259" w:lineRule="auto"/>
              <w:jc w:val="left"/>
            </w:pPr>
            <w:r w:rsidRPr="003659F9">
              <w:t>5</w:t>
            </w:r>
          </w:p>
        </w:tc>
        <w:tc>
          <w:tcPr>
            <w:tcW w:w="0" w:type="auto"/>
            <w:hideMark/>
          </w:tcPr>
          <w:p w14:paraId="4DA686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089582D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6AC906E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D1BEBB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8B7BBF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5D1C73" w14:textId="77777777" w:rsidR="003659F9" w:rsidRPr="003659F9" w:rsidRDefault="003659F9" w:rsidP="003659F9">
            <w:pPr>
              <w:spacing w:after="160" w:line="259" w:lineRule="auto"/>
              <w:jc w:val="left"/>
            </w:pPr>
            <w:r w:rsidRPr="003659F9">
              <w:t>6</w:t>
            </w:r>
          </w:p>
        </w:tc>
        <w:tc>
          <w:tcPr>
            <w:tcW w:w="0" w:type="auto"/>
            <w:hideMark/>
          </w:tcPr>
          <w:p w14:paraId="0919445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295E97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CE39BF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2E43A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992619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B324E9" w14:textId="77777777" w:rsidR="003659F9" w:rsidRPr="003659F9" w:rsidRDefault="003659F9" w:rsidP="003659F9">
            <w:pPr>
              <w:spacing w:after="160" w:line="259" w:lineRule="auto"/>
              <w:jc w:val="left"/>
            </w:pPr>
            <w:r w:rsidRPr="003659F9">
              <w:t>7</w:t>
            </w:r>
          </w:p>
        </w:tc>
        <w:tc>
          <w:tcPr>
            <w:tcW w:w="0" w:type="auto"/>
            <w:hideMark/>
          </w:tcPr>
          <w:p w14:paraId="629BD66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0F7C625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1D57D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6634905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2928AFD5" w14:textId="77777777" w:rsidR="00C42D9F" w:rsidRDefault="00C42D9F" w:rsidP="00036B78">
      <w:pPr>
        <w:rPr>
          <w:lang w:val="vi-VN"/>
        </w:rPr>
      </w:pPr>
    </w:p>
    <w:p w14:paraId="2C95D06C" w14:textId="2650846E" w:rsidR="009A6529" w:rsidRDefault="00D95E50" w:rsidP="00D95E50">
      <w:pPr>
        <w:pStyle w:val="NOIDUNG"/>
        <w:rPr>
          <w:lang w:val="vi-VN"/>
        </w:rPr>
      </w:pPr>
      <w:r>
        <w:rPr>
          <w:lang w:val="vi-VN"/>
        </w:rPr>
        <w:t>Tên t</w:t>
      </w:r>
      <w:r w:rsidR="009A6529">
        <w:rPr>
          <w:lang w:val="vi-VN"/>
        </w:rPr>
        <w:t xml:space="preserve">hực </w:t>
      </w:r>
      <w:r>
        <w:rPr>
          <w:lang w:val="vi-VN"/>
        </w:rPr>
        <w:t>thể:</w:t>
      </w:r>
      <w:r w:rsidR="009A6529">
        <w:rPr>
          <w:lang w:val="vi-VN"/>
        </w:rPr>
        <w:t xml:space="preserve"> </w:t>
      </w:r>
      <w:r w:rsidR="003659F9">
        <w:rPr>
          <w:lang w:val="vi-VN"/>
        </w:rPr>
        <w:t>Employees</w:t>
      </w:r>
    </w:p>
    <w:p w14:paraId="5BC124D2" w14:textId="6D0BBE20" w:rsidR="009A6529" w:rsidRDefault="00D95E50" w:rsidP="003659F9">
      <w:pPr>
        <w:pStyle w:val="NOIDUNG"/>
        <w:rPr>
          <w:lang w:val="vi-VN"/>
        </w:rPr>
      </w:pPr>
      <w:r>
        <w:rPr>
          <w:lang w:val="vi-VN"/>
        </w:rPr>
        <w:lastRenderedPageBreak/>
        <w:t xml:space="preserve">Mô tả thực thể: </w:t>
      </w:r>
      <w:r>
        <w:t>D</w:t>
      </w:r>
      <w:r w:rsidRPr="00D95E50">
        <w:t>ùng để quản lý thông tin nhân viên tham gia các hoạt động của hệ thống. Nhân viên có thể thực hiện lập đơn hàng và lập phiếu nhập. Trạng thái giúp xác định nhân viên đang hoạt động hay không.</w:t>
      </w:r>
    </w:p>
    <w:tbl>
      <w:tblPr>
        <w:tblStyle w:val="myTable"/>
        <w:tblW w:w="0" w:type="auto"/>
        <w:tblLook w:val="04A0" w:firstRow="1" w:lastRow="0" w:firstColumn="1" w:lastColumn="0" w:noHBand="0" w:noVBand="1"/>
      </w:tblPr>
      <w:tblGrid>
        <w:gridCol w:w="708"/>
        <w:gridCol w:w="1545"/>
        <w:gridCol w:w="1625"/>
        <w:gridCol w:w="2051"/>
        <w:gridCol w:w="2849"/>
      </w:tblGrid>
      <w:tr w:rsidR="003659F9" w:rsidRPr="003659F9" w14:paraId="4C85F568"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3B41" w14:textId="77777777" w:rsidR="003659F9" w:rsidRPr="003659F9" w:rsidRDefault="003659F9" w:rsidP="003659F9">
            <w:r w:rsidRPr="003659F9">
              <w:t>STT</w:t>
            </w:r>
          </w:p>
        </w:tc>
        <w:tc>
          <w:tcPr>
            <w:tcW w:w="0" w:type="auto"/>
            <w:hideMark/>
          </w:tcPr>
          <w:p w14:paraId="7C08EEEC"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Thuộc tính</w:t>
            </w:r>
          </w:p>
        </w:tc>
        <w:tc>
          <w:tcPr>
            <w:tcW w:w="0" w:type="auto"/>
            <w:hideMark/>
          </w:tcPr>
          <w:p w14:paraId="7DC2CA6B"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Diễn giải</w:t>
            </w:r>
          </w:p>
        </w:tc>
        <w:tc>
          <w:tcPr>
            <w:tcW w:w="0" w:type="auto"/>
            <w:hideMark/>
          </w:tcPr>
          <w:p w14:paraId="34DC6049"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Kiểu dữ liệu</w:t>
            </w:r>
          </w:p>
        </w:tc>
        <w:tc>
          <w:tcPr>
            <w:tcW w:w="0" w:type="auto"/>
            <w:hideMark/>
          </w:tcPr>
          <w:p w14:paraId="05669C47"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Ràng buộc</w:t>
            </w:r>
          </w:p>
        </w:tc>
      </w:tr>
      <w:tr w:rsidR="003659F9" w:rsidRPr="003659F9" w14:paraId="32B1F74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A2477AA" w14:textId="77777777" w:rsidR="003659F9" w:rsidRPr="003659F9" w:rsidRDefault="003659F9" w:rsidP="003659F9">
            <w:r w:rsidRPr="003659F9">
              <w:t>1</w:t>
            </w:r>
          </w:p>
        </w:tc>
        <w:tc>
          <w:tcPr>
            <w:tcW w:w="0" w:type="auto"/>
            <w:hideMark/>
          </w:tcPr>
          <w:p w14:paraId="740F894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13123E70"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Mã nhân viên</w:t>
            </w:r>
          </w:p>
        </w:tc>
        <w:tc>
          <w:tcPr>
            <w:tcW w:w="0" w:type="auto"/>
            <w:hideMark/>
          </w:tcPr>
          <w:p w14:paraId="3DF219D7"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BD62E1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1A948E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069167E" w14:textId="77777777" w:rsidR="003659F9" w:rsidRPr="003659F9" w:rsidRDefault="003659F9" w:rsidP="003659F9">
            <w:r w:rsidRPr="003659F9">
              <w:t>2</w:t>
            </w:r>
          </w:p>
        </w:tc>
        <w:tc>
          <w:tcPr>
            <w:tcW w:w="0" w:type="auto"/>
            <w:hideMark/>
          </w:tcPr>
          <w:p w14:paraId="0A90D198"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LastName</w:t>
            </w:r>
          </w:p>
        </w:tc>
        <w:tc>
          <w:tcPr>
            <w:tcW w:w="0" w:type="auto"/>
            <w:hideMark/>
          </w:tcPr>
          <w:p w14:paraId="70C56465"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Họ nhân viên</w:t>
            </w:r>
          </w:p>
        </w:tc>
        <w:tc>
          <w:tcPr>
            <w:tcW w:w="0" w:type="auto"/>
            <w:hideMark/>
          </w:tcPr>
          <w:p w14:paraId="5FA96F0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02152E99"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C16402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65E6491" w14:textId="77777777" w:rsidR="003659F9" w:rsidRPr="003659F9" w:rsidRDefault="003659F9" w:rsidP="003659F9">
            <w:r w:rsidRPr="003659F9">
              <w:t>3</w:t>
            </w:r>
          </w:p>
        </w:tc>
        <w:tc>
          <w:tcPr>
            <w:tcW w:w="0" w:type="auto"/>
            <w:hideMark/>
          </w:tcPr>
          <w:p w14:paraId="7E44E44F"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FirstName</w:t>
            </w:r>
          </w:p>
        </w:tc>
        <w:tc>
          <w:tcPr>
            <w:tcW w:w="0" w:type="auto"/>
            <w:hideMark/>
          </w:tcPr>
          <w:p w14:paraId="33F7AF6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Tên nhân viên</w:t>
            </w:r>
          </w:p>
        </w:tc>
        <w:tc>
          <w:tcPr>
            <w:tcW w:w="0" w:type="auto"/>
            <w:hideMark/>
          </w:tcPr>
          <w:p w14:paraId="4010A9E8"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A52F88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F96A1A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CA890A1" w14:textId="77777777" w:rsidR="003659F9" w:rsidRPr="003659F9" w:rsidRDefault="003659F9" w:rsidP="003659F9">
            <w:r w:rsidRPr="003659F9">
              <w:t>4</w:t>
            </w:r>
          </w:p>
        </w:tc>
        <w:tc>
          <w:tcPr>
            <w:tcW w:w="0" w:type="auto"/>
            <w:hideMark/>
          </w:tcPr>
          <w:p w14:paraId="29C1569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BirthDate</w:t>
            </w:r>
          </w:p>
        </w:tc>
        <w:tc>
          <w:tcPr>
            <w:tcW w:w="0" w:type="auto"/>
            <w:hideMark/>
          </w:tcPr>
          <w:p w14:paraId="7924B4FA"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Ngày sinh</w:t>
            </w:r>
          </w:p>
        </w:tc>
        <w:tc>
          <w:tcPr>
            <w:tcW w:w="0" w:type="auto"/>
            <w:hideMark/>
          </w:tcPr>
          <w:p w14:paraId="103FC2E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DATE</w:t>
            </w:r>
          </w:p>
        </w:tc>
        <w:tc>
          <w:tcPr>
            <w:tcW w:w="0" w:type="auto"/>
            <w:hideMark/>
          </w:tcPr>
          <w:p w14:paraId="7924B09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C4D353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0C4BB52" w14:textId="77777777" w:rsidR="003659F9" w:rsidRPr="003659F9" w:rsidRDefault="003659F9" w:rsidP="003659F9">
            <w:r w:rsidRPr="003659F9">
              <w:t>5</w:t>
            </w:r>
          </w:p>
        </w:tc>
        <w:tc>
          <w:tcPr>
            <w:tcW w:w="0" w:type="auto"/>
            <w:hideMark/>
          </w:tcPr>
          <w:p w14:paraId="3652F3FC"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Photo</w:t>
            </w:r>
          </w:p>
        </w:tc>
        <w:tc>
          <w:tcPr>
            <w:tcW w:w="0" w:type="auto"/>
            <w:hideMark/>
          </w:tcPr>
          <w:p w14:paraId="2766D10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Hình ảnh nhân viên</w:t>
            </w:r>
          </w:p>
        </w:tc>
        <w:tc>
          <w:tcPr>
            <w:tcW w:w="0" w:type="auto"/>
            <w:hideMark/>
          </w:tcPr>
          <w:p w14:paraId="2E6EDD0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6E213DD0"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0142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8FF8B7A" w14:textId="77777777" w:rsidR="003659F9" w:rsidRPr="003659F9" w:rsidRDefault="003659F9" w:rsidP="003659F9">
            <w:r w:rsidRPr="003659F9">
              <w:t>6</w:t>
            </w:r>
          </w:p>
        </w:tc>
        <w:tc>
          <w:tcPr>
            <w:tcW w:w="0" w:type="auto"/>
            <w:hideMark/>
          </w:tcPr>
          <w:p w14:paraId="4E966A89"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Notes</w:t>
            </w:r>
          </w:p>
        </w:tc>
        <w:tc>
          <w:tcPr>
            <w:tcW w:w="0" w:type="auto"/>
            <w:hideMark/>
          </w:tcPr>
          <w:p w14:paraId="7B81F1D7"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Ghi chú</w:t>
            </w:r>
          </w:p>
        </w:tc>
        <w:tc>
          <w:tcPr>
            <w:tcW w:w="0" w:type="auto"/>
            <w:hideMark/>
          </w:tcPr>
          <w:p w14:paraId="4327D0C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9810595"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bl>
    <w:p w14:paraId="4EBBD612" w14:textId="77777777" w:rsidR="003659F9" w:rsidRDefault="003659F9" w:rsidP="003659F9">
      <w:pPr>
        <w:pStyle w:val="NOIDUNG"/>
        <w:ind w:firstLine="0"/>
        <w:rPr>
          <w:lang w:val="vi-VN"/>
        </w:rPr>
      </w:pPr>
    </w:p>
    <w:p w14:paraId="34CC096F" w14:textId="7C08B40F" w:rsidR="00501E19" w:rsidRDefault="005903BA" w:rsidP="003659F9">
      <w:pPr>
        <w:pStyle w:val="NOIDUNG"/>
        <w:rPr>
          <w:lang w:val="vi-VN"/>
        </w:rPr>
      </w:pPr>
      <w:r>
        <w:rPr>
          <w:lang w:val="vi-VN"/>
        </w:rPr>
        <w:t>Tên t</w:t>
      </w:r>
      <w:r w:rsidR="00501E19">
        <w:rPr>
          <w:lang w:val="vi-VN"/>
        </w:rPr>
        <w:t xml:space="preserve">hực </w:t>
      </w:r>
      <w:r>
        <w:rPr>
          <w:lang w:val="vi-VN"/>
        </w:rPr>
        <w:t>thể:</w:t>
      </w:r>
      <w:r w:rsidR="00501E19">
        <w:rPr>
          <w:lang w:val="vi-VN"/>
        </w:rPr>
        <w:t xml:space="preserve"> </w:t>
      </w:r>
      <w:r w:rsidR="003659F9">
        <w:rPr>
          <w:lang w:val="vi-VN"/>
        </w:rPr>
        <w:t>Shippers</w:t>
      </w:r>
    </w:p>
    <w:p w14:paraId="3067656F" w14:textId="314DE481" w:rsidR="00501E19" w:rsidRDefault="005903BA" w:rsidP="005903BA">
      <w:pPr>
        <w:pStyle w:val="NOIDUNG"/>
        <w:rPr>
          <w:lang w:val="vi-VN"/>
        </w:rPr>
      </w:pPr>
      <w:r>
        <w:t>Mô</w:t>
      </w:r>
      <w:r>
        <w:rPr>
          <w:lang w:val="vi-VN"/>
        </w:rPr>
        <w:t xml:space="preserve"> tả thực </w:t>
      </w:r>
      <w:r w:rsidR="003659F9">
        <w:rPr>
          <w:lang w:val="vi-VN"/>
        </w:rPr>
        <w:t>thể:</w:t>
      </w:r>
      <w:r w:rsidR="000331AB">
        <w:rPr>
          <w:lang w:val="vi-VN"/>
        </w:rPr>
        <w:t xml:space="preserve"> </w:t>
      </w:r>
      <w:r w:rsidR="000331AB">
        <w:t>D</w:t>
      </w:r>
      <w:r w:rsidR="000331AB" w:rsidRPr="000331AB">
        <w:t>ùng để lưu trữ thông tin về các đơn vị vận chuyển tham gia vào quá trình giao hàng của hệ thống. Mỗi đơn vị vận chuyển được xác định bởi ShipperID và có các thông tin như tên đơn vị vận chuyển và số điện thoại liên hệ. Thông tin trong thực thể này được sử dụng để xác định đơn vị chịu trách nhiệm vận chuyển cho từng đơn hàng.</w:t>
      </w:r>
    </w:p>
    <w:tbl>
      <w:tblPr>
        <w:tblStyle w:val="myTable"/>
        <w:tblW w:w="0" w:type="auto"/>
        <w:tblLook w:val="04A0" w:firstRow="1" w:lastRow="0" w:firstColumn="1" w:lastColumn="0" w:noHBand="0" w:noVBand="1"/>
      </w:tblPr>
      <w:tblGrid>
        <w:gridCol w:w="708"/>
        <w:gridCol w:w="1646"/>
        <w:gridCol w:w="1607"/>
        <w:gridCol w:w="2051"/>
        <w:gridCol w:w="2766"/>
      </w:tblGrid>
      <w:tr w:rsidR="003659F9" w:rsidRPr="003659F9" w14:paraId="4BA0DDF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D7E0F" w14:textId="77777777" w:rsidR="003659F9" w:rsidRPr="003659F9" w:rsidRDefault="003659F9" w:rsidP="003659F9">
            <w:pPr>
              <w:spacing w:after="160" w:line="259" w:lineRule="auto"/>
              <w:jc w:val="left"/>
              <w:rPr>
                <w:bCs/>
              </w:rPr>
            </w:pPr>
            <w:r w:rsidRPr="003659F9">
              <w:rPr>
                <w:bCs/>
              </w:rPr>
              <w:t>STT</w:t>
            </w:r>
          </w:p>
        </w:tc>
        <w:tc>
          <w:tcPr>
            <w:tcW w:w="0" w:type="auto"/>
            <w:hideMark/>
          </w:tcPr>
          <w:p w14:paraId="6E99D82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1F06D7D8"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6493346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7E4F84A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17583F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56F80AD" w14:textId="77777777" w:rsidR="003659F9" w:rsidRPr="003659F9" w:rsidRDefault="003659F9" w:rsidP="003659F9">
            <w:pPr>
              <w:spacing w:after="160" w:line="259" w:lineRule="auto"/>
              <w:jc w:val="left"/>
            </w:pPr>
            <w:r w:rsidRPr="003659F9">
              <w:t>1</w:t>
            </w:r>
          </w:p>
        </w:tc>
        <w:tc>
          <w:tcPr>
            <w:tcW w:w="0" w:type="auto"/>
            <w:hideMark/>
          </w:tcPr>
          <w:p w14:paraId="51A85F0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4352D59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0" w:type="auto"/>
            <w:hideMark/>
          </w:tcPr>
          <w:p w14:paraId="5BD86B8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8A1EEF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2271580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F819689" w14:textId="77777777" w:rsidR="003659F9" w:rsidRPr="003659F9" w:rsidRDefault="003659F9" w:rsidP="003659F9">
            <w:pPr>
              <w:spacing w:after="160" w:line="259" w:lineRule="auto"/>
              <w:jc w:val="left"/>
            </w:pPr>
            <w:r w:rsidRPr="003659F9">
              <w:t>2</w:t>
            </w:r>
          </w:p>
        </w:tc>
        <w:tc>
          <w:tcPr>
            <w:tcW w:w="0" w:type="auto"/>
            <w:hideMark/>
          </w:tcPr>
          <w:p w14:paraId="1978E1A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ShipperName</w:t>
            </w:r>
          </w:p>
        </w:tc>
        <w:tc>
          <w:tcPr>
            <w:tcW w:w="0" w:type="auto"/>
            <w:hideMark/>
          </w:tcPr>
          <w:p w14:paraId="4D74D1D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đơn vị vận chuyển</w:t>
            </w:r>
          </w:p>
        </w:tc>
        <w:tc>
          <w:tcPr>
            <w:tcW w:w="0" w:type="auto"/>
            <w:hideMark/>
          </w:tcPr>
          <w:p w14:paraId="15A3756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ADBEF1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68838B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14A96E6" w14:textId="77777777" w:rsidR="003659F9" w:rsidRPr="003659F9" w:rsidRDefault="003659F9" w:rsidP="003659F9">
            <w:pPr>
              <w:spacing w:after="160" w:line="259" w:lineRule="auto"/>
              <w:jc w:val="left"/>
            </w:pPr>
            <w:r w:rsidRPr="003659F9">
              <w:t>3</w:t>
            </w:r>
          </w:p>
        </w:tc>
        <w:tc>
          <w:tcPr>
            <w:tcW w:w="0" w:type="auto"/>
            <w:hideMark/>
          </w:tcPr>
          <w:p w14:paraId="558BE2A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7282E6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22C3421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7CAB4D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1BB8C566" w14:textId="77777777" w:rsidR="00501E19" w:rsidRDefault="00501E19" w:rsidP="00036B78">
      <w:pPr>
        <w:rPr>
          <w:lang w:val="vi-VN"/>
        </w:rPr>
      </w:pPr>
    </w:p>
    <w:p w14:paraId="7F199D17" w14:textId="57E9019A" w:rsidR="005903BA" w:rsidRDefault="005903BA" w:rsidP="005903BA">
      <w:pPr>
        <w:pStyle w:val="NOIDUNG"/>
        <w:rPr>
          <w:lang w:val="vi-VN"/>
        </w:rPr>
      </w:pPr>
      <w:r>
        <w:rPr>
          <w:lang w:val="vi-VN"/>
        </w:rPr>
        <w:t>Tên thực thể: Product</w:t>
      </w:r>
    </w:p>
    <w:p w14:paraId="15DE60A9" w14:textId="316AC6FA" w:rsidR="005903BA" w:rsidRDefault="005903BA" w:rsidP="005903BA">
      <w:pPr>
        <w:pStyle w:val="NOIDUNG"/>
        <w:rPr>
          <w:lang w:val="vi-VN"/>
        </w:rPr>
      </w:pPr>
      <w:r>
        <w:rPr>
          <w:lang w:val="vi-VN"/>
        </w:rPr>
        <w:lastRenderedPageBreak/>
        <w:t xml:space="preserve">Mô tả thực thể: </w:t>
      </w:r>
      <w:r>
        <w:t>L</w:t>
      </w:r>
      <w:r w:rsidRPr="005903BA">
        <w:t>à thực thể trung tâm của hệ thống, dùng để quản lý các sản phẩm được kinh doanh. Mỗi sản phẩm thuộc một loại sản phẩm và có thông tin về đơn vị tính, giá nhập, giá bán, mô tả và trạng thái. Giá sản phẩm phải là giá trị không âm và giá bán không được thấp hơn giá nhập theo ràng buộc hiện tại.</w:t>
      </w:r>
    </w:p>
    <w:tbl>
      <w:tblPr>
        <w:tblStyle w:val="myTable"/>
        <w:tblW w:w="0" w:type="auto"/>
        <w:tblLook w:val="04A0" w:firstRow="1" w:lastRow="0" w:firstColumn="1" w:lastColumn="0" w:noHBand="0" w:noVBand="1"/>
      </w:tblPr>
      <w:tblGrid>
        <w:gridCol w:w="708"/>
        <w:gridCol w:w="1719"/>
        <w:gridCol w:w="1232"/>
        <w:gridCol w:w="2051"/>
        <w:gridCol w:w="3068"/>
      </w:tblGrid>
      <w:tr w:rsidR="003659F9" w:rsidRPr="003659F9" w14:paraId="615270D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A60A7" w14:textId="77777777" w:rsidR="003659F9" w:rsidRPr="003659F9" w:rsidRDefault="003659F9" w:rsidP="003659F9">
            <w:pPr>
              <w:spacing w:after="160" w:line="259" w:lineRule="auto"/>
              <w:jc w:val="left"/>
              <w:rPr>
                <w:bCs/>
              </w:rPr>
            </w:pPr>
            <w:r w:rsidRPr="003659F9">
              <w:rPr>
                <w:bCs/>
              </w:rPr>
              <w:t>STT</w:t>
            </w:r>
          </w:p>
        </w:tc>
        <w:tc>
          <w:tcPr>
            <w:tcW w:w="0" w:type="auto"/>
            <w:hideMark/>
          </w:tcPr>
          <w:p w14:paraId="401AB3E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B7522A0"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7BE2F50"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1629EC1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F8E79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2BFBD13" w14:textId="77777777" w:rsidR="003659F9" w:rsidRPr="003659F9" w:rsidRDefault="003659F9" w:rsidP="003659F9">
            <w:pPr>
              <w:spacing w:after="160" w:line="259" w:lineRule="auto"/>
              <w:jc w:val="left"/>
            </w:pPr>
            <w:r w:rsidRPr="003659F9">
              <w:t>1</w:t>
            </w:r>
          </w:p>
        </w:tc>
        <w:tc>
          <w:tcPr>
            <w:tcW w:w="0" w:type="auto"/>
            <w:hideMark/>
          </w:tcPr>
          <w:p w14:paraId="00C55AF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2E409A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F86B82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E535FC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E509E6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7D0BD10" w14:textId="77777777" w:rsidR="003659F9" w:rsidRPr="003659F9" w:rsidRDefault="003659F9" w:rsidP="003659F9">
            <w:pPr>
              <w:spacing w:after="160" w:line="259" w:lineRule="auto"/>
              <w:jc w:val="left"/>
            </w:pPr>
            <w:r w:rsidRPr="003659F9">
              <w:t>2</w:t>
            </w:r>
          </w:p>
        </w:tc>
        <w:tc>
          <w:tcPr>
            <w:tcW w:w="0" w:type="auto"/>
            <w:hideMark/>
          </w:tcPr>
          <w:p w14:paraId="4DF208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ProductCode</w:t>
            </w:r>
          </w:p>
        </w:tc>
        <w:tc>
          <w:tcPr>
            <w:tcW w:w="0" w:type="auto"/>
            <w:hideMark/>
          </w:tcPr>
          <w:p w14:paraId="593149E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52ECA6F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BCE243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UNIQUE</w:t>
            </w:r>
          </w:p>
        </w:tc>
      </w:tr>
      <w:tr w:rsidR="003659F9" w:rsidRPr="003659F9" w14:paraId="704B9BE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5D90339" w14:textId="77777777" w:rsidR="003659F9" w:rsidRPr="003659F9" w:rsidRDefault="003659F9" w:rsidP="003659F9">
            <w:pPr>
              <w:spacing w:after="160" w:line="259" w:lineRule="auto"/>
              <w:jc w:val="left"/>
            </w:pPr>
            <w:r w:rsidRPr="003659F9">
              <w:t>3</w:t>
            </w:r>
          </w:p>
        </w:tc>
        <w:tc>
          <w:tcPr>
            <w:tcW w:w="0" w:type="auto"/>
            <w:hideMark/>
          </w:tcPr>
          <w:p w14:paraId="315D71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ProductName</w:t>
            </w:r>
          </w:p>
        </w:tc>
        <w:tc>
          <w:tcPr>
            <w:tcW w:w="0" w:type="auto"/>
            <w:hideMark/>
          </w:tcPr>
          <w:p w14:paraId="68DB2CB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sản phẩm</w:t>
            </w:r>
          </w:p>
        </w:tc>
        <w:tc>
          <w:tcPr>
            <w:tcW w:w="0" w:type="auto"/>
            <w:hideMark/>
          </w:tcPr>
          <w:p w14:paraId="3B4FE65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03445A5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5C98C39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A96310" w14:textId="77777777" w:rsidR="003659F9" w:rsidRPr="003659F9" w:rsidRDefault="003659F9" w:rsidP="003659F9">
            <w:pPr>
              <w:spacing w:after="160" w:line="259" w:lineRule="auto"/>
              <w:jc w:val="left"/>
            </w:pPr>
            <w:r w:rsidRPr="003659F9">
              <w:t>4</w:t>
            </w:r>
          </w:p>
        </w:tc>
        <w:tc>
          <w:tcPr>
            <w:tcW w:w="0" w:type="auto"/>
            <w:hideMark/>
          </w:tcPr>
          <w:p w14:paraId="404A1B6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7609256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Mô tả sản phẩm</w:t>
            </w:r>
          </w:p>
        </w:tc>
        <w:tc>
          <w:tcPr>
            <w:tcW w:w="0" w:type="auto"/>
            <w:hideMark/>
          </w:tcPr>
          <w:p w14:paraId="57ED30C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4175BB2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1F96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B94798E" w14:textId="77777777" w:rsidR="003659F9" w:rsidRPr="003659F9" w:rsidRDefault="003659F9" w:rsidP="003659F9">
            <w:pPr>
              <w:spacing w:after="160" w:line="259" w:lineRule="auto"/>
              <w:jc w:val="left"/>
            </w:pPr>
            <w:r w:rsidRPr="003659F9">
              <w:t>5</w:t>
            </w:r>
          </w:p>
        </w:tc>
        <w:tc>
          <w:tcPr>
            <w:tcW w:w="0" w:type="auto"/>
            <w:hideMark/>
          </w:tcPr>
          <w:p w14:paraId="3A08268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Unit</w:t>
            </w:r>
          </w:p>
        </w:tc>
        <w:tc>
          <w:tcPr>
            <w:tcW w:w="0" w:type="auto"/>
            <w:hideMark/>
          </w:tcPr>
          <w:p w14:paraId="65BB299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Đơn vị tính</w:t>
            </w:r>
          </w:p>
        </w:tc>
        <w:tc>
          <w:tcPr>
            <w:tcW w:w="0" w:type="auto"/>
            <w:hideMark/>
          </w:tcPr>
          <w:p w14:paraId="58384FB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035603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46CD4DD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8AA389" w14:textId="77777777" w:rsidR="003659F9" w:rsidRPr="003659F9" w:rsidRDefault="003659F9" w:rsidP="003659F9">
            <w:pPr>
              <w:spacing w:after="160" w:line="259" w:lineRule="auto"/>
              <w:jc w:val="left"/>
            </w:pPr>
            <w:r w:rsidRPr="003659F9">
              <w:t>6</w:t>
            </w:r>
          </w:p>
        </w:tc>
        <w:tc>
          <w:tcPr>
            <w:tcW w:w="0" w:type="auto"/>
            <w:hideMark/>
          </w:tcPr>
          <w:p w14:paraId="5AB0AFE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Price</w:t>
            </w:r>
          </w:p>
        </w:tc>
        <w:tc>
          <w:tcPr>
            <w:tcW w:w="0" w:type="auto"/>
            <w:hideMark/>
          </w:tcPr>
          <w:p w14:paraId="475962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Giá sản phẩm</w:t>
            </w:r>
          </w:p>
        </w:tc>
        <w:tc>
          <w:tcPr>
            <w:tcW w:w="0" w:type="auto"/>
            <w:hideMark/>
          </w:tcPr>
          <w:p w14:paraId="4B162F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DECIMAL(12,2)</w:t>
            </w:r>
          </w:p>
        </w:tc>
        <w:tc>
          <w:tcPr>
            <w:tcW w:w="0" w:type="auto"/>
            <w:hideMark/>
          </w:tcPr>
          <w:p w14:paraId="2D2385B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6FEF17B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2F1554" w14:textId="77777777" w:rsidR="003659F9" w:rsidRPr="003659F9" w:rsidRDefault="003659F9" w:rsidP="003659F9">
            <w:pPr>
              <w:spacing w:after="160" w:line="259" w:lineRule="auto"/>
              <w:jc w:val="left"/>
            </w:pPr>
            <w:r w:rsidRPr="003659F9">
              <w:t>7</w:t>
            </w:r>
          </w:p>
        </w:tc>
        <w:tc>
          <w:tcPr>
            <w:tcW w:w="0" w:type="auto"/>
            <w:hideMark/>
          </w:tcPr>
          <w:p w14:paraId="22521F8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StockQuantity</w:t>
            </w:r>
          </w:p>
        </w:tc>
        <w:tc>
          <w:tcPr>
            <w:tcW w:w="0" w:type="auto"/>
            <w:hideMark/>
          </w:tcPr>
          <w:p w14:paraId="438FE94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lượng tồn kho</w:t>
            </w:r>
          </w:p>
        </w:tc>
        <w:tc>
          <w:tcPr>
            <w:tcW w:w="0" w:type="auto"/>
            <w:hideMark/>
          </w:tcPr>
          <w:p w14:paraId="02F589A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20AEE0B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029A6B5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6E5692" w14:textId="77777777" w:rsidR="003659F9" w:rsidRPr="003659F9" w:rsidRDefault="003659F9" w:rsidP="003659F9">
            <w:pPr>
              <w:spacing w:after="160" w:line="259" w:lineRule="auto"/>
              <w:jc w:val="left"/>
            </w:pPr>
            <w:r w:rsidRPr="003659F9">
              <w:t>8</w:t>
            </w:r>
          </w:p>
        </w:tc>
        <w:tc>
          <w:tcPr>
            <w:tcW w:w="0" w:type="auto"/>
            <w:hideMark/>
          </w:tcPr>
          <w:p w14:paraId="1DFBFFC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IsActive</w:t>
            </w:r>
          </w:p>
        </w:tc>
        <w:tc>
          <w:tcPr>
            <w:tcW w:w="0" w:type="auto"/>
            <w:hideMark/>
          </w:tcPr>
          <w:p w14:paraId="6790158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Trạng thái sản phẩm</w:t>
            </w:r>
          </w:p>
        </w:tc>
        <w:tc>
          <w:tcPr>
            <w:tcW w:w="0" w:type="auto"/>
            <w:hideMark/>
          </w:tcPr>
          <w:p w14:paraId="1D96207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2368B2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TRUE</w:t>
            </w:r>
          </w:p>
        </w:tc>
      </w:tr>
      <w:tr w:rsidR="003659F9" w:rsidRPr="003659F9" w14:paraId="7DCA1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914A4B2" w14:textId="77777777" w:rsidR="003659F9" w:rsidRPr="003659F9" w:rsidRDefault="003659F9" w:rsidP="003659F9">
            <w:pPr>
              <w:spacing w:after="160" w:line="259" w:lineRule="auto"/>
              <w:jc w:val="left"/>
            </w:pPr>
            <w:r w:rsidRPr="003659F9">
              <w:t>9</w:t>
            </w:r>
          </w:p>
        </w:tc>
        <w:tc>
          <w:tcPr>
            <w:tcW w:w="0" w:type="auto"/>
            <w:hideMark/>
          </w:tcPr>
          <w:p w14:paraId="27FF346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048B42C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6D8E2F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2C5EAB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E99FCA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C7CE37" w14:textId="77777777" w:rsidR="003659F9" w:rsidRPr="003659F9" w:rsidRDefault="003659F9" w:rsidP="003659F9">
            <w:pPr>
              <w:spacing w:after="160" w:line="259" w:lineRule="auto"/>
              <w:jc w:val="left"/>
            </w:pPr>
            <w:r w:rsidRPr="003659F9">
              <w:t>10</w:t>
            </w:r>
          </w:p>
        </w:tc>
        <w:tc>
          <w:tcPr>
            <w:tcW w:w="0" w:type="auto"/>
            <w:hideMark/>
          </w:tcPr>
          <w:p w14:paraId="053EE18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585EF82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4E637AB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668F7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bl>
    <w:p w14:paraId="4FCF2560" w14:textId="77777777" w:rsidR="005903BA" w:rsidRPr="005903BA" w:rsidRDefault="005903BA" w:rsidP="00036B78">
      <w:pPr>
        <w:rPr>
          <w:lang w:val="vi-VN"/>
        </w:rPr>
      </w:pPr>
    </w:p>
    <w:p w14:paraId="4A826F62" w14:textId="3DFC2CED" w:rsidR="00400F4F" w:rsidRPr="003659F9" w:rsidRDefault="005903BA" w:rsidP="005903BA">
      <w:pPr>
        <w:pStyle w:val="NOIDUNG"/>
        <w:rPr>
          <w:lang w:val="vi-VN"/>
        </w:rPr>
      </w:pPr>
      <w:r>
        <w:rPr>
          <w:lang w:val="vi-VN"/>
        </w:rPr>
        <w:t>Tên t</w:t>
      </w:r>
      <w:r w:rsidR="00400F4F">
        <w:rPr>
          <w:lang w:val="vi-VN"/>
        </w:rPr>
        <w:t xml:space="preserve">hực </w:t>
      </w:r>
      <w:r>
        <w:rPr>
          <w:lang w:val="vi-VN"/>
        </w:rPr>
        <w:t>thể:</w:t>
      </w:r>
      <w:r w:rsidR="003659F9">
        <w:rPr>
          <w:lang w:val="vi-VN"/>
        </w:rPr>
        <w:t xml:space="preserve"> </w:t>
      </w:r>
      <w:r w:rsidR="003659F9">
        <w:t>product</w:t>
      </w:r>
      <w:r w:rsidR="003659F9">
        <w:rPr>
          <w:lang w:val="vi-VN"/>
        </w:rPr>
        <w:t>_images</w:t>
      </w:r>
    </w:p>
    <w:p w14:paraId="5A852665" w14:textId="35295910" w:rsidR="00400F4F" w:rsidRPr="000331AB" w:rsidRDefault="005903BA" w:rsidP="000331AB">
      <w:pPr>
        <w:pStyle w:val="NOIDUNG"/>
        <w:rPr>
          <w:lang w:val="vi-VN"/>
        </w:rPr>
      </w:pPr>
      <w:r>
        <w:t>Mô</w:t>
      </w:r>
      <w:r>
        <w:rPr>
          <w:lang w:val="vi-VN"/>
        </w:rPr>
        <w:t xml:space="preserve"> tả thực thể: </w:t>
      </w:r>
      <w:r w:rsidR="000331AB">
        <w:t>D</w:t>
      </w:r>
      <w:r w:rsidR="000331AB" w:rsidRPr="000331AB">
        <w:t xml:space="preserve">ùng để lưu trữ thông tin hình ảnh của sản phẩm. Mỗi hình ảnh được xác định bởi ProductImageID và liên kết với một sản phẩm thông qua ProductID. Thực thể lưu tên hoặc đường dẫn hình ảnh, nội dung mô tả hình ảnh, trạng </w:t>
      </w:r>
      <w:r w:rsidR="000331AB" w:rsidRPr="000331AB">
        <w:lastRenderedPageBreak/>
        <w:t>thái hình ảnh chính và thứ tự hiển thị. Một sản phẩm có thể có nhiều hình ảnh khác nhau, giúp hệ thống hiển thị sản phẩm đầy đủ và trực quan hơn.</w:t>
      </w:r>
    </w:p>
    <w:tbl>
      <w:tblPr>
        <w:tblStyle w:val="myTable"/>
        <w:tblW w:w="0" w:type="auto"/>
        <w:tblLook w:val="04A0" w:firstRow="1" w:lastRow="0" w:firstColumn="1" w:lastColumn="0" w:noHBand="0" w:noVBand="1"/>
      </w:tblPr>
      <w:tblGrid>
        <w:gridCol w:w="708"/>
        <w:gridCol w:w="1949"/>
        <w:gridCol w:w="1226"/>
        <w:gridCol w:w="2051"/>
        <w:gridCol w:w="2844"/>
      </w:tblGrid>
      <w:tr w:rsidR="003659F9" w:rsidRPr="003659F9" w14:paraId="35D3F88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E7FC2" w14:textId="77777777" w:rsidR="003659F9" w:rsidRPr="003659F9" w:rsidRDefault="003659F9" w:rsidP="003659F9">
            <w:pPr>
              <w:spacing w:after="160" w:line="259" w:lineRule="auto"/>
              <w:jc w:val="left"/>
              <w:rPr>
                <w:bCs/>
              </w:rPr>
            </w:pPr>
            <w:r w:rsidRPr="003659F9">
              <w:rPr>
                <w:bCs/>
              </w:rPr>
              <w:t>STT</w:t>
            </w:r>
          </w:p>
        </w:tc>
        <w:tc>
          <w:tcPr>
            <w:tcW w:w="0" w:type="auto"/>
            <w:hideMark/>
          </w:tcPr>
          <w:p w14:paraId="59E82C9C"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B0455A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057DB77"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358B233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2998006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F17E27" w14:textId="77777777" w:rsidR="003659F9" w:rsidRPr="003659F9" w:rsidRDefault="003659F9" w:rsidP="003659F9">
            <w:pPr>
              <w:spacing w:after="160" w:line="259" w:lineRule="auto"/>
              <w:jc w:val="left"/>
            </w:pPr>
            <w:r w:rsidRPr="003659F9">
              <w:t>1</w:t>
            </w:r>
          </w:p>
        </w:tc>
        <w:tc>
          <w:tcPr>
            <w:tcW w:w="0" w:type="auto"/>
            <w:hideMark/>
          </w:tcPr>
          <w:p w14:paraId="0E81595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ProductImageID</w:t>
            </w:r>
          </w:p>
        </w:tc>
        <w:tc>
          <w:tcPr>
            <w:tcW w:w="0" w:type="auto"/>
            <w:hideMark/>
          </w:tcPr>
          <w:p w14:paraId="134E0B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hình ảnh sản phẩm</w:t>
            </w:r>
          </w:p>
        </w:tc>
        <w:tc>
          <w:tcPr>
            <w:tcW w:w="0" w:type="auto"/>
            <w:hideMark/>
          </w:tcPr>
          <w:p w14:paraId="3414132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13000B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7A9931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754A21F" w14:textId="77777777" w:rsidR="003659F9" w:rsidRPr="003659F9" w:rsidRDefault="003659F9" w:rsidP="003659F9">
            <w:pPr>
              <w:spacing w:after="160" w:line="259" w:lineRule="auto"/>
              <w:jc w:val="left"/>
            </w:pPr>
            <w:r w:rsidRPr="003659F9">
              <w:t>2</w:t>
            </w:r>
          </w:p>
        </w:tc>
        <w:tc>
          <w:tcPr>
            <w:tcW w:w="0" w:type="auto"/>
            <w:hideMark/>
          </w:tcPr>
          <w:p w14:paraId="14DC6CC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67459A2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436D8A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722516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40477C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00B968" w14:textId="77777777" w:rsidR="003659F9" w:rsidRPr="003659F9" w:rsidRDefault="003659F9" w:rsidP="003659F9">
            <w:pPr>
              <w:spacing w:after="160" w:line="259" w:lineRule="auto"/>
              <w:jc w:val="left"/>
            </w:pPr>
            <w:r w:rsidRPr="003659F9">
              <w:t>3</w:t>
            </w:r>
          </w:p>
        </w:tc>
        <w:tc>
          <w:tcPr>
            <w:tcW w:w="0" w:type="auto"/>
            <w:hideMark/>
          </w:tcPr>
          <w:p w14:paraId="50D5A2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ImageFile</w:t>
            </w:r>
          </w:p>
        </w:tc>
        <w:tc>
          <w:tcPr>
            <w:tcW w:w="0" w:type="auto"/>
            <w:hideMark/>
          </w:tcPr>
          <w:p w14:paraId="2ED43C8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hoặc đường dẫn hình ảnh</w:t>
            </w:r>
          </w:p>
        </w:tc>
        <w:tc>
          <w:tcPr>
            <w:tcW w:w="0" w:type="auto"/>
            <w:hideMark/>
          </w:tcPr>
          <w:p w14:paraId="1F23435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26DB25D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A1E64E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185DA74" w14:textId="77777777" w:rsidR="003659F9" w:rsidRPr="003659F9" w:rsidRDefault="003659F9" w:rsidP="003659F9">
            <w:pPr>
              <w:spacing w:after="160" w:line="259" w:lineRule="auto"/>
              <w:jc w:val="left"/>
            </w:pPr>
            <w:r w:rsidRPr="003659F9">
              <w:t>4</w:t>
            </w:r>
          </w:p>
        </w:tc>
        <w:tc>
          <w:tcPr>
            <w:tcW w:w="0" w:type="auto"/>
            <w:hideMark/>
          </w:tcPr>
          <w:p w14:paraId="571A481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AltText</w:t>
            </w:r>
          </w:p>
        </w:tc>
        <w:tc>
          <w:tcPr>
            <w:tcW w:w="0" w:type="auto"/>
            <w:hideMark/>
          </w:tcPr>
          <w:p w14:paraId="264B89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Nội dung mô tả hình ảnh</w:t>
            </w:r>
          </w:p>
        </w:tc>
        <w:tc>
          <w:tcPr>
            <w:tcW w:w="0" w:type="auto"/>
            <w:hideMark/>
          </w:tcPr>
          <w:p w14:paraId="3ADEE9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14A7F2E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B6C9A9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B11DBB7" w14:textId="77777777" w:rsidR="003659F9" w:rsidRPr="003659F9" w:rsidRDefault="003659F9" w:rsidP="003659F9">
            <w:pPr>
              <w:spacing w:after="160" w:line="259" w:lineRule="auto"/>
              <w:jc w:val="left"/>
            </w:pPr>
            <w:r w:rsidRPr="003659F9">
              <w:t>5</w:t>
            </w:r>
          </w:p>
        </w:tc>
        <w:tc>
          <w:tcPr>
            <w:tcW w:w="0" w:type="auto"/>
            <w:hideMark/>
          </w:tcPr>
          <w:p w14:paraId="0726E79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IsPrimary</w:t>
            </w:r>
          </w:p>
        </w:tc>
        <w:tc>
          <w:tcPr>
            <w:tcW w:w="0" w:type="auto"/>
            <w:hideMark/>
          </w:tcPr>
          <w:p w14:paraId="7A8FDCE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Xác định hình ảnh chính</w:t>
            </w:r>
          </w:p>
        </w:tc>
        <w:tc>
          <w:tcPr>
            <w:tcW w:w="0" w:type="auto"/>
            <w:hideMark/>
          </w:tcPr>
          <w:p w14:paraId="7C1A819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1FE9E7C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FALSE</w:t>
            </w:r>
          </w:p>
        </w:tc>
      </w:tr>
      <w:tr w:rsidR="003659F9" w:rsidRPr="003659F9" w14:paraId="11D2E20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74B8DA" w14:textId="77777777" w:rsidR="003659F9" w:rsidRPr="003659F9" w:rsidRDefault="003659F9" w:rsidP="003659F9">
            <w:pPr>
              <w:spacing w:after="160" w:line="259" w:lineRule="auto"/>
              <w:jc w:val="left"/>
            </w:pPr>
            <w:r w:rsidRPr="003659F9">
              <w:t>6</w:t>
            </w:r>
          </w:p>
        </w:tc>
        <w:tc>
          <w:tcPr>
            <w:tcW w:w="0" w:type="auto"/>
            <w:hideMark/>
          </w:tcPr>
          <w:p w14:paraId="58E45D0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SortOrder</w:t>
            </w:r>
          </w:p>
        </w:tc>
        <w:tc>
          <w:tcPr>
            <w:tcW w:w="0" w:type="auto"/>
            <w:hideMark/>
          </w:tcPr>
          <w:p w14:paraId="4BD1F3F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Thứ tự hiển thị hình ảnh</w:t>
            </w:r>
          </w:p>
        </w:tc>
        <w:tc>
          <w:tcPr>
            <w:tcW w:w="0" w:type="auto"/>
            <w:hideMark/>
          </w:tcPr>
          <w:p w14:paraId="50883DF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5BD14C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bl>
    <w:p w14:paraId="1539B868" w14:textId="77777777" w:rsidR="00400F4F" w:rsidRPr="00400F4F" w:rsidRDefault="00400F4F" w:rsidP="00400F4F">
      <w:pPr>
        <w:rPr>
          <w:lang w:val="vi-VN"/>
        </w:rPr>
      </w:pPr>
    </w:p>
    <w:p w14:paraId="1B826F61" w14:textId="6924ADDB" w:rsidR="00400F4F" w:rsidRDefault="005903BA" w:rsidP="005903BA">
      <w:pPr>
        <w:pStyle w:val="NOIDUNG"/>
        <w:rPr>
          <w:lang w:val="vi-VN"/>
        </w:rPr>
      </w:pPr>
      <w:r>
        <w:rPr>
          <w:lang w:val="vi-VN"/>
        </w:rPr>
        <w:t>Tên t</w:t>
      </w:r>
      <w:r w:rsidR="00E776FD">
        <w:rPr>
          <w:lang w:val="vi-VN"/>
        </w:rPr>
        <w:t xml:space="preserve">hực </w:t>
      </w:r>
      <w:r>
        <w:rPr>
          <w:lang w:val="vi-VN"/>
        </w:rPr>
        <w:t>thể:</w:t>
      </w:r>
      <w:r w:rsidR="00E776FD">
        <w:rPr>
          <w:lang w:val="vi-VN"/>
        </w:rPr>
        <w:t xml:space="preserve"> Orders</w:t>
      </w:r>
    </w:p>
    <w:p w14:paraId="4E1B59C9" w14:textId="098BD38C" w:rsidR="00E776FD" w:rsidRPr="00E776FD" w:rsidRDefault="005903BA" w:rsidP="005903BA">
      <w:pPr>
        <w:pStyle w:val="NOIDUNG"/>
      </w:pPr>
      <w:r>
        <w:t>Mô</w:t>
      </w:r>
      <w:r>
        <w:rPr>
          <w:lang w:val="vi-VN"/>
        </w:rPr>
        <w:t xml:space="preserve"> tả thực thể: </w:t>
      </w:r>
      <w:r>
        <w:t>D</w:t>
      </w:r>
      <w:r w:rsidRPr="005903BA">
        <w:t>ùng để lưu thông tin chung của đơn hàng bán sản phẩm cho khách hàng. Mỗi đơn hàng được lập cho một khách hàng và do một nhân viên thực hiện. Bảng lưu ngày lập, tổng tiền và trạng thái của đơn hàng.</w:t>
      </w:r>
    </w:p>
    <w:tbl>
      <w:tblPr>
        <w:tblStyle w:val="myTable"/>
        <w:tblW w:w="0" w:type="auto"/>
        <w:tblLook w:val="04A0" w:firstRow="1" w:lastRow="0" w:firstColumn="1" w:lastColumn="0" w:noHBand="0" w:noVBand="1"/>
      </w:tblPr>
      <w:tblGrid>
        <w:gridCol w:w="708"/>
        <w:gridCol w:w="1545"/>
        <w:gridCol w:w="2166"/>
        <w:gridCol w:w="1672"/>
        <w:gridCol w:w="2687"/>
      </w:tblGrid>
      <w:tr w:rsidR="003659F9" w:rsidRPr="003659F9" w14:paraId="0DA9FB7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0B583" w14:textId="77777777" w:rsidR="003659F9" w:rsidRPr="003659F9" w:rsidRDefault="003659F9" w:rsidP="003659F9">
            <w:pPr>
              <w:spacing w:after="160" w:line="259" w:lineRule="auto"/>
              <w:jc w:val="left"/>
              <w:rPr>
                <w:bCs/>
              </w:rPr>
            </w:pPr>
            <w:r w:rsidRPr="003659F9">
              <w:rPr>
                <w:bCs/>
              </w:rPr>
              <w:t>STT</w:t>
            </w:r>
          </w:p>
        </w:tc>
        <w:tc>
          <w:tcPr>
            <w:tcW w:w="0" w:type="auto"/>
            <w:hideMark/>
          </w:tcPr>
          <w:p w14:paraId="04704832"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628E655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1672" w:type="dxa"/>
            <w:hideMark/>
          </w:tcPr>
          <w:p w14:paraId="0BD2261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2687" w:type="dxa"/>
            <w:hideMark/>
          </w:tcPr>
          <w:p w14:paraId="180B899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5D613E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1FB727" w14:textId="77777777" w:rsidR="003659F9" w:rsidRPr="003659F9" w:rsidRDefault="003659F9" w:rsidP="003659F9">
            <w:pPr>
              <w:spacing w:after="160" w:line="259" w:lineRule="auto"/>
              <w:jc w:val="left"/>
            </w:pPr>
            <w:r w:rsidRPr="003659F9">
              <w:t>1</w:t>
            </w:r>
          </w:p>
        </w:tc>
        <w:tc>
          <w:tcPr>
            <w:tcW w:w="0" w:type="auto"/>
            <w:hideMark/>
          </w:tcPr>
          <w:p w14:paraId="54C2273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376821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hàng</w:t>
            </w:r>
          </w:p>
        </w:tc>
        <w:tc>
          <w:tcPr>
            <w:tcW w:w="1672" w:type="dxa"/>
            <w:hideMark/>
          </w:tcPr>
          <w:p w14:paraId="30D483D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3D38D0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4DC4A0E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C6F80F" w14:textId="77777777" w:rsidR="003659F9" w:rsidRPr="003659F9" w:rsidRDefault="003659F9" w:rsidP="003659F9">
            <w:pPr>
              <w:spacing w:after="160" w:line="259" w:lineRule="auto"/>
              <w:jc w:val="left"/>
            </w:pPr>
            <w:r w:rsidRPr="003659F9">
              <w:t>2</w:t>
            </w:r>
          </w:p>
        </w:tc>
        <w:tc>
          <w:tcPr>
            <w:tcW w:w="0" w:type="auto"/>
            <w:hideMark/>
          </w:tcPr>
          <w:p w14:paraId="2C27418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OrderDate</w:t>
            </w:r>
          </w:p>
        </w:tc>
        <w:tc>
          <w:tcPr>
            <w:tcW w:w="0" w:type="auto"/>
            <w:hideMark/>
          </w:tcPr>
          <w:p w14:paraId="790A797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Ngày đặt hàng</w:t>
            </w:r>
          </w:p>
        </w:tc>
        <w:tc>
          <w:tcPr>
            <w:tcW w:w="1672" w:type="dxa"/>
            <w:hideMark/>
          </w:tcPr>
          <w:p w14:paraId="21E3A44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DATE</w:t>
            </w:r>
          </w:p>
        </w:tc>
        <w:tc>
          <w:tcPr>
            <w:tcW w:w="2687" w:type="dxa"/>
            <w:hideMark/>
          </w:tcPr>
          <w:p w14:paraId="3520FE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27158C5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B5E78FF" w14:textId="77777777" w:rsidR="003659F9" w:rsidRPr="003659F9" w:rsidRDefault="003659F9" w:rsidP="003659F9">
            <w:pPr>
              <w:spacing w:after="160" w:line="259" w:lineRule="auto"/>
              <w:jc w:val="left"/>
            </w:pPr>
            <w:r w:rsidRPr="003659F9">
              <w:t>3</w:t>
            </w:r>
          </w:p>
        </w:tc>
        <w:tc>
          <w:tcPr>
            <w:tcW w:w="0" w:type="auto"/>
            <w:hideMark/>
          </w:tcPr>
          <w:p w14:paraId="42547A6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3DE8518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khách hàng</w:t>
            </w:r>
          </w:p>
        </w:tc>
        <w:tc>
          <w:tcPr>
            <w:tcW w:w="1672" w:type="dxa"/>
            <w:hideMark/>
          </w:tcPr>
          <w:p w14:paraId="148C83E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DAD294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3FF7D2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0B6CA7E" w14:textId="77777777" w:rsidR="003659F9" w:rsidRPr="003659F9" w:rsidRDefault="003659F9" w:rsidP="003659F9">
            <w:pPr>
              <w:spacing w:after="160" w:line="259" w:lineRule="auto"/>
              <w:jc w:val="left"/>
            </w:pPr>
            <w:r w:rsidRPr="003659F9">
              <w:lastRenderedPageBreak/>
              <w:t>4</w:t>
            </w:r>
          </w:p>
        </w:tc>
        <w:tc>
          <w:tcPr>
            <w:tcW w:w="0" w:type="auto"/>
            <w:hideMark/>
          </w:tcPr>
          <w:p w14:paraId="7F82FD2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5F3739B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nhân viên xử lý</w:t>
            </w:r>
          </w:p>
        </w:tc>
        <w:tc>
          <w:tcPr>
            <w:tcW w:w="1672" w:type="dxa"/>
            <w:hideMark/>
          </w:tcPr>
          <w:p w14:paraId="64ADA71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74F05B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17D0BB0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71105E" w14:textId="77777777" w:rsidR="003659F9" w:rsidRPr="003659F9" w:rsidRDefault="003659F9" w:rsidP="003659F9">
            <w:pPr>
              <w:spacing w:after="160" w:line="259" w:lineRule="auto"/>
              <w:jc w:val="left"/>
            </w:pPr>
            <w:r w:rsidRPr="003659F9">
              <w:t>5</w:t>
            </w:r>
          </w:p>
        </w:tc>
        <w:tc>
          <w:tcPr>
            <w:tcW w:w="0" w:type="auto"/>
            <w:hideMark/>
          </w:tcPr>
          <w:p w14:paraId="7B8DBFC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08027EF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1672" w:type="dxa"/>
            <w:hideMark/>
          </w:tcPr>
          <w:p w14:paraId="62CDD5E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0D9492C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bl>
    <w:p w14:paraId="0FC1257C" w14:textId="77777777" w:rsidR="00E776FD" w:rsidRDefault="00E776FD" w:rsidP="00036B78">
      <w:pPr>
        <w:rPr>
          <w:lang w:val="vi-VN"/>
        </w:rPr>
      </w:pPr>
    </w:p>
    <w:p w14:paraId="6241203B" w14:textId="26AD999F" w:rsidR="005903BA" w:rsidRDefault="005903BA" w:rsidP="005903BA">
      <w:pPr>
        <w:pStyle w:val="NOIDUNG"/>
        <w:rPr>
          <w:lang w:val="vi-VN"/>
        </w:rPr>
      </w:pPr>
      <w:r>
        <w:rPr>
          <w:lang w:val="vi-VN"/>
        </w:rPr>
        <w:t>Tên thực thể: OrderDetail</w:t>
      </w:r>
    </w:p>
    <w:p w14:paraId="137EB823" w14:textId="2B5CE359" w:rsidR="005903BA" w:rsidRDefault="005903BA" w:rsidP="005903BA">
      <w:pPr>
        <w:pStyle w:val="NOIDUNG"/>
        <w:rPr>
          <w:lang w:val="vi-VN"/>
        </w:rPr>
      </w:pPr>
      <w:r>
        <w:rPr>
          <w:lang w:val="vi-VN"/>
        </w:rPr>
        <w:t xml:space="preserve">Mô tả thực thể: </w:t>
      </w:r>
      <w:r>
        <w:t>D</w:t>
      </w:r>
      <w:r w:rsidRPr="005903BA">
        <w:t>ùng để lưu thông tin chi tiết các sản phẩm trong từng đơn hàng. Mỗi dòng thể hiện một sản phẩm, số lượng mua, đơn giá bán và thành tiền. Một sản phẩm chỉ xuất hiện một lần trong cùng một đơn hàng.</w:t>
      </w:r>
    </w:p>
    <w:tbl>
      <w:tblPr>
        <w:tblStyle w:val="myTable"/>
        <w:tblW w:w="0" w:type="auto"/>
        <w:tblLook w:val="04A0" w:firstRow="1" w:lastRow="0" w:firstColumn="1" w:lastColumn="0" w:noHBand="0" w:noVBand="1"/>
      </w:tblPr>
      <w:tblGrid>
        <w:gridCol w:w="708"/>
        <w:gridCol w:w="1732"/>
        <w:gridCol w:w="1622"/>
        <w:gridCol w:w="2029"/>
        <w:gridCol w:w="2687"/>
      </w:tblGrid>
      <w:tr w:rsidR="003659F9" w:rsidRPr="003659F9" w14:paraId="7442D8C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327FE4" w14:textId="77777777" w:rsidR="003659F9" w:rsidRPr="003659F9" w:rsidRDefault="003659F9" w:rsidP="003659F9">
            <w:pPr>
              <w:spacing w:after="160" w:line="259" w:lineRule="auto"/>
              <w:jc w:val="left"/>
              <w:rPr>
                <w:bCs/>
              </w:rPr>
            </w:pPr>
            <w:r w:rsidRPr="003659F9">
              <w:rPr>
                <w:bCs/>
              </w:rPr>
              <w:t>STT</w:t>
            </w:r>
          </w:p>
        </w:tc>
        <w:tc>
          <w:tcPr>
            <w:tcW w:w="0" w:type="auto"/>
            <w:hideMark/>
          </w:tcPr>
          <w:p w14:paraId="3C613C4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7952193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9EB111"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2BFBC1B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67555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832196" w14:textId="77777777" w:rsidR="003659F9" w:rsidRPr="003659F9" w:rsidRDefault="003659F9" w:rsidP="003659F9">
            <w:pPr>
              <w:spacing w:after="160" w:line="259" w:lineRule="auto"/>
              <w:jc w:val="left"/>
            </w:pPr>
            <w:r w:rsidRPr="003659F9">
              <w:t>1</w:t>
            </w:r>
          </w:p>
        </w:tc>
        <w:tc>
          <w:tcPr>
            <w:tcW w:w="0" w:type="auto"/>
            <w:hideMark/>
          </w:tcPr>
          <w:p w14:paraId="18AC428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OrderDetailID</w:t>
            </w:r>
          </w:p>
        </w:tc>
        <w:tc>
          <w:tcPr>
            <w:tcW w:w="0" w:type="auto"/>
            <w:hideMark/>
          </w:tcPr>
          <w:p w14:paraId="237FD52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chi tiết đơn hàng</w:t>
            </w:r>
          </w:p>
        </w:tc>
        <w:tc>
          <w:tcPr>
            <w:tcW w:w="0" w:type="auto"/>
            <w:hideMark/>
          </w:tcPr>
          <w:p w14:paraId="7A21434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91E32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E6EFEC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E51ACF7" w14:textId="77777777" w:rsidR="003659F9" w:rsidRPr="003659F9" w:rsidRDefault="003659F9" w:rsidP="003659F9">
            <w:pPr>
              <w:spacing w:after="160" w:line="259" w:lineRule="auto"/>
              <w:jc w:val="left"/>
            </w:pPr>
            <w:r w:rsidRPr="003659F9">
              <w:t>2</w:t>
            </w:r>
          </w:p>
        </w:tc>
        <w:tc>
          <w:tcPr>
            <w:tcW w:w="0" w:type="auto"/>
            <w:hideMark/>
          </w:tcPr>
          <w:p w14:paraId="3E653EB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Quantity</w:t>
            </w:r>
          </w:p>
        </w:tc>
        <w:tc>
          <w:tcPr>
            <w:tcW w:w="0" w:type="auto"/>
            <w:hideMark/>
          </w:tcPr>
          <w:p w14:paraId="4D24F60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lượng sản phẩm</w:t>
            </w:r>
          </w:p>
        </w:tc>
        <w:tc>
          <w:tcPr>
            <w:tcW w:w="0" w:type="auto"/>
            <w:hideMark/>
          </w:tcPr>
          <w:p w14:paraId="1DFE95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4ABFE2D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CHECK &gt; 0</w:t>
            </w:r>
          </w:p>
        </w:tc>
      </w:tr>
      <w:tr w:rsidR="003659F9" w:rsidRPr="003659F9" w14:paraId="631F057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3188AA" w14:textId="77777777" w:rsidR="003659F9" w:rsidRPr="003659F9" w:rsidRDefault="003659F9" w:rsidP="003659F9">
            <w:pPr>
              <w:spacing w:after="160" w:line="259" w:lineRule="auto"/>
              <w:jc w:val="left"/>
            </w:pPr>
            <w:r w:rsidRPr="003659F9">
              <w:t>3</w:t>
            </w:r>
          </w:p>
        </w:tc>
        <w:tc>
          <w:tcPr>
            <w:tcW w:w="0" w:type="auto"/>
            <w:hideMark/>
          </w:tcPr>
          <w:p w14:paraId="5E54B03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UnitPrice</w:t>
            </w:r>
          </w:p>
        </w:tc>
        <w:tc>
          <w:tcPr>
            <w:tcW w:w="0" w:type="auto"/>
            <w:hideMark/>
          </w:tcPr>
          <w:p w14:paraId="71F8C1E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Đơn giá sản phẩm tại thời điểm đặt hàng</w:t>
            </w:r>
          </w:p>
        </w:tc>
        <w:tc>
          <w:tcPr>
            <w:tcW w:w="0" w:type="auto"/>
            <w:hideMark/>
          </w:tcPr>
          <w:p w14:paraId="6F33ED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DECIMAL(12,2)</w:t>
            </w:r>
          </w:p>
        </w:tc>
        <w:tc>
          <w:tcPr>
            <w:tcW w:w="0" w:type="auto"/>
            <w:hideMark/>
          </w:tcPr>
          <w:p w14:paraId="362FCED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CHECK ≥ 0</w:t>
            </w:r>
          </w:p>
        </w:tc>
      </w:tr>
      <w:tr w:rsidR="003659F9" w:rsidRPr="003659F9" w14:paraId="1982F68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8218DA2" w14:textId="77777777" w:rsidR="003659F9" w:rsidRPr="003659F9" w:rsidRDefault="003659F9" w:rsidP="003659F9">
            <w:pPr>
              <w:spacing w:after="160" w:line="259" w:lineRule="auto"/>
              <w:jc w:val="left"/>
            </w:pPr>
            <w:r w:rsidRPr="003659F9">
              <w:t>4</w:t>
            </w:r>
          </w:p>
        </w:tc>
        <w:tc>
          <w:tcPr>
            <w:tcW w:w="0" w:type="auto"/>
            <w:hideMark/>
          </w:tcPr>
          <w:p w14:paraId="7A434CC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02E6433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hàng</w:t>
            </w:r>
          </w:p>
        </w:tc>
        <w:tc>
          <w:tcPr>
            <w:tcW w:w="0" w:type="auto"/>
            <w:hideMark/>
          </w:tcPr>
          <w:p w14:paraId="56AD80C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3320E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2C9A856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0381EA9" w14:textId="77777777" w:rsidR="003659F9" w:rsidRPr="003659F9" w:rsidRDefault="003659F9" w:rsidP="003659F9">
            <w:pPr>
              <w:spacing w:after="160" w:line="259" w:lineRule="auto"/>
              <w:jc w:val="left"/>
            </w:pPr>
            <w:r w:rsidRPr="003659F9">
              <w:t>5</w:t>
            </w:r>
          </w:p>
        </w:tc>
        <w:tc>
          <w:tcPr>
            <w:tcW w:w="0" w:type="auto"/>
            <w:hideMark/>
          </w:tcPr>
          <w:p w14:paraId="13FD2B2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726CAD3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4E3DE61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B16C7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bl>
    <w:p w14:paraId="13A77A88" w14:textId="77777777" w:rsidR="00964620" w:rsidRPr="00964620" w:rsidRDefault="00964620" w:rsidP="00964620">
      <w:pPr>
        <w:rPr>
          <w:lang w:val="vi-VN"/>
        </w:rPr>
      </w:pPr>
    </w:p>
    <w:p w14:paraId="18EE49FC" w14:textId="77777777" w:rsidR="004C1519" w:rsidRDefault="004C1519" w:rsidP="002F191E">
      <w:pPr>
        <w:pStyle w:val="Heading2"/>
      </w:pPr>
      <w:r>
        <w:t>Thiết kế xử lý</w:t>
      </w:r>
    </w:p>
    <w:p w14:paraId="08990697" w14:textId="77777777" w:rsidR="004C1519" w:rsidRDefault="004C1519" w:rsidP="002F191E">
      <w:pPr>
        <w:pStyle w:val="Heading3"/>
        <w:rPr>
          <w:lang w:val="vi-VN"/>
        </w:rPr>
      </w:pPr>
      <w:r>
        <w:t>Mô hình DFD mức ngữ cảnh</w:t>
      </w:r>
    </w:p>
    <w:p w14:paraId="2E59FE28" w14:textId="78D18A60" w:rsidR="00C00775" w:rsidRPr="00C00775" w:rsidRDefault="00C00775" w:rsidP="00C00775">
      <w:pPr>
        <w:pStyle w:val="NOIDUNG"/>
      </w:pPr>
      <w:r w:rsidRPr="00C00775">
        <w:t>Sơ đồ DFD mức ngữ cảnh mô tả phạm vi tổng quát của hệ thống website bán hàng trực tuyến và mối quan hệ trao đổi dữ liệu giữa hệ thống với tác nhân bên ngoài. Ở mức này, toàn bộ hệ thống được biểu diễn dưới dạng một tiến trình duy nhất là “Hệ thống website bán hàng trực tuyến”. Sơ đồ không thể hiện các chức năng xử lý bên trong, cơ sở dữ liệu hay các thành phần kỹ thuật của hệ thống.</w:t>
      </w:r>
    </w:p>
    <w:p w14:paraId="4D780378" w14:textId="77777777" w:rsidR="00C00775" w:rsidRPr="00C00775" w:rsidRDefault="00C00775" w:rsidP="00C00775">
      <w:pPr>
        <w:pStyle w:val="NOIDUNG"/>
      </w:pPr>
      <w:r w:rsidRPr="00C00775">
        <w:lastRenderedPageBreak/>
        <w:t>Tác nhân bên ngoài của hệ thống là Khách hàng. Khách hàng tương tác với hệ thống để thực hiện các hoạt động mua hàng và cung cấp các thông tin cần thiết cho quá trình đặt hàng.</w:t>
      </w:r>
    </w:p>
    <w:p w14:paraId="102A029D" w14:textId="77777777" w:rsidR="00C00775" w:rsidRPr="00C00775" w:rsidRDefault="00C00775" w:rsidP="00C00775">
      <w:pPr>
        <w:pStyle w:val="NOIDUNG"/>
      </w:pPr>
      <w:r w:rsidRPr="00C00775">
        <w:t>Từ Khách hàng đến Hệ thống, có các luồng dữ liệu chính gồm:</w:t>
      </w:r>
    </w:p>
    <w:p w14:paraId="36B309B7" w14:textId="77777777" w:rsidR="00C00775" w:rsidRPr="00C00775" w:rsidRDefault="00C00775" w:rsidP="00C00775">
      <w:pPr>
        <w:pStyle w:val="NOIDUNG"/>
      </w:pPr>
      <w:r w:rsidRPr="00C00775">
        <w:t>Yêu cầu xem sản phẩm: Khách hàng gửi yêu cầu xem danh sách hoặc thông tin sản phẩm cần mua.</w:t>
      </w:r>
    </w:p>
    <w:p w14:paraId="0D8892AA" w14:textId="77777777" w:rsidR="00C00775" w:rsidRPr="00C00775" w:rsidRDefault="00C00775" w:rsidP="00C00775">
      <w:pPr>
        <w:pStyle w:val="NOIDUNG"/>
      </w:pPr>
      <w:r w:rsidRPr="00C00775">
        <w:t>Thông tin khách hàng: Khách hàng cung cấp các thông tin cần thiết để thực hiện đặt hàng.</w:t>
      </w:r>
    </w:p>
    <w:p w14:paraId="4B6F4DC9" w14:textId="77777777" w:rsidR="00C00775" w:rsidRPr="00C00775" w:rsidRDefault="00C00775" w:rsidP="00C00775">
      <w:pPr>
        <w:pStyle w:val="NOIDUNG"/>
      </w:pPr>
      <w:r w:rsidRPr="00C00775">
        <w:t>Thông tin đặt hàng: Khách hàng gửi thông tin về sản phẩm và số lượng cần đặt.</w:t>
      </w:r>
    </w:p>
    <w:p w14:paraId="0808038C" w14:textId="77777777" w:rsidR="00C00775" w:rsidRPr="00C00775" w:rsidRDefault="00C00775" w:rsidP="00C00775">
      <w:pPr>
        <w:pStyle w:val="NOIDUNG"/>
      </w:pPr>
      <w:r w:rsidRPr="00C00775">
        <w:t>Từ Hệ thống đến Khách hàng, hệ thống trả về các luồng dữ liệu gồm:</w:t>
      </w:r>
    </w:p>
    <w:p w14:paraId="367CB813" w14:textId="77777777" w:rsidR="00C00775" w:rsidRPr="00C00775" w:rsidRDefault="00C00775" w:rsidP="00C00775">
      <w:pPr>
        <w:pStyle w:val="NOIDUNG"/>
      </w:pPr>
      <w:r w:rsidRPr="00C00775">
        <w:t>Thông tin sản phẩm: Cung cấp thông tin về sản phẩm để khách hàng xem và lựa chọn.</w:t>
      </w:r>
    </w:p>
    <w:p w14:paraId="69AE7CCD" w14:textId="77777777" w:rsidR="00C00775" w:rsidRPr="00C00775" w:rsidRDefault="00C00775" w:rsidP="00C00775">
      <w:pPr>
        <w:pStyle w:val="NOIDUNG"/>
      </w:pPr>
      <w:r w:rsidRPr="00C00775">
        <w:t>Kết quả đặt hàng: Thông báo kết quả xử lý yêu cầu đặt hàng.</w:t>
      </w:r>
    </w:p>
    <w:p w14:paraId="65F6C4BF" w14:textId="77777777" w:rsidR="00C00775" w:rsidRPr="00C00775" w:rsidRDefault="00C00775" w:rsidP="00C00775">
      <w:pPr>
        <w:pStyle w:val="NOIDUNG"/>
      </w:pPr>
      <w:r w:rsidRPr="00C00775">
        <w:t>Xác nhận đơn hàng: Cung cấp thông tin xác nhận sau khi đơn hàng được tạo thành công.</w:t>
      </w:r>
    </w:p>
    <w:p w14:paraId="46E6D264" w14:textId="77777777" w:rsidR="00C00775" w:rsidRPr="00C00775" w:rsidRDefault="00C00775" w:rsidP="00C00775">
      <w:pPr>
        <w:pStyle w:val="NOIDUNG"/>
      </w:pPr>
      <w:r w:rsidRPr="00C00775">
        <w:t>Như vậy, DFD mức ngữ cảnh xác định ranh giới của hệ thống và thể hiện quá trình trao đổi dữ liệu giữa Khách hàng và Hệ thống website bán hàng trực tuyến. Các thành phần xử lý bên trong như products, customers, orders, orderdetail, shippers và cơ sở dữ liệu MySQL không được thể hiện ở mức này mà sẽ được phân tích chi tiết ở các mức DFD tiếp theo.</w:t>
      </w:r>
    </w:p>
    <w:p w14:paraId="26A90EFB" w14:textId="77777777" w:rsidR="00C00775" w:rsidRPr="00C00775" w:rsidRDefault="00C00775" w:rsidP="00C00775">
      <w:pPr>
        <w:rPr>
          <w:lang w:val="vi-VN"/>
        </w:rPr>
      </w:pPr>
    </w:p>
    <w:p w14:paraId="6A71ECEE" w14:textId="42FA0CD2" w:rsidR="00800D2E" w:rsidRPr="00800D2E" w:rsidRDefault="00C00775" w:rsidP="00800D2E">
      <w:pPr>
        <w:rPr>
          <w:lang w:val="vi-VN"/>
        </w:rPr>
      </w:pPr>
      <w:r w:rsidRPr="00C00775">
        <w:rPr>
          <w:noProof/>
          <w:lang w:val="vi-VN"/>
        </w:rPr>
        <w:lastRenderedPageBreak/>
        <w:drawing>
          <wp:inline distT="0" distB="0" distL="0" distR="0" wp14:anchorId="0DCAA5E4" wp14:editId="19626597">
            <wp:extent cx="5580380" cy="2350135"/>
            <wp:effectExtent l="0" t="0" r="1270" b="0"/>
            <wp:docPr id="148339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7575" name=""/>
                    <pic:cNvPicPr/>
                  </pic:nvPicPr>
                  <pic:blipFill>
                    <a:blip r:embed="rId9"/>
                    <a:stretch>
                      <a:fillRect/>
                    </a:stretch>
                  </pic:blipFill>
                  <pic:spPr>
                    <a:xfrm>
                      <a:off x="0" y="0"/>
                      <a:ext cx="5580380" cy="2350135"/>
                    </a:xfrm>
                    <a:prstGeom prst="rect">
                      <a:avLst/>
                    </a:prstGeom>
                  </pic:spPr>
                </pic:pic>
              </a:graphicData>
            </a:graphic>
          </wp:inline>
        </w:drawing>
      </w:r>
    </w:p>
    <w:p w14:paraId="719E919D" w14:textId="77777777" w:rsidR="004C1519" w:rsidRDefault="004C1519" w:rsidP="002F191E">
      <w:pPr>
        <w:pStyle w:val="Heading3"/>
        <w:rPr>
          <w:lang w:val="vi-VN"/>
        </w:rPr>
      </w:pPr>
      <w:r>
        <w:t>Mô hình DFD phân rã chức năng</w:t>
      </w:r>
    </w:p>
    <w:p w14:paraId="7871533F" w14:textId="77777777" w:rsidR="00C00775" w:rsidRPr="00C00775" w:rsidRDefault="00C00775" w:rsidP="00C00775">
      <w:pPr>
        <w:rPr>
          <w:lang w:val="vi-VN"/>
        </w:rPr>
      </w:pPr>
    </w:p>
    <w:p w14:paraId="6B452E2A" w14:textId="77777777" w:rsidR="004C1519" w:rsidRDefault="004C1519" w:rsidP="002F191E">
      <w:pPr>
        <w:pStyle w:val="Heading2"/>
      </w:pPr>
      <w:r>
        <w:t>Thiết kế giao diện</w:t>
      </w:r>
    </w:p>
    <w:p w14:paraId="58090475" w14:textId="77777777" w:rsidR="004C1519" w:rsidRDefault="004C1519" w:rsidP="002F191E">
      <w:pPr>
        <w:pStyle w:val="Heading2"/>
      </w:pPr>
      <w:r>
        <w:t>Phác thảo giao diện</w:t>
      </w:r>
    </w:p>
    <w:p w14:paraId="6CFCD870" w14:textId="77777777" w:rsidR="004C1519" w:rsidRPr="001F4B6F" w:rsidRDefault="004C1519" w:rsidP="002F191E">
      <w:pPr>
        <w:pStyle w:val="Heading2"/>
      </w:pPr>
      <w:r>
        <w:t>Kết chương</w:t>
      </w:r>
    </w:p>
    <w:p w14:paraId="3B083C05" w14:textId="77777777" w:rsidR="00036B78" w:rsidRDefault="00036B78">
      <w:pPr>
        <w:rPr>
          <w:rFonts w:eastAsiaTheme="majorEastAsia" w:cstheme="majorBidi"/>
          <w:b/>
          <w:caps/>
          <w:color w:val="000000" w:themeColor="text1"/>
          <w:szCs w:val="32"/>
        </w:rPr>
      </w:pPr>
      <w:r>
        <w:br w:type="page"/>
      </w:r>
    </w:p>
    <w:p w14:paraId="45F3650E" w14:textId="77777777" w:rsidR="009A34F8" w:rsidRDefault="009A34F8" w:rsidP="00366C68">
      <w:pPr>
        <w:pStyle w:val="Heading1"/>
        <w:ind w:left="431" w:hanging="431"/>
      </w:pPr>
      <w:r>
        <w:lastRenderedPageBreak/>
        <w:t>Tiêu đề chương 4</w:t>
      </w:r>
    </w:p>
    <w:p w14:paraId="2578B0BD" w14:textId="77777777" w:rsidR="00036B78" w:rsidRDefault="00036B78">
      <w:pPr>
        <w:rPr>
          <w:rFonts w:eastAsiaTheme="majorEastAsia" w:cstheme="majorBidi"/>
          <w:b/>
          <w:caps/>
          <w:color w:val="000000" w:themeColor="text1"/>
          <w:szCs w:val="32"/>
        </w:rPr>
      </w:pPr>
      <w:r>
        <w:br w:type="page"/>
      </w:r>
    </w:p>
    <w:p w14:paraId="222116A8" w14:textId="77777777" w:rsidR="009A34F8" w:rsidRDefault="009A34F8" w:rsidP="00366C68">
      <w:pPr>
        <w:pStyle w:val="Heading1"/>
        <w:ind w:left="431" w:hanging="431"/>
      </w:pPr>
      <w:r>
        <w:lastRenderedPageBreak/>
        <w:t>Tiêu đề chương 5</w:t>
      </w:r>
    </w:p>
    <w:p w14:paraId="6A6EF642" w14:textId="77777777" w:rsidR="00E32A37" w:rsidRDefault="00E32A37" w:rsidP="009A34F8">
      <w:r>
        <w:br w:type="page"/>
      </w:r>
    </w:p>
    <w:p w14:paraId="3DEA29E7" w14:textId="77777777" w:rsidR="009A34F8" w:rsidRDefault="009A34F8" w:rsidP="00E32A37">
      <w:pPr>
        <w:pStyle w:val="DEMUC"/>
      </w:pPr>
      <w:r>
        <w:lastRenderedPageBreak/>
        <w:t>TÀI LIỆU THAM KHẢO</w:t>
      </w:r>
    </w:p>
    <w:p w14:paraId="5B565A48" w14:textId="77777777" w:rsidR="00E32A37" w:rsidRDefault="00E32A37" w:rsidP="009A34F8">
      <w:r>
        <w:br w:type="page"/>
      </w:r>
    </w:p>
    <w:p w14:paraId="1AD2746B" w14:textId="77777777" w:rsidR="0052507F" w:rsidRDefault="0052507F" w:rsidP="00E32A37">
      <w:pPr>
        <w:pStyle w:val="DEMUC"/>
      </w:pPr>
      <w:r>
        <w:lastRenderedPageBreak/>
        <w:t>PHỤ LỤC</w:t>
      </w:r>
    </w:p>
    <w:p w14:paraId="16C8F4CE" w14:textId="77777777" w:rsidR="0052507F" w:rsidRDefault="0052507F" w:rsidP="009A34F8">
      <w:r>
        <w:t>Hướng dẫn cài đặt Dbeaver</w:t>
      </w:r>
    </w:p>
    <w:p w14:paraId="366444B3" w14:textId="77777777" w:rsidR="0052507F" w:rsidRDefault="0052507F" w:rsidP="009A34F8"/>
    <w:p w14:paraId="3FAC53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D7ADA" w14:textId="77777777" w:rsidR="00BC3FBF" w:rsidRDefault="00BC3FBF" w:rsidP="002B3A2F">
      <w:pPr>
        <w:spacing w:after="0" w:line="240" w:lineRule="auto"/>
      </w:pPr>
      <w:r>
        <w:separator/>
      </w:r>
    </w:p>
  </w:endnote>
  <w:endnote w:type="continuationSeparator" w:id="0">
    <w:p w14:paraId="46155BC8" w14:textId="77777777" w:rsidR="00BC3FBF" w:rsidRDefault="00BC3FBF"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99FF" w14:textId="77777777" w:rsidR="00BC3FBF" w:rsidRDefault="00BC3FBF" w:rsidP="002B3A2F">
      <w:pPr>
        <w:spacing w:after="0" w:line="240" w:lineRule="auto"/>
      </w:pPr>
      <w:r>
        <w:separator/>
      </w:r>
    </w:p>
  </w:footnote>
  <w:footnote w:type="continuationSeparator" w:id="0">
    <w:p w14:paraId="2C2BBE52" w14:textId="77777777" w:rsidR="00BC3FBF" w:rsidRDefault="00BC3FBF"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278C"/>
    <w:multiLevelType w:val="multilevel"/>
    <w:tmpl w:val="A29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8737C"/>
    <w:multiLevelType w:val="multilevel"/>
    <w:tmpl w:val="4F8C10D0"/>
    <w:lvl w:ilvl="0">
      <w:start w:val="1"/>
      <w:numFmt w:val="decimal"/>
      <w:pStyle w:val="Heading1"/>
      <w:suff w:val="space"/>
      <w:lvlText w:val="CHƯƠNG %1. "/>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2708" w:hanging="864"/>
      </w:pPr>
      <w:rPr>
        <w:rFonts w:ascii="Times New Roman" w:hAnsi="Times New Roman" w:hint="default"/>
        <w:b w:val="0"/>
        <w:i/>
        <w:sz w:val="26"/>
      </w:rPr>
    </w:lvl>
    <w:lvl w:ilvl="4">
      <w:start w:val="1"/>
      <w:numFmt w:val="lowerLetter"/>
      <w:pStyle w:val="Heading5"/>
      <w:suff w:val="space"/>
      <w:lvlText w:val="%5)"/>
      <w:lvlJc w:val="left"/>
      <w:pPr>
        <w:ind w:left="1008" w:hanging="1008"/>
      </w:pPr>
      <w:rPr>
        <w:rFonts w:ascii="Times New Roman" w:hAnsi="Times New Roman" w:hint="default"/>
        <w:b/>
        <w:i w:val="0"/>
        <w:sz w:val="26"/>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17C15C5"/>
    <w:multiLevelType w:val="multilevel"/>
    <w:tmpl w:val="C21A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95C7F"/>
    <w:multiLevelType w:val="multilevel"/>
    <w:tmpl w:val="673C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5321920">
    <w:abstractNumId w:val="1"/>
  </w:num>
  <w:num w:numId="2" w16cid:durableId="355354325">
    <w:abstractNumId w:val="1"/>
  </w:num>
  <w:num w:numId="3" w16cid:durableId="1260677543">
    <w:abstractNumId w:val="1"/>
  </w:num>
  <w:num w:numId="4" w16cid:durableId="479541297">
    <w:abstractNumId w:val="1"/>
  </w:num>
  <w:num w:numId="5" w16cid:durableId="2040928398">
    <w:abstractNumId w:val="1"/>
  </w:num>
  <w:num w:numId="6" w16cid:durableId="184832033">
    <w:abstractNumId w:val="0"/>
  </w:num>
  <w:num w:numId="7" w16cid:durableId="794105311">
    <w:abstractNumId w:val="2"/>
  </w:num>
  <w:num w:numId="8" w16cid:durableId="237138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30F16"/>
    <w:rsid w:val="000331AB"/>
    <w:rsid w:val="00036B78"/>
    <w:rsid w:val="000C1569"/>
    <w:rsid w:val="000E732E"/>
    <w:rsid w:val="00112766"/>
    <w:rsid w:val="00164BC9"/>
    <w:rsid w:val="001A3264"/>
    <w:rsid w:val="001C2981"/>
    <w:rsid w:val="001C3880"/>
    <w:rsid w:val="001E0101"/>
    <w:rsid w:val="001F4B6F"/>
    <w:rsid w:val="00231936"/>
    <w:rsid w:val="0023268C"/>
    <w:rsid w:val="00287B57"/>
    <w:rsid w:val="002B3A2F"/>
    <w:rsid w:val="002B44A0"/>
    <w:rsid w:val="002F191E"/>
    <w:rsid w:val="003659F9"/>
    <w:rsid w:val="00366C68"/>
    <w:rsid w:val="003741BB"/>
    <w:rsid w:val="00374D44"/>
    <w:rsid w:val="003F7846"/>
    <w:rsid w:val="00400F4F"/>
    <w:rsid w:val="00454EFA"/>
    <w:rsid w:val="00471548"/>
    <w:rsid w:val="004A6EE1"/>
    <w:rsid w:val="004C1519"/>
    <w:rsid w:val="00501E19"/>
    <w:rsid w:val="0052507F"/>
    <w:rsid w:val="005903BA"/>
    <w:rsid w:val="00596919"/>
    <w:rsid w:val="00686B7D"/>
    <w:rsid w:val="0069294E"/>
    <w:rsid w:val="006B2A07"/>
    <w:rsid w:val="00700C6F"/>
    <w:rsid w:val="00753C44"/>
    <w:rsid w:val="00760D29"/>
    <w:rsid w:val="007A6A5C"/>
    <w:rsid w:val="00800D2E"/>
    <w:rsid w:val="00873A03"/>
    <w:rsid w:val="008E144E"/>
    <w:rsid w:val="009267A6"/>
    <w:rsid w:val="00950DB4"/>
    <w:rsid w:val="00964620"/>
    <w:rsid w:val="009A34F8"/>
    <w:rsid w:val="009A6529"/>
    <w:rsid w:val="009D58D8"/>
    <w:rsid w:val="00B27521"/>
    <w:rsid w:val="00BC3FBF"/>
    <w:rsid w:val="00C00775"/>
    <w:rsid w:val="00C34A2F"/>
    <w:rsid w:val="00C359C3"/>
    <w:rsid w:val="00C42CF3"/>
    <w:rsid w:val="00C42D9F"/>
    <w:rsid w:val="00C97ABC"/>
    <w:rsid w:val="00CA7D19"/>
    <w:rsid w:val="00CD398A"/>
    <w:rsid w:val="00D21862"/>
    <w:rsid w:val="00D91A9E"/>
    <w:rsid w:val="00D95E50"/>
    <w:rsid w:val="00DA5291"/>
    <w:rsid w:val="00DC148A"/>
    <w:rsid w:val="00DE7894"/>
    <w:rsid w:val="00E2570F"/>
    <w:rsid w:val="00E32A37"/>
    <w:rsid w:val="00E35539"/>
    <w:rsid w:val="00E776FD"/>
    <w:rsid w:val="00E84048"/>
    <w:rsid w:val="00E85A44"/>
    <w:rsid w:val="00EE14C9"/>
    <w:rsid w:val="00F232CD"/>
    <w:rsid w:val="00F258CB"/>
    <w:rsid w:val="00F3728B"/>
    <w:rsid w:val="00F4731F"/>
    <w:rsid w:val="00F54A33"/>
    <w:rsid w:val="00F86532"/>
    <w:rsid w:val="00FB1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E8CC8"/>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6FD"/>
  </w:style>
  <w:style w:type="paragraph" w:styleId="Heading1">
    <w:name w:val="heading 1"/>
    <w:basedOn w:val="Normal"/>
    <w:next w:val="Normal"/>
    <w:link w:val="Heading1Char"/>
    <w:uiPriority w:val="9"/>
    <w:qFormat/>
    <w:rsid w:val="00366C68"/>
    <w:pPr>
      <w:keepNext/>
      <w:keepLines/>
      <w:numPr>
        <w:numId w:val="1"/>
      </w:numPr>
      <w:spacing w:before="120" w:after="120" w:line="360" w:lineRule="auto"/>
      <w:jc w:val="center"/>
      <w:outlineLvl w:val="0"/>
    </w:pPr>
    <w:rPr>
      <w:rFonts w:eastAsiaTheme="majorEastAsia" w:cstheme="majorBidi"/>
      <w:b/>
      <w:caps/>
      <w:color w:val="000000" w:themeColor="text1"/>
      <w:szCs w:val="32"/>
    </w:rPr>
  </w:style>
  <w:style w:type="paragraph" w:styleId="Heading2">
    <w:name w:val="heading 2"/>
    <w:basedOn w:val="Normal"/>
    <w:next w:val="Normal"/>
    <w:link w:val="Heading2Char"/>
    <w:uiPriority w:val="9"/>
    <w:unhideWhenUsed/>
    <w:qFormat/>
    <w:rsid w:val="00366C68"/>
    <w:pPr>
      <w:keepNext/>
      <w:keepLines/>
      <w:numPr>
        <w:ilvl w:val="1"/>
        <w:numId w:val="1"/>
      </w:numPr>
      <w:spacing w:before="120" w:after="120" w:line="360" w:lineRule="auto"/>
      <w:ind w:left="578" w:hanging="578"/>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E2570F"/>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E2570F"/>
    <w:pPr>
      <w:keepNext/>
      <w:keepLines/>
      <w:numPr>
        <w:ilvl w:val="3"/>
        <w:numId w:val="1"/>
      </w:numPr>
      <w:spacing w:before="120" w:after="120" w:line="360" w:lineRule="auto"/>
      <w:ind w:left="862" w:hanging="862"/>
      <w:outlineLvl w:val="3"/>
    </w:pPr>
    <w:rPr>
      <w:rFonts w:eastAsiaTheme="majorEastAsia" w:cstheme="majorBidi"/>
      <w:i/>
      <w:iCs/>
      <w:color w:val="000000" w:themeColor="text1"/>
      <w:sz w:val="26"/>
    </w:rPr>
  </w:style>
  <w:style w:type="paragraph" w:styleId="Heading5">
    <w:name w:val="heading 5"/>
    <w:basedOn w:val="Normal"/>
    <w:next w:val="Normal"/>
    <w:link w:val="Heading5Char"/>
    <w:uiPriority w:val="9"/>
    <w:unhideWhenUsed/>
    <w:qFormat/>
    <w:rsid w:val="00E2570F"/>
    <w:pPr>
      <w:keepNext/>
      <w:keepLines/>
      <w:numPr>
        <w:ilvl w:val="4"/>
        <w:numId w:val="1"/>
      </w:numPr>
      <w:spacing w:before="120" w:after="120" w:line="360" w:lineRule="auto"/>
      <w:ind w:left="1009" w:hanging="1009"/>
      <w:outlineLvl w:val="4"/>
    </w:pPr>
    <w:rPr>
      <w:rFonts w:eastAsiaTheme="majorEastAsia" w:cstheme="majorBidi"/>
      <w:b/>
      <w:sz w:val="26"/>
    </w:rPr>
  </w:style>
  <w:style w:type="paragraph" w:styleId="Heading6">
    <w:name w:val="heading 6"/>
    <w:basedOn w:val="Normal"/>
    <w:next w:val="Normal"/>
    <w:link w:val="Heading6Char"/>
    <w:uiPriority w:val="9"/>
    <w:semiHidden/>
    <w:unhideWhenUsed/>
    <w:qFormat/>
    <w:rsid w:val="00366C68"/>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66C68"/>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66C6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66C6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E32A37"/>
    <w:pPr>
      <w:spacing w:before="120" w:after="120" w:line="360" w:lineRule="auto"/>
      <w:jc w:val="center"/>
    </w:pPr>
    <w:rPr>
      <w:b/>
      <w:color w:val="000000" w:themeColor="text1"/>
    </w:rPr>
  </w:style>
  <w:style w:type="paragraph" w:customStyle="1" w:styleId="NOIDUNG">
    <w:name w:val="NOIDUNG"/>
    <w:basedOn w:val="Normal"/>
    <w:qFormat/>
    <w:rsid w:val="00F54A33"/>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E32A37"/>
    <w:pPr>
      <w:spacing w:after="100"/>
    </w:pPr>
  </w:style>
  <w:style w:type="character" w:customStyle="1" w:styleId="Heading1Char">
    <w:name w:val="Heading 1 Char"/>
    <w:basedOn w:val="DefaultParagraphFont"/>
    <w:link w:val="Heading1"/>
    <w:uiPriority w:val="9"/>
    <w:rsid w:val="00366C68"/>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366C68"/>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E2570F"/>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E2570F"/>
    <w:rPr>
      <w:rFonts w:eastAsiaTheme="majorEastAsia" w:cstheme="majorBidi"/>
      <w:i/>
      <w:iCs/>
      <w:color w:val="000000" w:themeColor="text1"/>
      <w:sz w:val="26"/>
    </w:rPr>
  </w:style>
  <w:style w:type="character" w:customStyle="1" w:styleId="Heading5Char">
    <w:name w:val="Heading 5 Char"/>
    <w:basedOn w:val="DefaultParagraphFont"/>
    <w:link w:val="Heading5"/>
    <w:uiPriority w:val="9"/>
    <w:rsid w:val="00E2570F"/>
    <w:rPr>
      <w:rFonts w:eastAsiaTheme="majorEastAsia" w:cstheme="majorBidi"/>
      <w:b/>
      <w:sz w:val="26"/>
    </w:rPr>
  </w:style>
  <w:style w:type="character" w:customStyle="1" w:styleId="Heading6Char">
    <w:name w:val="Heading 6 Char"/>
    <w:basedOn w:val="DefaultParagraphFont"/>
    <w:link w:val="Heading6"/>
    <w:uiPriority w:val="9"/>
    <w:semiHidden/>
    <w:rsid w:val="00366C6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66C6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66C6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66C68"/>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9267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yTable">
    <w:name w:val="myTable"/>
    <w:basedOn w:val="TableNormal"/>
    <w:uiPriority w:val="99"/>
    <w:rsid w:val="0023268C"/>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cPr>
      <w:vAlign w:val="center"/>
    </w:tcPr>
    <w:tblStylePr w:type="firstRow">
      <w:pPr>
        <w:jc w:val="center"/>
      </w:pPr>
      <w:rPr>
        <w:rFonts w:ascii="Times New Roman" w:hAnsi="Times New Roman"/>
        <w:b/>
        <w:color w:val="000000" w:themeColor="text1"/>
        <w:sz w:val="26"/>
      </w:rPr>
      <w:tblPr/>
      <w:tcPr>
        <w:vAlign w:val="top"/>
      </w:tcPr>
    </w:tblStylePr>
    <w:tblStylePr w:type="firstCol">
      <w:pPr>
        <w:jc w:val="center"/>
      </w:pPr>
      <w:rPr>
        <w:rFonts w:ascii="Times New Roman" w:hAnsi="Times New Roman"/>
        <w:sz w:val="26"/>
      </w:rPr>
      <w:tblPr/>
      <w:tcPr>
        <w:vAlign w:val="top"/>
      </w:tcPr>
    </w:tblStylePr>
  </w:style>
  <w:style w:type="paragraph" w:styleId="Caption">
    <w:name w:val="caption"/>
    <w:basedOn w:val="Normal"/>
    <w:next w:val="Normal"/>
    <w:uiPriority w:val="35"/>
    <w:unhideWhenUsed/>
    <w:qFormat/>
    <w:rsid w:val="00596919"/>
    <w:pPr>
      <w:spacing w:after="120" w:line="240" w:lineRule="auto"/>
    </w:pPr>
    <w:rPr>
      <w:iCs/>
      <w:color w:val="000000" w:themeColor="text1"/>
      <w:sz w:val="26"/>
      <w:szCs w:val="18"/>
    </w:rPr>
  </w:style>
  <w:style w:type="paragraph" w:customStyle="1" w:styleId="isselectedend">
    <w:name w:val="isselectedend"/>
    <w:basedOn w:val="Normal"/>
    <w:rsid w:val="00950DB4"/>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950DB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86532"/>
    <w:rPr>
      <w:b/>
      <w:bCs/>
    </w:rPr>
  </w:style>
  <w:style w:type="character" w:styleId="HTMLCode">
    <w:name w:val="HTML Code"/>
    <w:basedOn w:val="DefaultParagraphFont"/>
    <w:uiPriority w:val="99"/>
    <w:semiHidden/>
    <w:unhideWhenUsed/>
    <w:rsid w:val="00F8653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30</Pages>
  <Words>3060</Words>
  <Characters>17443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Trâm Thạch</cp:lastModifiedBy>
  <cp:revision>12</cp:revision>
  <dcterms:created xsi:type="dcterms:W3CDTF">2026-09-15T00:06:00Z</dcterms:created>
  <dcterms:modified xsi:type="dcterms:W3CDTF">2026-10-06T07:36:00Z</dcterms:modified>
</cp:coreProperties>
</file>