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3FBF9" w14:textId="2682A18A" w:rsidR="001D40FD" w:rsidRDefault="001D40FD" w:rsidP="003C091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D40FD">
        <w:rPr>
          <w:rFonts w:ascii="Times New Roman" w:hAnsi="Times New Roman" w:cs="Times New Roman"/>
          <w:b/>
          <w:bCs/>
          <w:sz w:val="36"/>
          <w:szCs w:val="36"/>
        </w:rPr>
        <w:t>Skj</w:t>
      </w:r>
      <w:r>
        <w:rPr>
          <w:rFonts w:ascii="Times New Roman" w:hAnsi="Times New Roman" w:cs="Times New Roman"/>
          <w:b/>
          <w:bCs/>
          <w:sz w:val="36"/>
          <w:szCs w:val="36"/>
        </w:rPr>
        <w:t>e</w:t>
      </w:r>
      <w:r w:rsidRPr="001D40FD">
        <w:rPr>
          <w:rFonts w:ascii="Times New Roman" w:hAnsi="Times New Roman" w:cs="Times New Roman"/>
          <w:b/>
          <w:bCs/>
          <w:sz w:val="36"/>
          <w:szCs w:val="36"/>
        </w:rPr>
        <w:t>rmutklipp av løsningen for øving 5</w:t>
      </w:r>
    </w:p>
    <w:p w14:paraId="7C7C0558" w14:textId="23CBDF87" w:rsidR="001D40FD" w:rsidRPr="0042133D" w:rsidRDefault="001D40FD" w:rsidP="003C09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133D">
        <w:rPr>
          <w:rFonts w:ascii="Times New Roman" w:hAnsi="Times New Roman" w:cs="Times New Roman"/>
          <w:sz w:val="28"/>
          <w:szCs w:val="28"/>
        </w:rPr>
        <w:t>Logg inn siden:</w:t>
      </w:r>
    </w:p>
    <w:p w14:paraId="7AE945AC" w14:textId="010036BF" w:rsidR="0042133D" w:rsidRDefault="001D40FD">
      <w:r w:rsidRPr="001D40FD">
        <w:drawing>
          <wp:inline distT="0" distB="0" distL="0" distR="0" wp14:anchorId="32B9DBB9" wp14:editId="3C2F6346">
            <wp:extent cx="3240000" cy="3261600"/>
            <wp:effectExtent l="0" t="0" r="0" b="254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1276"/>
                    <a:stretch/>
                  </pic:blipFill>
                  <pic:spPr bwMode="auto">
                    <a:xfrm>
                      <a:off x="0" y="0"/>
                      <a:ext cx="3240000" cy="3261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E75A" w14:textId="77777777" w:rsidR="003C091C" w:rsidRDefault="003C091C" w:rsidP="003C091C">
      <w:pPr>
        <w:spacing w:line="360" w:lineRule="auto"/>
      </w:pPr>
    </w:p>
    <w:p w14:paraId="1244B66B" w14:textId="45BCDD60" w:rsidR="001D40FD" w:rsidRPr="0042133D" w:rsidRDefault="001D40FD" w:rsidP="003C091C">
      <w:pPr>
        <w:spacing w:line="360" w:lineRule="auto"/>
        <w:rPr>
          <w:sz w:val="28"/>
          <w:szCs w:val="28"/>
        </w:rPr>
      </w:pPr>
      <w:r w:rsidRPr="0042133D">
        <w:rPr>
          <w:sz w:val="28"/>
          <w:szCs w:val="28"/>
        </w:rPr>
        <w:t>Feilmelding vises når kortnummer ikke oppgis:</w:t>
      </w:r>
    </w:p>
    <w:p w14:paraId="1552D71C" w14:textId="161F5976" w:rsidR="001D40FD" w:rsidRDefault="001D40FD">
      <w:r w:rsidRPr="001D40FD">
        <w:drawing>
          <wp:inline distT="0" distB="0" distL="0" distR="0" wp14:anchorId="285854A3" wp14:editId="25AB6ADD">
            <wp:extent cx="3240000" cy="3916800"/>
            <wp:effectExtent l="0" t="0" r="0" b="0"/>
            <wp:docPr id="7" name="Bil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39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B41A" w14:textId="54F81062" w:rsidR="001D40FD" w:rsidRDefault="001D40FD"/>
    <w:p w14:paraId="0ACBB735" w14:textId="77777777" w:rsidR="003C091C" w:rsidRDefault="003C091C"/>
    <w:p w14:paraId="196F444C" w14:textId="7F00461D" w:rsidR="001D40FD" w:rsidRPr="0042133D" w:rsidRDefault="001D40FD" w:rsidP="003C091C">
      <w:pPr>
        <w:spacing w:line="360" w:lineRule="auto"/>
        <w:rPr>
          <w:sz w:val="28"/>
          <w:szCs w:val="28"/>
        </w:rPr>
      </w:pPr>
      <w:r w:rsidRPr="0042133D">
        <w:rPr>
          <w:sz w:val="28"/>
          <w:szCs w:val="28"/>
        </w:rPr>
        <w:lastRenderedPageBreak/>
        <w:t>Spill siden:</w:t>
      </w:r>
    </w:p>
    <w:p w14:paraId="61E02666" w14:textId="75F094DC" w:rsidR="0042133D" w:rsidRDefault="001D40FD">
      <w:r w:rsidRPr="001D40FD">
        <w:drawing>
          <wp:inline distT="0" distB="0" distL="0" distR="0" wp14:anchorId="0EF2571F" wp14:editId="444013F7">
            <wp:extent cx="3240000" cy="2368800"/>
            <wp:effectExtent l="0" t="0" r="0" b="635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6577"/>
                    <a:stretch/>
                  </pic:blipFill>
                  <pic:spPr bwMode="auto">
                    <a:xfrm>
                      <a:off x="0" y="0"/>
                      <a:ext cx="3240000" cy="236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8BC26B" w14:textId="77777777" w:rsidR="003C091C" w:rsidRDefault="003C091C"/>
    <w:p w14:paraId="27B5FA7B" w14:textId="380AF922" w:rsidR="001D40FD" w:rsidRPr="0042133D" w:rsidRDefault="003C091C" w:rsidP="003C09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Gjettet</w:t>
      </w:r>
      <w:r w:rsidR="0042133D" w:rsidRPr="0042133D">
        <w:rPr>
          <w:sz w:val="28"/>
          <w:szCs w:val="28"/>
        </w:rPr>
        <w:t xml:space="preserve"> et tall:</w:t>
      </w:r>
    </w:p>
    <w:p w14:paraId="371BFAFE" w14:textId="77777777" w:rsidR="003C091C" w:rsidRDefault="001D40FD" w:rsidP="003C091C">
      <w:r w:rsidRPr="001D40FD">
        <w:drawing>
          <wp:inline distT="0" distB="0" distL="0" distR="0" wp14:anchorId="1749C918" wp14:editId="694ACEE8">
            <wp:extent cx="3240000" cy="2610000"/>
            <wp:effectExtent l="0" t="0" r="0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B4C94" w14:textId="30037EE2" w:rsidR="0042133D" w:rsidRPr="003C091C" w:rsidRDefault="003C091C" w:rsidP="003C091C">
      <w:r>
        <w:rPr>
          <w:sz w:val="28"/>
          <w:szCs w:val="28"/>
        </w:rPr>
        <w:t>Gjettet</w:t>
      </w:r>
      <w:r w:rsidR="0042133D" w:rsidRPr="0042133D">
        <w:rPr>
          <w:sz w:val="28"/>
          <w:szCs w:val="28"/>
        </w:rPr>
        <w:t xml:space="preserve"> tre ganger:</w:t>
      </w:r>
    </w:p>
    <w:p w14:paraId="2CF8E0EC" w14:textId="04AEB107" w:rsidR="0042133D" w:rsidRDefault="001D40FD">
      <w:r w:rsidRPr="001D40FD">
        <w:drawing>
          <wp:inline distT="0" distB="0" distL="0" distR="0" wp14:anchorId="2BD445BF" wp14:editId="5C234AEA">
            <wp:extent cx="3240000" cy="2660400"/>
            <wp:effectExtent l="0" t="0" r="0" b="0"/>
            <wp:docPr id="5" name="Bil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B4313" w14:textId="15591AFA" w:rsidR="0042133D" w:rsidRDefault="0042133D"/>
    <w:p w14:paraId="166CB1F4" w14:textId="4ABC01B7" w:rsidR="0042133D" w:rsidRPr="0042133D" w:rsidRDefault="003C091C" w:rsidP="003C091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Vunnet</w:t>
      </w:r>
      <w:r w:rsidR="0042133D" w:rsidRPr="0042133D">
        <w:rPr>
          <w:sz w:val="28"/>
          <w:szCs w:val="28"/>
        </w:rPr>
        <w:t>:</w:t>
      </w:r>
    </w:p>
    <w:p w14:paraId="7563F009" w14:textId="33BC8C93" w:rsidR="001D40FD" w:rsidRDefault="001D40FD">
      <w:r w:rsidRPr="001D40FD">
        <w:drawing>
          <wp:inline distT="0" distB="0" distL="0" distR="0" wp14:anchorId="6369B9CB" wp14:editId="50FDE13A">
            <wp:extent cx="3240000" cy="2556000"/>
            <wp:effectExtent l="0" t="0" r="0" b="0"/>
            <wp:docPr id="6" name="Bil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0F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946D" w14:textId="77777777" w:rsidR="00847145" w:rsidRDefault="00847145" w:rsidP="001D40FD">
      <w:r>
        <w:separator/>
      </w:r>
    </w:p>
  </w:endnote>
  <w:endnote w:type="continuationSeparator" w:id="0">
    <w:p w14:paraId="7E525049" w14:textId="77777777" w:rsidR="00847145" w:rsidRDefault="00847145" w:rsidP="001D4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-2137390397"/>
      <w:docPartObj>
        <w:docPartGallery w:val="Page Numbers (Bottom of Page)"/>
        <w:docPartUnique/>
      </w:docPartObj>
    </w:sdtPr>
    <w:sdtContent>
      <w:p w14:paraId="09909A3B" w14:textId="4F4C61B8" w:rsidR="001D40FD" w:rsidRDefault="001D40FD" w:rsidP="00070EB5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end"/>
        </w:r>
      </w:p>
    </w:sdtContent>
  </w:sdt>
  <w:p w14:paraId="2B662B1C" w14:textId="77777777" w:rsidR="001D40FD" w:rsidRDefault="001D40FD" w:rsidP="001D40FD">
    <w:pPr>
      <w:pStyle w:val="Bunn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Sidetall"/>
      </w:rPr>
      <w:id w:val="1859308056"/>
      <w:docPartObj>
        <w:docPartGallery w:val="Page Numbers (Bottom of Page)"/>
        <w:docPartUnique/>
      </w:docPartObj>
    </w:sdtPr>
    <w:sdtContent>
      <w:p w14:paraId="165CDE62" w14:textId="48E52BDF" w:rsidR="001D40FD" w:rsidRDefault="001D40FD" w:rsidP="00070EB5">
        <w:pPr>
          <w:pStyle w:val="Bunntekst"/>
          <w:framePr w:wrap="none" w:vAnchor="text" w:hAnchor="margin" w:xAlign="right" w:y="1"/>
          <w:rPr>
            <w:rStyle w:val="Sidetall"/>
          </w:rPr>
        </w:pPr>
        <w:r>
          <w:rPr>
            <w:rStyle w:val="Sidetall"/>
          </w:rPr>
          <w:fldChar w:fldCharType="begin"/>
        </w:r>
        <w:r>
          <w:rPr>
            <w:rStyle w:val="Sidetall"/>
          </w:rPr>
          <w:instrText xml:space="preserve"> PAGE </w:instrText>
        </w:r>
        <w:r>
          <w:rPr>
            <w:rStyle w:val="Sidetall"/>
          </w:rPr>
          <w:fldChar w:fldCharType="separate"/>
        </w:r>
        <w:r>
          <w:rPr>
            <w:rStyle w:val="Sidetall"/>
            <w:noProof/>
          </w:rPr>
          <w:t>1</w:t>
        </w:r>
        <w:r>
          <w:rPr>
            <w:rStyle w:val="Sidetall"/>
          </w:rPr>
          <w:fldChar w:fldCharType="end"/>
        </w:r>
      </w:p>
    </w:sdtContent>
  </w:sdt>
  <w:p w14:paraId="304D08F1" w14:textId="77777777" w:rsidR="001D40FD" w:rsidRDefault="001D40FD" w:rsidP="001D40FD">
    <w:pPr>
      <w:pStyle w:val="Bunn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CCC05F" w14:textId="77777777" w:rsidR="00847145" w:rsidRDefault="00847145" w:rsidP="001D40FD">
      <w:r>
        <w:separator/>
      </w:r>
    </w:p>
  </w:footnote>
  <w:footnote w:type="continuationSeparator" w:id="0">
    <w:p w14:paraId="57902532" w14:textId="77777777" w:rsidR="00847145" w:rsidRDefault="00847145" w:rsidP="001D40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D37B0" w14:textId="790588F6" w:rsidR="001D40FD" w:rsidRDefault="001D40FD">
    <w:pPr>
      <w:pStyle w:val="Topptekst"/>
    </w:pPr>
    <w:r>
      <w:t>Thadshajini Paramsothy</w:t>
    </w:r>
    <w:r>
      <w:t xml:space="preserve"> </w:t>
    </w:r>
    <w:r>
      <w:ptab w:relativeTo="margin" w:alignment="center" w:leader="none"/>
    </w:r>
    <w:r>
      <w:t>Øving 5</w:t>
    </w:r>
    <w:r>
      <w:ptab w:relativeTo="margin" w:alignment="right" w:leader="none"/>
    </w:r>
    <w:r>
      <w:t>08.10.2022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A17"/>
    <w:rsid w:val="001D40FD"/>
    <w:rsid w:val="002C0A17"/>
    <w:rsid w:val="003C091C"/>
    <w:rsid w:val="0042133D"/>
    <w:rsid w:val="005D6DA7"/>
    <w:rsid w:val="0084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DDFA0"/>
  <w15:chartTrackingRefBased/>
  <w15:docId w15:val="{E2D59784-6A67-ED44-BBF7-89181F4CC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1D40FD"/>
    <w:pPr>
      <w:tabs>
        <w:tab w:val="center" w:pos="4536"/>
        <w:tab w:val="right" w:pos="9072"/>
      </w:tabs>
    </w:pPr>
  </w:style>
  <w:style w:type="character" w:customStyle="1" w:styleId="TopptekstTegn">
    <w:name w:val="Topptekst Tegn"/>
    <w:basedOn w:val="Standardskriftforavsnitt"/>
    <w:link w:val="Topptekst"/>
    <w:uiPriority w:val="99"/>
    <w:rsid w:val="001D40FD"/>
  </w:style>
  <w:style w:type="paragraph" w:styleId="Bunntekst">
    <w:name w:val="footer"/>
    <w:basedOn w:val="Normal"/>
    <w:link w:val="BunntekstTegn"/>
    <w:uiPriority w:val="99"/>
    <w:unhideWhenUsed/>
    <w:rsid w:val="001D40FD"/>
    <w:pPr>
      <w:tabs>
        <w:tab w:val="center" w:pos="4536"/>
        <w:tab w:val="right" w:pos="9072"/>
      </w:tabs>
    </w:pPr>
  </w:style>
  <w:style w:type="character" w:customStyle="1" w:styleId="BunntekstTegn">
    <w:name w:val="Bunntekst Tegn"/>
    <w:basedOn w:val="Standardskriftforavsnitt"/>
    <w:link w:val="Bunntekst"/>
    <w:uiPriority w:val="99"/>
    <w:rsid w:val="001D40FD"/>
  </w:style>
  <w:style w:type="character" w:styleId="Sidetall">
    <w:name w:val="page number"/>
    <w:basedOn w:val="Standardskriftforavsnitt"/>
    <w:uiPriority w:val="99"/>
    <w:semiHidden/>
    <w:unhideWhenUsed/>
    <w:rsid w:val="001D4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Thadshajini Paramsothy</dc:creator>
  <cp:keywords/>
  <dc:description/>
  <cp:lastModifiedBy>Thadshajini Paramsothy</cp:lastModifiedBy>
  <cp:revision>3</cp:revision>
  <dcterms:created xsi:type="dcterms:W3CDTF">2022-10-08T19:12:00Z</dcterms:created>
  <dcterms:modified xsi:type="dcterms:W3CDTF">2022-10-08T19:36:00Z</dcterms:modified>
</cp:coreProperties>
</file>