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63C27" w14:textId="5982C5C7" w:rsidR="003D03EA" w:rsidRDefault="00F65481">
      <w:r>
        <w:rPr>
          <w:noProof/>
        </w:rPr>
        <w:drawing>
          <wp:inline distT="0" distB="0" distL="0" distR="0" wp14:anchorId="08EA3E69" wp14:editId="7C1732BA">
            <wp:extent cx="5943600" cy="3006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5FAC" w14:textId="0DA54291" w:rsidR="00F65481" w:rsidRDefault="00F65481">
      <w:r>
        <w:rPr>
          <w:noProof/>
        </w:rPr>
        <w:drawing>
          <wp:inline distT="0" distB="0" distL="0" distR="0" wp14:anchorId="58FB4F50" wp14:editId="44D133D8">
            <wp:extent cx="5943600" cy="3006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6442" w14:textId="43709550" w:rsidR="00111833" w:rsidRDefault="00111833">
      <w:r>
        <w:rPr>
          <w:noProof/>
        </w:rPr>
        <w:lastRenderedPageBreak/>
        <w:drawing>
          <wp:inline distT="0" distB="0" distL="0" distR="0" wp14:anchorId="7491D17D" wp14:editId="67DDCF8F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FB46" w14:textId="0C80B483" w:rsidR="00111833" w:rsidRDefault="000A66DC">
      <w:r>
        <w:rPr>
          <w:noProof/>
        </w:rPr>
        <w:drawing>
          <wp:inline distT="0" distB="0" distL="0" distR="0" wp14:anchorId="2F645B36" wp14:editId="77DA4B1E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CDBF" w14:textId="0F3566BA" w:rsidR="000A66DC" w:rsidRDefault="000A66DC">
      <w:r>
        <w:rPr>
          <w:noProof/>
        </w:rPr>
        <w:lastRenderedPageBreak/>
        <w:drawing>
          <wp:inline distT="0" distB="0" distL="0" distR="0" wp14:anchorId="31833D31" wp14:editId="04977841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9D3A" w14:textId="7A0154FB" w:rsidR="00163C90" w:rsidRDefault="00163C90">
      <w:r>
        <w:rPr>
          <w:noProof/>
        </w:rPr>
        <w:drawing>
          <wp:inline distT="0" distB="0" distL="0" distR="0" wp14:anchorId="20262BCE" wp14:editId="7CB7B608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37AC" w14:textId="209BAA4F" w:rsidR="00B553AB" w:rsidRDefault="00CE1965">
      <w:hyperlink r:id="rId10" w:history="1">
        <w:r w:rsidR="00B553AB" w:rsidRPr="00A832CD">
          <w:rPr>
            <w:rStyle w:val="Hyperlink"/>
          </w:rPr>
          <w:t>http://localhost:8080/hello</w:t>
        </w:r>
      </w:hyperlink>
    </w:p>
    <w:p w14:paraId="205A5632" w14:textId="2ECF480B" w:rsidR="00B553AB" w:rsidRDefault="005C4BCC">
      <w:r>
        <w:rPr>
          <w:noProof/>
        </w:rPr>
        <w:drawing>
          <wp:inline distT="0" distB="0" distL="0" distR="0" wp14:anchorId="2F31AB43" wp14:editId="5358A6D7">
            <wp:extent cx="3124212" cy="112308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0633" cy="112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A0A4" w14:textId="36738848" w:rsidR="00163C90" w:rsidRDefault="004616EF">
      <w:r>
        <w:rPr>
          <w:noProof/>
        </w:rPr>
        <w:lastRenderedPageBreak/>
        <w:drawing>
          <wp:inline distT="0" distB="0" distL="0" distR="0" wp14:anchorId="093FFA81" wp14:editId="0C79F9FE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0663" w14:textId="2D5CF0C8" w:rsidR="00371BFF" w:rsidRDefault="00371BFF">
      <w:r>
        <w:t>Muốn cung cấp CI/CD thì phải viết file kịch bản install Maven (search trên mạng)</w:t>
      </w:r>
    </w:p>
    <w:p w14:paraId="618DFB60" w14:textId="7DA3E46E" w:rsidR="0075638F" w:rsidRDefault="0075638F">
      <w:r>
        <w:t>clean: dùng để xóa cache của Maven</w:t>
      </w:r>
    </w:p>
    <w:p w14:paraId="137F5B2F" w14:textId="57AC878E" w:rsidR="00AE003B" w:rsidRDefault="00AE003B">
      <w:r>
        <w:rPr>
          <w:noProof/>
        </w:rPr>
        <w:drawing>
          <wp:inline distT="0" distB="0" distL="0" distR="0" wp14:anchorId="5E4FEE05" wp14:editId="26F5A571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40CF" w14:textId="4572AC4D" w:rsidR="00E6360A" w:rsidRDefault="00E6360A">
      <w:r>
        <w:rPr>
          <w:noProof/>
        </w:rPr>
        <w:lastRenderedPageBreak/>
        <w:drawing>
          <wp:inline distT="0" distB="0" distL="0" distR="0" wp14:anchorId="6E999F3C" wp14:editId="27781963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EECC" w14:textId="1C495631" w:rsidR="00E6360A" w:rsidRDefault="00757131">
      <w:r>
        <w:rPr>
          <w:noProof/>
        </w:rPr>
        <w:drawing>
          <wp:inline distT="0" distB="0" distL="0" distR="0" wp14:anchorId="5D7D8F27" wp14:editId="38331F6C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551E" w14:textId="00A294AD" w:rsidR="00757131" w:rsidRDefault="00755277">
      <w:r>
        <w:rPr>
          <w:noProof/>
        </w:rPr>
        <w:lastRenderedPageBreak/>
        <w:drawing>
          <wp:inline distT="0" distB="0" distL="0" distR="0" wp14:anchorId="1EDE1E22" wp14:editId="64C1FA0C">
            <wp:extent cx="5943600" cy="2592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5D0D" w14:textId="53DB02FB" w:rsidR="00755277" w:rsidRDefault="0032181D">
      <w:r>
        <w:rPr>
          <w:noProof/>
        </w:rPr>
        <w:drawing>
          <wp:inline distT="0" distB="0" distL="0" distR="0" wp14:anchorId="42FC103C" wp14:editId="435C678E">
            <wp:extent cx="5943600" cy="23031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3CB7" w14:textId="69C4F526" w:rsidR="009D11DF" w:rsidRDefault="00942C50">
      <w:r>
        <w:rPr>
          <w:noProof/>
        </w:rPr>
        <w:drawing>
          <wp:inline distT="0" distB="0" distL="0" distR="0" wp14:anchorId="085B7C64" wp14:editId="75835519">
            <wp:extent cx="3513556" cy="2448978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9597" cy="24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999B" w14:textId="7BF34A0B" w:rsidR="006A1F67" w:rsidRDefault="006A1F67">
      <w:r>
        <w:t>Create Dockerfile</w:t>
      </w:r>
    </w:p>
    <w:p w14:paraId="3F6C7731" w14:textId="77777777" w:rsidR="006A1F67" w:rsidRDefault="006A1F67"/>
    <w:p w14:paraId="618110A2" w14:textId="77777777" w:rsidR="00EF721F" w:rsidRPr="00EF721F" w:rsidRDefault="00EF721F" w:rsidP="00EF72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21F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 Use an official Java runtime with Java 17 as a parent image</w:t>
      </w:r>
    </w:p>
    <w:p w14:paraId="2F67FAF5" w14:textId="77777777" w:rsidR="00EF721F" w:rsidRPr="00EF721F" w:rsidRDefault="00EF721F" w:rsidP="00EF72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21F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F72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openjdk:17-alpine</w:t>
      </w:r>
    </w:p>
    <w:p w14:paraId="43135641" w14:textId="77777777" w:rsidR="00EF721F" w:rsidRPr="00EF721F" w:rsidRDefault="00EF721F" w:rsidP="00EF72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E0DFDE" w14:textId="77777777" w:rsidR="00EF721F" w:rsidRPr="00EF721F" w:rsidRDefault="00EF721F" w:rsidP="00EF72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21F">
        <w:rPr>
          <w:rFonts w:ascii="Consolas" w:eastAsia="Times New Roman" w:hAnsi="Consolas" w:cs="Times New Roman"/>
          <w:color w:val="6A9955"/>
          <w:sz w:val="21"/>
          <w:szCs w:val="21"/>
        </w:rPr>
        <w:t># Set the working directory in the container</w:t>
      </w:r>
    </w:p>
    <w:p w14:paraId="68F922D6" w14:textId="77777777" w:rsidR="00EF721F" w:rsidRPr="00EF721F" w:rsidRDefault="00EF721F" w:rsidP="00EF72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21F">
        <w:rPr>
          <w:rFonts w:ascii="Consolas" w:eastAsia="Times New Roman" w:hAnsi="Consolas" w:cs="Times New Roman"/>
          <w:color w:val="569CD6"/>
          <w:sz w:val="21"/>
          <w:szCs w:val="21"/>
        </w:rPr>
        <w:t>WORKDIR</w:t>
      </w:r>
      <w:r w:rsidRPr="00EF72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/usr/app</w:t>
      </w:r>
    </w:p>
    <w:p w14:paraId="38BA47C1" w14:textId="77777777" w:rsidR="00EF721F" w:rsidRPr="00EF721F" w:rsidRDefault="00EF721F" w:rsidP="00EF72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5F930D" w14:textId="77777777" w:rsidR="00EF721F" w:rsidRPr="00EF721F" w:rsidRDefault="00EF721F" w:rsidP="00EF72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21F">
        <w:rPr>
          <w:rFonts w:ascii="Consolas" w:eastAsia="Times New Roman" w:hAnsi="Consolas" w:cs="Times New Roman"/>
          <w:color w:val="6A9955"/>
          <w:sz w:val="21"/>
          <w:szCs w:val="21"/>
        </w:rPr>
        <w:t># Copy the JAR file into the container at /usr/app</w:t>
      </w:r>
    </w:p>
    <w:p w14:paraId="36992EB1" w14:textId="77777777" w:rsidR="00EF721F" w:rsidRPr="00EF721F" w:rsidRDefault="00EF721F" w:rsidP="00EF72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21F">
        <w:rPr>
          <w:rFonts w:ascii="Consolas" w:eastAsia="Times New Roman" w:hAnsi="Consolas" w:cs="Times New Roman"/>
          <w:color w:val="569CD6"/>
          <w:sz w:val="21"/>
          <w:szCs w:val="21"/>
        </w:rPr>
        <w:t>COPY</w:t>
      </w:r>
      <w:r w:rsidRPr="00EF72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./deploydockerdemo-0.0.1-SNAPSHOT.jar /usr/app</w:t>
      </w:r>
    </w:p>
    <w:p w14:paraId="2DA11564" w14:textId="77777777" w:rsidR="00EF721F" w:rsidRPr="00EF721F" w:rsidRDefault="00EF721F" w:rsidP="00EF72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BE760C" w14:textId="77777777" w:rsidR="00EF721F" w:rsidRPr="00EF721F" w:rsidRDefault="00EF721F" w:rsidP="00EF72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21F">
        <w:rPr>
          <w:rFonts w:ascii="Consolas" w:eastAsia="Times New Roman" w:hAnsi="Consolas" w:cs="Times New Roman"/>
          <w:color w:val="6A9955"/>
          <w:sz w:val="21"/>
          <w:szCs w:val="21"/>
        </w:rPr>
        <w:t># Make port 8080 available to the world outside this container</w:t>
      </w:r>
    </w:p>
    <w:p w14:paraId="00C3603D" w14:textId="77777777" w:rsidR="00EF721F" w:rsidRPr="00EF721F" w:rsidRDefault="00EF721F" w:rsidP="00EF72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21F">
        <w:rPr>
          <w:rFonts w:ascii="Consolas" w:eastAsia="Times New Roman" w:hAnsi="Consolas" w:cs="Times New Roman"/>
          <w:color w:val="569CD6"/>
          <w:sz w:val="21"/>
          <w:szCs w:val="21"/>
        </w:rPr>
        <w:t>EXPOSE</w:t>
      </w:r>
      <w:r w:rsidRPr="00EF72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8080</w:t>
      </w:r>
    </w:p>
    <w:p w14:paraId="624FA846" w14:textId="77777777" w:rsidR="00EF721F" w:rsidRPr="00EF721F" w:rsidRDefault="00EF721F" w:rsidP="00EF72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F77467" w14:textId="77777777" w:rsidR="00EF721F" w:rsidRPr="00EF721F" w:rsidRDefault="00EF721F" w:rsidP="00EF72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21F">
        <w:rPr>
          <w:rFonts w:ascii="Consolas" w:eastAsia="Times New Roman" w:hAnsi="Consolas" w:cs="Times New Roman"/>
          <w:color w:val="6A9955"/>
          <w:sz w:val="21"/>
          <w:szCs w:val="21"/>
        </w:rPr>
        <w:t># Run the JAR file</w:t>
      </w:r>
    </w:p>
    <w:p w14:paraId="443952BC" w14:textId="77777777" w:rsidR="00EF721F" w:rsidRPr="00EF721F" w:rsidRDefault="00EF721F" w:rsidP="00EF72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21F">
        <w:rPr>
          <w:rFonts w:ascii="Consolas" w:eastAsia="Times New Roman" w:hAnsi="Consolas" w:cs="Times New Roman"/>
          <w:color w:val="569CD6"/>
          <w:sz w:val="21"/>
          <w:szCs w:val="21"/>
        </w:rPr>
        <w:t>ENTRYPOINT</w:t>
      </w:r>
      <w:r w:rsidRPr="00EF72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EF721F">
        <w:rPr>
          <w:rFonts w:ascii="Consolas" w:eastAsia="Times New Roman" w:hAnsi="Consolas" w:cs="Times New Roman"/>
          <w:color w:val="CE9178"/>
          <w:sz w:val="21"/>
          <w:szCs w:val="21"/>
        </w:rPr>
        <w:t>"java"</w:t>
      </w:r>
      <w:r w:rsidRPr="00EF72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F721F">
        <w:rPr>
          <w:rFonts w:ascii="Consolas" w:eastAsia="Times New Roman" w:hAnsi="Consolas" w:cs="Times New Roman"/>
          <w:color w:val="CE9178"/>
          <w:sz w:val="21"/>
          <w:szCs w:val="21"/>
        </w:rPr>
        <w:t>"-jar"</w:t>
      </w:r>
      <w:r w:rsidRPr="00EF72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F721F">
        <w:rPr>
          <w:rFonts w:ascii="Consolas" w:eastAsia="Times New Roman" w:hAnsi="Consolas" w:cs="Times New Roman"/>
          <w:color w:val="CE9178"/>
          <w:sz w:val="21"/>
          <w:szCs w:val="21"/>
        </w:rPr>
        <w:t>"deploydockerdemo-0.0.1-SNAPSHOT.jar"</w:t>
      </w:r>
      <w:r w:rsidRPr="00EF721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6627BC6E" w14:textId="77777777" w:rsidR="00EF721F" w:rsidRPr="00EF721F" w:rsidRDefault="00EF721F" w:rsidP="00EF72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863CC0" w14:textId="1D74A267" w:rsidR="00942C50" w:rsidRDefault="00942C50"/>
    <w:p w14:paraId="1E87061D" w14:textId="55264F16" w:rsidR="00EF721F" w:rsidRDefault="006134B1">
      <w:r>
        <w:rPr>
          <w:noProof/>
        </w:rPr>
        <w:drawing>
          <wp:inline distT="0" distB="0" distL="0" distR="0" wp14:anchorId="50B0B5B9" wp14:editId="2AB2C31E">
            <wp:extent cx="5943600" cy="2897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</w:t>
      </w:r>
    </w:p>
    <w:p w14:paraId="39B4D0AA" w14:textId="6A979200" w:rsidR="006134B1" w:rsidRDefault="00436977">
      <w:r>
        <w:rPr>
          <w:noProof/>
        </w:rPr>
        <w:lastRenderedPageBreak/>
        <w:drawing>
          <wp:inline distT="0" distB="0" distL="0" distR="0" wp14:anchorId="428FEDC3" wp14:editId="569DC05B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8A2D" w14:textId="77777777" w:rsidR="00EC5357" w:rsidRDefault="00EC5357" w:rsidP="00EC5357">
      <w:r>
        <w:t>C:\Users\nguye\java_course_demo\deployJAVAdocker&gt;docker run -p 8080:8080 deploydockerdemo</w:t>
      </w:r>
    </w:p>
    <w:p w14:paraId="53C8F8BE" w14:textId="69E06355" w:rsidR="00EC5357" w:rsidRDefault="00EC5357" w:rsidP="00EC5357">
      <w:r>
        <w:t>docker: Error response from daemon: Ports are not available: exposing port TCP 0.0.0.0:8080 -&gt; 0.0.0.0:0: listen tcp 0.0.0.0:8080: bind: Only one usage of each socket address (protocol/network address/port) is normally permitted.</w:t>
      </w:r>
    </w:p>
    <w:p w14:paraId="604FAC96" w14:textId="075A2A9A" w:rsidR="00EC5357" w:rsidRDefault="00EC5357" w:rsidP="00EC5357">
      <w:r>
        <w:rPr>
          <w:noProof/>
        </w:rPr>
        <w:drawing>
          <wp:inline distT="0" distB="0" distL="0" distR="0" wp14:anchorId="31852849" wp14:editId="27B2FAEA">
            <wp:extent cx="5081832" cy="3019780"/>
            <wp:effectExtent l="0" t="0" r="508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0399" cy="303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F890" w14:textId="3EFF9FED" w:rsidR="001E5635" w:rsidRDefault="001E5635" w:rsidP="00EC5357">
      <w:r>
        <w:rPr>
          <w:noProof/>
        </w:rPr>
        <w:lastRenderedPageBreak/>
        <w:drawing>
          <wp:inline distT="0" distB="0" distL="0" distR="0" wp14:anchorId="6F26317E" wp14:editId="1340FB91">
            <wp:extent cx="5481376" cy="733193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0991" cy="73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0E0D" w14:textId="77777777" w:rsidR="00CE1965" w:rsidRDefault="00CE1965" w:rsidP="00EC5357">
      <w:bookmarkStart w:id="0" w:name="_GoBack"/>
      <w:bookmarkEnd w:id="0"/>
    </w:p>
    <w:p w14:paraId="7B591773" w14:textId="77777777" w:rsidR="001E5635" w:rsidRDefault="001E5635" w:rsidP="00EC5357"/>
    <w:p w14:paraId="3AC7810A" w14:textId="77777777" w:rsidR="00EC5357" w:rsidRDefault="00EC5357" w:rsidP="00EC5357"/>
    <w:p w14:paraId="1ED726EE" w14:textId="77777777" w:rsidR="00436977" w:rsidRDefault="00436977"/>
    <w:p w14:paraId="7DA382F5" w14:textId="77777777" w:rsidR="00F620DA" w:rsidRDefault="00F620DA"/>
    <w:p w14:paraId="7B9B2520" w14:textId="77777777" w:rsidR="009D11DF" w:rsidRDefault="009D11DF"/>
    <w:p w14:paraId="79F5DACE" w14:textId="77777777" w:rsidR="0032181D" w:rsidRDefault="0032181D"/>
    <w:p w14:paraId="27EF8C0D" w14:textId="77777777" w:rsidR="00AA2D37" w:rsidRDefault="00AA2D37"/>
    <w:sectPr w:rsidR="00AA2D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E38"/>
    <w:rsid w:val="000A5673"/>
    <w:rsid w:val="000A66DC"/>
    <w:rsid w:val="00111833"/>
    <w:rsid w:val="00163C90"/>
    <w:rsid w:val="001E5635"/>
    <w:rsid w:val="0032181D"/>
    <w:rsid w:val="00371BFF"/>
    <w:rsid w:val="004249C4"/>
    <w:rsid w:val="00436977"/>
    <w:rsid w:val="004616EF"/>
    <w:rsid w:val="005C4BCC"/>
    <w:rsid w:val="005D2E38"/>
    <w:rsid w:val="006134B1"/>
    <w:rsid w:val="006A1F67"/>
    <w:rsid w:val="00755277"/>
    <w:rsid w:val="0075638F"/>
    <w:rsid w:val="00757131"/>
    <w:rsid w:val="00942C50"/>
    <w:rsid w:val="009D11DF"/>
    <w:rsid w:val="00AA2D37"/>
    <w:rsid w:val="00AE003B"/>
    <w:rsid w:val="00B553AB"/>
    <w:rsid w:val="00CA29F0"/>
    <w:rsid w:val="00CE1965"/>
    <w:rsid w:val="00E3008A"/>
    <w:rsid w:val="00E6360A"/>
    <w:rsid w:val="00EC5357"/>
    <w:rsid w:val="00EF721F"/>
    <w:rsid w:val="00F620DA"/>
    <w:rsid w:val="00F65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9D0F0"/>
  <w15:chartTrackingRefBased/>
  <w15:docId w15:val="{429F28D8-5516-4C74-B763-AB7101E80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49C4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53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53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92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hyperlink" Target="http://localhost:8080/hello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Nguyen</dc:creator>
  <cp:keywords/>
  <dc:description/>
  <cp:lastModifiedBy>Thai Nguyen</cp:lastModifiedBy>
  <cp:revision>26</cp:revision>
  <dcterms:created xsi:type="dcterms:W3CDTF">2023-12-26T11:57:00Z</dcterms:created>
  <dcterms:modified xsi:type="dcterms:W3CDTF">2023-12-26T12:58:00Z</dcterms:modified>
</cp:coreProperties>
</file>