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B17F7AD" w14:textId="0767ACC2" w:rsidR="00103E97" w:rsidRDefault="002603AE" w:rsidP="002603AE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Diễn tả một hành động đang xảy ra ngay tại thời điểm nói.</w:t>
      </w:r>
    </w:p>
    <w:p w14:paraId="2F5B55E2" w14:textId="263150A2" w:rsidR="002603AE" w:rsidRDefault="002603AE" w:rsidP="002603AE">
      <w:pPr>
        <w:ind w:left="360"/>
        <w:rPr>
          <w:sz w:val="32"/>
          <w:szCs w:val="32"/>
        </w:rPr>
      </w:pPr>
      <w:r>
        <w:rPr>
          <w:sz w:val="32"/>
          <w:szCs w:val="32"/>
        </w:rPr>
        <w:t>Ex: We are studying English now</w:t>
      </w:r>
      <w:r w:rsidR="008F2FD8">
        <w:rPr>
          <w:sz w:val="32"/>
          <w:szCs w:val="32"/>
        </w:rPr>
        <w:t>.</w:t>
      </w:r>
    </w:p>
    <w:p w14:paraId="4CEF2381" w14:textId="0D31DEBD" w:rsidR="008F2FD8" w:rsidRDefault="008F2FD8" w:rsidP="002603AE">
      <w:pPr>
        <w:ind w:left="360"/>
        <w:rPr>
          <w:sz w:val="32"/>
          <w:szCs w:val="32"/>
        </w:rPr>
      </w:pPr>
    </w:p>
    <w:p w14:paraId="4D3AA817" w14:textId="529EB614" w:rsidR="008F2FD8" w:rsidRDefault="008F2FD8" w:rsidP="008F2FD8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Diễn tả một sự việc sẽ xảy ra trong tương lai gần, dự đoán hoặc có kế hoạch từ trước</w:t>
      </w:r>
    </w:p>
    <w:p w14:paraId="2DBC01D2" w14:textId="6948DD26" w:rsidR="008F2FD8" w:rsidRDefault="008F2FD8" w:rsidP="008F2FD8">
      <w:pPr>
        <w:ind w:left="360"/>
        <w:rPr>
          <w:sz w:val="32"/>
          <w:szCs w:val="32"/>
        </w:rPr>
      </w:pPr>
      <w:r>
        <w:rPr>
          <w:sz w:val="32"/>
          <w:szCs w:val="32"/>
        </w:rPr>
        <w:t>Ex: I bought the ticket yesterday. I am flying to New York tomorrow.</w:t>
      </w:r>
    </w:p>
    <w:p w14:paraId="2B58EC19" w14:textId="0D664723" w:rsidR="008F2FD8" w:rsidRDefault="008F2FD8" w:rsidP="008F2FD8">
      <w:pPr>
        <w:ind w:left="360"/>
        <w:rPr>
          <w:sz w:val="32"/>
          <w:szCs w:val="32"/>
        </w:rPr>
      </w:pPr>
    </w:p>
    <w:p w14:paraId="27C3CB34" w14:textId="6C01B28D" w:rsidR="008F2FD8" w:rsidRDefault="008F2FD8" w:rsidP="008F2FD8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Hành động có tính chất tạm thời, không thường xuyên</w:t>
      </w:r>
    </w:p>
    <w:p w14:paraId="182BBADE" w14:textId="1A3DD4CF" w:rsidR="008F2FD8" w:rsidRDefault="008F2FD8" w:rsidP="008F2FD8">
      <w:pPr>
        <w:ind w:left="360"/>
        <w:rPr>
          <w:sz w:val="32"/>
          <w:szCs w:val="32"/>
        </w:rPr>
      </w:pPr>
      <w:r>
        <w:rPr>
          <w:sz w:val="32"/>
          <w:szCs w:val="32"/>
        </w:rPr>
        <w:t>Ex: They usually study at 9 o’clock, but for this week they are studying at 7h30.</w:t>
      </w:r>
    </w:p>
    <w:p w14:paraId="5119C105" w14:textId="640EC304" w:rsidR="008F2FD8" w:rsidRDefault="008F2FD8" w:rsidP="008F2FD8">
      <w:pPr>
        <w:ind w:left="360"/>
        <w:rPr>
          <w:sz w:val="32"/>
          <w:szCs w:val="32"/>
        </w:rPr>
      </w:pPr>
    </w:p>
    <w:p w14:paraId="60CD6D4C" w14:textId="1188D8AD" w:rsidR="008F2FD8" w:rsidRDefault="008F2FD8" w:rsidP="008F2FD8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Diễn tả hành động thường xuyên lặp đi lặp lại, gây sự bực mình khó chịu cho người nói, thường dùng trong câu có sử dụng “always”.</w:t>
      </w:r>
    </w:p>
    <w:p w14:paraId="49ED2356" w14:textId="06DB53E1" w:rsidR="008F2FD8" w:rsidRDefault="008F2FD8" w:rsidP="008F2FD8">
      <w:pPr>
        <w:ind w:left="360"/>
        <w:rPr>
          <w:sz w:val="32"/>
          <w:szCs w:val="32"/>
        </w:rPr>
      </w:pPr>
      <w:r>
        <w:rPr>
          <w:sz w:val="32"/>
          <w:szCs w:val="32"/>
        </w:rPr>
        <w:t>Ex: He is always coming late.</w:t>
      </w:r>
    </w:p>
    <w:p w14:paraId="272D8255" w14:textId="239BAC59" w:rsidR="008F2FD8" w:rsidRDefault="008F2FD8" w:rsidP="008F2FD8">
      <w:pPr>
        <w:ind w:left="360"/>
        <w:rPr>
          <w:sz w:val="32"/>
          <w:szCs w:val="32"/>
        </w:rPr>
      </w:pPr>
      <w:r>
        <w:rPr>
          <w:sz w:val="32"/>
          <w:szCs w:val="32"/>
        </w:rPr>
        <w:tab/>
        <w:t>Why are you always putting your dirty clothes on your bed?</w:t>
      </w:r>
    </w:p>
    <w:p w14:paraId="262F928C" w14:textId="2945FDCE" w:rsidR="008F2FD8" w:rsidRDefault="008F2FD8" w:rsidP="008F2FD8">
      <w:pPr>
        <w:ind w:left="360"/>
        <w:rPr>
          <w:sz w:val="32"/>
          <w:szCs w:val="32"/>
        </w:rPr>
      </w:pPr>
      <w:r>
        <w:rPr>
          <w:sz w:val="32"/>
          <w:szCs w:val="32"/>
        </w:rPr>
        <w:tab/>
        <w:t>They are always arguing.</w:t>
      </w:r>
    </w:p>
    <w:p w14:paraId="7D268E0A" w14:textId="4B241D67" w:rsidR="008F2FD8" w:rsidRDefault="008F2FD8" w:rsidP="008F2FD8">
      <w:pPr>
        <w:ind w:left="360"/>
        <w:rPr>
          <w:sz w:val="32"/>
          <w:szCs w:val="32"/>
        </w:rPr>
      </w:pPr>
    </w:p>
    <w:p w14:paraId="4388D75A" w14:textId="63781B58" w:rsidR="008F2FD8" w:rsidRDefault="008F2FD8" w:rsidP="008F2FD8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Dùng để diễn tả cái gì đó thay đổi, phát triển hơn</w:t>
      </w:r>
    </w:p>
    <w:p w14:paraId="11BDD943" w14:textId="22721B0E" w:rsidR="008F2FD8" w:rsidRDefault="008F2FD8" w:rsidP="008F2FD8">
      <w:pPr>
        <w:ind w:left="360"/>
        <w:rPr>
          <w:sz w:val="32"/>
          <w:szCs w:val="32"/>
        </w:rPr>
      </w:pPr>
      <w:r>
        <w:rPr>
          <w:sz w:val="32"/>
          <w:szCs w:val="32"/>
        </w:rPr>
        <w:t xml:space="preserve">Ex: </w:t>
      </w:r>
      <w:r w:rsidRPr="008F2FD8">
        <w:rPr>
          <w:sz w:val="32"/>
          <w:szCs w:val="32"/>
        </w:rPr>
        <w:t>The children are growing quickly</w:t>
      </w:r>
      <w:r>
        <w:rPr>
          <w:sz w:val="32"/>
          <w:szCs w:val="32"/>
        </w:rPr>
        <w:t>.</w:t>
      </w:r>
    </w:p>
    <w:p w14:paraId="5F53FD5B" w14:textId="125EBD52" w:rsidR="008F2FD8" w:rsidRDefault="008F2FD8" w:rsidP="008F2FD8">
      <w:pPr>
        <w:ind w:left="360"/>
        <w:rPr>
          <w:sz w:val="32"/>
          <w:szCs w:val="32"/>
        </w:rPr>
      </w:pPr>
      <w:r>
        <w:rPr>
          <w:sz w:val="32"/>
          <w:szCs w:val="32"/>
        </w:rPr>
        <w:tab/>
        <w:t>The climate is changing rapidly.</w:t>
      </w:r>
    </w:p>
    <w:p w14:paraId="5791B2ED" w14:textId="2419CF7A" w:rsidR="008F2FD8" w:rsidRDefault="008F2FD8" w:rsidP="008F2FD8">
      <w:pPr>
        <w:ind w:left="360"/>
        <w:rPr>
          <w:sz w:val="32"/>
          <w:szCs w:val="32"/>
        </w:rPr>
      </w:pPr>
      <w:r>
        <w:rPr>
          <w:sz w:val="32"/>
          <w:szCs w:val="32"/>
        </w:rPr>
        <w:tab/>
        <w:t>Your English is improving.</w:t>
      </w:r>
    </w:p>
    <w:p w14:paraId="0D39414F" w14:textId="688B19D6" w:rsidR="008F2FD8" w:rsidRDefault="008F2FD8" w:rsidP="008F2FD8">
      <w:pPr>
        <w:ind w:left="360"/>
        <w:rPr>
          <w:sz w:val="32"/>
          <w:szCs w:val="32"/>
        </w:rPr>
      </w:pPr>
    </w:p>
    <w:p w14:paraId="3B6B120A" w14:textId="613B7260" w:rsidR="008F2FD8" w:rsidRDefault="008F2FD8" w:rsidP="008F2FD8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lastRenderedPageBreak/>
        <w:t>Diễn tả một cái gì mới, đối lập với tình trạng trước đó</w:t>
      </w:r>
    </w:p>
    <w:p w14:paraId="409FBA32" w14:textId="6FE12E2C" w:rsidR="008F2FD8" w:rsidRDefault="008F2FD8" w:rsidP="008F2FD8">
      <w:pPr>
        <w:ind w:left="360"/>
        <w:rPr>
          <w:sz w:val="32"/>
          <w:szCs w:val="32"/>
        </w:rPr>
      </w:pPr>
      <w:r>
        <w:rPr>
          <w:sz w:val="32"/>
          <w:szCs w:val="32"/>
        </w:rPr>
        <w:t>Ex: These days most people are using email instead of writing letters.</w:t>
      </w:r>
    </w:p>
    <w:p w14:paraId="2CB54ECA" w14:textId="5F3AC66F" w:rsidR="008F2FD8" w:rsidRDefault="008F2FD8" w:rsidP="008F2FD8">
      <w:pPr>
        <w:ind w:left="360"/>
        <w:rPr>
          <w:sz w:val="32"/>
          <w:szCs w:val="32"/>
        </w:rPr>
      </w:pPr>
      <w:r>
        <w:rPr>
          <w:sz w:val="32"/>
          <w:szCs w:val="32"/>
        </w:rPr>
        <w:t>(Ngày nay hầu hết mọi người sử dụng email thay vì viết thư tay.)</w:t>
      </w:r>
    </w:p>
    <w:p w14:paraId="5A023EE7" w14:textId="6CDB715B" w:rsidR="008F2FD8" w:rsidRDefault="008F2FD8" w:rsidP="008F2FD8">
      <w:pPr>
        <w:ind w:left="360"/>
        <w:rPr>
          <w:sz w:val="32"/>
          <w:szCs w:val="32"/>
        </w:rPr>
      </w:pPr>
      <w:r>
        <w:rPr>
          <w:sz w:val="32"/>
          <w:szCs w:val="32"/>
        </w:rPr>
        <w:tab/>
        <w:t>What sort of clothes are teenagers wearing nowadays? What sort of music are they listening to?</w:t>
      </w:r>
    </w:p>
    <w:p w14:paraId="39989284" w14:textId="78E3627B" w:rsidR="008F2FD8" w:rsidRDefault="008F2FD8" w:rsidP="008F2FD8">
      <w:pPr>
        <w:ind w:left="360"/>
        <w:rPr>
          <w:sz w:val="32"/>
          <w:szCs w:val="32"/>
        </w:rPr>
      </w:pPr>
      <w:r>
        <w:rPr>
          <w:sz w:val="32"/>
          <w:szCs w:val="32"/>
        </w:rPr>
        <w:t>(Quần áo thời trang mà thanh thiếu niên đang mặc là loại nào? Họ đang nghe thể loại nhạc gì?)</w:t>
      </w:r>
    </w:p>
    <w:p w14:paraId="4646054A" w14:textId="0745C46C" w:rsidR="00627B49" w:rsidRDefault="00627B49">
      <w:pPr>
        <w:rPr>
          <w:sz w:val="32"/>
          <w:szCs w:val="32"/>
        </w:rPr>
      </w:pPr>
      <w:r>
        <w:rPr>
          <w:sz w:val="32"/>
          <w:szCs w:val="32"/>
        </w:rPr>
        <w:br w:type="page"/>
      </w:r>
    </w:p>
    <w:p w14:paraId="1A8D233A" w14:textId="1FC7AB49" w:rsidR="00627B49" w:rsidRDefault="00627B49" w:rsidP="00627B49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lastRenderedPageBreak/>
        <w:t>Trạng từ chỉ thời gian</w:t>
      </w:r>
    </w:p>
    <w:p w14:paraId="4A02C9F7" w14:textId="0F6CE623" w:rsidR="00627B49" w:rsidRDefault="007758D7" w:rsidP="007758D7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Now</w:t>
      </w:r>
    </w:p>
    <w:p w14:paraId="54D3BB92" w14:textId="2A38A405" w:rsidR="007758D7" w:rsidRDefault="007758D7" w:rsidP="007758D7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Right now</w:t>
      </w:r>
    </w:p>
    <w:p w14:paraId="59F92B1B" w14:textId="7C16741D" w:rsidR="007758D7" w:rsidRDefault="007758D7" w:rsidP="007758D7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At the moment</w:t>
      </w:r>
    </w:p>
    <w:p w14:paraId="04716A3C" w14:textId="50FB471A" w:rsidR="007758D7" w:rsidRDefault="007758D7" w:rsidP="007758D7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At present</w:t>
      </w:r>
    </w:p>
    <w:p w14:paraId="52E39167" w14:textId="0A2127DD" w:rsidR="007758D7" w:rsidRDefault="007758D7" w:rsidP="007758D7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At + giờ cụ thể</w:t>
      </w:r>
    </w:p>
    <w:p w14:paraId="35030C1F" w14:textId="0B6906F5" w:rsidR="007758D7" w:rsidRDefault="007758D7" w:rsidP="007758D7">
      <w:pPr>
        <w:rPr>
          <w:sz w:val="32"/>
          <w:szCs w:val="32"/>
        </w:rPr>
      </w:pPr>
    </w:p>
    <w:p w14:paraId="573C8FC9" w14:textId="40742F1C" w:rsidR="007758D7" w:rsidRPr="007758D7" w:rsidRDefault="007758D7" w:rsidP="007758D7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Trong câu có các động từ</w:t>
      </w:r>
    </w:p>
    <w:p w14:paraId="2DDD1C4D" w14:textId="6BB34EB4" w:rsidR="008F2FD8" w:rsidRDefault="007758D7" w:rsidP="007758D7">
      <w:pPr>
        <w:pStyle w:val="ListParagraph"/>
        <w:numPr>
          <w:ilvl w:val="0"/>
          <w:numId w:val="3"/>
        </w:numPr>
        <w:rPr>
          <w:sz w:val="32"/>
          <w:szCs w:val="32"/>
        </w:rPr>
      </w:pPr>
      <w:r>
        <w:rPr>
          <w:sz w:val="32"/>
          <w:szCs w:val="32"/>
        </w:rPr>
        <w:t>Look!</w:t>
      </w:r>
    </w:p>
    <w:p w14:paraId="58DF3A62" w14:textId="22AC7FEF" w:rsidR="007758D7" w:rsidRDefault="007758D7" w:rsidP="007758D7">
      <w:pPr>
        <w:pStyle w:val="ListParagraph"/>
        <w:numPr>
          <w:ilvl w:val="0"/>
          <w:numId w:val="3"/>
        </w:numPr>
        <w:rPr>
          <w:sz w:val="32"/>
          <w:szCs w:val="32"/>
        </w:rPr>
      </w:pPr>
      <w:r>
        <w:rPr>
          <w:sz w:val="32"/>
          <w:szCs w:val="32"/>
        </w:rPr>
        <w:t>Listen!</w:t>
      </w:r>
    </w:p>
    <w:p w14:paraId="4EB4C96D" w14:textId="16661A00" w:rsidR="007758D7" w:rsidRPr="008F2FD8" w:rsidRDefault="007758D7" w:rsidP="007758D7">
      <w:pPr>
        <w:pStyle w:val="ListParagraph"/>
        <w:numPr>
          <w:ilvl w:val="0"/>
          <w:numId w:val="3"/>
        </w:numPr>
        <w:rPr>
          <w:sz w:val="32"/>
          <w:szCs w:val="32"/>
        </w:rPr>
      </w:pPr>
      <w:r>
        <w:rPr>
          <w:sz w:val="32"/>
          <w:szCs w:val="32"/>
        </w:rPr>
        <w:t>Keep silent!</w:t>
      </w:r>
      <w:bookmarkStart w:id="0" w:name="_GoBack"/>
      <w:bookmarkEnd w:id="0"/>
    </w:p>
    <w:sectPr w:rsidR="007758D7" w:rsidRPr="008F2FD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B8F2048"/>
    <w:multiLevelType w:val="hybridMultilevel"/>
    <w:tmpl w:val="F5B48CF0"/>
    <w:lvl w:ilvl="0" w:tplc="02D2828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CEA6E1B"/>
    <w:multiLevelType w:val="hybridMultilevel"/>
    <w:tmpl w:val="81D4153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639D41A2"/>
    <w:multiLevelType w:val="hybridMultilevel"/>
    <w:tmpl w:val="371CA5C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3D3F"/>
    <w:rsid w:val="000F7EA0"/>
    <w:rsid w:val="002603AE"/>
    <w:rsid w:val="00627B49"/>
    <w:rsid w:val="007758D7"/>
    <w:rsid w:val="00853D3F"/>
    <w:rsid w:val="008F2FD8"/>
    <w:rsid w:val="00D100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0A0DBA"/>
  <w15:chartTrackingRefBased/>
  <w15:docId w15:val="{DEDA1001-122D-4D87-B34D-61733C5B8F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603A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1</Pages>
  <Words>193</Words>
  <Characters>1103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Thai Tuan Hiep (FIS ES HN)</dc:creator>
  <cp:keywords/>
  <dc:description/>
  <cp:lastModifiedBy>Thai Tuan Hiep (FIS ES HN)</cp:lastModifiedBy>
  <cp:revision>3</cp:revision>
  <dcterms:created xsi:type="dcterms:W3CDTF">2022-06-07T02:59:00Z</dcterms:created>
  <dcterms:modified xsi:type="dcterms:W3CDTF">2022-06-07T03:47:00Z</dcterms:modified>
</cp:coreProperties>
</file>