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16C" w:rsidRDefault="00CD4A27" w:rsidP="00C0516C">
      <w:r>
        <w:t>PORT: 10228</w:t>
      </w:r>
    </w:p>
    <w:p w:rsidR="00CD4A27" w:rsidRDefault="00CD4A27" w:rsidP="00C0516C">
      <w:r>
        <w:t>SVN: svn://hgsun72/repository/projects/DataCaptureGenericWS/trunk</w:t>
      </w:r>
    </w:p>
    <w:p w:rsidR="00CD4A27" w:rsidRDefault="00CD4A27" w:rsidP="00C0516C">
      <w:bookmarkStart w:id="0" w:name="_GoBack"/>
      <w:bookmarkEnd w:id="0"/>
      <w:r>
        <w:t xml:space="preserve">DB: REPX </w:t>
      </w:r>
    </w:p>
    <w:p w:rsidR="00B7136F" w:rsidRDefault="00B7136F" w:rsidP="00B7136F">
      <w:pPr>
        <w:pStyle w:val="ListParagraph"/>
      </w:pPr>
    </w:p>
    <w:p w:rsidR="00B7136F" w:rsidRDefault="00B7136F" w:rsidP="00B7136F">
      <w:pPr>
        <w:pStyle w:val="ListParagraph"/>
      </w:pPr>
    </w:p>
    <w:p w:rsidR="00B7136F" w:rsidRDefault="00B7136F" w:rsidP="00B7136F">
      <w:pPr>
        <w:pStyle w:val="ListParagraph"/>
        <w:numPr>
          <w:ilvl w:val="0"/>
          <w:numId w:val="1"/>
        </w:numPr>
      </w:pPr>
      <w:r>
        <w:t>SELECT * FROM THGEFS_H360_GENERIC_AUTH;</w:t>
      </w:r>
    </w:p>
    <w:p w:rsidR="00B7136F" w:rsidRDefault="00B7136F" w:rsidP="00B7136F">
      <w:pPr>
        <w:pStyle w:val="ListParagraph"/>
        <w:numPr>
          <w:ilvl w:val="0"/>
          <w:numId w:val="1"/>
        </w:numPr>
      </w:pPr>
      <w:r>
        <w:t>SELECT * FROM THGEFS_H360_OPT_DATASOURCE;</w:t>
      </w:r>
    </w:p>
    <w:p w:rsidR="00B7136F" w:rsidRDefault="00B7136F" w:rsidP="00B7136F"/>
    <w:p w:rsidR="00CD4A27" w:rsidRDefault="00CD4A27" w:rsidP="00CD4A27"/>
    <w:sectPr w:rsidR="00CD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43BE"/>
    <w:multiLevelType w:val="hybridMultilevel"/>
    <w:tmpl w:val="0A3A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35"/>
    <w:rsid w:val="002B4B96"/>
    <w:rsid w:val="003864F4"/>
    <w:rsid w:val="007231F6"/>
    <w:rsid w:val="00B7136F"/>
    <w:rsid w:val="00BB0462"/>
    <w:rsid w:val="00C0516C"/>
    <w:rsid w:val="00CC6B41"/>
    <w:rsid w:val="00CD4A27"/>
    <w:rsid w:val="00D90C35"/>
    <w:rsid w:val="00F3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9C82"/>
  <w15:chartTrackingRefBased/>
  <w15:docId w15:val="{BF3652E0-3C36-45DE-AE67-73F5D9F7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72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</dc:creator>
  <cp:keywords/>
  <dc:description/>
  <cp:lastModifiedBy>ZSOAHM42\rthakur</cp:lastModifiedBy>
  <cp:revision>8</cp:revision>
  <dcterms:created xsi:type="dcterms:W3CDTF">2018-01-23T13:21:00Z</dcterms:created>
  <dcterms:modified xsi:type="dcterms:W3CDTF">2018-01-23T14:33:00Z</dcterms:modified>
</cp:coreProperties>
</file>