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2C9067AA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4E47E2">
        <w:rPr>
          <w:rFonts w:ascii="Cordia New" w:hAnsi="Cordia New" w:cs="Cordia New"/>
          <w:sz w:val="30"/>
          <w:szCs w:val="30"/>
        </w:rPr>
        <w:t xml:space="preserve">15 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F46AD">
        <w:rPr>
          <w:rFonts w:ascii="Cordia New" w:hAnsi="Cordia New" w:cs="Cordia New" w:hint="cs"/>
          <w:sz w:val="30"/>
          <w:szCs w:val="30"/>
          <w:cs/>
        </w:rPr>
        <w:t xml:space="preserve">ตุลาคม  </w:t>
      </w:r>
      <w:r w:rsidR="000E26A1">
        <w:rPr>
          <w:rFonts w:ascii="Cordia New" w:hAnsi="Cordia New" w:cs="Cordia New" w:hint="cs"/>
          <w:sz w:val="30"/>
          <w:szCs w:val="30"/>
          <w:cs/>
        </w:rPr>
        <w:t>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3AA0D706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bookmarkStart w:id="0" w:name="_Hlk207890979"/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 w:rsidR="007F46AD">
        <w:rPr>
          <w:rFonts w:ascii="Cordia New" w:hAnsi="Cordia New" w:cs="Cordia New" w:hint="cs"/>
          <w:b/>
          <w:bCs/>
          <w:sz w:val="30"/>
          <w:szCs w:val="30"/>
          <w:cs/>
        </w:rPr>
        <w:t>นาย</w:t>
      </w:r>
      <w:r w:rsidR="004E47E2">
        <w:rPr>
          <w:rFonts w:ascii="Cordia New" w:hAnsi="Cordia New" w:cs="Cordia New" w:hint="cs"/>
          <w:b/>
          <w:bCs/>
          <w:sz w:val="30"/>
          <w:szCs w:val="30"/>
          <w:cs/>
        </w:rPr>
        <w:t>นฤพล  โกยทรัพย์สิน</w:t>
      </w:r>
      <w:r w:rsidR="000D55E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</w:t>
      </w:r>
      <w:r w:rsidR="00CF0E24">
        <w:rPr>
          <w:rFonts w:ascii="Cordia New" w:hAnsi="Cordia New" w:cs="Cordia New" w:hint="cs"/>
          <w:b/>
          <w:bCs/>
          <w:sz w:val="28"/>
          <w:cs/>
        </w:rPr>
        <w:t>เลข</w:t>
      </w:r>
      <w:r w:rsidR="001740A6">
        <w:rPr>
          <w:rFonts w:ascii="Cordia New" w:hAnsi="Cordia New" w:cs="Cordia New" w:hint="cs"/>
          <w:b/>
          <w:bCs/>
          <w:sz w:val="28"/>
          <w:cs/>
        </w:rPr>
        <w:t>ที่</w:t>
      </w:r>
      <w:r w:rsidR="00CF0E24">
        <w:rPr>
          <w:rFonts w:ascii="Cordia New" w:hAnsi="Cordia New" w:cs="Cordia New" w:hint="cs"/>
          <w:b/>
          <w:bCs/>
          <w:sz w:val="28"/>
          <w:cs/>
        </w:rPr>
        <w:t>ประจำตัว</w:t>
      </w:r>
      <w:r w:rsidR="001740A6">
        <w:rPr>
          <w:rFonts w:ascii="Cordia New" w:hAnsi="Cordia New" w:cs="Cordia New" w:hint="cs"/>
          <w:b/>
          <w:bCs/>
          <w:sz w:val="28"/>
          <w:cs/>
        </w:rPr>
        <w:t>ประชาชน</w:t>
      </w:r>
      <w:r w:rsidR="00CF0E2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4E47E2">
        <w:rPr>
          <w:rFonts w:ascii="Cordia New" w:hAnsi="Cordia New" w:cs="Cordia New" w:hint="cs"/>
          <w:b/>
          <w:bCs/>
          <w:sz w:val="28"/>
          <w:cs/>
        </w:rPr>
        <w:t>1 8205 01194 56 9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4E47E2">
        <w:rPr>
          <w:rFonts w:ascii="Cordia New" w:hAnsi="Cordia New" w:cs="Cordia New" w:hint="cs"/>
          <w:b/>
          <w:bCs/>
          <w:sz w:val="28"/>
          <w:cs/>
        </w:rPr>
        <w:t>55/1 หมู่ที่</w:t>
      </w:r>
      <w:r w:rsidR="000E1F23">
        <w:rPr>
          <w:rFonts w:ascii="Cordia New" w:hAnsi="Cordia New" w:cs="Cordia New" w:hint="cs"/>
          <w:b/>
          <w:bCs/>
          <w:sz w:val="28"/>
          <w:cs/>
        </w:rPr>
        <w:t xml:space="preserve"> 9 </w:t>
      </w:r>
      <w:r w:rsidR="00E73DA6">
        <w:rPr>
          <w:rFonts w:ascii="Cordia New" w:hAnsi="Cordia New" w:cs="Cordia New" w:hint="cs"/>
          <w:b/>
          <w:bCs/>
          <w:sz w:val="28"/>
          <w:cs/>
        </w:rPr>
        <w:t>ต.</w:t>
      </w:r>
      <w:r w:rsidR="000E1F23">
        <w:rPr>
          <w:rFonts w:ascii="Cordia New" w:hAnsi="Cordia New" w:cs="Cordia New" w:hint="cs"/>
          <w:b/>
          <w:bCs/>
          <w:sz w:val="28"/>
          <w:cs/>
        </w:rPr>
        <w:t>บางนายสี อ.ตะกั่วป่า จ.พังงา 82110</w:t>
      </w:r>
      <w:r w:rsidR="007F46AD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664627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bookmarkEnd w:id="0"/>
    <w:p w14:paraId="0FC8A1C3" w14:textId="5DEBC6EA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วันที่</w:t>
      </w:r>
      <w:r w:rsidR="007F46AD">
        <w:rPr>
          <w:rFonts w:ascii="Cordia New" w:hAnsi="Cordia New" w:cs="Cordia New" w:hint="cs"/>
          <w:b/>
          <w:bCs/>
          <w:sz w:val="30"/>
          <w:szCs w:val="30"/>
          <w:cs/>
        </w:rPr>
        <w:t xml:space="preserve">  </w:t>
      </w:r>
      <w:r w:rsidR="000E1F23">
        <w:rPr>
          <w:rFonts w:ascii="Cordia New" w:hAnsi="Cordia New" w:cs="Cordia New" w:hint="cs"/>
          <w:b/>
          <w:bCs/>
          <w:sz w:val="30"/>
          <w:szCs w:val="30"/>
          <w:cs/>
        </w:rPr>
        <w:t>15</w:t>
      </w:r>
      <w:r w:rsidR="007F46AD">
        <w:rPr>
          <w:rFonts w:ascii="Cordia New" w:hAnsi="Cordia New" w:cs="Cordia New"/>
          <w:b/>
          <w:bCs/>
          <w:sz w:val="30"/>
          <w:szCs w:val="30"/>
        </w:rPr>
        <w:t xml:space="preserve"> </w:t>
      </w:r>
      <w:r w:rsidR="007F46AD">
        <w:rPr>
          <w:rFonts w:ascii="Cordia New" w:hAnsi="Cordia New" w:cs="Cordia New" w:hint="cs"/>
          <w:b/>
          <w:bCs/>
          <w:sz w:val="30"/>
          <w:szCs w:val="30"/>
          <w:cs/>
        </w:rPr>
        <w:t>ตุลาคม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</w:t>
      </w:r>
      <w:r w:rsidR="007F46AD" w:rsidRPr="007F46AD">
        <w:rPr>
          <w:rFonts w:ascii="Cordia New" w:hAnsi="Cordia New" w:cs="Cordia New" w:hint="cs"/>
          <w:b/>
          <w:bCs/>
          <w:sz w:val="32"/>
          <w:szCs w:val="32"/>
          <w:cs/>
        </w:rPr>
        <w:t>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0E1F23">
        <w:rPr>
          <w:rFonts w:ascii="Cordia New" w:hAnsi="Cordia New" w:cs="Cordia New" w:hint="cs"/>
          <w:b/>
          <w:bCs/>
          <w:sz w:val="28"/>
          <w:cs/>
        </w:rPr>
        <w:t>10</w:t>
      </w:r>
      <w:r w:rsidR="000E26A1">
        <w:rPr>
          <w:rFonts w:ascii="Cordia New" w:hAnsi="Cordia New" w:cs="Cordia New" w:hint="cs"/>
          <w:b/>
          <w:bCs/>
          <w:sz w:val="28"/>
          <w:cs/>
        </w:rPr>
        <w:t xml:space="preserve">  </w:t>
      </w:r>
      <w:r w:rsidR="007F46AD">
        <w:rPr>
          <w:rFonts w:ascii="Cordia New" w:hAnsi="Cordia New" w:cs="Cordia New" w:hint="cs"/>
          <w:b/>
          <w:bCs/>
          <w:sz w:val="28"/>
          <w:cs/>
        </w:rPr>
        <w:t xml:space="preserve">กุมภาพันธ์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3D00F702" w14:textId="4765D3FA" w:rsidR="00724CA3" w:rsidRPr="00E73DA6" w:rsidRDefault="00724CA3" w:rsidP="00724CA3">
      <w:pPr>
        <w:pStyle w:val="ListParagraph"/>
        <w:numPr>
          <w:ilvl w:val="0"/>
          <w:numId w:val="4"/>
        </w:numPr>
        <w:ind w:left="1134" w:hanging="425"/>
        <w:rPr>
          <w:rFonts w:ascii="Cordia New" w:hAnsi="Cordia New" w:cs="Cordia New"/>
          <w:b/>
          <w:bCs/>
          <w:sz w:val="30"/>
          <w:szCs w:val="30"/>
        </w:rPr>
      </w:pPr>
      <w:r w:rsidRPr="00724CA3">
        <w:rPr>
          <w:rFonts w:ascii="Cordia New" w:hAnsi="Cordia New" w:cs="Cordia New"/>
          <w:sz w:val="30"/>
          <w:szCs w:val="30"/>
          <w:cs/>
        </w:rPr>
        <w:t>อัตราค่าจ้างช่วงทดลองงาน</w:t>
      </w:r>
      <w:r w:rsidR="00E73DA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E73DA6">
        <w:rPr>
          <w:rFonts w:ascii="Cordia New" w:hAnsi="Cordia New" w:cs="Cordia New"/>
          <w:b/>
          <w:bCs/>
          <w:sz w:val="30"/>
          <w:szCs w:val="30"/>
          <w:cs/>
        </w:rPr>
        <w:t>เดือนละ 14,000 บาท</w:t>
      </w:r>
      <w:r w:rsidRPr="00724CA3">
        <w:rPr>
          <w:rFonts w:ascii="Cordia New" w:hAnsi="Cordia New" w:cs="Cordia New"/>
          <w:sz w:val="30"/>
          <w:szCs w:val="30"/>
          <w:cs/>
        </w:rPr>
        <w:t xml:space="preserve"> </w:t>
      </w:r>
      <w:r w:rsidRPr="00E73DA6">
        <w:rPr>
          <w:rFonts w:ascii="Cordia New" w:hAnsi="Cordia New" w:cs="Cordia New"/>
          <w:b/>
          <w:bCs/>
          <w:sz w:val="30"/>
          <w:szCs w:val="30"/>
          <w:cs/>
        </w:rPr>
        <w:t>( หนึ่งหมื่นสี่พันบาทถ้วน )</w:t>
      </w:r>
      <w:r w:rsidRPr="00724CA3">
        <w:rPr>
          <w:rFonts w:ascii="Cordia New" w:hAnsi="Cordia New" w:cs="Cordia New"/>
          <w:sz w:val="30"/>
          <w:szCs w:val="30"/>
          <w:cs/>
        </w:rPr>
        <w:t xml:space="preserve"> และจะปรับขึ้นหลังจากผ่านทดลองงานเป็น  </w:t>
      </w:r>
      <w:r w:rsidRPr="00E73DA6">
        <w:rPr>
          <w:rFonts w:ascii="Cordia New" w:hAnsi="Cordia New" w:cs="Cordia New"/>
          <w:b/>
          <w:bCs/>
          <w:sz w:val="30"/>
          <w:szCs w:val="30"/>
          <w:cs/>
        </w:rPr>
        <w:t>15,000 บาท ( หนึ่งหมื่นห้าพันบาทถ้วน  )</w:t>
      </w:r>
    </w:p>
    <w:p w14:paraId="1110836D" w14:textId="55985F33" w:rsidR="001740A6" w:rsidRPr="001740A6" w:rsidRDefault="00EE73F0" w:rsidP="001740A6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7F46AD">
        <w:rPr>
          <w:rFonts w:ascii="Cordia New" w:hAnsi="Cordia New" w:cs="Cordia New" w:hint="cs"/>
          <w:b/>
          <w:bCs/>
          <w:sz w:val="30"/>
          <w:szCs w:val="30"/>
          <w:cs/>
        </w:rPr>
        <w:t>เจ้าหน้าที่วางแผนการจัดส่งสินค้า</w:t>
      </w:r>
      <w:r w:rsidR="007730CC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>
        <w:rPr>
          <w:rFonts w:ascii="Cordia New" w:hAnsi="Cordia New" w:cs="Cordia New" w:hint="cs"/>
          <w:sz w:val="30"/>
          <w:szCs w:val="30"/>
          <w:cs/>
        </w:rPr>
        <w:t xml:space="preserve"> ฝ่าย </w:t>
      </w:r>
      <w:r w:rsidR="000E26A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7F46AD">
        <w:rPr>
          <w:rFonts w:ascii="Cordia New" w:hAnsi="Cordia New" w:cs="Cordia New" w:hint="cs"/>
          <w:b/>
          <w:bCs/>
          <w:sz w:val="30"/>
          <w:szCs w:val="30"/>
          <w:cs/>
        </w:rPr>
        <w:t>ผลิต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022C43A4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0214C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AC610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24CA3" w:rsidRPr="00724CA3">
        <w:rPr>
          <w:rFonts w:ascii="Cordia New" w:hAnsi="Cordia New" w:cs="Cordia New"/>
          <w:sz w:val="30"/>
          <w:szCs w:val="30"/>
          <w:cs/>
        </w:rPr>
        <w:t xml:space="preserve">นายนฤพล  โกยทรัพย์สิน  </w:t>
      </w:r>
      <w:r w:rsidR="00241673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664627">
      <w:footerReference w:type="default" r:id="rId13"/>
      <w:pgSz w:w="11906" w:h="16838" w:code="9"/>
      <w:pgMar w:top="1440" w:right="99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2A973" w14:textId="77777777" w:rsidR="001C4F0B" w:rsidRDefault="001C4F0B" w:rsidP="00DB10E8">
      <w:pPr>
        <w:spacing w:after="0" w:line="240" w:lineRule="auto"/>
      </w:pPr>
      <w:r>
        <w:separator/>
      </w:r>
    </w:p>
  </w:endnote>
  <w:endnote w:type="continuationSeparator" w:id="0">
    <w:p w14:paraId="3BA3254E" w14:textId="77777777" w:rsidR="001C4F0B" w:rsidRDefault="001C4F0B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DD67" w14:textId="77777777" w:rsidR="001C4F0B" w:rsidRDefault="001C4F0B" w:rsidP="00DB10E8">
      <w:pPr>
        <w:spacing w:after="0" w:line="240" w:lineRule="auto"/>
      </w:pPr>
      <w:r>
        <w:separator/>
      </w:r>
    </w:p>
  </w:footnote>
  <w:footnote w:type="continuationSeparator" w:id="0">
    <w:p w14:paraId="71492850" w14:textId="77777777" w:rsidR="001C4F0B" w:rsidRDefault="001C4F0B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14C7"/>
    <w:rsid w:val="00023450"/>
    <w:rsid w:val="000372A6"/>
    <w:rsid w:val="0006224A"/>
    <w:rsid w:val="000769AC"/>
    <w:rsid w:val="00095202"/>
    <w:rsid w:val="000975C3"/>
    <w:rsid w:val="000B5EC0"/>
    <w:rsid w:val="000D55E1"/>
    <w:rsid w:val="000E1F23"/>
    <w:rsid w:val="000E26A1"/>
    <w:rsid w:val="000F4058"/>
    <w:rsid w:val="001019CF"/>
    <w:rsid w:val="00115E67"/>
    <w:rsid w:val="0011646D"/>
    <w:rsid w:val="00126628"/>
    <w:rsid w:val="0014604B"/>
    <w:rsid w:val="001542CA"/>
    <w:rsid w:val="00165E23"/>
    <w:rsid w:val="001740A6"/>
    <w:rsid w:val="00182FA8"/>
    <w:rsid w:val="00190DAD"/>
    <w:rsid w:val="00195CD1"/>
    <w:rsid w:val="001973AB"/>
    <w:rsid w:val="001A6621"/>
    <w:rsid w:val="001B64EE"/>
    <w:rsid w:val="001C4F0B"/>
    <w:rsid w:val="00241673"/>
    <w:rsid w:val="002672A0"/>
    <w:rsid w:val="00276E2D"/>
    <w:rsid w:val="002849CB"/>
    <w:rsid w:val="00296AC9"/>
    <w:rsid w:val="002A2871"/>
    <w:rsid w:val="0033087A"/>
    <w:rsid w:val="003378DD"/>
    <w:rsid w:val="003519BF"/>
    <w:rsid w:val="00381667"/>
    <w:rsid w:val="003917A3"/>
    <w:rsid w:val="00392B48"/>
    <w:rsid w:val="003A7ED0"/>
    <w:rsid w:val="003C11F2"/>
    <w:rsid w:val="003D6CC2"/>
    <w:rsid w:val="003F1DD6"/>
    <w:rsid w:val="00406812"/>
    <w:rsid w:val="00414123"/>
    <w:rsid w:val="004142C6"/>
    <w:rsid w:val="00450634"/>
    <w:rsid w:val="00473F9F"/>
    <w:rsid w:val="004A22F8"/>
    <w:rsid w:val="004A7B30"/>
    <w:rsid w:val="004B33B7"/>
    <w:rsid w:val="004C17A1"/>
    <w:rsid w:val="004D6645"/>
    <w:rsid w:val="004E47E2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C38BD"/>
    <w:rsid w:val="005E32CD"/>
    <w:rsid w:val="005F2A64"/>
    <w:rsid w:val="00612163"/>
    <w:rsid w:val="00615A72"/>
    <w:rsid w:val="006175F4"/>
    <w:rsid w:val="006411D0"/>
    <w:rsid w:val="00664627"/>
    <w:rsid w:val="006801E4"/>
    <w:rsid w:val="007118FF"/>
    <w:rsid w:val="0072131C"/>
    <w:rsid w:val="00724CA3"/>
    <w:rsid w:val="00736876"/>
    <w:rsid w:val="00772DFA"/>
    <w:rsid w:val="007730CC"/>
    <w:rsid w:val="00781297"/>
    <w:rsid w:val="00782C96"/>
    <w:rsid w:val="00791267"/>
    <w:rsid w:val="007A0805"/>
    <w:rsid w:val="007A6C90"/>
    <w:rsid w:val="007B4813"/>
    <w:rsid w:val="007C7B01"/>
    <w:rsid w:val="007E182D"/>
    <w:rsid w:val="007E7F89"/>
    <w:rsid w:val="007F46AD"/>
    <w:rsid w:val="007F71D6"/>
    <w:rsid w:val="008052C4"/>
    <w:rsid w:val="008427D5"/>
    <w:rsid w:val="0085565F"/>
    <w:rsid w:val="008572FD"/>
    <w:rsid w:val="00867AB4"/>
    <w:rsid w:val="00871A41"/>
    <w:rsid w:val="00874E3A"/>
    <w:rsid w:val="008C31CE"/>
    <w:rsid w:val="008C4A60"/>
    <w:rsid w:val="008D3639"/>
    <w:rsid w:val="008D3BAF"/>
    <w:rsid w:val="0090696C"/>
    <w:rsid w:val="00913A47"/>
    <w:rsid w:val="009212E8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C610A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0E24"/>
    <w:rsid w:val="00CF4B73"/>
    <w:rsid w:val="00D26C5E"/>
    <w:rsid w:val="00D422AE"/>
    <w:rsid w:val="00D54EFB"/>
    <w:rsid w:val="00D56A59"/>
    <w:rsid w:val="00D648D4"/>
    <w:rsid w:val="00D728EE"/>
    <w:rsid w:val="00D739DC"/>
    <w:rsid w:val="00D9262C"/>
    <w:rsid w:val="00D97956"/>
    <w:rsid w:val="00DA3F77"/>
    <w:rsid w:val="00DA7B25"/>
    <w:rsid w:val="00DB10E8"/>
    <w:rsid w:val="00DC1C7D"/>
    <w:rsid w:val="00DC44C5"/>
    <w:rsid w:val="00DE5F31"/>
    <w:rsid w:val="00DF19F3"/>
    <w:rsid w:val="00E06AA3"/>
    <w:rsid w:val="00E62E81"/>
    <w:rsid w:val="00E64304"/>
    <w:rsid w:val="00E65D09"/>
    <w:rsid w:val="00E669CB"/>
    <w:rsid w:val="00E675DC"/>
    <w:rsid w:val="00E73DA6"/>
    <w:rsid w:val="00E7710B"/>
    <w:rsid w:val="00EA1E70"/>
    <w:rsid w:val="00EC23C2"/>
    <w:rsid w:val="00EC5085"/>
    <w:rsid w:val="00ED3448"/>
    <w:rsid w:val="00EE2057"/>
    <w:rsid w:val="00EE73F0"/>
    <w:rsid w:val="00F35312"/>
    <w:rsid w:val="00F6340E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12</cp:revision>
  <cp:lastPrinted>2025-10-15T02:24:00Z</cp:lastPrinted>
  <dcterms:created xsi:type="dcterms:W3CDTF">2025-09-15T08:45:00Z</dcterms:created>
  <dcterms:modified xsi:type="dcterms:W3CDTF">2025-10-15T02:24:00Z</dcterms:modified>
</cp:coreProperties>
</file>