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EF3" w:rsidRDefault="004A4EF3" w:rsidP="004A4EF3">
      <w:r>
        <w:rPr>
          <w:rFonts w:cs="Cordia New"/>
          <w:cs/>
        </w:rPr>
        <w:t xml:space="preserve">มาแล้วค่ะ สุตรขนมเปี๊ะ เห็นสมาชิกหลายท่านบอกโพสได้ จัดให้เลยค่ะ. ( บอกแอดมินหลับแร้วว. </w:t>
      </w:r>
      <w:r>
        <w:t>5555)</w:t>
      </w:r>
      <w:r>
        <w:rPr>
          <w:rFonts w:cs="Cordia New"/>
          <w:cs/>
        </w:rPr>
        <w:t>สูตรนี้ ได้มาจากญาติ คนนึงค่ะ ไม่ทราบว่าใครเป็นเจ้าของสูตรค่ะแต่ลองทำแล้ว ทุกคนชอบเลยใช้สุตรนี้ หากินมาตลอดค่ะ</w:t>
      </w:r>
    </w:p>
    <w:p w:rsidR="004A4EF3" w:rsidRDefault="004A4EF3" w:rsidP="004A4EF3">
      <w:r>
        <w:rPr>
          <w:rFonts w:cs="Cordia New"/>
          <w:cs/>
        </w:rPr>
        <w:t xml:space="preserve">สูตรนะคะ(สูตรทำได้ประมาน </w:t>
      </w:r>
      <w:r>
        <w:t xml:space="preserve">80. </w:t>
      </w:r>
      <w:r>
        <w:rPr>
          <w:rFonts w:cs="Cordia New"/>
          <w:cs/>
        </w:rPr>
        <w:t>ลูกค่ะ บวก ลบ นิดหน่อย</w:t>
      </w:r>
    </w:p>
    <w:p w:rsidR="004A4EF3" w:rsidRDefault="004A4EF3" w:rsidP="004A4EF3"/>
    <w:p w:rsidR="004A4EF3" w:rsidRDefault="004A4EF3" w:rsidP="004A4EF3">
      <w:r>
        <w:rPr>
          <w:rFonts w:cs="Cordia New"/>
          <w:cs/>
        </w:rPr>
        <w:t xml:space="preserve">แป้ง ใช้ ยี่ห้อ บัวแดง. หรือ. กิเลนเหลือง. </w:t>
      </w:r>
    </w:p>
    <w:p w:rsidR="004A4EF3" w:rsidRDefault="004A4EF3" w:rsidP="004A4EF3">
      <w:r>
        <w:rPr>
          <w:rFonts w:cs="Cordia New"/>
          <w:cs/>
        </w:rPr>
        <w:t>น้ำมันใช้ ปามล์ นะคะ ยี่ห้ออะไรก้อได้</w:t>
      </w:r>
    </w:p>
    <w:p w:rsidR="004A4EF3" w:rsidRDefault="004A4EF3" w:rsidP="004A4EF3">
      <w:r>
        <w:rPr>
          <w:rFonts w:cs="Cordia New"/>
          <w:cs/>
        </w:rPr>
        <w:t>น้ำตาลทรายใช้ รินเม็ดเล็ก สำหรับเบเกอรรี่ค่ะ. (เพราะจะละลายง่ายค่ะ)</w:t>
      </w:r>
    </w:p>
    <w:p w:rsidR="004A4EF3" w:rsidRDefault="004A4EF3" w:rsidP="004A4EF3">
      <w:r>
        <w:rPr>
          <w:rFonts w:cs="Cordia New"/>
          <w:cs/>
        </w:rPr>
        <w:t>น้ำ. ใช้นำ้เย็นค่ะแบบที่เรากินในตู้เย็นค่ะ</w:t>
      </w:r>
    </w:p>
    <w:p w:rsidR="004A4EF3" w:rsidRDefault="004A4EF3" w:rsidP="004A4EF3"/>
    <w:p w:rsidR="004A4EF3" w:rsidRDefault="004A4EF3" w:rsidP="004A4EF3">
      <w:r>
        <w:rPr>
          <w:rFonts w:cs="Cordia New"/>
          <w:cs/>
        </w:rPr>
        <w:t>เริ่มที่</w:t>
      </w:r>
    </w:p>
    <w:p w:rsidR="004A4EF3" w:rsidRDefault="004A4EF3" w:rsidP="004A4EF3">
      <w:r>
        <w:rPr>
          <w:rFonts w:cs="Cordia New"/>
          <w:cs/>
        </w:rPr>
        <w:t>แป้งนอก.</w:t>
      </w:r>
    </w:p>
    <w:p w:rsidR="004A4EF3" w:rsidRDefault="004A4EF3" w:rsidP="004A4EF3">
      <w:r>
        <w:rPr>
          <w:rFonts w:cs="Cordia New"/>
          <w:cs/>
        </w:rPr>
        <w:t xml:space="preserve">แป้ง. </w:t>
      </w:r>
      <w:r>
        <w:t xml:space="preserve">300. </w:t>
      </w:r>
      <w:r>
        <w:rPr>
          <w:rFonts w:cs="Cordia New"/>
          <w:cs/>
        </w:rPr>
        <w:t xml:space="preserve">กรัม </w:t>
      </w:r>
    </w:p>
    <w:p w:rsidR="004A4EF3" w:rsidRDefault="004A4EF3" w:rsidP="004A4EF3">
      <w:r>
        <w:rPr>
          <w:rFonts w:cs="Cordia New"/>
          <w:cs/>
        </w:rPr>
        <w:t xml:space="preserve">น้ำมัน </w:t>
      </w:r>
      <w:r>
        <w:t>100</w:t>
      </w:r>
      <w:r>
        <w:rPr>
          <w:rFonts w:cs="Cordia New"/>
          <w:cs/>
        </w:rPr>
        <w:t xml:space="preserve"> กรัม</w:t>
      </w:r>
    </w:p>
    <w:p w:rsidR="004A4EF3" w:rsidRDefault="004A4EF3" w:rsidP="004A4EF3">
      <w:r>
        <w:rPr>
          <w:rFonts w:cs="Cordia New"/>
          <w:cs/>
        </w:rPr>
        <w:t>เอา ผสมรวมกัน. คลุก พอเข้ากัน. รอไว้ค่ะ</w:t>
      </w:r>
    </w:p>
    <w:p w:rsidR="004A4EF3" w:rsidRDefault="004A4EF3" w:rsidP="004A4EF3">
      <w:r>
        <w:rPr>
          <w:rFonts w:cs="Cordia New"/>
          <w:cs/>
        </w:rPr>
        <w:t>น้ำ</w:t>
      </w:r>
      <w:r>
        <w:t xml:space="preserve">100. </w:t>
      </w:r>
      <w:r>
        <w:rPr>
          <w:rFonts w:cs="Cordia New"/>
          <w:cs/>
        </w:rPr>
        <w:t>กรัม</w:t>
      </w:r>
    </w:p>
    <w:p w:rsidR="004A4EF3" w:rsidRDefault="004A4EF3" w:rsidP="004A4EF3">
      <w:r>
        <w:rPr>
          <w:rFonts w:cs="Cordia New"/>
          <w:cs/>
        </w:rPr>
        <w:t xml:space="preserve">น้ำตาล. </w:t>
      </w:r>
      <w:r>
        <w:t xml:space="preserve">75. </w:t>
      </w:r>
      <w:r>
        <w:rPr>
          <w:rFonts w:cs="Cordia New"/>
          <w:cs/>
        </w:rPr>
        <w:t>กรัม</w:t>
      </w:r>
    </w:p>
    <w:p w:rsidR="004A4EF3" w:rsidRDefault="004A4EF3" w:rsidP="004A4EF3">
      <w:r>
        <w:rPr>
          <w:rFonts w:cs="Cordia New"/>
          <w:cs/>
        </w:rPr>
        <w:t>ไข่ไก่ แยก ไข่แดง ไว้ก่อนค่ะ. เก็บไข่ขาวไว้ด้วย</w:t>
      </w:r>
    </w:p>
    <w:p w:rsidR="004A4EF3" w:rsidRDefault="004A4EF3" w:rsidP="004A4EF3">
      <w:r>
        <w:rPr>
          <w:rFonts w:cs="Cordia New"/>
          <w:cs/>
        </w:rPr>
        <w:t>เอาน้ำ. น้ำตาล. ไข่ไก่ใช้ไข่แดงเกือบครึ่งใบไข่ขาว ก้อเกือบครึ่งใบ กะเอาค่ะ. ไม่ต้องเป๊ะก้อได้ ผสมรวมกัน ไข่แดงที่เหลือ ผสมน้ำนิดนึงกับสีเหลือง เอาไว้ทาหน้าขนมค่ะ คนให้น้ำตาลละลาย. แล้วเอาไปเทรวม. กับแป้ง ที่เรา ผสมรอไว้มันจะแฉะๆ. ไม่ต้องตกใจค่ะ. นวดไปเรื่อยๆ. จนมัน ไม่ติดมือ. ถ้าเรานวด. ในกระมัง จะรู้สึกเลยว่า มัน ไม่แฉะแล้ว. แล้วก้อไม่ติดกระมังด้วย. เสร็จแล้ว. พักไว้ เอาอะไรคลุมไม่ให้ลมเข้าค่ะ. ( แป้งนี้เราจะหมักไว้ กี่ชั่วโมงก้อได้ สังเกตดูมันจะมี น้ำมันออกมา ก้อใช้ได้ค่ะ). ส่วนตัวเวลาทำ. บางครั้งก้อหมัก ชั่วโมงเดียว(แบบเร่งด่วน</w:t>
      </w:r>
      <w:r>
        <w:t xml:space="preserve">555). </w:t>
      </w:r>
      <w:r>
        <w:rPr>
          <w:rFonts w:cs="Cordia New"/>
          <w:cs/>
        </w:rPr>
        <w:t>บางครั้งก้อ หมักกลางคืน เช้าตื่นมาทำ. เราผสมเสร็จก้อแร็ปทิ้งไว้เลยค่ะ. อย่างน้อย ชั่วโมงนึง เสร็จแล้วสำหรับแป้งนอก.</w:t>
      </w:r>
    </w:p>
    <w:p w:rsidR="004A4EF3" w:rsidRDefault="004A4EF3" w:rsidP="004A4EF3"/>
    <w:p w:rsidR="004A4EF3" w:rsidRDefault="004A4EF3" w:rsidP="004A4EF3"/>
    <w:p w:rsidR="004A4EF3" w:rsidRDefault="004A4EF3" w:rsidP="004A4EF3">
      <w:r>
        <w:rPr>
          <w:rFonts w:cs="Cordia New"/>
          <w:cs/>
        </w:rPr>
        <w:t xml:space="preserve">แป้งใน </w:t>
      </w:r>
    </w:p>
    <w:p w:rsidR="004A4EF3" w:rsidRDefault="004A4EF3" w:rsidP="004A4EF3">
      <w:r>
        <w:rPr>
          <w:rFonts w:cs="Cordia New"/>
          <w:cs/>
        </w:rPr>
        <w:t xml:space="preserve">แป้ง. </w:t>
      </w:r>
      <w:r>
        <w:t xml:space="preserve">300. </w:t>
      </w:r>
      <w:r>
        <w:rPr>
          <w:rFonts w:cs="Cordia New"/>
          <w:cs/>
        </w:rPr>
        <w:t>กรัม</w:t>
      </w:r>
    </w:p>
    <w:p w:rsidR="004A4EF3" w:rsidRDefault="004A4EF3" w:rsidP="004A4EF3">
      <w:r>
        <w:rPr>
          <w:rFonts w:cs="Cordia New"/>
          <w:cs/>
        </w:rPr>
        <w:t xml:space="preserve">น้ำมัน </w:t>
      </w:r>
      <w:r>
        <w:t xml:space="preserve">126. </w:t>
      </w:r>
      <w:r>
        <w:rPr>
          <w:rFonts w:cs="Cordia New"/>
          <w:cs/>
        </w:rPr>
        <w:t>กรัม</w:t>
      </w:r>
    </w:p>
    <w:p w:rsidR="004A4EF3" w:rsidRDefault="004A4EF3" w:rsidP="004A4EF3">
      <w:r>
        <w:rPr>
          <w:rFonts w:cs="Cordia New"/>
          <w:cs/>
        </w:rPr>
        <w:t>ผสมรวมกันค่ะ. มันจะหนืดๆ เหลวๆ ค่ะ. เสร็จแล้ว แร็ปไว้ เหมือนแป้ง นอก รอแป้งนอก. ได้ที่.</w:t>
      </w:r>
    </w:p>
    <w:p w:rsidR="004A4EF3" w:rsidRDefault="004A4EF3" w:rsidP="004A4EF3"/>
    <w:p w:rsidR="004A4EF3" w:rsidRDefault="004A4EF3" w:rsidP="004A4EF3">
      <w:r>
        <w:rPr>
          <w:rFonts w:cs="Cordia New"/>
          <w:cs/>
        </w:rPr>
        <w:t>ต่อมามากวนไส้กัน</w:t>
      </w:r>
    </w:p>
    <w:p w:rsidR="004A4EF3" w:rsidRDefault="004A4EF3" w:rsidP="004A4EF3">
      <w:r>
        <w:rPr>
          <w:rFonts w:cs="Cordia New"/>
          <w:cs/>
        </w:rPr>
        <w:t xml:space="preserve">ถั่วเขียว </w:t>
      </w:r>
      <w:r>
        <w:t>500</w:t>
      </w:r>
      <w:r>
        <w:rPr>
          <w:rFonts w:cs="Cordia New"/>
          <w:cs/>
        </w:rPr>
        <w:t xml:space="preserve"> กรัม ล้างสะอาด แช่ น้ำไว้คืนนึงค่ะ. แต่เราแช่น้ำร้อนเลยค่ะเพื่อความรวดเร็ว. แช่น้ำร้อนประมาน </w:t>
      </w:r>
      <w:r>
        <w:t xml:space="preserve">3. </w:t>
      </w:r>
      <w:r>
        <w:rPr>
          <w:rFonts w:cs="Cordia New"/>
          <w:cs/>
        </w:rPr>
        <w:t xml:space="preserve">ชั่วโมง. </w:t>
      </w:r>
    </w:p>
    <w:p w:rsidR="004A4EF3" w:rsidRDefault="004A4EF3" w:rsidP="004A4EF3">
      <w:r>
        <w:rPr>
          <w:rFonts w:cs="Cordia New"/>
          <w:cs/>
        </w:rPr>
        <w:t>น้ำตาลทราย.</w:t>
      </w:r>
      <w:r>
        <w:t>390</w:t>
      </w:r>
      <w:r>
        <w:rPr>
          <w:rFonts w:cs="Cordia New"/>
          <w:cs/>
        </w:rPr>
        <w:t>กรัม. ถ้าชอบหวานเพิ่มได้ ถ้าหวานไปก้อลดได้ค่ะ</w:t>
      </w:r>
    </w:p>
    <w:p w:rsidR="004A4EF3" w:rsidRDefault="004A4EF3" w:rsidP="004A4EF3">
      <w:r>
        <w:rPr>
          <w:rFonts w:cs="Cordia New"/>
          <w:cs/>
        </w:rPr>
        <w:t xml:space="preserve">น้ำมันถั่วเหลือง. </w:t>
      </w:r>
      <w:r>
        <w:t>80</w:t>
      </w:r>
      <w:r>
        <w:rPr>
          <w:rFonts w:cs="Cordia New"/>
          <w:cs/>
        </w:rPr>
        <w:t xml:space="preserve"> กรัม. ยี่ห้ออะไรก้อได้</w:t>
      </w:r>
    </w:p>
    <w:p w:rsidR="004A4EF3" w:rsidRDefault="004A4EF3" w:rsidP="004A4EF3">
      <w:r>
        <w:rPr>
          <w:rFonts w:cs="Cordia New"/>
          <w:cs/>
        </w:rPr>
        <w:t xml:space="preserve">เกลือ. </w:t>
      </w:r>
      <w:r>
        <w:t>1</w:t>
      </w:r>
      <w:r>
        <w:rPr>
          <w:rFonts w:cs="Cordia New"/>
          <w:cs/>
        </w:rPr>
        <w:t>ช้อนชา</w:t>
      </w:r>
    </w:p>
    <w:p w:rsidR="004A4EF3" w:rsidRDefault="004A4EF3" w:rsidP="004A4EF3">
      <w:r>
        <w:rPr>
          <w:rFonts w:cs="Cordia New"/>
          <w:cs/>
        </w:rPr>
        <w:t xml:space="preserve">เนยสด </w:t>
      </w:r>
      <w:r>
        <w:t>50</w:t>
      </w:r>
      <w:r>
        <w:rPr>
          <w:rFonts w:cs="Cordia New"/>
          <w:cs/>
        </w:rPr>
        <w:t xml:space="preserve"> กรัม. ของเราใช้เนยเค็ม ค่ะ. ใครใช้เนยจืดก้อเพิ่มเกลือเอาค่ะ. </w:t>
      </w:r>
    </w:p>
    <w:p w:rsidR="004A4EF3" w:rsidRDefault="004A4EF3" w:rsidP="004A4EF3"/>
    <w:p w:rsidR="004A4EF3" w:rsidRDefault="004A4EF3" w:rsidP="004A4EF3">
      <w:r>
        <w:rPr>
          <w:rFonts w:cs="Cordia New"/>
          <w:cs/>
        </w:rPr>
        <w:t>วิธีทำ</w:t>
      </w:r>
    </w:p>
    <w:p w:rsidR="004A4EF3" w:rsidRDefault="004A4EF3" w:rsidP="004A4EF3">
      <w:r>
        <w:rPr>
          <w:rFonts w:cs="Cordia New"/>
          <w:cs/>
        </w:rPr>
        <w:t>เอาถั่ว ใส่ภาชนะที่จะกวน เติมน้ำพอท่วม อย่าเติมเยอะค่ะจะกวนยาก. คอยดูเอาว่าถั่วเราเปื่อยหรือยังถ้ายังก้อต้มต่อ ถ้าน้ำแห้งก้อเติมที่ละนิด (ลืมบอก ใส่เบกกิ้งโซดาลงไปด้วยค่ะ ใส่ประมานเกือบๆ ครึ่งช้อนชา. ถั่วจะเปื่อยเร็วขึ้น. จะได้ไส้ที่เนียนกว่าไม่ใส่ค่ะ.</w:t>
      </w:r>
    </w:p>
    <w:p w:rsidR="004A4EF3" w:rsidRDefault="004A4EF3" w:rsidP="004A4EF3"/>
    <w:p w:rsidR="004A4EF3" w:rsidRDefault="004A4EF3" w:rsidP="004A4EF3">
      <w:r>
        <w:rPr>
          <w:rFonts w:cs="Cordia New"/>
          <w:cs/>
        </w:rPr>
        <w:t xml:space="preserve">พอถั่วเปื่อย ก้อใส่น้ำตาล. น้ำมัน. เกลือ. ( เนยยังไม่ใส่). กวนจนแห้ง ค่ะ วิธีสังเกตคือ จะร่อนตามพายที่เอากวน. เอามือ แตะๆ ดู จะไม่ติดมือ. ใส่เนยกวนให้เข้า กัน. เป็นอันใช้ได้ พักให้เย็น. รอปั้นพอถั่วเย็น ก้อปั้นก้อนละ </w:t>
      </w:r>
      <w:r>
        <w:t xml:space="preserve">16. </w:t>
      </w:r>
      <w:r>
        <w:rPr>
          <w:rFonts w:cs="Cordia New"/>
          <w:cs/>
        </w:rPr>
        <w:t xml:space="preserve">กรัม. ไส่ไข่เค็ม จะได้ ประมาน. </w:t>
      </w:r>
      <w:r>
        <w:t xml:space="preserve">80. </w:t>
      </w:r>
      <w:r>
        <w:rPr>
          <w:rFonts w:cs="Cordia New"/>
          <w:cs/>
        </w:rPr>
        <w:t>ลูก. พอดีกับแป้ง.</w:t>
      </w:r>
    </w:p>
    <w:p w:rsidR="004A4EF3" w:rsidRDefault="004A4EF3" w:rsidP="004A4EF3"/>
    <w:p w:rsidR="004A4EF3" w:rsidRDefault="004A4EF3" w:rsidP="004A4EF3">
      <w:r>
        <w:rPr>
          <w:rFonts w:cs="Cordia New"/>
          <w:cs/>
        </w:rPr>
        <w:t>มาต่อที่แป้ง</w:t>
      </w:r>
    </w:p>
    <w:p w:rsidR="004A4EF3" w:rsidRDefault="004A4EF3" w:rsidP="004A4EF3">
      <w:r>
        <w:rPr>
          <w:rFonts w:cs="Cordia New"/>
          <w:cs/>
        </w:rPr>
        <w:t xml:space="preserve">แบ่งแป้งนอก. ก้อนละ </w:t>
      </w:r>
      <w:r>
        <w:t xml:space="preserve">57. </w:t>
      </w:r>
      <w:r>
        <w:rPr>
          <w:rFonts w:cs="Cordia New"/>
          <w:cs/>
        </w:rPr>
        <w:t xml:space="preserve">กรัม. ก้อนสุดท้ายอาจจะไม่ถึง. </w:t>
      </w:r>
      <w:r>
        <w:t>57</w:t>
      </w:r>
      <w:r>
        <w:rPr>
          <w:rFonts w:cs="Cordia New"/>
          <w:cs/>
        </w:rPr>
        <w:t xml:space="preserve"> กรัม</w:t>
      </w:r>
    </w:p>
    <w:p w:rsidR="004A4EF3" w:rsidRDefault="004A4EF3" w:rsidP="004A4EF3">
      <w:r>
        <w:rPr>
          <w:rFonts w:cs="Cordia New"/>
          <w:cs/>
        </w:rPr>
        <w:lastRenderedPageBreak/>
        <w:t xml:space="preserve">เอาแป้งนอกวางบน เครื่องชั่ง. ตัก แป้งในมาใส่ </w:t>
      </w:r>
      <w:r>
        <w:t xml:space="preserve">42. </w:t>
      </w:r>
      <w:r>
        <w:rPr>
          <w:rFonts w:cs="Cordia New"/>
          <w:cs/>
        </w:rPr>
        <w:t>กรัม. เอาแป้งนอกหุ้มแป้งในให้มิด. ทำจนหมดแป้ง. เศษ แป้งนอกที่เหลือก้อเอามารวมกับแป้งในที่เหลือ. ขั้นตอนนี้ใครใช้เครื่องชั่งดิจิตอนสบายหน่อย. เพราะตัดน้ำหนักแป้งนอกได้ ถ้าใช้ ตราชั่งธรรมดา ต้อง. บวกน้ำหนักกันวุ่นวาย. นอก</w:t>
      </w:r>
      <w:r>
        <w:t xml:space="preserve">57. </w:t>
      </w:r>
      <w:r>
        <w:rPr>
          <w:rFonts w:cs="Cordia New"/>
          <w:cs/>
        </w:rPr>
        <w:t xml:space="preserve">ใน </w:t>
      </w:r>
      <w:r>
        <w:t xml:space="preserve">42. </w:t>
      </w:r>
      <w:r>
        <w:rPr>
          <w:rFonts w:cs="Cordia New"/>
          <w:cs/>
        </w:rPr>
        <w:t xml:space="preserve">รวมเปน </w:t>
      </w:r>
      <w:r>
        <w:t xml:space="preserve">79. </w:t>
      </w:r>
      <w:r>
        <w:rPr>
          <w:rFonts w:cs="Cordia New"/>
          <w:cs/>
        </w:rPr>
        <w:t xml:space="preserve">เอาแป้งนอก วางตักแป้งในใส่ ต้องให้เข็ม ตราชั่งอยุ่ที่ </w:t>
      </w:r>
      <w:r>
        <w:t>79</w:t>
      </w:r>
      <w:r>
        <w:rPr>
          <w:rFonts w:cs="Cordia New"/>
          <w:cs/>
        </w:rPr>
        <w:t xml:space="preserve"> กรัม คือ ทั้งในทั้งนอกชั่งแล้วจะประมาน </w:t>
      </w:r>
      <w:r>
        <w:t>79</w:t>
      </w:r>
      <w:r>
        <w:rPr>
          <w:rFonts w:cs="Cordia New"/>
          <w:cs/>
        </w:rPr>
        <w:t xml:space="preserve"> กรัม. ยกเว้น. เศษแป้งที่เหลือก้อนสุดท้าย อันนั้น จะไม่ถึง. ( มีใคร งง. บ้างคะ)ถ้าทำแล้วงง. หลังไมค์มาถามได้ค่ะ</w:t>
      </w:r>
      <w:bookmarkStart w:id="0" w:name="_GoBack"/>
      <w:bookmarkEnd w:id="0"/>
    </w:p>
    <w:p w:rsidR="004A4EF3" w:rsidRDefault="004A4EF3" w:rsidP="004A4EF3"/>
    <w:p w:rsidR="004A4EF3" w:rsidRDefault="004A4EF3" w:rsidP="004A4EF3">
      <w:r>
        <w:rPr>
          <w:rFonts w:cs="Cordia New"/>
          <w:cs/>
        </w:rPr>
        <w:t xml:space="preserve">จากนั้น. หยิบแป้งมา คลึง. ให้เป็น แผ่น. ไม่ต้องบางมาก เอาแค่พอดี คลึงแล้วม้วน เหมือนมว้นเสื่อเลยค่ะ.จะได้แป้ง. </w:t>
      </w:r>
      <w:r>
        <w:t xml:space="preserve">1. </w:t>
      </w:r>
      <w:r>
        <w:rPr>
          <w:rFonts w:cs="Cordia New"/>
          <w:cs/>
        </w:rPr>
        <w:t xml:space="preserve">ท่อน จากนั้นตัดเป็นชิ้น. แป้งก้อนนึงเราตัด. </w:t>
      </w:r>
      <w:r>
        <w:t xml:space="preserve">9. </w:t>
      </w:r>
      <w:r>
        <w:rPr>
          <w:rFonts w:cs="Cordia New"/>
          <w:cs/>
        </w:rPr>
        <w:t>ชิ้นค่ะ ตัดเป็นแว่นๆ เหมือนกล้วย ที่ใส่โรตี อ่ะค่ะ. หยิบมาใช้ที่ละชิ้น. คลึงแบนๆ. เอาไส้ใส่ หุ้มให้มิด พยามยามดึงแป้ง หุ้มไส้ให้มิด. ใช้ไม้จิ้มฟัน. จิ้มตรง ตูด ซะนิดนึง. ทาไข่แดง</w:t>
      </w:r>
    </w:p>
    <w:p w:rsidR="004A4EF3" w:rsidRDefault="004A4EF3" w:rsidP="004A4EF3"/>
    <w:p w:rsidR="004A4495" w:rsidRDefault="004A4EF3" w:rsidP="004A4EF3">
      <w:r>
        <w:rPr>
          <w:rFonts w:cs="Cordia New"/>
          <w:cs/>
        </w:rPr>
        <w:t xml:space="preserve">เข้าอบ. ไฟ. บนล่าง. </w:t>
      </w:r>
      <w:r>
        <w:t xml:space="preserve">175. /180 </w:t>
      </w:r>
      <w:r>
        <w:rPr>
          <w:rFonts w:cs="Cordia New"/>
          <w:cs/>
        </w:rPr>
        <w:t xml:space="preserve">ประมานนี้ค่ะ ประมาน </w:t>
      </w:r>
      <w:r>
        <w:t xml:space="preserve">20. </w:t>
      </w:r>
      <w:r>
        <w:rPr>
          <w:rFonts w:cs="Cordia New"/>
          <w:cs/>
        </w:rPr>
        <w:t>น. จริงเรื่องเวลา เอาแน่ไม่ได้ เตาใครเตามัน. สังเกตดูขนมจะเริ่มหอม. คีบดูตรงก้นขนม มีสีน้ำตาลอ่อนๆ. ก้อสุกแล้วค่ะ. เอาออกมา รอเย็น. ใส่หม้ออบควันเทียน. หอม อร่อยค่ะ. แต่จะทานเลยก้อได้ค่ะ แป้งไม่แข็งทานได้เลยค่ะ.</w:t>
      </w:r>
    </w:p>
    <w:sectPr w:rsidR="004A44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4EF3"/>
    <w:rsid w:val="004A4EF3"/>
    <w:rsid w:val="00C20865"/>
    <w:rsid w:val="00D7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515</Words>
  <Characters>2941</Characters>
  <Application>Microsoft Office Word</Application>
  <DocSecurity>0</DocSecurity>
  <Lines>24</Lines>
  <Paragraphs>6</Paragraphs>
  <ScaleCrop>false</ScaleCrop>
  <Company/>
  <LinksUpToDate>false</LinksUpToDate>
  <CharactersWithSpaces>3450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POPEYE</dc:creator>
  <cp:lastModifiedBy>POPEYE</cp:lastModifiedBy>
  <cp:revision>1</cp:revision>
  <dcterms:created xsi:type="dcterms:W3CDTF">2016-03-15T08:50:00Z</dcterms:created>
  <dcterms:modified xsi:type="dcterms:W3CDTF">2016-03-15T08:50:00Z</dcterms:modified>
</cp:coreProperties>
</file>