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4DB3" w14:textId="0CDAD2E6" w:rsidR="00002360" w:rsidRDefault="00A85F9B" w:rsidP="00A85F9B">
      <w:pPr>
        <w:pStyle w:val="Heading1"/>
        <w:jc w:val="center"/>
      </w:pPr>
      <w:r w:rsidRPr="00A85F9B">
        <w:t>Phần 1 - Phân tích logic</w:t>
      </w:r>
    </w:p>
    <w:p w14:paraId="4EA65C8C" w14:textId="34CF5A21" w:rsidR="00A85F9B" w:rsidRPr="00A85F9B" w:rsidRDefault="00A85F9B" w:rsidP="00A85F9B">
      <w:pPr>
        <w:pStyle w:val="Heading2"/>
      </w:pPr>
      <w:r>
        <w:t>1:</w:t>
      </w:r>
      <w:r w:rsidRPr="00A85F9B">
        <w:t xml:space="preserve"> Phân tích 5 thành phần của Hệ thống thông tin</w:t>
      </w:r>
    </w:p>
    <w:p w14:paraId="5F393AED" w14:textId="77777777" w:rsidR="00A85F9B" w:rsidRPr="00A85F9B" w:rsidRDefault="00A85F9B" w:rsidP="00A85F9B">
      <w:r w:rsidRPr="00A85F9B">
        <w:t>Hệ thống thông tin gồm 5 thành phần chính: Phần cứng, Phần mềm, Dữ liệu, Quy trình và Con người.</w:t>
      </w:r>
    </w:p>
    <w:p w14:paraId="31968EA9" w14:textId="11C16ED8" w:rsidR="00A85F9B" w:rsidRPr="00A85F9B" w:rsidRDefault="00A85F9B" w:rsidP="00A85F9B">
      <w:pPr>
        <w:rPr>
          <w:b/>
          <w:bCs/>
        </w:rPr>
      </w:pPr>
      <w:r w:rsidRPr="00A85F9B">
        <w:rPr>
          <w:b/>
          <w:bCs/>
        </w:rPr>
        <w:t>1.</w:t>
      </w:r>
      <w:r>
        <w:rPr>
          <w:b/>
          <w:bCs/>
        </w:rPr>
        <w:t>1</w:t>
      </w:r>
      <w:r w:rsidRPr="00A85F9B">
        <w:rPr>
          <w:b/>
          <w:bCs/>
        </w:rPr>
        <w:t xml:space="preserve"> Phần cứng (Hardware)</w:t>
      </w:r>
    </w:p>
    <w:p w14:paraId="77EBA6D5" w14:textId="77777777" w:rsidR="00A85F9B" w:rsidRPr="00A85F9B" w:rsidRDefault="00A85F9B" w:rsidP="00A85F9B">
      <w:r w:rsidRPr="00A85F9B">
        <w:t>Phần cứng là các thiết bị vật lý phục vụ việc thu thập, lưu trữ, xử lý và hiển thị dữ liệu.</w:t>
      </w:r>
    </w:p>
    <w:p w14:paraId="266C377C" w14:textId="77777777" w:rsidR="00A85F9B" w:rsidRPr="00A85F9B" w:rsidRDefault="00A85F9B" w:rsidP="00A85F9B">
      <w:r w:rsidRPr="00A85F9B">
        <w:t>Trong hệ thống RikkeiExpress Logistics, phần cứng gồm:</w:t>
      </w:r>
    </w:p>
    <w:p w14:paraId="20995E80" w14:textId="77777777" w:rsidR="00A85F9B" w:rsidRPr="00A85F9B" w:rsidRDefault="00A85F9B" w:rsidP="00A85F9B">
      <w:pPr>
        <w:numPr>
          <w:ilvl w:val="0"/>
          <w:numId w:val="1"/>
        </w:numPr>
      </w:pPr>
      <w:r w:rsidRPr="00A85F9B">
        <w:t>Máy chủ lưu trữ dữ liệu đơn hàng.</w:t>
      </w:r>
    </w:p>
    <w:p w14:paraId="36CB0ECC" w14:textId="77777777" w:rsidR="00A85F9B" w:rsidRPr="00A85F9B" w:rsidRDefault="00A85F9B" w:rsidP="00A85F9B">
      <w:pPr>
        <w:numPr>
          <w:ilvl w:val="0"/>
          <w:numId w:val="1"/>
        </w:numPr>
      </w:pPr>
      <w:r w:rsidRPr="00A85F9B">
        <w:t>Máy tính/tablet của nhân viên.</w:t>
      </w:r>
    </w:p>
    <w:p w14:paraId="270367BA" w14:textId="77777777" w:rsidR="00A85F9B" w:rsidRPr="00A85F9B" w:rsidRDefault="00A85F9B" w:rsidP="00A85F9B">
      <w:pPr>
        <w:numPr>
          <w:ilvl w:val="0"/>
          <w:numId w:val="1"/>
        </w:numPr>
      </w:pPr>
      <w:r w:rsidRPr="00A85F9B">
        <w:t>Thiết bị mạng.</w:t>
      </w:r>
    </w:p>
    <w:p w14:paraId="48AF0637" w14:textId="77777777" w:rsidR="00A85F9B" w:rsidRPr="00A85F9B" w:rsidRDefault="00A85F9B" w:rsidP="00A85F9B">
      <w:pPr>
        <w:numPr>
          <w:ilvl w:val="0"/>
          <w:numId w:val="1"/>
        </w:numPr>
      </w:pPr>
      <w:r w:rsidRPr="00A85F9B">
        <w:t>Máy tính hoặc thiết bị mà Giám đốc sử dụng để xem báo cáo.</w:t>
      </w:r>
    </w:p>
    <w:p w14:paraId="7D8E35EE" w14:textId="77777777" w:rsidR="00A85F9B" w:rsidRPr="00A85F9B" w:rsidRDefault="00A85F9B" w:rsidP="00A85F9B">
      <w:pPr>
        <w:numPr>
          <w:ilvl w:val="0"/>
          <w:numId w:val="1"/>
        </w:numPr>
      </w:pPr>
      <w:r w:rsidRPr="00A85F9B">
        <w:t>Hệ thống lưu trữ cơ sở dữ liệu.</w:t>
      </w:r>
    </w:p>
    <w:p w14:paraId="53B7F661" w14:textId="77777777" w:rsidR="00A85F9B" w:rsidRPr="00A85F9B" w:rsidRDefault="00A85F9B" w:rsidP="00A85F9B">
      <w:r w:rsidRPr="00A85F9B">
        <w:t>Vai trò:</w:t>
      </w:r>
    </w:p>
    <w:p w14:paraId="5373B816" w14:textId="77777777" w:rsidR="00A85F9B" w:rsidRPr="00A85F9B" w:rsidRDefault="00A85F9B" w:rsidP="00A85F9B">
      <w:r w:rsidRPr="00A85F9B">
        <w:t>Phần cứng đảm bảo dữ liệu từ các chi nhánh được truyền về máy chủ và kết quả báo cáo được hiển thị cho Giám đốc.</w:t>
      </w:r>
    </w:p>
    <w:p w14:paraId="122D46B3" w14:textId="2B912247" w:rsidR="00A85F9B" w:rsidRPr="00A85F9B" w:rsidRDefault="00A85F9B" w:rsidP="00A85F9B">
      <w:r w:rsidRPr="00A85F9B">
        <w:t>Nếu phần cứng hoặc mạng gặp sự cố, dữ liệu có thể không được cập nhật đầy đủ, dẫn đến báo cáo không chính xác hoặc chậm trễ.</w:t>
      </w:r>
    </w:p>
    <w:p w14:paraId="6DFE08A8" w14:textId="7ECF2231" w:rsidR="00A85F9B" w:rsidRPr="00A85F9B" w:rsidRDefault="00A85F9B" w:rsidP="00A85F9B">
      <w:pPr>
        <w:rPr>
          <w:b/>
          <w:bCs/>
        </w:rPr>
      </w:pPr>
      <w:r>
        <w:rPr>
          <w:b/>
          <w:bCs/>
        </w:rPr>
        <w:t>1.</w:t>
      </w:r>
      <w:r w:rsidRPr="00A85F9B">
        <w:rPr>
          <w:b/>
          <w:bCs/>
        </w:rPr>
        <w:t>2. Phần mềm (Software)</w:t>
      </w:r>
    </w:p>
    <w:p w14:paraId="459F07BF" w14:textId="77777777" w:rsidR="00A85F9B" w:rsidRPr="00A85F9B" w:rsidRDefault="00A85F9B" w:rsidP="00A85F9B">
      <w:r w:rsidRPr="00A85F9B">
        <w:t>Phần mềm chịu trách nhiệm thu thập, xử lý, tính toán và hiển thị dữ liệu.</w:t>
      </w:r>
    </w:p>
    <w:p w14:paraId="00F907D4" w14:textId="77777777" w:rsidR="00A85F9B" w:rsidRPr="00A85F9B" w:rsidRDefault="00A85F9B" w:rsidP="00A85F9B">
      <w:r w:rsidRPr="00A85F9B">
        <w:t>Trong bài toán này, phần mềm gồm:</w:t>
      </w:r>
    </w:p>
    <w:p w14:paraId="6CADF088" w14:textId="77777777" w:rsidR="00A85F9B" w:rsidRPr="00A85F9B" w:rsidRDefault="00A85F9B" w:rsidP="00A85F9B">
      <w:pPr>
        <w:numPr>
          <w:ilvl w:val="0"/>
          <w:numId w:val="2"/>
        </w:numPr>
      </w:pPr>
      <w:r w:rsidRPr="00A85F9B">
        <w:t>Hệ thống quản lý giao hàng.</w:t>
      </w:r>
    </w:p>
    <w:p w14:paraId="67F18B2A" w14:textId="77777777" w:rsidR="00A85F9B" w:rsidRPr="00A85F9B" w:rsidRDefault="00A85F9B" w:rsidP="00A85F9B">
      <w:pPr>
        <w:numPr>
          <w:ilvl w:val="0"/>
          <w:numId w:val="2"/>
        </w:numPr>
      </w:pPr>
      <w:r w:rsidRPr="00A85F9B">
        <w:t>API lấy dữ liệu đơn hàng.</w:t>
      </w:r>
    </w:p>
    <w:p w14:paraId="3874B615" w14:textId="77777777" w:rsidR="00A85F9B" w:rsidRPr="00A85F9B" w:rsidRDefault="00A85F9B" w:rsidP="00A85F9B">
      <w:pPr>
        <w:numPr>
          <w:ilvl w:val="0"/>
          <w:numId w:val="2"/>
        </w:numPr>
      </w:pPr>
      <w:r w:rsidRPr="00A85F9B">
        <w:t>Cơ sở dữ liệu.</w:t>
      </w:r>
    </w:p>
    <w:p w14:paraId="707A05B7" w14:textId="77777777" w:rsidR="00A85F9B" w:rsidRPr="00A85F9B" w:rsidRDefault="00A85F9B" w:rsidP="00A85F9B">
      <w:pPr>
        <w:numPr>
          <w:ilvl w:val="0"/>
          <w:numId w:val="2"/>
        </w:numPr>
      </w:pPr>
      <w:r w:rsidRPr="00A85F9B">
        <w:t>Module xử lý báo cáo doanh thu.</w:t>
      </w:r>
    </w:p>
    <w:p w14:paraId="7569753C" w14:textId="393D2E5A" w:rsidR="00A85F9B" w:rsidRPr="00A85F9B" w:rsidRDefault="00A85F9B" w:rsidP="00A85F9B">
      <w:pPr>
        <w:numPr>
          <w:ilvl w:val="0"/>
          <w:numId w:val="2"/>
        </w:numPr>
      </w:pPr>
      <w:r w:rsidRPr="00A85F9B">
        <w:t>Giao diện dashboard cho Giám đốc.</w:t>
      </w:r>
    </w:p>
    <w:p w14:paraId="69C37E53" w14:textId="4FC412FA" w:rsidR="00A85F9B" w:rsidRPr="00A85F9B" w:rsidRDefault="00A85F9B" w:rsidP="00A85F9B">
      <w:pPr>
        <w:rPr>
          <w:b/>
          <w:bCs/>
        </w:rPr>
      </w:pPr>
      <w:r>
        <w:rPr>
          <w:b/>
          <w:bCs/>
        </w:rPr>
        <w:t>1</w:t>
      </w:r>
      <w:r w:rsidRPr="00A85F9B">
        <w:rPr>
          <w:b/>
          <w:bCs/>
        </w:rPr>
        <w:t>.3. Dữ liệu (Data)</w:t>
      </w:r>
    </w:p>
    <w:p w14:paraId="0BD215FD" w14:textId="77777777" w:rsidR="00A85F9B" w:rsidRPr="00A85F9B" w:rsidRDefault="00A85F9B" w:rsidP="00A85F9B">
      <w:r w:rsidRPr="00A85F9B">
        <w:lastRenderedPageBreak/>
        <w:t>Dữ liệu là các giá trị ban đầu được hệ thống thu thập.</w:t>
      </w:r>
    </w:p>
    <w:p w14:paraId="4700E917" w14:textId="77777777" w:rsidR="00A85F9B" w:rsidRPr="00A85F9B" w:rsidRDefault="00A85F9B" w:rsidP="00A85F9B">
      <w:r w:rsidRPr="00A85F9B">
        <w:t>Các trường dữ liệu gồm:</w:t>
      </w:r>
    </w:p>
    <w:p w14:paraId="08FAF2FF" w14:textId="77777777" w:rsidR="00A85F9B" w:rsidRPr="00A85F9B" w:rsidRDefault="00A85F9B" w:rsidP="00A85F9B">
      <w:pPr>
        <w:numPr>
          <w:ilvl w:val="0"/>
          <w:numId w:val="3"/>
        </w:numPr>
      </w:pPr>
      <w:r w:rsidRPr="00A85F9B">
        <w:t>order_id: mã đơn hàng.</w:t>
      </w:r>
    </w:p>
    <w:p w14:paraId="1E48D9BC" w14:textId="77777777" w:rsidR="00A85F9B" w:rsidRPr="00A85F9B" w:rsidRDefault="00A85F9B" w:rsidP="00A85F9B">
      <w:pPr>
        <w:numPr>
          <w:ilvl w:val="0"/>
          <w:numId w:val="3"/>
        </w:numPr>
      </w:pPr>
      <w:r w:rsidRPr="00A85F9B">
        <w:t>fee: phí giao hàng.</w:t>
      </w:r>
    </w:p>
    <w:p w14:paraId="6BD5C481" w14:textId="77777777" w:rsidR="00A85F9B" w:rsidRPr="00A85F9B" w:rsidRDefault="00A85F9B" w:rsidP="00A85F9B">
      <w:pPr>
        <w:numPr>
          <w:ilvl w:val="0"/>
          <w:numId w:val="3"/>
        </w:numPr>
      </w:pPr>
      <w:r w:rsidRPr="00A85F9B">
        <w:t>status: trạng thái đơn hàng.</w:t>
      </w:r>
    </w:p>
    <w:p w14:paraId="02E08672" w14:textId="77777777" w:rsidR="00A85F9B" w:rsidRPr="00A85F9B" w:rsidRDefault="00A85F9B" w:rsidP="00A85F9B">
      <w:pPr>
        <w:numPr>
          <w:ilvl w:val="0"/>
          <w:numId w:val="3"/>
        </w:numPr>
      </w:pPr>
      <w:r w:rsidRPr="00A85F9B">
        <w:t>branch_id: mã chi nhánh nếu có.</w:t>
      </w:r>
    </w:p>
    <w:p w14:paraId="58862424" w14:textId="44E552EE" w:rsidR="00A85F9B" w:rsidRPr="00A85F9B" w:rsidRDefault="00A85F9B" w:rsidP="00A85F9B">
      <w:pPr>
        <w:rPr>
          <w:b/>
          <w:bCs/>
        </w:rPr>
      </w:pPr>
      <w:r>
        <w:rPr>
          <w:b/>
          <w:bCs/>
        </w:rPr>
        <w:t>1</w:t>
      </w:r>
      <w:r w:rsidRPr="00A85F9B">
        <w:rPr>
          <w:b/>
          <w:bCs/>
        </w:rPr>
        <w:t>.4. Quy trình (Procedure)</w:t>
      </w:r>
    </w:p>
    <w:p w14:paraId="2D256460" w14:textId="77777777" w:rsidR="00A85F9B" w:rsidRPr="00A85F9B" w:rsidRDefault="00A85F9B" w:rsidP="00A85F9B">
      <w:r w:rsidRPr="00A85F9B">
        <w:t>Quy trình quy định cách hệ thống biến dữ liệu thành thông tin.</w:t>
      </w:r>
    </w:p>
    <w:p w14:paraId="0E8894EA" w14:textId="77777777" w:rsidR="00A85F9B" w:rsidRPr="00A85F9B" w:rsidRDefault="00A85F9B" w:rsidP="00A85F9B">
      <w:r w:rsidRPr="00A85F9B">
        <w:t>Quy trình báo cáo đề xuất:</w:t>
      </w:r>
    </w:p>
    <w:p w14:paraId="28C586E9" w14:textId="77777777" w:rsidR="00A85F9B" w:rsidRPr="00A85F9B" w:rsidRDefault="00A85F9B" w:rsidP="00A85F9B">
      <w:pPr>
        <w:pStyle w:val="ListParagraph"/>
        <w:numPr>
          <w:ilvl w:val="0"/>
          <w:numId w:val="6"/>
        </w:numPr>
      </w:pPr>
      <w:r w:rsidRPr="00A85F9B">
        <w:t>Bước 1: Nhận dữ liệu</w:t>
      </w:r>
    </w:p>
    <w:p w14:paraId="3CD5716F" w14:textId="77777777" w:rsidR="00A85F9B" w:rsidRPr="00A85F9B" w:rsidRDefault="00A85F9B" w:rsidP="00A85F9B">
      <w:pPr>
        <w:ind w:firstLine="720"/>
      </w:pPr>
      <w:r w:rsidRPr="00A85F9B">
        <w:t>Hệ thống nhận danh sách các đơn hàng từ máy chủ.</w:t>
      </w:r>
    </w:p>
    <w:p w14:paraId="636D9287" w14:textId="77777777" w:rsidR="00A85F9B" w:rsidRPr="00A85F9B" w:rsidRDefault="00A85F9B" w:rsidP="00A85F9B">
      <w:pPr>
        <w:pStyle w:val="ListParagraph"/>
        <w:numPr>
          <w:ilvl w:val="0"/>
          <w:numId w:val="6"/>
        </w:numPr>
      </w:pPr>
      <w:r w:rsidRPr="00A85F9B">
        <w:t>Bước 2: Kiểm tra dữ liệu</w:t>
      </w:r>
    </w:p>
    <w:p w14:paraId="7D9B31C3" w14:textId="77777777" w:rsidR="00A85F9B" w:rsidRPr="00A85F9B" w:rsidRDefault="00A85F9B" w:rsidP="00A85F9B">
      <w:pPr>
        <w:ind w:firstLine="720"/>
      </w:pPr>
      <w:r w:rsidRPr="00A85F9B">
        <w:t>Kiểm tra các trường cần thiết như mã đơn, phí và trạng thái.</w:t>
      </w:r>
    </w:p>
    <w:p w14:paraId="45D0F52F" w14:textId="77777777" w:rsidR="00A85F9B" w:rsidRPr="00A85F9B" w:rsidRDefault="00A85F9B" w:rsidP="00A85F9B">
      <w:pPr>
        <w:pStyle w:val="ListParagraph"/>
        <w:numPr>
          <w:ilvl w:val="0"/>
          <w:numId w:val="6"/>
        </w:numPr>
      </w:pPr>
      <w:r w:rsidRPr="00A85F9B">
        <w:t>Bước 3: Lọc dữ liệu</w:t>
      </w:r>
    </w:p>
    <w:p w14:paraId="7C5AE2EA" w14:textId="77777777" w:rsidR="00A85F9B" w:rsidRPr="00A85F9B" w:rsidRDefault="00A85F9B" w:rsidP="00A85F9B">
      <w:pPr>
        <w:ind w:left="720"/>
      </w:pPr>
      <w:r w:rsidRPr="00A85F9B">
        <w:t>Chỉ giữ các đơn:</w:t>
      </w:r>
    </w:p>
    <w:p w14:paraId="45C018DA" w14:textId="77777777" w:rsidR="00A85F9B" w:rsidRPr="00A85F9B" w:rsidRDefault="00A85F9B" w:rsidP="00A85F9B">
      <w:pPr>
        <w:ind w:left="720"/>
      </w:pPr>
      <w:r w:rsidRPr="00A85F9B">
        <w:t>status == "DELIVERED"</w:t>
      </w:r>
    </w:p>
    <w:p w14:paraId="7586481F" w14:textId="77777777" w:rsidR="00A85F9B" w:rsidRPr="00A85F9B" w:rsidRDefault="00A85F9B" w:rsidP="00A85F9B">
      <w:pPr>
        <w:ind w:left="720"/>
      </w:pPr>
      <w:r w:rsidRPr="00A85F9B">
        <w:t>Các đơn:</w:t>
      </w:r>
    </w:p>
    <w:p w14:paraId="3B89C0CD" w14:textId="77777777" w:rsidR="00A85F9B" w:rsidRPr="00A85F9B" w:rsidRDefault="00A85F9B" w:rsidP="00A85F9B">
      <w:pPr>
        <w:ind w:left="720"/>
      </w:pPr>
      <w:r w:rsidRPr="00A85F9B">
        <w:t>CANCELLED</w:t>
      </w:r>
    </w:p>
    <w:p w14:paraId="2EB655E9" w14:textId="77777777" w:rsidR="00A85F9B" w:rsidRPr="00A85F9B" w:rsidRDefault="00A85F9B" w:rsidP="00A85F9B">
      <w:pPr>
        <w:ind w:left="720"/>
      </w:pPr>
      <w:r w:rsidRPr="00A85F9B">
        <w:t>RETURNED</w:t>
      </w:r>
    </w:p>
    <w:p w14:paraId="240A9287" w14:textId="77777777" w:rsidR="00A85F9B" w:rsidRPr="00A85F9B" w:rsidRDefault="00A85F9B" w:rsidP="00A85F9B">
      <w:pPr>
        <w:ind w:left="720"/>
      </w:pPr>
      <w:r w:rsidRPr="00A85F9B">
        <w:t>không được tính vào doanh thu.</w:t>
      </w:r>
    </w:p>
    <w:p w14:paraId="44A41870" w14:textId="77777777" w:rsidR="00A85F9B" w:rsidRPr="00A85F9B" w:rsidRDefault="00A85F9B" w:rsidP="00A85F9B">
      <w:pPr>
        <w:pStyle w:val="ListParagraph"/>
        <w:numPr>
          <w:ilvl w:val="0"/>
          <w:numId w:val="6"/>
        </w:numPr>
      </w:pPr>
      <w:r w:rsidRPr="00A85F9B">
        <w:t>Bước 4: Tổng hợp</w:t>
      </w:r>
    </w:p>
    <w:p w14:paraId="664A60E5" w14:textId="77777777" w:rsidR="00A85F9B" w:rsidRPr="00A85F9B" w:rsidRDefault="00A85F9B" w:rsidP="00A85F9B">
      <w:pPr>
        <w:ind w:left="720"/>
      </w:pPr>
      <w:r w:rsidRPr="00A85F9B">
        <w:t>Tính:</w:t>
      </w:r>
    </w:p>
    <w:p w14:paraId="4E7413B9" w14:textId="77777777" w:rsidR="00A85F9B" w:rsidRPr="00A85F9B" w:rsidRDefault="00A85F9B" w:rsidP="00A85F9B">
      <w:pPr>
        <w:numPr>
          <w:ilvl w:val="0"/>
          <w:numId w:val="4"/>
        </w:numPr>
        <w:tabs>
          <w:tab w:val="clear" w:pos="720"/>
          <w:tab w:val="num" w:pos="1440"/>
        </w:tabs>
        <w:ind w:left="1440"/>
      </w:pPr>
      <w:r w:rsidRPr="00A85F9B">
        <w:t>Tổng doanh thu.</w:t>
      </w:r>
    </w:p>
    <w:p w14:paraId="56257493" w14:textId="77777777" w:rsidR="00A85F9B" w:rsidRPr="00A85F9B" w:rsidRDefault="00A85F9B" w:rsidP="00A85F9B">
      <w:pPr>
        <w:numPr>
          <w:ilvl w:val="0"/>
          <w:numId w:val="4"/>
        </w:numPr>
        <w:tabs>
          <w:tab w:val="clear" w:pos="720"/>
          <w:tab w:val="num" w:pos="1440"/>
        </w:tabs>
        <w:ind w:left="1440"/>
      </w:pPr>
      <w:r w:rsidRPr="00A85F9B">
        <w:t>Số đơn giao thành công.</w:t>
      </w:r>
    </w:p>
    <w:p w14:paraId="75F61978" w14:textId="77777777" w:rsidR="00A85F9B" w:rsidRPr="00A85F9B" w:rsidRDefault="00A85F9B" w:rsidP="00A85F9B">
      <w:pPr>
        <w:pStyle w:val="ListParagraph"/>
        <w:numPr>
          <w:ilvl w:val="0"/>
          <w:numId w:val="4"/>
        </w:numPr>
      </w:pPr>
      <w:r w:rsidRPr="00A85F9B">
        <w:t>Bước 5: Tính KPI</w:t>
      </w:r>
    </w:p>
    <w:p w14:paraId="7D3C0A46" w14:textId="77777777" w:rsidR="00A85F9B" w:rsidRPr="00A85F9B" w:rsidRDefault="00A85F9B" w:rsidP="00A85F9B">
      <w:pPr>
        <w:ind w:left="720"/>
      </w:pPr>
      <w:r w:rsidRPr="00A85F9B">
        <w:t>Công thức:</w:t>
      </w:r>
    </w:p>
    <w:p w14:paraId="03631F09" w14:textId="77777777" w:rsidR="00A85F9B" w:rsidRPr="00A85F9B" w:rsidRDefault="00A85F9B" w:rsidP="00A85F9B">
      <w:pPr>
        <w:ind w:left="720"/>
      </w:pPr>
      <w:r w:rsidRPr="00A85F9B">
        <w:lastRenderedPageBreak/>
        <w:t>Doanh thu trung bình</w:t>
      </w:r>
    </w:p>
    <w:p w14:paraId="0CAA5CA3" w14:textId="77777777" w:rsidR="00A85F9B" w:rsidRPr="00A85F9B" w:rsidRDefault="00A85F9B" w:rsidP="00A85F9B">
      <w:pPr>
        <w:ind w:left="720"/>
      </w:pPr>
      <w:r w:rsidRPr="00A85F9B">
        <w:t>= Tổng doanh thu / Số đơn giao thành công</w:t>
      </w:r>
    </w:p>
    <w:p w14:paraId="7EB08DD0" w14:textId="77777777" w:rsidR="00A85F9B" w:rsidRPr="00A85F9B" w:rsidRDefault="00A85F9B" w:rsidP="00A85F9B">
      <w:pPr>
        <w:pStyle w:val="ListParagraph"/>
        <w:numPr>
          <w:ilvl w:val="0"/>
          <w:numId w:val="4"/>
        </w:numPr>
      </w:pPr>
      <w:r w:rsidRPr="00A85F9B">
        <w:t>Bước 6: Hiển thị</w:t>
      </w:r>
    </w:p>
    <w:p w14:paraId="0980E549" w14:textId="48C3A8F8" w:rsidR="00A85F9B" w:rsidRPr="00A85F9B" w:rsidRDefault="00A85F9B" w:rsidP="00A85F9B">
      <w:pPr>
        <w:ind w:firstLine="720"/>
      </w:pPr>
      <w:r w:rsidRPr="00A85F9B">
        <w:t>Kết quả được đưa lên dashboard cho Giám đốc.</w:t>
      </w:r>
    </w:p>
    <w:p w14:paraId="30E8D5F8" w14:textId="40528F64" w:rsidR="00A85F9B" w:rsidRPr="00A85F9B" w:rsidRDefault="00A85F9B" w:rsidP="00A85F9B">
      <w:pPr>
        <w:rPr>
          <w:b/>
          <w:bCs/>
        </w:rPr>
      </w:pPr>
      <w:r>
        <w:rPr>
          <w:b/>
          <w:bCs/>
        </w:rPr>
        <w:t>1</w:t>
      </w:r>
      <w:r w:rsidRPr="00A85F9B">
        <w:rPr>
          <w:b/>
          <w:bCs/>
        </w:rPr>
        <w:t>.5. Con người (People)</w:t>
      </w:r>
    </w:p>
    <w:p w14:paraId="6F656AA0" w14:textId="77777777" w:rsidR="00A85F9B" w:rsidRPr="00A85F9B" w:rsidRDefault="00A85F9B" w:rsidP="00A85F9B">
      <w:r w:rsidRPr="00A85F9B">
        <w:t>Con người là đối tượng sử dụng và vận hành hệ thống.</w:t>
      </w:r>
    </w:p>
    <w:p w14:paraId="20B86CAB" w14:textId="77777777" w:rsidR="00A85F9B" w:rsidRPr="00A85F9B" w:rsidRDefault="00A85F9B" w:rsidP="00A85F9B">
      <w:r w:rsidRPr="00A85F9B">
        <w:t>Các nhóm chính:</w:t>
      </w:r>
    </w:p>
    <w:p w14:paraId="5E2DAF5D" w14:textId="77777777" w:rsidR="00A85F9B" w:rsidRPr="00A85F9B" w:rsidRDefault="00A85F9B" w:rsidP="00A85F9B">
      <w:pPr>
        <w:pStyle w:val="ListParagraph"/>
        <w:numPr>
          <w:ilvl w:val="0"/>
          <w:numId w:val="4"/>
        </w:numPr>
      </w:pPr>
      <w:r w:rsidRPr="00A85F9B">
        <w:t>Nhân viên/đội giao hàng</w:t>
      </w:r>
    </w:p>
    <w:p w14:paraId="19AD7B6C" w14:textId="77777777" w:rsidR="00A85F9B" w:rsidRPr="00A85F9B" w:rsidRDefault="00A85F9B" w:rsidP="00A85F9B">
      <w:pPr>
        <w:ind w:firstLine="720"/>
      </w:pPr>
      <w:r w:rsidRPr="00A85F9B">
        <w:t>Tạo và cập nhật trạng thái đơn hàng.</w:t>
      </w:r>
    </w:p>
    <w:p w14:paraId="2F64A2A5" w14:textId="77777777" w:rsidR="00A85F9B" w:rsidRPr="00A85F9B" w:rsidRDefault="00A85F9B" w:rsidP="00A85F9B">
      <w:pPr>
        <w:pStyle w:val="ListParagraph"/>
        <w:numPr>
          <w:ilvl w:val="0"/>
          <w:numId w:val="4"/>
        </w:numPr>
      </w:pPr>
      <w:r w:rsidRPr="00A85F9B">
        <w:t>Nhân viên chi nhánh</w:t>
      </w:r>
    </w:p>
    <w:p w14:paraId="42C06790" w14:textId="77777777" w:rsidR="00A85F9B" w:rsidRPr="00A85F9B" w:rsidRDefault="00A85F9B" w:rsidP="00A85F9B">
      <w:pPr>
        <w:ind w:firstLine="720"/>
      </w:pPr>
      <w:r w:rsidRPr="00A85F9B">
        <w:t>Theo dõi hoạt động giao hàng và dữ liệu doanh thu.</w:t>
      </w:r>
    </w:p>
    <w:p w14:paraId="6A51CE0F" w14:textId="77777777" w:rsidR="00A85F9B" w:rsidRPr="00A85F9B" w:rsidRDefault="00A85F9B" w:rsidP="00A85F9B">
      <w:pPr>
        <w:pStyle w:val="ListParagraph"/>
        <w:numPr>
          <w:ilvl w:val="0"/>
          <w:numId w:val="4"/>
        </w:numPr>
      </w:pPr>
      <w:r w:rsidRPr="00A85F9B">
        <w:t>Quản lý chi nhánh</w:t>
      </w:r>
    </w:p>
    <w:p w14:paraId="5F5B11FA" w14:textId="77777777" w:rsidR="00A85F9B" w:rsidRPr="00A85F9B" w:rsidRDefault="00A85F9B" w:rsidP="00A85F9B">
      <w:pPr>
        <w:ind w:firstLine="720"/>
      </w:pPr>
      <w:r w:rsidRPr="00A85F9B">
        <w:t>Theo dõi hiệu suất của chi nhánh.</w:t>
      </w:r>
    </w:p>
    <w:p w14:paraId="43CD9FAD" w14:textId="77777777" w:rsidR="00A85F9B" w:rsidRPr="00A85F9B" w:rsidRDefault="00A85F9B" w:rsidP="00A85F9B">
      <w:pPr>
        <w:pStyle w:val="ListParagraph"/>
        <w:numPr>
          <w:ilvl w:val="0"/>
          <w:numId w:val="4"/>
        </w:numPr>
      </w:pPr>
      <w:r w:rsidRPr="00A85F9B">
        <w:t>Giám đốc Vùng</w:t>
      </w:r>
    </w:p>
    <w:p w14:paraId="4273935A" w14:textId="77777777" w:rsidR="00A85F9B" w:rsidRPr="00A85F9B" w:rsidRDefault="00A85F9B" w:rsidP="00A85F9B">
      <w:pPr>
        <w:ind w:left="720"/>
      </w:pPr>
      <w:r w:rsidRPr="00A85F9B">
        <w:t>Sử dụng dashboard để:</w:t>
      </w:r>
    </w:p>
    <w:p w14:paraId="66E8C5ED" w14:textId="77777777" w:rsidR="00A85F9B" w:rsidRPr="00A85F9B" w:rsidRDefault="00A85F9B" w:rsidP="00A85F9B">
      <w:pPr>
        <w:numPr>
          <w:ilvl w:val="0"/>
          <w:numId w:val="5"/>
        </w:numPr>
        <w:tabs>
          <w:tab w:val="clear" w:pos="720"/>
          <w:tab w:val="num" w:pos="1440"/>
        </w:tabs>
        <w:ind w:left="1440"/>
      </w:pPr>
      <w:r w:rsidRPr="00A85F9B">
        <w:t>So sánh các chi nhánh.</w:t>
      </w:r>
    </w:p>
    <w:p w14:paraId="0AFDF3F6" w14:textId="77777777" w:rsidR="00A85F9B" w:rsidRPr="00A85F9B" w:rsidRDefault="00A85F9B" w:rsidP="00A85F9B">
      <w:pPr>
        <w:numPr>
          <w:ilvl w:val="0"/>
          <w:numId w:val="5"/>
        </w:numPr>
        <w:tabs>
          <w:tab w:val="clear" w:pos="720"/>
          <w:tab w:val="num" w:pos="1440"/>
        </w:tabs>
        <w:ind w:left="1440"/>
      </w:pPr>
      <w:r w:rsidRPr="00A85F9B">
        <w:t>Đánh giá hiệu suất.</w:t>
      </w:r>
    </w:p>
    <w:p w14:paraId="4B84D632" w14:textId="77777777" w:rsidR="00A85F9B" w:rsidRPr="00A85F9B" w:rsidRDefault="00A85F9B" w:rsidP="00A85F9B">
      <w:pPr>
        <w:numPr>
          <w:ilvl w:val="0"/>
          <w:numId w:val="5"/>
        </w:numPr>
        <w:tabs>
          <w:tab w:val="clear" w:pos="720"/>
          <w:tab w:val="num" w:pos="1440"/>
        </w:tabs>
        <w:ind w:left="1440"/>
      </w:pPr>
      <w:r w:rsidRPr="00A85F9B">
        <w:t>Xác định đội giao hàng xuất sắc.</w:t>
      </w:r>
    </w:p>
    <w:p w14:paraId="421A0DFC" w14:textId="77777777" w:rsidR="00A85F9B" w:rsidRPr="00A85F9B" w:rsidRDefault="00A85F9B" w:rsidP="00A85F9B">
      <w:pPr>
        <w:numPr>
          <w:ilvl w:val="0"/>
          <w:numId w:val="5"/>
        </w:numPr>
        <w:tabs>
          <w:tab w:val="clear" w:pos="720"/>
          <w:tab w:val="num" w:pos="1440"/>
        </w:tabs>
        <w:ind w:left="1440"/>
      </w:pPr>
      <w:r w:rsidRPr="00A85F9B">
        <w:t>Quyết định thưởng nóng.</w:t>
      </w:r>
    </w:p>
    <w:p w14:paraId="7C9763DF" w14:textId="77777777" w:rsidR="00A85F9B" w:rsidRPr="00A85F9B" w:rsidRDefault="00A85F9B" w:rsidP="00A85F9B">
      <w:pPr>
        <w:numPr>
          <w:ilvl w:val="0"/>
          <w:numId w:val="5"/>
        </w:numPr>
        <w:tabs>
          <w:tab w:val="clear" w:pos="720"/>
          <w:tab w:val="num" w:pos="1440"/>
        </w:tabs>
        <w:ind w:left="1440"/>
      </w:pPr>
      <w:r w:rsidRPr="00A85F9B">
        <w:t>Điều phối nhân sự.</w:t>
      </w:r>
    </w:p>
    <w:p w14:paraId="56DF4E5B" w14:textId="77777777" w:rsidR="00A85F9B" w:rsidRPr="00A85F9B" w:rsidRDefault="00A85F9B" w:rsidP="00A85F9B">
      <w:r w:rsidRPr="00A85F9B">
        <w:t>Nếu hệ thống chỉ hiển thị hàng nghìn dòng dữ liệu thô, người sử dụng phải tự đọc và tính toán thủ công. Điều này làm tăng thời gian ra quyết định và dễ xảy ra sai sót.</w:t>
      </w:r>
    </w:p>
    <w:p w14:paraId="1ADF416B" w14:textId="48B8FBBC" w:rsidR="00A85F9B" w:rsidRPr="00A85F9B" w:rsidRDefault="00A85F9B" w:rsidP="00A85F9B">
      <w:pPr>
        <w:pStyle w:val="Heading2"/>
      </w:pPr>
      <w:r>
        <w:t>2</w:t>
      </w:r>
      <w:r w:rsidRPr="00A85F9B">
        <w:t>. Dữ liệu thô và Thông tin</w:t>
      </w:r>
    </w:p>
    <w:p w14:paraId="01DD5441" w14:textId="0237F10F" w:rsidR="00A85F9B" w:rsidRPr="00A85F9B" w:rsidRDefault="00A85F9B" w:rsidP="00A85F9B">
      <w:pPr>
        <w:rPr>
          <w:b/>
          <w:bCs/>
        </w:rPr>
      </w:pPr>
      <w:r>
        <w:rPr>
          <w:b/>
          <w:bCs/>
        </w:rPr>
        <w:t>2</w:t>
      </w:r>
      <w:r w:rsidRPr="00A85F9B">
        <w:rPr>
          <w:b/>
          <w:bCs/>
        </w:rPr>
        <w:t>.1. Dữ liệu thô</w:t>
      </w:r>
    </w:p>
    <w:p w14:paraId="22F605CD" w14:textId="77777777" w:rsidR="00A85F9B" w:rsidRPr="00A85F9B" w:rsidRDefault="00A85F9B" w:rsidP="00A85F9B">
      <w:r w:rsidRPr="00A85F9B">
        <w:t>Dữ liệu thô là các dữ liệu ban đầu chưa được xử lý hoặc tổng hợp.</w:t>
      </w:r>
    </w:p>
    <w:p w14:paraId="53494830" w14:textId="77777777" w:rsidR="00A85F9B" w:rsidRPr="00A85F9B" w:rsidRDefault="00A85F9B" w:rsidP="00A85F9B">
      <w:r w:rsidRPr="00A85F9B">
        <w:t>Ví dụ:</w:t>
      </w:r>
    </w:p>
    <w:p w14:paraId="3D634B8E" w14:textId="77777777" w:rsidR="00A85F9B" w:rsidRPr="00A85F9B" w:rsidRDefault="00A85F9B" w:rsidP="00A85F9B">
      <w:r w:rsidRPr="00A85F9B">
        <w:lastRenderedPageBreak/>
        <w:t>Đơn 01 - 15.000đ - DELIVERED</w:t>
      </w:r>
    </w:p>
    <w:p w14:paraId="25565291" w14:textId="77777777" w:rsidR="00A85F9B" w:rsidRPr="00A85F9B" w:rsidRDefault="00A85F9B" w:rsidP="00A85F9B">
      <w:r w:rsidRPr="00A85F9B">
        <w:t>Đơn 02 - 20.000đ - DELIVERED</w:t>
      </w:r>
    </w:p>
    <w:p w14:paraId="7BAA3F31" w14:textId="77777777" w:rsidR="00A85F9B" w:rsidRPr="00A85F9B" w:rsidRDefault="00A85F9B" w:rsidP="00A85F9B">
      <w:r w:rsidRPr="00A85F9B">
        <w:t>Đơn 03 - 0đ - CANCELLED</w:t>
      </w:r>
    </w:p>
    <w:p w14:paraId="4D4735AF" w14:textId="77777777" w:rsidR="00A85F9B" w:rsidRPr="00A85F9B" w:rsidRDefault="00A85F9B" w:rsidP="00A85F9B">
      <w:r w:rsidRPr="00A85F9B">
        <w:t>Đơn 04 - -5.000đ - RETURNED</w:t>
      </w:r>
    </w:p>
    <w:p w14:paraId="4252EC39" w14:textId="35F2A951" w:rsidR="00A85F9B" w:rsidRPr="00A85F9B" w:rsidRDefault="00A85F9B" w:rsidP="00A85F9B">
      <w:r w:rsidRPr="00A85F9B">
        <w:t>Đơn 05 - 25.000đ - DELIVERED</w:t>
      </w:r>
    </w:p>
    <w:p w14:paraId="023D2652" w14:textId="0226EFFB" w:rsidR="00A85F9B" w:rsidRPr="00A85F9B" w:rsidRDefault="00A85F9B" w:rsidP="00A85F9B">
      <w:pPr>
        <w:rPr>
          <w:b/>
          <w:bCs/>
        </w:rPr>
      </w:pPr>
      <w:r>
        <w:rPr>
          <w:b/>
          <w:bCs/>
        </w:rPr>
        <w:t>2</w:t>
      </w:r>
      <w:r w:rsidRPr="00A85F9B">
        <w:rPr>
          <w:b/>
          <w:bCs/>
        </w:rPr>
        <w:t>.2. Thông tin</w:t>
      </w:r>
    </w:p>
    <w:p w14:paraId="7EF3C292" w14:textId="77777777" w:rsidR="00A85F9B" w:rsidRPr="00A85F9B" w:rsidRDefault="00A85F9B" w:rsidP="00A85F9B">
      <w:r w:rsidRPr="00A85F9B">
        <w:t>Thông tin là dữ liệu đã được xử lý, tổ chức và đặt trong một ngữ cảnh có ý nghĩa đối với người sử dụng.</w:t>
      </w:r>
    </w:p>
    <w:p w14:paraId="687C5061" w14:textId="77777777" w:rsidR="00A85F9B" w:rsidRPr="00A85F9B" w:rsidRDefault="00A85F9B" w:rsidP="00A85F9B">
      <w:r w:rsidRPr="00A85F9B">
        <w:t>Sau khi xử lý dữ liệu trên:</w:t>
      </w:r>
    </w:p>
    <w:p w14:paraId="05AA5494" w14:textId="395662B7" w:rsidR="00A85F9B" w:rsidRPr="00A85F9B" w:rsidRDefault="00A85F9B" w:rsidP="00A85F9B">
      <w:r w:rsidRPr="00A85F9B">
        <w:t>Tổng doanh thu = 60.000đ</w:t>
      </w:r>
    </w:p>
    <w:p w14:paraId="04074044" w14:textId="4215DB99" w:rsidR="00A85F9B" w:rsidRPr="00A85F9B" w:rsidRDefault="00A85F9B" w:rsidP="00A85F9B">
      <w:r w:rsidRPr="00A85F9B">
        <w:t>Số đơn giao thành công = 3 đơn</w:t>
      </w:r>
    </w:p>
    <w:p w14:paraId="25392DC6" w14:textId="77777777" w:rsidR="00A85F9B" w:rsidRPr="00A85F9B" w:rsidRDefault="00A85F9B" w:rsidP="00A85F9B">
      <w:r w:rsidRPr="00A85F9B">
        <w:t>Doanh thu trung bình/đơn = 20.000đ</w:t>
      </w:r>
    </w:p>
    <w:p w14:paraId="1D9DB9D5" w14:textId="77777777" w:rsidR="00A85F9B" w:rsidRPr="00A85F9B" w:rsidRDefault="00A85F9B" w:rsidP="00A85F9B">
      <w:r w:rsidRPr="00A85F9B">
        <w:t>Đây mới là thông tin có thể hỗ trợ việc ra quyết định.</w:t>
      </w:r>
    </w:p>
    <w:p w14:paraId="4F209D6E" w14:textId="624D5950" w:rsidR="00A85F9B" w:rsidRDefault="00230B43" w:rsidP="00230B43">
      <w:pPr>
        <w:pStyle w:val="Heading1"/>
        <w:jc w:val="center"/>
      </w:pPr>
      <w:r w:rsidRPr="00230B43">
        <w:t>PHẦN 2. THIẾT KẾ GIẢI PHÁP</w:t>
      </w:r>
    </w:p>
    <w:p w14:paraId="30C5A046" w14:textId="3A400E19" w:rsidR="00230B43" w:rsidRPr="00230B43" w:rsidRDefault="00230B43" w:rsidP="00230B43">
      <w:pPr>
        <w:rPr>
          <w:b/>
          <w:bCs/>
        </w:rPr>
      </w:pPr>
      <w:r>
        <w:rPr>
          <w:b/>
          <w:bCs/>
        </w:rPr>
        <w:t>1</w:t>
      </w:r>
      <w:r w:rsidRPr="00230B43">
        <w:rPr>
          <w:b/>
          <w:bCs/>
        </w:rPr>
        <w:t>. Dữ liệu đầu vào (Input)</w:t>
      </w:r>
    </w:p>
    <w:p w14:paraId="28A25D92" w14:textId="37B280C5" w:rsidR="00230B43" w:rsidRPr="00230B43" w:rsidRDefault="00230B43" w:rsidP="00230B43">
      <w:r w:rsidRPr="00230B43">
        <w:t>Dữ liệu đầu vào là danh sách các đơn hàng</w:t>
      </w:r>
      <w:r>
        <w:t xml:space="preserve"> trong oder_data</w:t>
      </w:r>
    </w:p>
    <w:p w14:paraId="72CD8D9E" w14:textId="77777777" w:rsidR="00230B43" w:rsidRPr="00230B43" w:rsidRDefault="00230B43" w:rsidP="00230B43">
      <w:r w:rsidRPr="00230B43">
        <w:t>Các thuộc tính quan trọng:</w:t>
      </w:r>
    </w:p>
    <w:tbl>
      <w:tblPr>
        <w:tblStyle w:val="TableGrid"/>
        <w:tblW w:w="9355" w:type="dxa"/>
        <w:tblLook w:val="04A0" w:firstRow="1" w:lastRow="0" w:firstColumn="1" w:lastColumn="0" w:noHBand="0" w:noVBand="1"/>
      </w:tblPr>
      <w:tblGrid>
        <w:gridCol w:w="2065"/>
        <w:gridCol w:w="7290"/>
      </w:tblGrid>
      <w:tr w:rsidR="00230B43" w:rsidRPr="00230B43" w14:paraId="6B1B221C" w14:textId="77777777" w:rsidTr="00230B43">
        <w:tc>
          <w:tcPr>
            <w:tcW w:w="2065" w:type="dxa"/>
            <w:hideMark/>
          </w:tcPr>
          <w:p w14:paraId="52BECAE0" w14:textId="77777777" w:rsidR="00230B43" w:rsidRPr="00230B43" w:rsidRDefault="00230B43" w:rsidP="00230B43">
            <w:pPr>
              <w:spacing w:after="160" w:line="278" w:lineRule="auto"/>
              <w:rPr>
                <w:b/>
                <w:bCs/>
              </w:rPr>
            </w:pPr>
            <w:r w:rsidRPr="00230B43">
              <w:rPr>
                <w:b/>
                <w:bCs/>
              </w:rPr>
              <w:t>Thuộc tính</w:t>
            </w:r>
          </w:p>
        </w:tc>
        <w:tc>
          <w:tcPr>
            <w:tcW w:w="7290" w:type="dxa"/>
            <w:hideMark/>
          </w:tcPr>
          <w:p w14:paraId="7C79E38A" w14:textId="77777777" w:rsidR="00230B43" w:rsidRPr="00230B43" w:rsidRDefault="00230B43" w:rsidP="00230B43">
            <w:pPr>
              <w:spacing w:after="160" w:line="278" w:lineRule="auto"/>
              <w:rPr>
                <w:b/>
                <w:bCs/>
              </w:rPr>
            </w:pPr>
            <w:r w:rsidRPr="00230B43">
              <w:rPr>
                <w:b/>
                <w:bCs/>
              </w:rPr>
              <w:t>Ý nghĩa</w:t>
            </w:r>
          </w:p>
        </w:tc>
      </w:tr>
      <w:tr w:rsidR="00230B43" w:rsidRPr="00230B43" w14:paraId="62F38D6E" w14:textId="77777777" w:rsidTr="00230B43">
        <w:tc>
          <w:tcPr>
            <w:tcW w:w="2065" w:type="dxa"/>
            <w:hideMark/>
          </w:tcPr>
          <w:p w14:paraId="0AF88B7B" w14:textId="77777777" w:rsidR="00230B43" w:rsidRPr="00230B43" w:rsidRDefault="00230B43" w:rsidP="00230B43">
            <w:pPr>
              <w:spacing w:after="160" w:line="278" w:lineRule="auto"/>
            </w:pPr>
            <w:r w:rsidRPr="00230B43">
              <w:t>order_id</w:t>
            </w:r>
          </w:p>
        </w:tc>
        <w:tc>
          <w:tcPr>
            <w:tcW w:w="7290" w:type="dxa"/>
            <w:hideMark/>
          </w:tcPr>
          <w:p w14:paraId="7C0B922C" w14:textId="77777777" w:rsidR="00230B43" w:rsidRPr="00230B43" w:rsidRDefault="00230B43" w:rsidP="00230B43">
            <w:pPr>
              <w:spacing w:after="160" w:line="278" w:lineRule="auto"/>
            </w:pPr>
            <w:r w:rsidRPr="00230B43">
              <w:t>Mã đơn hàng</w:t>
            </w:r>
          </w:p>
        </w:tc>
      </w:tr>
      <w:tr w:rsidR="00230B43" w:rsidRPr="00230B43" w14:paraId="542EF227" w14:textId="77777777" w:rsidTr="00230B43">
        <w:tc>
          <w:tcPr>
            <w:tcW w:w="2065" w:type="dxa"/>
            <w:hideMark/>
          </w:tcPr>
          <w:p w14:paraId="3485A115" w14:textId="77777777" w:rsidR="00230B43" w:rsidRPr="00230B43" w:rsidRDefault="00230B43" w:rsidP="00230B43">
            <w:pPr>
              <w:spacing w:after="160" w:line="278" w:lineRule="auto"/>
            </w:pPr>
            <w:r w:rsidRPr="00230B43">
              <w:t>fee</w:t>
            </w:r>
          </w:p>
        </w:tc>
        <w:tc>
          <w:tcPr>
            <w:tcW w:w="7290" w:type="dxa"/>
            <w:hideMark/>
          </w:tcPr>
          <w:p w14:paraId="05818098" w14:textId="77777777" w:rsidR="00230B43" w:rsidRPr="00230B43" w:rsidRDefault="00230B43" w:rsidP="00230B43">
            <w:pPr>
              <w:spacing w:after="160" w:line="278" w:lineRule="auto"/>
            </w:pPr>
            <w:r w:rsidRPr="00230B43">
              <w:t>Phí giao hàng</w:t>
            </w:r>
          </w:p>
        </w:tc>
      </w:tr>
      <w:tr w:rsidR="00230B43" w:rsidRPr="00230B43" w14:paraId="2FAD79F6" w14:textId="77777777" w:rsidTr="00230B43">
        <w:tc>
          <w:tcPr>
            <w:tcW w:w="2065" w:type="dxa"/>
            <w:hideMark/>
          </w:tcPr>
          <w:p w14:paraId="280C9F15" w14:textId="77777777" w:rsidR="00230B43" w:rsidRPr="00230B43" w:rsidRDefault="00230B43" w:rsidP="00230B43">
            <w:pPr>
              <w:spacing w:after="160" w:line="278" w:lineRule="auto"/>
            </w:pPr>
            <w:r w:rsidRPr="00230B43">
              <w:t>status</w:t>
            </w:r>
          </w:p>
        </w:tc>
        <w:tc>
          <w:tcPr>
            <w:tcW w:w="7290" w:type="dxa"/>
            <w:hideMark/>
          </w:tcPr>
          <w:p w14:paraId="073FA51A" w14:textId="77777777" w:rsidR="00230B43" w:rsidRPr="00230B43" w:rsidRDefault="00230B43" w:rsidP="00230B43">
            <w:pPr>
              <w:spacing w:after="160" w:line="278" w:lineRule="auto"/>
            </w:pPr>
            <w:r w:rsidRPr="00230B43">
              <w:t>Trạng thái đơn</w:t>
            </w:r>
          </w:p>
        </w:tc>
      </w:tr>
    </w:tbl>
    <w:p w14:paraId="6974F063" w14:textId="66C25650" w:rsidR="00230B43" w:rsidRPr="00230B43" w:rsidRDefault="00230B43" w:rsidP="00230B43">
      <w:pPr>
        <w:rPr>
          <w:b/>
          <w:bCs/>
        </w:rPr>
      </w:pPr>
      <w:r>
        <w:rPr>
          <w:b/>
          <w:bCs/>
        </w:rPr>
        <w:t>2</w:t>
      </w:r>
      <w:r w:rsidRPr="00230B43">
        <w:rPr>
          <w:b/>
          <w:bCs/>
        </w:rPr>
        <w:t>. Quy tắc lọc dữ liệu</w:t>
      </w:r>
    </w:p>
    <w:p w14:paraId="46370844" w14:textId="77777777" w:rsidR="00230B43" w:rsidRPr="00230B43" w:rsidRDefault="00230B43" w:rsidP="00230B43">
      <w:r w:rsidRPr="00230B43">
        <w:t>Quy tắc nghiệp vụ:</w:t>
      </w:r>
    </w:p>
    <w:p w14:paraId="4844EDAC" w14:textId="77777777" w:rsidR="00230B43" w:rsidRPr="00230B43" w:rsidRDefault="00230B43" w:rsidP="00230B43">
      <w:r w:rsidRPr="00230B43">
        <w:t>Chỉ tính doanh thu đối với các đơn hàng có trạng thái DELIVERED.</w:t>
      </w:r>
    </w:p>
    <w:p w14:paraId="175EB894" w14:textId="77777777" w:rsidR="00230B43" w:rsidRPr="00230B43" w:rsidRDefault="00230B43" w:rsidP="00230B43">
      <w:r w:rsidRPr="00230B43">
        <w:t>Do đó:</w:t>
      </w:r>
    </w:p>
    <w:p w14:paraId="27DBB81F" w14:textId="366A1D9E" w:rsidR="00230B43" w:rsidRPr="00230B43" w:rsidRDefault="00230B43" w:rsidP="00230B43">
      <w:r w:rsidRPr="00230B43">
        <w:lastRenderedPageBreak/>
        <w:t>if order</w:t>
      </w:r>
      <w:r>
        <w:t>_data</w:t>
      </w:r>
      <w:r w:rsidRPr="00230B43">
        <w:t>["status"] == "DELIVERED":</w:t>
      </w:r>
    </w:p>
    <w:p w14:paraId="33333323" w14:textId="77777777" w:rsidR="00230B43" w:rsidRPr="00230B43" w:rsidRDefault="00230B43" w:rsidP="00230B43">
      <w:r w:rsidRPr="00230B43">
        <w:t>thì đơn hàng được đưa vào tính toán.</w:t>
      </w:r>
    </w:p>
    <w:p w14:paraId="4E3D9031" w14:textId="77777777" w:rsidR="00230B43" w:rsidRPr="00230B43" w:rsidRDefault="00230B43" w:rsidP="00230B43">
      <w:r w:rsidRPr="00230B43">
        <w:t>Ngược lại:</w:t>
      </w:r>
    </w:p>
    <w:p w14:paraId="2AD196C5" w14:textId="77777777" w:rsidR="00230B43" w:rsidRPr="00230B43" w:rsidRDefault="00230B43" w:rsidP="00230B43">
      <w:r w:rsidRPr="00230B43">
        <w:t>CANCELLED → loại bỏ</w:t>
      </w:r>
    </w:p>
    <w:p w14:paraId="4591DDC8" w14:textId="77777777" w:rsidR="00230B43" w:rsidRPr="00230B43" w:rsidRDefault="00230B43" w:rsidP="00230B43">
      <w:r w:rsidRPr="00230B43">
        <w:t>RETURNED → loại bỏ</w:t>
      </w:r>
    </w:p>
    <w:p w14:paraId="07F60FCF" w14:textId="77777777" w:rsidR="00230B43" w:rsidRPr="00230B43" w:rsidRDefault="00230B43" w:rsidP="00230B43">
      <w:r w:rsidRPr="00230B43">
        <w:t>Không sử dụng giá trị fee của các đơn này để tính doanh thu.</w:t>
      </w:r>
    </w:p>
    <w:p w14:paraId="05C93CFD" w14:textId="77777777" w:rsidR="00230B43" w:rsidRPr="00230B43" w:rsidRDefault="00230B43" w:rsidP="00230B43">
      <w:r w:rsidRPr="00230B43">
        <w:t>Điều này giúp loại bỏ 100% đơn bom/đơn hoàn khỏi phép tính doanh thu, với điều kiện trạng thái từ hệ thống nguồn được ghi nhận chính xác.</w:t>
      </w:r>
    </w:p>
    <w:p w14:paraId="14355FA6" w14:textId="1FFEFC4F" w:rsidR="00230B43" w:rsidRPr="00230B43" w:rsidRDefault="00230B43" w:rsidP="00230B43"/>
    <w:p w14:paraId="143E1ABC" w14:textId="77777777" w:rsidR="00230B43" w:rsidRPr="00230B43" w:rsidRDefault="00230B43" w:rsidP="00230B43"/>
    <w:sectPr w:rsidR="00230B43" w:rsidRPr="00230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0947"/>
    <w:multiLevelType w:val="multilevel"/>
    <w:tmpl w:val="539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2187A"/>
    <w:multiLevelType w:val="multilevel"/>
    <w:tmpl w:val="5CB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84562"/>
    <w:multiLevelType w:val="multilevel"/>
    <w:tmpl w:val="021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D767D"/>
    <w:multiLevelType w:val="multilevel"/>
    <w:tmpl w:val="ECF6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57359"/>
    <w:multiLevelType w:val="multilevel"/>
    <w:tmpl w:val="DD2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32AD3"/>
    <w:multiLevelType w:val="hybridMultilevel"/>
    <w:tmpl w:val="80EA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058466">
    <w:abstractNumId w:val="1"/>
  </w:num>
  <w:num w:numId="2" w16cid:durableId="214857020">
    <w:abstractNumId w:val="3"/>
  </w:num>
  <w:num w:numId="3" w16cid:durableId="276719599">
    <w:abstractNumId w:val="4"/>
  </w:num>
  <w:num w:numId="4" w16cid:durableId="1544052816">
    <w:abstractNumId w:val="0"/>
  </w:num>
  <w:num w:numId="5" w16cid:durableId="240216704">
    <w:abstractNumId w:val="2"/>
  </w:num>
  <w:num w:numId="6" w16cid:durableId="1437754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9B"/>
    <w:rsid w:val="00002360"/>
    <w:rsid w:val="000706C7"/>
    <w:rsid w:val="002137D2"/>
    <w:rsid w:val="00230B43"/>
    <w:rsid w:val="004932E2"/>
    <w:rsid w:val="005959BC"/>
    <w:rsid w:val="007D1F2C"/>
    <w:rsid w:val="008551A9"/>
    <w:rsid w:val="00A85F9B"/>
    <w:rsid w:val="00AE48B5"/>
    <w:rsid w:val="00B42A86"/>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6742"/>
  <w15:chartTrackingRefBased/>
  <w15:docId w15:val="{BA731BE1-3215-4A5F-B8BB-2265D8AC3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5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5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9B"/>
    <w:rPr>
      <w:rFonts w:eastAsiaTheme="majorEastAsia" w:cstheme="majorBidi"/>
      <w:color w:val="272727" w:themeColor="text1" w:themeTint="D8"/>
    </w:rPr>
  </w:style>
  <w:style w:type="paragraph" w:styleId="Title">
    <w:name w:val="Title"/>
    <w:basedOn w:val="Normal"/>
    <w:next w:val="Normal"/>
    <w:link w:val="TitleChar"/>
    <w:uiPriority w:val="10"/>
    <w:qFormat/>
    <w:rsid w:val="00A8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9B"/>
    <w:pPr>
      <w:spacing w:before="160"/>
      <w:jc w:val="center"/>
    </w:pPr>
    <w:rPr>
      <w:i/>
      <w:iCs/>
      <w:color w:val="404040" w:themeColor="text1" w:themeTint="BF"/>
    </w:rPr>
  </w:style>
  <w:style w:type="character" w:customStyle="1" w:styleId="QuoteChar">
    <w:name w:val="Quote Char"/>
    <w:basedOn w:val="DefaultParagraphFont"/>
    <w:link w:val="Quote"/>
    <w:uiPriority w:val="29"/>
    <w:rsid w:val="00A85F9B"/>
    <w:rPr>
      <w:i/>
      <w:iCs/>
      <w:color w:val="404040" w:themeColor="text1" w:themeTint="BF"/>
    </w:rPr>
  </w:style>
  <w:style w:type="paragraph" w:styleId="ListParagraph">
    <w:name w:val="List Paragraph"/>
    <w:basedOn w:val="Normal"/>
    <w:uiPriority w:val="34"/>
    <w:qFormat/>
    <w:rsid w:val="00A85F9B"/>
    <w:pPr>
      <w:ind w:left="720"/>
      <w:contextualSpacing/>
    </w:pPr>
  </w:style>
  <w:style w:type="character" w:styleId="IntenseEmphasis">
    <w:name w:val="Intense Emphasis"/>
    <w:basedOn w:val="DefaultParagraphFont"/>
    <w:uiPriority w:val="21"/>
    <w:qFormat/>
    <w:rsid w:val="00A85F9B"/>
    <w:rPr>
      <w:i/>
      <w:iCs/>
      <w:color w:val="2F5496" w:themeColor="accent1" w:themeShade="BF"/>
    </w:rPr>
  </w:style>
  <w:style w:type="paragraph" w:styleId="IntenseQuote">
    <w:name w:val="Intense Quote"/>
    <w:basedOn w:val="Normal"/>
    <w:next w:val="Normal"/>
    <w:link w:val="IntenseQuoteChar"/>
    <w:uiPriority w:val="30"/>
    <w:qFormat/>
    <w:rsid w:val="00A85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F9B"/>
    <w:rPr>
      <w:i/>
      <w:iCs/>
      <w:color w:val="2F5496" w:themeColor="accent1" w:themeShade="BF"/>
    </w:rPr>
  </w:style>
  <w:style w:type="character" w:styleId="IntenseReference">
    <w:name w:val="Intense Reference"/>
    <w:basedOn w:val="DefaultParagraphFont"/>
    <w:uiPriority w:val="32"/>
    <w:qFormat/>
    <w:rsid w:val="00A85F9B"/>
    <w:rPr>
      <w:b/>
      <w:bCs/>
      <w:smallCaps/>
      <w:color w:val="2F5496" w:themeColor="accent1" w:themeShade="BF"/>
      <w:spacing w:val="5"/>
    </w:rPr>
  </w:style>
  <w:style w:type="table" w:styleId="TableGrid">
    <w:name w:val="Table Grid"/>
    <w:basedOn w:val="TableNormal"/>
    <w:uiPriority w:val="39"/>
    <w:rsid w:val="00230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2</cp:revision>
  <dcterms:created xsi:type="dcterms:W3CDTF">2026-09-10T01:09:00Z</dcterms:created>
  <dcterms:modified xsi:type="dcterms:W3CDTF">2026-09-10T01:09:00Z</dcterms:modified>
</cp:coreProperties>
</file>