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6EEAE" w14:textId="77777777" w:rsidR="003F42D7" w:rsidRPr="003F42D7" w:rsidRDefault="003F42D7" w:rsidP="003F42D7">
      <w:pPr>
        <w:pStyle w:val="Heading1"/>
      </w:pPr>
      <w:r w:rsidRPr="003F42D7">
        <w:t>BÀI TẬP: VIẾT TIÊU CHÍ CHẤP NHẬN &amp; ĐỊNH NGHĨA CỦA DONE</w:t>
      </w:r>
    </w:p>
    <w:p w14:paraId="434F31D2" w14:textId="77777777" w:rsidR="003F42D7" w:rsidRPr="003F42D7" w:rsidRDefault="003F42D7" w:rsidP="003F42D7">
      <w:r w:rsidRPr="003F42D7">
        <w:t>Tôi. Acceptance Criteria cho các User Story</w:t>
      </w:r>
    </w:p>
    <w:p w14:paraId="5037305C" w14:textId="77777777" w:rsidR="003F42D7" w:rsidRPr="003F42D7" w:rsidRDefault="003F42D7" w:rsidP="003F42D7">
      <w:r w:rsidRPr="003F42D7">
        <w:t>1. Câu chuyện 1 – Đặt mượn sách trực tuyến</w:t>
      </w:r>
    </w:p>
    <w:p w14:paraId="704728EA" w14:textId="77777777" w:rsidR="003F42D7" w:rsidRPr="003F42D7" w:rsidRDefault="003F42D7" w:rsidP="003F42D7">
      <w:r w:rsidRPr="003F42D7">
        <w:t>User Story: Là một độc giả, tôi muốn đặt mượn online một cuốn sách đang có sẵn để tôi không mất công đến thư viện rồi mới biết sách đã có người mượn.</w:t>
      </w:r>
    </w:p>
    <w:p w14:paraId="74F97DA2" w14:textId="77777777" w:rsidR="003F42D7" w:rsidRPr="003F42D7" w:rsidRDefault="003F42D7" w:rsidP="003F42D7">
      <w:r w:rsidRPr="003F42D7">
        <w:t>Giả định nghiệp vụ:</w:t>
      </w:r>
    </w:p>
    <w:p w14:paraId="2255ADF5" w14:textId="77777777" w:rsidR="003F42D7" w:rsidRPr="003F42D7" w:rsidRDefault="003F42D7" w:rsidP="003F42D7">
      <w:pPr>
        <w:numPr>
          <w:ilvl w:val="0"/>
          <w:numId w:val="7"/>
        </w:numPr>
      </w:pPr>
      <w:r w:rsidRPr="003F42D7">
        <w:t>Chỉ được đặt mượn sách khi còn bản có sẵn.</w:t>
      </w:r>
    </w:p>
    <w:p w14:paraId="4BFF5E74" w14:textId="77777777" w:rsidR="003F42D7" w:rsidRPr="003F42D7" w:rsidRDefault="003F42D7" w:rsidP="003F42D7">
      <w:pPr>
        <w:numPr>
          <w:ilvl w:val="0"/>
          <w:numId w:val="7"/>
        </w:numPr>
      </w:pPr>
      <w:r w:rsidRPr="003F42D7">
        <w:t>Sau khi đặt mượn thành công, thư viện giữ sách trong 48 giờ để độc giả đến nhận.</w:t>
      </w:r>
    </w:p>
    <w:p w14:paraId="1ED768CD" w14:textId="77777777" w:rsidR="003F42D7" w:rsidRPr="003F42D7" w:rsidRDefault="003F42D7" w:rsidP="003F42D7">
      <w:pPr>
        <w:numPr>
          <w:ilvl w:val="0"/>
          <w:numId w:val="7"/>
        </w:numPr>
      </w:pPr>
      <w:r w:rsidRPr="003F42D7">
        <w:t>Mỗi lượt đặt mượn chỉ áp dụng cho một cuốn sách.</w:t>
      </w:r>
    </w:p>
    <w:tbl>
      <w:tblPr>
        <w:tblStyle w:val="TableGrid"/>
        <w:tblW w:w="0" w:type="auto"/>
        <w:tblLook w:val="04A0" w:firstRow="1" w:lastRow="0" w:firstColumn="1" w:lastColumn="0" w:noHBand="0" w:noVBand="1"/>
      </w:tblPr>
      <w:tblGrid>
        <w:gridCol w:w="1006"/>
        <w:gridCol w:w="785"/>
        <w:gridCol w:w="1132"/>
        <w:gridCol w:w="1856"/>
        <w:gridCol w:w="1469"/>
        <w:gridCol w:w="3102"/>
      </w:tblGrid>
      <w:tr w:rsidR="003F42D7" w:rsidRPr="003F42D7" w14:paraId="37EA2400" w14:textId="77777777" w:rsidTr="003F42D7">
        <w:tc>
          <w:tcPr>
            <w:tcW w:w="0" w:type="auto"/>
            <w:hideMark/>
          </w:tcPr>
          <w:p w14:paraId="48DC4016" w14:textId="77777777" w:rsidR="003F42D7" w:rsidRPr="003F42D7" w:rsidRDefault="003F42D7" w:rsidP="003F42D7">
            <w:pPr>
              <w:spacing w:after="160" w:line="278" w:lineRule="auto"/>
            </w:pPr>
            <w:r w:rsidRPr="003F42D7">
              <w:t>Cốt truyện</w:t>
            </w:r>
          </w:p>
        </w:tc>
        <w:tc>
          <w:tcPr>
            <w:tcW w:w="0" w:type="auto"/>
            <w:hideMark/>
          </w:tcPr>
          <w:p w14:paraId="44936E00" w14:textId="77777777" w:rsidR="003F42D7" w:rsidRPr="003F42D7" w:rsidRDefault="003F42D7" w:rsidP="003F42D7">
            <w:pPr>
              <w:spacing w:after="160" w:line="278" w:lineRule="auto"/>
            </w:pPr>
            <w:r w:rsidRPr="003F42D7">
              <w:t>AC#</w:t>
            </w:r>
          </w:p>
        </w:tc>
        <w:tc>
          <w:tcPr>
            <w:tcW w:w="0" w:type="auto"/>
            <w:hideMark/>
          </w:tcPr>
          <w:p w14:paraId="66EFBFF4" w14:textId="77777777" w:rsidR="003F42D7" w:rsidRPr="003F42D7" w:rsidRDefault="003F42D7" w:rsidP="003F42D7">
            <w:pPr>
              <w:spacing w:after="160" w:line="278" w:lineRule="auto"/>
            </w:pPr>
            <w:r w:rsidRPr="003F42D7">
              <w:t>Loại</w:t>
            </w:r>
          </w:p>
        </w:tc>
        <w:tc>
          <w:tcPr>
            <w:tcW w:w="0" w:type="auto"/>
            <w:hideMark/>
          </w:tcPr>
          <w:p w14:paraId="16A3D832" w14:textId="77777777" w:rsidR="003F42D7" w:rsidRPr="003F42D7" w:rsidRDefault="003F42D7" w:rsidP="003F42D7">
            <w:pPr>
              <w:spacing w:after="160" w:line="278" w:lineRule="auto"/>
            </w:pPr>
            <w:r w:rsidRPr="003F42D7">
              <w:t>Given (Tiền điều kiện)</w:t>
            </w:r>
          </w:p>
        </w:tc>
        <w:tc>
          <w:tcPr>
            <w:tcW w:w="0" w:type="auto"/>
            <w:hideMark/>
          </w:tcPr>
          <w:p w14:paraId="26A9C6DD" w14:textId="77777777" w:rsidR="003F42D7" w:rsidRPr="003F42D7" w:rsidRDefault="003F42D7" w:rsidP="003F42D7">
            <w:pPr>
              <w:spacing w:after="160" w:line="278" w:lineRule="auto"/>
            </w:pPr>
            <w:r w:rsidRPr="003F42D7">
              <w:t>Khi (Hành động)</w:t>
            </w:r>
          </w:p>
        </w:tc>
        <w:tc>
          <w:tcPr>
            <w:tcW w:w="0" w:type="auto"/>
            <w:hideMark/>
          </w:tcPr>
          <w:p w14:paraId="5A3ED7D0" w14:textId="77777777" w:rsidR="003F42D7" w:rsidRPr="003F42D7" w:rsidRDefault="003F42D7" w:rsidP="003F42D7">
            <w:pPr>
              <w:spacing w:after="160" w:line="278" w:lineRule="auto"/>
            </w:pPr>
            <w:r w:rsidRPr="003F42D7">
              <w:t>Then (Kết quả mong đợi)</w:t>
            </w:r>
          </w:p>
        </w:tc>
      </w:tr>
      <w:tr w:rsidR="003F42D7" w:rsidRPr="003F42D7" w14:paraId="63DB750E" w14:textId="77777777" w:rsidTr="003F42D7">
        <w:tc>
          <w:tcPr>
            <w:tcW w:w="0" w:type="auto"/>
            <w:hideMark/>
          </w:tcPr>
          <w:p w14:paraId="2C73DAE2" w14:textId="77777777" w:rsidR="003F42D7" w:rsidRPr="003F42D7" w:rsidRDefault="003F42D7" w:rsidP="003F42D7">
            <w:pPr>
              <w:spacing w:after="160" w:line="278" w:lineRule="auto"/>
            </w:pPr>
            <w:r w:rsidRPr="003F42D7">
              <w:t>Câu chuyện 1</w:t>
            </w:r>
          </w:p>
        </w:tc>
        <w:tc>
          <w:tcPr>
            <w:tcW w:w="0" w:type="auto"/>
            <w:hideMark/>
          </w:tcPr>
          <w:p w14:paraId="73A0E37E" w14:textId="77777777" w:rsidR="003F42D7" w:rsidRPr="003F42D7" w:rsidRDefault="003F42D7" w:rsidP="003F42D7">
            <w:pPr>
              <w:spacing w:after="160" w:line="278" w:lineRule="auto"/>
            </w:pPr>
            <w:r w:rsidRPr="003F42D7">
              <w:t>AC1.1</w:t>
            </w:r>
          </w:p>
        </w:tc>
        <w:tc>
          <w:tcPr>
            <w:tcW w:w="0" w:type="auto"/>
            <w:hideMark/>
          </w:tcPr>
          <w:p w14:paraId="7E445F57" w14:textId="77777777" w:rsidR="003F42D7" w:rsidRPr="003F42D7" w:rsidRDefault="003F42D7" w:rsidP="003F42D7">
            <w:pPr>
              <w:spacing w:after="160" w:line="278" w:lineRule="auto"/>
            </w:pPr>
            <w:r w:rsidRPr="003F42D7">
              <w:t xml:space="preserve">Con đường hạnh phúc </w:t>
            </w:r>
          </w:p>
        </w:tc>
        <w:tc>
          <w:tcPr>
            <w:tcW w:w="0" w:type="auto"/>
            <w:hideMark/>
          </w:tcPr>
          <w:p w14:paraId="200A9580" w14:textId="77777777" w:rsidR="003F42D7" w:rsidRPr="003F42D7" w:rsidRDefault="003F42D7" w:rsidP="003F42D7">
            <w:pPr>
              <w:spacing w:after="160" w:line="278" w:lineRule="auto"/>
            </w:pPr>
            <w:r w:rsidRPr="003F42D7">
              <w:t>Độc giả đang sử dụng hệ thống và sách còn ít nhất 1 bản có sẵn để cho mượn.</w:t>
            </w:r>
          </w:p>
        </w:tc>
        <w:tc>
          <w:tcPr>
            <w:tcW w:w="0" w:type="auto"/>
            <w:hideMark/>
          </w:tcPr>
          <w:p w14:paraId="511623F2" w14:textId="77777777" w:rsidR="003F42D7" w:rsidRPr="003F42D7" w:rsidRDefault="003F42D7" w:rsidP="003F42D7">
            <w:pPr>
              <w:spacing w:after="160" w:line="278" w:lineRule="auto"/>
            </w:pPr>
            <w:r w:rsidRPr="003F42D7">
              <w:t>Độc giả chọn sách và xác nhận đặt mượn trực tuyến.</w:t>
            </w:r>
          </w:p>
        </w:tc>
        <w:tc>
          <w:tcPr>
            <w:tcW w:w="0" w:type="auto"/>
            <w:hideMark/>
          </w:tcPr>
          <w:p w14:paraId="596DC996" w14:textId="77777777" w:rsidR="003F42D7" w:rsidRPr="003F42D7" w:rsidRDefault="003F42D7" w:rsidP="003F42D7">
            <w:pPr>
              <w:spacing w:after="160" w:line="278" w:lineRule="auto"/>
            </w:pPr>
            <w:r w:rsidRPr="003F42D7">
              <w:t>Hệ thống xác nhận đặt mượn thành công và thông báo thời hạn giữ sách là 48 giờ.</w:t>
            </w:r>
          </w:p>
        </w:tc>
      </w:tr>
      <w:tr w:rsidR="003F42D7" w:rsidRPr="003F42D7" w14:paraId="0648814D" w14:textId="77777777" w:rsidTr="003F42D7">
        <w:tc>
          <w:tcPr>
            <w:tcW w:w="0" w:type="auto"/>
            <w:hideMark/>
          </w:tcPr>
          <w:p w14:paraId="752673B2" w14:textId="77777777" w:rsidR="003F42D7" w:rsidRPr="003F42D7" w:rsidRDefault="003F42D7" w:rsidP="003F42D7">
            <w:pPr>
              <w:spacing w:after="160" w:line="278" w:lineRule="auto"/>
            </w:pPr>
            <w:r w:rsidRPr="003F42D7">
              <w:t>Câu chuyện 1</w:t>
            </w:r>
          </w:p>
        </w:tc>
        <w:tc>
          <w:tcPr>
            <w:tcW w:w="0" w:type="auto"/>
            <w:hideMark/>
          </w:tcPr>
          <w:p w14:paraId="5F317D28" w14:textId="77777777" w:rsidR="003F42D7" w:rsidRPr="003F42D7" w:rsidRDefault="003F42D7" w:rsidP="003F42D7">
            <w:pPr>
              <w:spacing w:after="160" w:line="278" w:lineRule="auto"/>
            </w:pPr>
            <w:r w:rsidRPr="003F42D7">
              <w:t>AC1.2</w:t>
            </w:r>
          </w:p>
        </w:tc>
        <w:tc>
          <w:tcPr>
            <w:tcW w:w="0" w:type="auto"/>
            <w:hideMark/>
          </w:tcPr>
          <w:p w14:paraId="089B4D5D" w14:textId="77777777" w:rsidR="003F42D7" w:rsidRPr="003F42D7" w:rsidRDefault="003F42D7" w:rsidP="003F42D7">
            <w:pPr>
              <w:spacing w:after="160" w:line="278" w:lineRule="auto"/>
            </w:pPr>
            <w:r w:rsidRPr="003F42D7">
              <w:t xml:space="preserve">Trường hợp phủ định </w:t>
            </w:r>
          </w:p>
        </w:tc>
        <w:tc>
          <w:tcPr>
            <w:tcW w:w="0" w:type="auto"/>
            <w:hideMark/>
          </w:tcPr>
          <w:p w14:paraId="48F3967E" w14:textId="77777777" w:rsidR="003F42D7" w:rsidRPr="003F42D7" w:rsidRDefault="003F42D7" w:rsidP="003F42D7">
            <w:pPr>
              <w:spacing w:after="160" w:line="278" w:lineRule="auto"/>
            </w:pPr>
            <w:r w:rsidRPr="003F42D7">
              <w:t>Cuốn sách độc giả muốn mượn đã hết bản có sẵn để cho mượn.</w:t>
            </w:r>
          </w:p>
        </w:tc>
        <w:tc>
          <w:tcPr>
            <w:tcW w:w="0" w:type="auto"/>
            <w:hideMark/>
          </w:tcPr>
          <w:p w14:paraId="43E131F8" w14:textId="77777777" w:rsidR="003F42D7" w:rsidRPr="003F42D7" w:rsidRDefault="003F42D7" w:rsidP="003F42D7">
            <w:pPr>
              <w:spacing w:after="160" w:line="278" w:lineRule="auto"/>
            </w:pPr>
            <w:r w:rsidRPr="003F42D7">
              <w:t>Độc giả xác nhận đặt mượn cuốn sách đó.</w:t>
            </w:r>
          </w:p>
        </w:tc>
        <w:tc>
          <w:tcPr>
            <w:tcW w:w="0" w:type="auto"/>
            <w:hideMark/>
          </w:tcPr>
          <w:p w14:paraId="3146DAE6" w14:textId="77777777" w:rsidR="003F42D7" w:rsidRPr="003F42D7" w:rsidRDefault="003F42D7" w:rsidP="003F42D7">
            <w:pPr>
              <w:spacing w:after="160" w:line="278" w:lineRule="auto"/>
            </w:pPr>
            <w:r w:rsidRPr="003F42D7">
              <w:t>Hệ thống từ chối đặt mượn và hiển thị thông báo: "Sách hiện không có sẵn để mượn."</w:t>
            </w:r>
          </w:p>
        </w:tc>
      </w:tr>
      <w:tr w:rsidR="003F42D7" w:rsidRPr="003F42D7" w14:paraId="683835EB" w14:textId="77777777" w:rsidTr="003F42D7">
        <w:tc>
          <w:tcPr>
            <w:tcW w:w="0" w:type="auto"/>
            <w:hideMark/>
          </w:tcPr>
          <w:p w14:paraId="26950EFC" w14:textId="77777777" w:rsidR="003F42D7" w:rsidRPr="003F42D7" w:rsidRDefault="003F42D7" w:rsidP="003F42D7">
            <w:pPr>
              <w:spacing w:after="160" w:line="278" w:lineRule="auto"/>
            </w:pPr>
            <w:r w:rsidRPr="003F42D7">
              <w:t>Câu chuyện 1</w:t>
            </w:r>
          </w:p>
        </w:tc>
        <w:tc>
          <w:tcPr>
            <w:tcW w:w="0" w:type="auto"/>
            <w:hideMark/>
          </w:tcPr>
          <w:p w14:paraId="3F6CB33D" w14:textId="77777777" w:rsidR="003F42D7" w:rsidRPr="003F42D7" w:rsidRDefault="003F42D7" w:rsidP="003F42D7">
            <w:pPr>
              <w:spacing w:after="160" w:line="278" w:lineRule="auto"/>
            </w:pPr>
            <w:r w:rsidRPr="003F42D7">
              <w:t>AC1.3</w:t>
            </w:r>
          </w:p>
        </w:tc>
        <w:tc>
          <w:tcPr>
            <w:tcW w:w="0" w:type="auto"/>
            <w:hideMark/>
          </w:tcPr>
          <w:p w14:paraId="4824EEE5" w14:textId="77777777" w:rsidR="003F42D7" w:rsidRPr="003F42D7" w:rsidRDefault="003F42D7" w:rsidP="003F42D7">
            <w:pPr>
              <w:spacing w:after="160" w:line="278" w:lineRule="auto"/>
            </w:pPr>
            <w:r w:rsidRPr="003F42D7">
              <w:t xml:space="preserve">Trường hợp biên </w:t>
            </w:r>
          </w:p>
        </w:tc>
        <w:tc>
          <w:tcPr>
            <w:tcW w:w="0" w:type="auto"/>
            <w:hideMark/>
          </w:tcPr>
          <w:p w14:paraId="4BEDA8D3" w14:textId="77777777" w:rsidR="003F42D7" w:rsidRPr="003F42D7" w:rsidRDefault="003F42D7" w:rsidP="003F42D7">
            <w:pPr>
              <w:spacing w:after="160" w:line="278" w:lineRule="auto"/>
            </w:pPr>
            <w:r w:rsidRPr="003F42D7">
              <w:t>Cuốn sách chỉ còn đúng 1 bản có sẵn để cho mượn.</w:t>
            </w:r>
          </w:p>
        </w:tc>
        <w:tc>
          <w:tcPr>
            <w:tcW w:w="0" w:type="auto"/>
            <w:hideMark/>
          </w:tcPr>
          <w:p w14:paraId="77727420" w14:textId="77777777" w:rsidR="003F42D7" w:rsidRPr="003F42D7" w:rsidRDefault="003F42D7" w:rsidP="003F42D7">
            <w:pPr>
              <w:spacing w:after="160" w:line="278" w:lineRule="auto"/>
            </w:pPr>
            <w:r w:rsidRPr="003F42D7">
              <w:t>Độc giả xác nhận đặt mượn cuốn sách đó.</w:t>
            </w:r>
          </w:p>
        </w:tc>
        <w:tc>
          <w:tcPr>
            <w:tcW w:w="0" w:type="auto"/>
            <w:hideMark/>
          </w:tcPr>
          <w:p w14:paraId="7CDDE8C8" w14:textId="77777777" w:rsidR="003F42D7" w:rsidRPr="003F42D7" w:rsidRDefault="003F42D7" w:rsidP="003F42D7">
            <w:pPr>
              <w:spacing w:after="160" w:line="278" w:lineRule="auto"/>
            </w:pPr>
            <w:r w:rsidRPr="003F42D7">
              <w:t>Hệ thống xác nhận đặt mượn thành công và giữ bản sách đó cho độc giả trong 48 giờ; bản sách không còn được hiển thị là có sẵn sàng để người khác đặt cùng lúc.</w:t>
            </w:r>
          </w:p>
        </w:tc>
      </w:tr>
    </w:tbl>
    <w:p w14:paraId="4F795C8D" w14:textId="77777777" w:rsidR="003F42D7" w:rsidRPr="003F42D7" w:rsidRDefault="003F42D7" w:rsidP="003F42D7">
      <w:r w:rsidRPr="003F42D7">
        <w:t>2. Câu chuyện 2 – Nhận thông báo khi sách đã có sẵn</w:t>
      </w:r>
    </w:p>
    <w:p w14:paraId="7DE06170" w14:textId="77777777" w:rsidR="003F42D7" w:rsidRPr="003F42D7" w:rsidRDefault="003F42D7" w:rsidP="003F42D7">
      <w:r w:rsidRPr="003F42D7">
        <w:lastRenderedPageBreak/>
        <w:t>User Story: Là một độc giả, tôi muốn nhận thông báo khi sách tôi đặt trước đã có sẵn sàng để tôi kịp đến nhận sách trước khi hết thời gian giữ Chỗ.</w:t>
      </w:r>
    </w:p>
    <w:p w14:paraId="24070C30" w14:textId="77777777" w:rsidR="003F42D7" w:rsidRPr="003F42D7" w:rsidRDefault="003F42D7" w:rsidP="003F42D7">
      <w:r w:rsidRPr="003F42D7">
        <w:t>Giả định nghiệp vụ:</w:t>
      </w:r>
    </w:p>
    <w:p w14:paraId="3D6B42B6" w14:textId="77777777" w:rsidR="003F42D7" w:rsidRPr="003F42D7" w:rsidRDefault="003F42D7" w:rsidP="003F42D7">
      <w:pPr>
        <w:numPr>
          <w:ilvl w:val="0"/>
          <w:numId w:val="8"/>
        </w:numPr>
      </w:pPr>
      <w:r w:rsidRPr="003F42D7">
        <w:t>Thông báo được gửi khi sách đã sẵn sàng để độc giả đến nhận.</w:t>
      </w:r>
    </w:p>
    <w:p w14:paraId="56EB1F93" w14:textId="77777777" w:rsidR="003F42D7" w:rsidRPr="003F42D7" w:rsidRDefault="003F42D7" w:rsidP="003F42D7">
      <w:pPr>
        <w:numPr>
          <w:ilvl w:val="0"/>
          <w:numId w:val="8"/>
        </w:numPr>
      </w:pPr>
      <w:r w:rsidRPr="003F42D7">
        <w:t>Thời hạn giữ sách là 48 giờ kể từ thời điểm thông báo sách sẵn sàng sàng được gửi thành công.</w:t>
      </w:r>
    </w:p>
    <w:tbl>
      <w:tblPr>
        <w:tblStyle w:val="TableGrid"/>
        <w:tblW w:w="0" w:type="auto"/>
        <w:tblLook w:val="04A0" w:firstRow="1" w:lastRow="0" w:firstColumn="1" w:lastColumn="0" w:noHBand="0" w:noVBand="1"/>
      </w:tblPr>
      <w:tblGrid>
        <w:gridCol w:w="1034"/>
        <w:gridCol w:w="785"/>
        <w:gridCol w:w="1203"/>
        <w:gridCol w:w="1778"/>
        <w:gridCol w:w="1753"/>
        <w:gridCol w:w="2797"/>
      </w:tblGrid>
      <w:tr w:rsidR="003F42D7" w:rsidRPr="003F42D7" w14:paraId="3D5392BD" w14:textId="77777777" w:rsidTr="003F42D7">
        <w:tc>
          <w:tcPr>
            <w:tcW w:w="0" w:type="auto"/>
            <w:hideMark/>
          </w:tcPr>
          <w:p w14:paraId="152733FB" w14:textId="77777777" w:rsidR="003F42D7" w:rsidRPr="003F42D7" w:rsidRDefault="003F42D7" w:rsidP="003F42D7">
            <w:pPr>
              <w:spacing w:after="160" w:line="278" w:lineRule="auto"/>
            </w:pPr>
            <w:r w:rsidRPr="003F42D7">
              <w:t>Cốt truyện</w:t>
            </w:r>
          </w:p>
        </w:tc>
        <w:tc>
          <w:tcPr>
            <w:tcW w:w="0" w:type="auto"/>
            <w:hideMark/>
          </w:tcPr>
          <w:p w14:paraId="1C01D50A" w14:textId="77777777" w:rsidR="003F42D7" w:rsidRPr="003F42D7" w:rsidRDefault="003F42D7" w:rsidP="003F42D7">
            <w:pPr>
              <w:spacing w:after="160" w:line="278" w:lineRule="auto"/>
            </w:pPr>
            <w:r w:rsidRPr="003F42D7">
              <w:t>AC#</w:t>
            </w:r>
          </w:p>
        </w:tc>
        <w:tc>
          <w:tcPr>
            <w:tcW w:w="0" w:type="auto"/>
            <w:hideMark/>
          </w:tcPr>
          <w:p w14:paraId="0D56A499" w14:textId="77777777" w:rsidR="003F42D7" w:rsidRPr="003F42D7" w:rsidRDefault="003F42D7" w:rsidP="003F42D7">
            <w:pPr>
              <w:spacing w:after="160" w:line="278" w:lineRule="auto"/>
            </w:pPr>
            <w:r w:rsidRPr="003F42D7">
              <w:t>Loại</w:t>
            </w:r>
          </w:p>
        </w:tc>
        <w:tc>
          <w:tcPr>
            <w:tcW w:w="0" w:type="auto"/>
            <w:hideMark/>
          </w:tcPr>
          <w:p w14:paraId="4FF52B64" w14:textId="77777777" w:rsidR="003F42D7" w:rsidRPr="003F42D7" w:rsidRDefault="003F42D7" w:rsidP="003F42D7">
            <w:pPr>
              <w:spacing w:after="160" w:line="278" w:lineRule="auto"/>
            </w:pPr>
            <w:r w:rsidRPr="003F42D7">
              <w:t>Given (Tiền điều kiện)</w:t>
            </w:r>
          </w:p>
        </w:tc>
        <w:tc>
          <w:tcPr>
            <w:tcW w:w="0" w:type="auto"/>
            <w:hideMark/>
          </w:tcPr>
          <w:p w14:paraId="0B8E82CF" w14:textId="77777777" w:rsidR="003F42D7" w:rsidRPr="003F42D7" w:rsidRDefault="003F42D7" w:rsidP="003F42D7">
            <w:pPr>
              <w:spacing w:after="160" w:line="278" w:lineRule="auto"/>
            </w:pPr>
            <w:r w:rsidRPr="003F42D7">
              <w:t>Khi (Hành động)</w:t>
            </w:r>
          </w:p>
        </w:tc>
        <w:tc>
          <w:tcPr>
            <w:tcW w:w="0" w:type="auto"/>
            <w:hideMark/>
          </w:tcPr>
          <w:p w14:paraId="753CECC1" w14:textId="77777777" w:rsidR="003F42D7" w:rsidRPr="003F42D7" w:rsidRDefault="003F42D7" w:rsidP="003F42D7">
            <w:pPr>
              <w:spacing w:after="160" w:line="278" w:lineRule="auto"/>
            </w:pPr>
            <w:r w:rsidRPr="003F42D7">
              <w:t>Then (Kết quả mong đợi)</w:t>
            </w:r>
          </w:p>
        </w:tc>
      </w:tr>
      <w:tr w:rsidR="003F42D7" w:rsidRPr="003F42D7" w14:paraId="5DB03159" w14:textId="77777777" w:rsidTr="003F42D7">
        <w:tc>
          <w:tcPr>
            <w:tcW w:w="0" w:type="auto"/>
            <w:hideMark/>
          </w:tcPr>
          <w:p w14:paraId="4A31226B" w14:textId="77777777" w:rsidR="003F42D7" w:rsidRPr="003F42D7" w:rsidRDefault="003F42D7" w:rsidP="003F42D7">
            <w:pPr>
              <w:spacing w:after="160" w:line="278" w:lineRule="auto"/>
            </w:pPr>
            <w:r w:rsidRPr="003F42D7">
              <w:t>Câu chuyện 2</w:t>
            </w:r>
          </w:p>
        </w:tc>
        <w:tc>
          <w:tcPr>
            <w:tcW w:w="0" w:type="auto"/>
            <w:hideMark/>
          </w:tcPr>
          <w:p w14:paraId="5A0240D4" w14:textId="77777777" w:rsidR="003F42D7" w:rsidRPr="003F42D7" w:rsidRDefault="003F42D7" w:rsidP="003F42D7">
            <w:pPr>
              <w:spacing w:after="160" w:line="278" w:lineRule="auto"/>
            </w:pPr>
            <w:r w:rsidRPr="003F42D7">
              <w:t>AC2.1</w:t>
            </w:r>
          </w:p>
        </w:tc>
        <w:tc>
          <w:tcPr>
            <w:tcW w:w="0" w:type="auto"/>
            <w:hideMark/>
          </w:tcPr>
          <w:p w14:paraId="237DFCAE" w14:textId="77777777" w:rsidR="003F42D7" w:rsidRPr="003F42D7" w:rsidRDefault="003F42D7" w:rsidP="003F42D7">
            <w:pPr>
              <w:spacing w:after="160" w:line="278" w:lineRule="auto"/>
            </w:pPr>
            <w:r w:rsidRPr="003F42D7">
              <w:t xml:space="preserve">Con đường hạnh phúc </w:t>
            </w:r>
          </w:p>
        </w:tc>
        <w:tc>
          <w:tcPr>
            <w:tcW w:w="0" w:type="auto"/>
            <w:hideMark/>
          </w:tcPr>
          <w:p w14:paraId="335355C3" w14:textId="77777777" w:rsidR="003F42D7" w:rsidRPr="003F42D7" w:rsidRDefault="003F42D7" w:rsidP="003F42D7">
            <w:pPr>
              <w:spacing w:after="160" w:line="278" w:lineRule="auto"/>
            </w:pPr>
            <w:r w:rsidRPr="003F42D7">
              <w:t>Độc giả đã đặt trước sách và sách hiện đã sẵn sàng để nhận.</w:t>
            </w:r>
          </w:p>
        </w:tc>
        <w:tc>
          <w:tcPr>
            <w:tcW w:w="0" w:type="auto"/>
            <w:hideMark/>
          </w:tcPr>
          <w:p w14:paraId="1F0DD64F" w14:textId="77777777" w:rsidR="003F42D7" w:rsidRPr="003F42D7" w:rsidRDefault="003F42D7" w:rsidP="003F42D7">
            <w:pPr>
              <w:spacing w:after="160" w:line="278" w:lineRule="auto"/>
            </w:pPr>
            <w:r w:rsidRPr="003F42D7">
              <w:t>Thủ thư xác nhận sách đã sẵn sàng cho độc giả đến nhận.</w:t>
            </w:r>
          </w:p>
        </w:tc>
        <w:tc>
          <w:tcPr>
            <w:tcW w:w="0" w:type="auto"/>
            <w:hideMark/>
          </w:tcPr>
          <w:p w14:paraId="70E35E93" w14:textId="77777777" w:rsidR="003F42D7" w:rsidRPr="003F42D7" w:rsidRDefault="003F42D7" w:rsidP="003F42D7">
            <w:pPr>
              <w:spacing w:after="160" w:line="278" w:lineRule="auto"/>
            </w:pPr>
            <w:r w:rsidRPr="003F42D7">
              <w:t>Hệ thống gửi thông báo cho độc giả, nêu rõ sách đã sẵn sàng và thời hạn nhận là 48 giờ.</w:t>
            </w:r>
          </w:p>
        </w:tc>
      </w:tr>
      <w:tr w:rsidR="003F42D7" w:rsidRPr="003F42D7" w14:paraId="2C1B466F" w14:textId="77777777" w:rsidTr="003F42D7">
        <w:tc>
          <w:tcPr>
            <w:tcW w:w="0" w:type="auto"/>
            <w:hideMark/>
          </w:tcPr>
          <w:p w14:paraId="4B621E97" w14:textId="77777777" w:rsidR="003F42D7" w:rsidRPr="003F42D7" w:rsidRDefault="003F42D7" w:rsidP="003F42D7">
            <w:pPr>
              <w:spacing w:after="160" w:line="278" w:lineRule="auto"/>
            </w:pPr>
            <w:r w:rsidRPr="003F42D7">
              <w:t>Câu chuyện 2</w:t>
            </w:r>
          </w:p>
        </w:tc>
        <w:tc>
          <w:tcPr>
            <w:tcW w:w="0" w:type="auto"/>
            <w:hideMark/>
          </w:tcPr>
          <w:p w14:paraId="0E3C58FB" w14:textId="77777777" w:rsidR="003F42D7" w:rsidRPr="003F42D7" w:rsidRDefault="003F42D7" w:rsidP="003F42D7">
            <w:pPr>
              <w:spacing w:after="160" w:line="278" w:lineRule="auto"/>
            </w:pPr>
            <w:r w:rsidRPr="003F42D7">
              <w:t>AC2.2</w:t>
            </w:r>
          </w:p>
        </w:tc>
        <w:tc>
          <w:tcPr>
            <w:tcW w:w="0" w:type="auto"/>
            <w:hideMark/>
          </w:tcPr>
          <w:p w14:paraId="3C2E4BA8" w14:textId="77777777" w:rsidR="003F42D7" w:rsidRPr="003F42D7" w:rsidRDefault="003F42D7" w:rsidP="003F42D7">
            <w:pPr>
              <w:spacing w:after="160" w:line="278" w:lineRule="auto"/>
            </w:pPr>
            <w:r w:rsidRPr="003F42D7">
              <w:t xml:space="preserve">Trường hợp phủ định </w:t>
            </w:r>
          </w:p>
        </w:tc>
        <w:tc>
          <w:tcPr>
            <w:tcW w:w="0" w:type="auto"/>
            <w:hideMark/>
          </w:tcPr>
          <w:p w14:paraId="571947E4" w14:textId="77777777" w:rsidR="003F42D7" w:rsidRPr="003F42D7" w:rsidRDefault="003F42D7" w:rsidP="003F42D7">
            <w:pPr>
              <w:spacing w:after="160" w:line="278" w:lineRule="auto"/>
            </w:pPr>
            <w:r w:rsidRPr="003F42D7">
              <w:t>Sách độc giả đặt trước vẫn chưa có sẵn để nhận.</w:t>
            </w:r>
          </w:p>
        </w:tc>
        <w:tc>
          <w:tcPr>
            <w:tcW w:w="0" w:type="auto"/>
            <w:hideMark/>
          </w:tcPr>
          <w:p w14:paraId="7FE7EA30" w14:textId="77777777" w:rsidR="003F42D7" w:rsidRPr="003F42D7" w:rsidRDefault="003F42D7" w:rsidP="003F42D7">
            <w:pPr>
              <w:spacing w:after="160" w:line="278" w:lineRule="auto"/>
            </w:pPr>
            <w:r w:rsidRPr="003F42D7">
              <w:t>Độc giả kiểm tra trạng thái đặt trước của sách.</w:t>
            </w:r>
          </w:p>
        </w:tc>
        <w:tc>
          <w:tcPr>
            <w:tcW w:w="0" w:type="auto"/>
            <w:hideMark/>
          </w:tcPr>
          <w:p w14:paraId="7F103702" w14:textId="77777777" w:rsidR="003F42D7" w:rsidRPr="003F42D7" w:rsidRDefault="003F42D7" w:rsidP="003F42D7">
            <w:pPr>
              <w:spacing w:after="160" w:line="278" w:lineRule="auto"/>
            </w:pPr>
            <w:r w:rsidRPr="003F42D7">
              <w:t>Hệ thống hiển thị trạng thái "Chưa sẵn sàng" và không thông báo rằng sách đã có thể nhận.</w:t>
            </w:r>
          </w:p>
        </w:tc>
      </w:tr>
      <w:tr w:rsidR="003F42D7" w:rsidRPr="003F42D7" w14:paraId="163AC3C6" w14:textId="77777777" w:rsidTr="003F42D7">
        <w:tc>
          <w:tcPr>
            <w:tcW w:w="0" w:type="auto"/>
            <w:hideMark/>
          </w:tcPr>
          <w:p w14:paraId="2D69C9CC" w14:textId="77777777" w:rsidR="003F42D7" w:rsidRPr="003F42D7" w:rsidRDefault="003F42D7" w:rsidP="003F42D7">
            <w:pPr>
              <w:spacing w:after="160" w:line="278" w:lineRule="auto"/>
            </w:pPr>
            <w:r w:rsidRPr="003F42D7">
              <w:t>Câu chuyện 2</w:t>
            </w:r>
          </w:p>
        </w:tc>
        <w:tc>
          <w:tcPr>
            <w:tcW w:w="0" w:type="auto"/>
            <w:hideMark/>
          </w:tcPr>
          <w:p w14:paraId="4E6F56CC" w14:textId="77777777" w:rsidR="003F42D7" w:rsidRPr="003F42D7" w:rsidRDefault="003F42D7" w:rsidP="003F42D7">
            <w:pPr>
              <w:spacing w:after="160" w:line="278" w:lineRule="auto"/>
            </w:pPr>
            <w:r w:rsidRPr="003F42D7">
              <w:t>AC2.3</w:t>
            </w:r>
          </w:p>
        </w:tc>
        <w:tc>
          <w:tcPr>
            <w:tcW w:w="0" w:type="auto"/>
            <w:hideMark/>
          </w:tcPr>
          <w:p w14:paraId="2061B916" w14:textId="77777777" w:rsidR="003F42D7" w:rsidRPr="003F42D7" w:rsidRDefault="003F42D7" w:rsidP="003F42D7">
            <w:pPr>
              <w:spacing w:after="160" w:line="278" w:lineRule="auto"/>
            </w:pPr>
            <w:r w:rsidRPr="003F42D7">
              <w:t xml:space="preserve">Trường hợp biên </w:t>
            </w:r>
          </w:p>
        </w:tc>
        <w:tc>
          <w:tcPr>
            <w:tcW w:w="0" w:type="auto"/>
            <w:hideMark/>
          </w:tcPr>
          <w:p w14:paraId="600646D3" w14:textId="77777777" w:rsidR="003F42D7" w:rsidRPr="003F42D7" w:rsidRDefault="003F42D7" w:rsidP="003F42D7">
            <w:pPr>
              <w:spacing w:after="160" w:line="278" w:lineRule="auto"/>
            </w:pPr>
            <w:r w:rsidRPr="003F42D7">
              <w:t>Sách đã sẵn sàng và thời hạn giữ chỗ 48 giờ vừa kết thúc.</w:t>
            </w:r>
          </w:p>
        </w:tc>
        <w:tc>
          <w:tcPr>
            <w:tcW w:w="0" w:type="auto"/>
            <w:hideMark/>
          </w:tcPr>
          <w:p w14:paraId="6BD7F194" w14:textId="77777777" w:rsidR="003F42D7" w:rsidRPr="003F42D7" w:rsidRDefault="003F42D7" w:rsidP="003F42D7">
            <w:pPr>
              <w:spacing w:after="160" w:line="278" w:lineRule="auto"/>
            </w:pPr>
            <w:r w:rsidRPr="003F42D7">
              <w:t>Độc giả kiểm tra trạng thái đặt đặt trước của sách.</w:t>
            </w:r>
          </w:p>
        </w:tc>
        <w:tc>
          <w:tcPr>
            <w:tcW w:w="0" w:type="auto"/>
            <w:hideMark/>
          </w:tcPr>
          <w:p w14:paraId="565BAE4E" w14:textId="77777777" w:rsidR="003F42D7" w:rsidRPr="003F42D7" w:rsidRDefault="003F42D7" w:rsidP="003F42D7">
            <w:pPr>
              <w:spacing w:after="160" w:line="278" w:lineRule="auto"/>
            </w:pPr>
            <w:r w:rsidRPr="003F42D7">
              <w:t>Hệ thống hiển thị trạng thái "Hết thời hạn giữ chỗ" và không thông báo rằng sách vẫn đang được giữ cho độc giả.</w:t>
            </w:r>
          </w:p>
        </w:tc>
      </w:tr>
    </w:tbl>
    <w:p w14:paraId="677549CF" w14:textId="77777777" w:rsidR="003F42D7" w:rsidRPr="003F42D7" w:rsidRDefault="003F42D7" w:rsidP="003F42D7">
      <w:r w:rsidRPr="003F42D7">
        <w:t>3. Câu chuyện 3 – Giới hạn số sách được m</w:t>
      </w:r>
    </w:p>
    <w:p w14:paraId="199D83F6" w14:textId="77777777" w:rsidR="003F42D7" w:rsidRPr="003F42D7" w:rsidRDefault="003F42D7" w:rsidP="003F42D7">
      <w:r w:rsidRPr="003F42D7">
        <w:t>User Story: Là một thủ thư, tôi muốn giới hạn số sách một độc giả được mượn cùng lúc để tránh tình trạng một người giữ hết sách.</w:t>
      </w:r>
    </w:p>
    <w:p w14:paraId="4ADC2E36" w14:textId="77777777" w:rsidR="003F42D7" w:rsidRPr="003F42D7" w:rsidRDefault="003F42D7" w:rsidP="003F42D7">
      <w:r w:rsidRPr="003F42D7">
        <w:t>Giả định nghiệp vụ: Mỗi độc giả được mượn tối đa 5 cuốn sách cùng lúc. Số sách đang mượn được tính là những cuốn chưa được Trả. Giả định này cần được Sản phẩm Chủ sở hữu xác nhận.</w:t>
      </w:r>
    </w:p>
    <w:tbl>
      <w:tblPr>
        <w:tblStyle w:val="TableGrid"/>
        <w:tblW w:w="0" w:type="auto"/>
        <w:tblLook w:val="04A0" w:firstRow="1" w:lastRow="0" w:firstColumn="1" w:lastColumn="0" w:noHBand="0" w:noVBand="1"/>
      </w:tblPr>
      <w:tblGrid>
        <w:gridCol w:w="1027"/>
        <w:gridCol w:w="785"/>
        <w:gridCol w:w="1363"/>
        <w:gridCol w:w="2001"/>
        <w:gridCol w:w="1658"/>
        <w:gridCol w:w="2516"/>
      </w:tblGrid>
      <w:tr w:rsidR="003F42D7" w:rsidRPr="003F42D7" w14:paraId="6BC13353" w14:textId="77777777" w:rsidTr="003F42D7">
        <w:tc>
          <w:tcPr>
            <w:tcW w:w="0" w:type="auto"/>
            <w:hideMark/>
          </w:tcPr>
          <w:p w14:paraId="7BE5B025" w14:textId="77777777" w:rsidR="003F42D7" w:rsidRPr="003F42D7" w:rsidRDefault="003F42D7" w:rsidP="003F42D7">
            <w:pPr>
              <w:spacing w:after="160" w:line="278" w:lineRule="auto"/>
            </w:pPr>
            <w:r w:rsidRPr="003F42D7">
              <w:t>Cốt truyện</w:t>
            </w:r>
          </w:p>
        </w:tc>
        <w:tc>
          <w:tcPr>
            <w:tcW w:w="0" w:type="auto"/>
            <w:hideMark/>
          </w:tcPr>
          <w:p w14:paraId="35A3762D" w14:textId="77777777" w:rsidR="003F42D7" w:rsidRPr="003F42D7" w:rsidRDefault="003F42D7" w:rsidP="003F42D7">
            <w:pPr>
              <w:spacing w:after="160" w:line="278" w:lineRule="auto"/>
            </w:pPr>
            <w:r w:rsidRPr="003F42D7">
              <w:t>AC#</w:t>
            </w:r>
          </w:p>
        </w:tc>
        <w:tc>
          <w:tcPr>
            <w:tcW w:w="0" w:type="auto"/>
            <w:hideMark/>
          </w:tcPr>
          <w:p w14:paraId="5AF96434" w14:textId="77777777" w:rsidR="003F42D7" w:rsidRPr="003F42D7" w:rsidRDefault="003F42D7" w:rsidP="003F42D7">
            <w:pPr>
              <w:spacing w:after="160" w:line="278" w:lineRule="auto"/>
            </w:pPr>
            <w:r w:rsidRPr="003F42D7">
              <w:t>Loại</w:t>
            </w:r>
          </w:p>
        </w:tc>
        <w:tc>
          <w:tcPr>
            <w:tcW w:w="0" w:type="auto"/>
            <w:hideMark/>
          </w:tcPr>
          <w:p w14:paraId="2C860026" w14:textId="77777777" w:rsidR="003F42D7" w:rsidRPr="003F42D7" w:rsidRDefault="003F42D7" w:rsidP="003F42D7">
            <w:pPr>
              <w:spacing w:after="160" w:line="278" w:lineRule="auto"/>
            </w:pPr>
            <w:r w:rsidRPr="003F42D7">
              <w:t>Given (Tiền điều kiện)</w:t>
            </w:r>
          </w:p>
        </w:tc>
        <w:tc>
          <w:tcPr>
            <w:tcW w:w="0" w:type="auto"/>
            <w:hideMark/>
          </w:tcPr>
          <w:p w14:paraId="2BC082CE" w14:textId="77777777" w:rsidR="003F42D7" w:rsidRPr="003F42D7" w:rsidRDefault="003F42D7" w:rsidP="003F42D7">
            <w:pPr>
              <w:spacing w:after="160" w:line="278" w:lineRule="auto"/>
            </w:pPr>
            <w:r w:rsidRPr="003F42D7">
              <w:t>Khi (Hành động)</w:t>
            </w:r>
          </w:p>
        </w:tc>
        <w:tc>
          <w:tcPr>
            <w:tcW w:w="0" w:type="auto"/>
            <w:hideMark/>
          </w:tcPr>
          <w:p w14:paraId="1366D9E0" w14:textId="77777777" w:rsidR="003F42D7" w:rsidRPr="003F42D7" w:rsidRDefault="003F42D7" w:rsidP="003F42D7">
            <w:pPr>
              <w:spacing w:after="160" w:line="278" w:lineRule="auto"/>
            </w:pPr>
            <w:r w:rsidRPr="003F42D7">
              <w:t>Then (Kết quả mong đợi)</w:t>
            </w:r>
          </w:p>
        </w:tc>
      </w:tr>
      <w:tr w:rsidR="003F42D7" w:rsidRPr="003F42D7" w14:paraId="257195D6" w14:textId="77777777" w:rsidTr="003F42D7">
        <w:tc>
          <w:tcPr>
            <w:tcW w:w="0" w:type="auto"/>
            <w:hideMark/>
          </w:tcPr>
          <w:p w14:paraId="6DDAE5E5" w14:textId="77777777" w:rsidR="003F42D7" w:rsidRPr="003F42D7" w:rsidRDefault="003F42D7" w:rsidP="003F42D7">
            <w:pPr>
              <w:spacing w:after="160" w:line="278" w:lineRule="auto"/>
            </w:pPr>
            <w:r w:rsidRPr="003F42D7">
              <w:lastRenderedPageBreak/>
              <w:t>Câu chuyện 3</w:t>
            </w:r>
          </w:p>
        </w:tc>
        <w:tc>
          <w:tcPr>
            <w:tcW w:w="0" w:type="auto"/>
            <w:hideMark/>
          </w:tcPr>
          <w:p w14:paraId="01B26E04" w14:textId="77777777" w:rsidR="003F42D7" w:rsidRPr="003F42D7" w:rsidRDefault="003F42D7" w:rsidP="003F42D7">
            <w:pPr>
              <w:spacing w:after="160" w:line="278" w:lineRule="auto"/>
            </w:pPr>
            <w:r w:rsidRPr="003F42D7">
              <w:t>AC3.1</w:t>
            </w:r>
          </w:p>
        </w:tc>
        <w:tc>
          <w:tcPr>
            <w:tcW w:w="0" w:type="auto"/>
            <w:hideMark/>
          </w:tcPr>
          <w:p w14:paraId="3533519E" w14:textId="77777777" w:rsidR="003F42D7" w:rsidRPr="003F42D7" w:rsidRDefault="003F42D7" w:rsidP="003F42D7">
            <w:pPr>
              <w:spacing w:after="160" w:line="278" w:lineRule="auto"/>
            </w:pPr>
            <w:r w:rsidRPr="003F42D7">
              <w:t xml:space="preserve">Con đường hạnh phúc </w:t>
            </w:r>
          </w:p>
        </w:tc>
        <w:tc>
          <w:tcPr>
            <w:tcW w:w="0" w:type="auto"/>
            <w:hideMark/>
          </w:tcPr>
          <w:p w14:paraId="0CCEDCCA" w14:textId="77777777" w:rsidR="003F42D7" w:rsidRPr="003F42D7" w:rsidRDefault="003F42D7" w:rsidP="003F42D7">
            <w:pPr>
              <w:spacing w:after="160" w:line="278" w:lineRule="auto"/>
            </w:pPr>
            <w:r w:rsidRPr="003F42D7">
              <w:t>Độc giả đang mượn 3 cuốn sách và không có hạn chế mượn sách nào khác.</w:t>
            </w:r>
          </w:p>
        </w:tc>
        <w:tc>
          <w:tcPr>
            <w:tcW w:w="0" w:type="auto"/>
            <w:hideMark/>
          </w:tcPr>
          <w:p w14:paraId="76F8F950" w14:textId="77777777" w:rsidR="003F42D7" w:rsidRPr="003F42D7" w:rsidRDefault="003F42D7" w:rsidP="003F42D7">
            <w:pPr>
              <w:spacing w:after="160" w:line="278" w:lineRule="auto"/>
            </w:pPr>
            <w:r w:rsidRPr="003F42D7">
              <w:t>Thủ thư xác nhận cho độc giả mượn thêm 1 cuốn sách.</w:t>
            </w:r>
          </w:p>
        </w:tc>
        <w:tc>
          <w:tcPr>
            <w:tcW w:w="0" w:type="auto"/>
            <w:hideMark/>
          </w:tcPr>
          <w:p w14:paraId="48815A4A" w14:textId="77777777" w:rsidR="003F42D7" w:rsidRPr="003F42D7" w:rsidRDefault="003F42D7" w:rsidP="003F42D7">
            <w:pPr>
              <w:spacing w:after="160" w:line="278" w:lineRule="auto"/>
            </w:pPr>
            <w:r w:rsidRPr="003F42D7">
              <w:t>Hệ thống chấp nhận lượt mượn và tổng số sách đang mượn được cập nhật thành 4 Cuốn.</w:t>
            </w:r>
          </w:p>
        </w:tc>
      </w:tr>
      <w:tr w:rsidR="003F42D7" w:rsidRPr="003F42D7" w14:paraId="7AB7EFB3" w14:textId="77777777" w:rsidTr="003F42D7">
        <w:tc>
          <w:tcPr>
            <w:tcW w:w="0" w:type="auto"/>
            <w:hideMark/>
          </w:tcPr>
          <w:p w14:paraId="118DFB20" w14:textId="77777777" w:rsidR="003F42D7" w:rsidRPr="003F42D7" w:rsidRDefault="003F42D7" w:rsidP="003F42D7">
            <w:pPr>
              <w:spacing w:after="160" w:line="278" w:lineRule="auto"/>
            </w:pPr>
            <w:r w:rsidRPr="003F42D7">
              <w:t>Câu chuyện 3</w:t>
            </w:r>
          </w:p>
        </w:tc>
        <w:tc>
          <w:tcPr>
            <w:tcW w:w="0" w:type="auto"/>
            <w:hideMark/>
          </w:tcPr>
          <w:p w14:paraId="0EE7BFF0" w14:textId="77777777" w:rsidR="003F42D7" w:rsidRPr="003F42D7" w:rsidRDefault="003F42D7" w:rsidP="003F42D7">
            <w:pPr>
              <w:spacing w:after="160" w:line="278" w:lineRule="auto"/>
            </w:pPr>
            <w:r w:rsidRPr="003F42D7">
              <w:t>AC3.2</w:t>
            </w:r>
          </w:p>
        </w:tc>
        <w:tc>
          <w:tcPr>
            <w:tcW w:w="0" w:type="auto"/>
            <w:hideMark/>
          </w:tcPr>
          <w:p w14:paraId="6BBB0E56" w14:textId="77777777" w:rsidR="003F42D7" w:rsidRPr="003F42D7" w:rsidRDefault="003F42D7" w:rsidP="003F42D7">
            <w:pPr>
              <w:spacing w:after="160" w:line="278" w:lineRule="auto"/>
            </w:pPr>
            <w:r w:rsidRPr="003F42D7">
              <w:t xml:space="preserve">Trường hợp phủ định </w:t>
            </w:r>
          </w:p>
        </w:tc>
        <w:tc>
          <w:tcPr>
            <w:tcW w:w="0" w:type="auto"/>
            <w:hideMark/>
          </w:tcPr>
          <w:p w14:paraId="0221E345" w14:textId="77777777" w:rsidR="003F42D7" w:rsidRPr="003F42D7" w:rsidRDefault="003F42D7" w:rsidP="003F42D7">
            <w:pPr>
              <w:spacing w:after="160" w:line="278" w:lineRule="auto"/>
            </w:pPr>
            <w:r w:rsidRPr="003F42D7">
              <w:t>Độc giả đang mượn đủ 5 cuốn sách và chưa trả cuốn nào.</w:t>
            </w:r>
          </w:p>
        </w:tc>
        <w:tc>
          <w:tcPr>
            <w:tcW w:w="0" w:type="auto"/>
            <w:hideMark/>
          </w:tcPr>
          <w:p w14:paraId="69188270" w14:textId="77777777" w:rsidR="003F42D7" w:rsidRPr="003F42D7" w:rsidRDefault="003F42D7" w:rsidP="003F42D7">
            <w:pPr>
              <w:spacing w:after="160" w:line="278" w:lineRule="auto"/>
            </w:pPr>
            <w:r w:rsidRPr="003F42D7">
              <w:t>Thủ thư xác nhận cho độc giả mượn thêm 1 cuốn sách.</w:t>
            </w:r>
          </w:p>
        </w:tc>
        <w:tc>
          <w:tcPr>
            <w:tcW w:w="0" w:type="auto"/>
            <w:hideMark/>
          </w:tcPr>
          <w:p w14:paraId="6C51019E" w14:textId="77777777" w:rsidR="003F42D7" w:rsidRPr="003F42D7" w:rsidRDefault="003F42D7" w:rsidP="003F42D7">
            <w:pPr>
              <w:spacing w:after="160" w:line="278" w:lineRule="auto"/>
            </w:pPr>
            <w:r w:rsidRPr="003F42D7">
              <w:t>Hệ thống từ chối lượt mượn và hiển thị thông báo: "Độc giả đã đạt giới hạn tối đa 5 cuốn sách."</w:t>
            </w:r>
          </w:p>
        </w:tc>
      </w:tr>
      <w:tr w:rsidR="003F42D7" w:rsidRPr="003F42D7" w14:paraId="395A2CEC" w14:textId="77777777" w:rsidTr="003F42D7">
        <w:tc>
          <w:tcPr>
            <w:tcW w:w="0" w:type="auto"/>
            <w:hideMark/>
          </w:tcPr>
          <w:p w14:paraId="7D73960B" w14:textId="77777777" w:rsidR="003F42D7" w:rsidRPr="003F42D7" w:rsidRDefault="003F42D7" w:rsidP="003F42D7">
            <w:pPr>
              <w:spacing w:after="160" w:line="278" w:lineRule="auto"/>
            </w:pPr>
            <w:r w:rsidRPr="003F42D7">
              <w:t>Câu chuyện 3</w:t>
            </w:r>
          </w:p>
        </w:tc>
        <w:tc>
          <w:tcPr>
            <w:tcW w:w="0" w:type="auto"/>
            <w:hideMark/>
          </w:tcPr>
          <w:p w14:paraId="5650131D" w14:textId="77777777" w:rsidR="003F42D7" w:rsidRPr="003F42D7" w:rsidRDefault="003F42D7" w:rsidP="003F42D7">
            <w:pPr>
              <w:spacing w:after="160" w:line="278" w:lineRule="auto"/>
            </w:pPr>
            <w:r w:rsidRPr="003F42D7">
              <w:t>AC3.3</w:t>
            </w:r>
          </w:p>
        </w:tc>
        <w:tc>
          <w:tcPr>
            <w:tcW w:w="0" w:type="auto"/>
            <w:hideMark/>
          </w:tcPr>
          <w:p w14:paraId="58FA27C2" w14:textId="77777777" w:rsidR="003F42D7" w:rsidRPr="003F42D7" w:rsidRDefault="003F42D7" w:rsidP="003F42D7">
            <w:pPr>
              <w:spacing w:after="160" w:line="278" w:lineRule="auto"/>
            </w:pPr>
            <w:r w:rsidRPr="003F42D7">
              <w:t>Ràng buộc nghiệp vụ / Edge case</w:t>
            </w:r>
          </w:p>
        </w:tc>
        <w:tc>
          <w:tcPr>
            <w:tcW w:w="0" w:type="auto"/>
            <w:hideMark/>
          </w:tcPr>
          <w:p w14:paraId="0FD430B8" w14:textId="77777777" w:rsidR="003F42D7" w:rsidRPr="003F42D7" w:rsidRDefault="003F42D7" w:rsidP="003F42D7">
            <w:pPr>
              <w:spacing w:after="160" w:line="278" w:lineRule="auto"/>
            </w:pPr>
            <w:r w:rsidRPr="003F42D7">
              <w:t>Độc giả đang mượn 4 cuốn sách và giới hạn tối đa là 5 Cuốn.</w:t>
            </w:r>
          </w:p>
        </w:tc>
        <w:tc>
          <w:tcPr>
            <w:tcW w:w="0" w:type="auto"/>
            <w:hideMark/>
          </w:tcPr>
          <w:p w14:paraId="5A5DC441" w14:textId="77777777" w:rsidR="003F42D7" w:rsidRPr="003F42D7" w:rsidRDefault="003F42D7" w:rsidP="003F42D7">
            <w:pPr>
              <w:spacing w:after="160" w:line="278" w:lineRule="auto"/>
            </w:pPr>
            <w:r w:rsidRPr="003F42D7">
              <w:t>Thủ thư xác nhận cho độc giả mượn thêm 1 cuốn sách.</w:t>
            </w:r>
          </w:p>
        </w:tc>
        <w:tc>
          <w:tcPr>
            <w:tcW w:w="0" w:type="auto"/>
            <w:hideMark/>
          </w:tcPr>
          <w:p w14:paraId="5A3EE168" w14:textId="77777777" w:rsidR="003F42D7" w:rsidRPr="003F42D7" w:rsidRDefault="003F42D7" w:rsidP="003F42D7">
            <w:pPr>
              <w:spacing w:after="160" w:line="278" w:lineRule="auto"/>
            </w:pPr>
            <w:r w:rsidRPr="003F42D7">
              <w:t>Hệ thống chấp nhận lượt mượn và tổng số sách đang mượn bằng đúng 5 cuốn, không vượt quá giới hạn.</w:t>
            </w:r>
          </w:p>
        </w:tc>
      </w:tr>
    </w:tbl>
    <w:p w14:paraId="537A20EA" w14:textId="77777777" w:rsidR="003F42D7" w:rsidRPr="003F42D7" w:rsidRDefault="003F42D7" w:rsidP="003F42D7">
      <w:r w:rsidRPr="003F42D7">
        <w:t>II. Danh sách câu hỏi làm rõ (Clarifying Questions)</w:t>
      </w:r>
    </w:p>
    <w:p w14:paraId="0F4DA048" w14:textId="77777777" w:rsidR="003F42D7" w:rsidRPr="003F42D7" w:rsidRDefault="003F42D7" w:rsidP="003F42D7">
      <w:r w:rsidRPr="003F42D7">
        <w:t xml:space="preserve">Câu chuyện 1 – Đặt mượn sách trực tuyến </w:t>
      </w:r>
    </w:p>
    <w:p w14:paraId="300A9385" w14:textId="77777777" w:rsidR="003F42D7" w:rsidRPr="003F42D7" w:rsidRDefault="003F42D7" w:rsidP="003F42D7">
      <w:pPr>
        <w:numPr>
          <w:ilvl w:val="0"/>
          <w:numId w:val="9"/>
        </w:numPr>
      </w:pPr>
      <w:r w:rsidRPr="003F42D7">
        <w:t>Độc giả có cần đăng nhập trước khi đặt mượn sách không?</w:t>
      </w:r>
    </w:p>
    <w:p w14:paraId="20CA12FC" w14:textId="77777777" w:rsidR="003F42D7" w:rsidRPr="003F42D7" w:rsidRDefault="003F42D7" w:rsidP="003F42D7">
      <w:pPr>
        <w:numPr>
          <w:ilvl w:val="0"/>
          <w:numId w:val="9"/>
        </w:numPr>
      </w:pPr>
      <w:r w:rsidRPr="003F42D7">
        <w:t>Nếu hai độc giả cùng đặt cuốn sách chỉ còn một bản trong cùng thời điểm, hệ thống ưu tiên người xác nhận trước cỏ khô áp dụng quy tắc khác?</w:t>
      </w:r>
    </w:p>
    <w:p w14:paraId="034713D5" w14:textId="77777777" w:rsidR="003F42D7" w:rsidRPr="003F42D7" w:rsidRDefault="003F42D7" w:rsidP="003F42D7">
      <w:pPr>
        <w:numPr>
          <w:ilvl w:val="0"/>
          <w:numId w:val="9"/>
        </w:numPr>
      </w:pPr>
      <w:r w:rsidRPr="003F42D7">
        <w:t>Thời hạn giữ sách 48 giờ được tính từ lúc đặt mượn thành công hay từ lúc sách sẵn sàng để nhận?</w:t>
      </w:r>
    </w:p>
    <w:p w14:paraId="58D09464" w14:textId="77777777" w:rsidR="003F42D7" w:rsidRPr="003F42D7" w:rsidRDefault="003F42D7" w:rsidP="003F42D7">
      <w:r w:rsidRPr="003F42D7">
        <w:t>Câu chuyện 2 – Nhận thông báo khi sách đã có sẵn</w:t>
      </w:r>
    </w:p>
    <w:p w14:paraId="54D99B25" w14:textId="77777777" w:rsidR="003F42D7" w:rsidRPr="003F42D7" w:rsidRDefault="003F42D7" w:rsidP="003F42D7">
      <w:pPr>
        <w:numPr>
          <w:ilvl w:val="0"/>
          <w:numId w:val="10"/>
        </w:numPr>
      </w:pPr>
      <w:r w:rsidRPr="003F42D7">
        <w:t>Hệ thống sẽ gửi thông báo qua email, SMS hay thông báo trên hệ thống?</w:t>
      </w:r>
    </w:p>
    <w:p w14:paraId="3B21AA9E" w14:textId="77777777" w:rsidR="003F42D7" w:rsidRPr="003F42D7" w:rsidRDefault="003F42D7" w:rsidP="003F42D7">
      <w:pPr>
        <w:numPr>
          <w:ilvl w:val="0"/>
          <w:numId w:val="10"/>
        </w:numPr>
      </w:pPr>
      <w:r w:rsidRPr="003F42D7">
        <w:t>Thời hạn 48 giờ được tính từ lúc sách sẵn sàng hay từ lúc thông báo được gửi thành công?</w:t>
      </w:r>
    </w:p>
    <w:p w14:paraId="159B3084" w14:textId="77777777" w:rsidR="003F42D7" w:rsidRPr="003F42D7" w:rsidRDefault="003F42D7" w:rsidP="003F42D7">
      <w:pPr>
        <w:numPr>
          <w:ilvl w:val="0"/>
          <w:numId w:val="10"/>
        </w:numPr>
      </w:pPr>
      <w:r w:rsidRPr="003F42D7">
        <w:t>Nếu gửi thông báo thất bại, hệ thống có cần thử gửi lại không?</w:t>
      </w:r>
    </w:p>
    <w:p w14:paraId="7DA0E582" w14:textId="77777777" w:rsidR="003F42D7" w:rsidRPr="003F42D7" w:rsidRDefault="003F42D7" w:rsidP="003F42D7">
      <w:r w:rsidRPr="003F42D7">
        <w:t>Câu chuyện 3 – Giới hạn số sách được mượn</w:t>
      </w:r>
    </w:p>
    <w:p w14:paraId="209196DA" w14:textId="77777777" w:rsidR="003F42D7" w:rsidRPr="003F42D7" w:rsidRDefault="003F42D7" w:rsidP="003F42D7">
      <w:pPr>
        <w:numPr>
          <w:ilvl w:val="0"/>
          <w:numId w:val="11"/>
        </w:numPr>
      </w:pPr>
      <w:r w:rsidRPr="003F42D7">
        <w:t>Product Owner có xác nhận giới hạn tối đa là 5 cuốn sách trên mỗi độc giả không?</w:t>
      </w:r>
    </w:p>
    <w:p w14:paraId="0C54EEF5" w14:textId="77777777" w:rsidR="003F42D7" w:rsidRPr="003F42D7" w:rsidRDefault="003F42D7" w:rsidP="003F42D7">
      <w:pPr>
        <w:numPr>
          <w:ilvl w:val="0"/>
          <w:numId w:val="11"/>
        </w:numPr>
      </w:pPr>
      <w:r w:rsidRPr="003F42D7">
        <w:t>Sách đã đặt trước nhưng chưa đến nhận có được tính vào giới hạn 5 cuốn không?</w:t>
      </w:r>
    </w:p>
    <w:p w14:paraId="315FE49A" w14:textId="77777777" w:rsidR="003F42D7" w:rsidRPr="003F42D7" w:rsidRDefault="003F42D7" w:rsidP="003F42D7">
      <w:pPr>
        <w:numPr>
          <w:ilvl w:val="0"/>
          <w:numId w:val="11"/>
        </w:numPr>
      </w:pPr>
      <w:r w:rsidRPr="003F42D7">
        <w:t>Giới hạn được tính theo tổng số sách đang mượn hay theo số lượt mượn?</w:t>
      </w:r>
    </w:p>
    <w:p w14:paraId="46D1B93E" w14:textId="77777777" w:rsidR="003F42D7" w:rsidRPr="003F42D7" w:rsidRDefault="003F42D7" w:rsidP="003F42D7">
      <w:r w:rsidRPr="003F42D7">
        <w:lastRenderedPageBreak/>
        <w:t>III. Định nghĩa về Hoàn thành (DoD) – Danh sách kiểm tra chung của nhóm</w:t>
      </w:r>
    </w:p>
    <w:p w14:paraId="76BC5C6E" w14:textId="77777777" w:rsidR="003F42D7" w:rsidRPr="003F42D7" w:rsidRDefault="003F42D7" w:rsidP="003F42D7">
      <w:r w:rsidRPr="003F42D7">
        <w:t>Definition of Done là tập hợp các tiêu chí chất lượng áp dụng chung cho mọi Product Backlog Item (PBI). Một Story chỉ được coi là Done khi đáp ứng tất cả Acceptance Criteria của chính Story đó và các tiêu chí DoD của nhóm.</w:t>
      </w:r>
    </w:p>
    <w:tbl>
      <w:tblPr>
        <w:tblStyle w:val="TableGrid"/>
        <w:tblW w:w="0" w:type="auto"/>
        <w:tblLook w:val="04A0" w:firstRow="1" w:lastRow="0" w:firstColumn="1" w:lastColumn="0" w:noHBand="0" w:noVBand="1"/>
      </w:tblPr>
      <w:tblGrid>
        <w:gridCol w:w="562"/>
        <w:gridCol w:w="7561"/>
        <w:gridCol w:w="1227"/>
      </w:tblGrid>
      <w:tr w:rsidR="003F42D7" w:rsidRPr="003F42D7" w14:paraId="683696A4" w14:textId="77777777" w:rsidTr="003F42D7">
        <w:tc>
          <w:tcPr>
            <w:tcW w:w="0" w:type="auto"/>
            <w:hideMark/>
          </w:tcPr>
          <w:p w14:paraId="3332F128" w14:textId="77777777" w:rsidR="003F42D7" w:rsidRPr="003F42D7" w:rsidRDefault="003F42D7" w:rsidP="003F42D7">
            <w:pPr>
              <w:spacing w:after="160" w:line="278" w:lineRule="auto"/>
            </w:pPr>
            <w:r w:rsidRPr="003F42D7">
              <w:t>STT</w:t>
            </w:r>
          </w:p>
        </w:tc>
        <w:tc>
          <w:tcPr>
            <w:tcW w:w="0" w:type="auto"/>
            <w:hideMark/>
          </w:tcPr>
          <w:p w14:paraId="445A557C" w14:textId="77777777" w:rsidR="003F42D7" w:rsidRPr="003F42D7" w:rsidRDefault="003F42D7" w:rsidP="003F42D7">
            <w:pPr>
              <w:spacing w:after="160" w:line="278" w:lineRule="auto"/>
            </w:pPr>
            <w:r w:rsidRPr="003F42D7">
              <w:t>Tiêu chí Định nghĩa của Xong</w:t>
            </w:r>
          </w:p>
        </w:tc>
        <w:tc>
          <w:tcPr>
            <w:tcW w:w="0" w:type="auto"/>
            <w:hideMark/>
          </w:tcPr>
          <w:p w14:paraId="588E5A99" w14:textId="77777777" w:rsidR="003F42D7" w:rsidRPr="003F42D7" w:rsidRDefault="003F42D7" w:rsidP="003F42D7">
            <w:pPr>
              <w:spacing w:after="160" w:line="278" w:lineRule="auto"/>
            </w:pPr>
            <w:r w:rsidRPr="003F42D7">
              <w:t>Hoàn thành</w:t>
            </w:r>
          </w:p>
        </w:tc>
      </w:tr>
      <w:tr w:rsidR="003F42D7" w:rsidRPr="003F42D7" w14:paraId="3C2FFDC7" w14:textId="77777777" w:rsidTr="003F42D7">
        <w:tc>
          <w:tcPr>
            <w:tcW w:w="0" w:type="auto"/>
            <w:hideMark/>
          </w:tcPr>
          <w:p w14:paraId="113E0379" w14:textId="77777777" w:rsidR="003F42D7" w:rsidRPr="003F42D7" w:rsidRDefault="003F42D7" w:rsidP="003F42D7">
            <w:pPr>
              <w:spacing w:after="160" w:line="278" w:lineRule="auto"/>
            </w:pPr>
            <w:r w:rsidRPr="003F42D7">
              <w:t>1</w:t>
            </w:r>
          </w:p>
        </w:tc>
        <w:tc>
          <w:tcPr>
            <w:tcW w:w="0" w:type="auto"/>
            <w:hideMark/>
          </w:tcPr>
          <w:p w14:paraId="1317F008" w14:textId="77777777" w:rsidR="003F42D7" w:rsidRPr="003F42D7" w:rsidRDefault="003F42D7" w:rsidP="003F42D7">
            <w:pPr>
              <w:spacing w:after="160" w:line="278" w:lineRule="auto"/>
            </w:pPr>
            <w:r w:rsidRPr="003F42D7">
              <w:t>Tất cả Acceptance Criteria của Story đã được kiểm tra và đạt yêu cầu.</w:t>
            </w:r>
          </w:p>
        </w:tc>
        <w:tc>
          <w:tcPr>
            <w:tcW w:w="0" w:type="auto"/>
            <w:hideMark/>
          </w:tcPr>
          <w:p w14:paraId="186029CB" w14:textId="77777777" w:rsidR="003F42D7" w:rsidRPr="003F42D7" w:rsidRDefault="003F42D7" w:rsidP="003F42D7">
            <w:pPr>
              <w:spacing w:after="160" w:line="278" w:lineRule="auto"/>
            </w:pPr>
            <w:r w:rsidRPr="003F42D7">
              <w:rPr>
                <w:rFonts w:ascii="Segoe UI Symbol" w:hAnsi="Segoe UI Symbol" w:cs="Segoe UI Symbol"/>
              </w:rPr>
              <w:t>☐</w:t>
            </w:r>
          </w:p>
        </w:tc>
      </w:tr>
      <w:tr w:rsidR="003F42D7" w:rsidRPr="003F42D7" w14:paraId="56D25680" w14:textId="77777777" w:rsidTr="003F42D7">
        <w:tc>
          <w:tcPr>
            <w:tcW w:w="0" w:type="auto"/>
            <w:hideMark/>
          </w:tcPr>
          <w:p w14:paraId="18279B81" w14:textId="77777777" w:rsidR="003F42D7" w:rsidRPr="003F42D7" w:rsidRDefault="003F42D7" w:rsidP="003F42D7">
            <w:pPr>
              <w:spacing w:after="160" w:line="278" w:lineRule="auto"/>
            </w:pPr>
            <w:r w:rsidRPr="003F42D7">
              <w:t>2</w:t>
            </w:r>
          </w:p>
        </w:tc>
        <w:tc>
          <w:tcPr>
            <w:tcW w:w="0" w:type="auto"/>
            <w:hideMark/>
          </w:tcPr>
          <w:p w14:paraId="42856008" w14:textId="77777777" w:rsidR="003F42D7" w:rsidRPr="003F42D7" w:rsidRDefault="003F42D7" w:rsidP="003F42D7">
            <w:pPr>
              <w:spacing w:after="160" w:line="278" w:lineRule="auto"/>
            </w:pPr>
            <w:r w:rsidRPr="003F42D7">
              <w:t>Code đã được ít nhất một thành viên khác review và phê duyệt.</w:t>
            </w:r>
          </w:p>
        </w:tc>
        <w:tc>
          <w:tcPr>
            <w:tcW w:w="0" w:type="auto"/>
            <w:hideMark/>
          </w:tcPr>
          <w:p w14:paraId="11C1E747" w14:textId="77777777" w:rsidR="003F42D7" w:rsidRPr="003F42D7" w:rsidRDefault="003F42D7" w:rsidP="003F42D7">
            <w:pPr>
              <w:spacing w:after="160" w:line="278" w:lineRule="auto"/>
            </w:pPr>
            <w:r w:rsidRPr="003F42D7">
              <w:rPr>
                <w:rFonts w:ascii="Segoe UI Symbol" w:hAnsi="Segoe UI Symbol" w:cs="Segoe UI Symbol"/>
              </w:rPr>
              <w:t>☐</w:t>
            </w:r>
          </w:p>
        </w:tc>
      </w:tr>
      <w:tr w:rsidR="003F42D7" w:rsidRPr="003F42D7" w14:paraId="7B6951A8" w14:textId="77777777" w:rsidTr="003F42D7">
        <w:tc>
          <w:tcPr>
            <w:tcW w:w="0" w:type="auto"/>
            <w:hideMark/>
          </w:tcPr>
          <w:p w14:paraId="5E4D3FD2" w14:textId="77777777" w:rsidR="003F42D7" w:rsidRPr="003F42D7" w:rsidRDefault="003F42D7" w:rsidP="003F42D7">
            <w:pPr>
              <w:spacing w:after="160" w:line="278" w:lineRule="auto"/>
            </w:pPr>
            <w:r w:rsidRPr="003F42D7">
              <w:t>3</w:t>
            </w:r>
          </w:p>
        </w:tc>
        <w:tc>
          <w:tcPr>
            <w:tcW w:w="0" w:type="auto"/>
            <w:hideMark/>
          </w:tcPr>
          <w:p w14:paraId="54963487" w14:textId="77777777" w:rsidR="003F42D7" w:rsidRPr="003F42D7" w:rsidRDefault="003F42D7" w:rsidP="003F42D7">
            <w:pPr>
              <w:spacing w:after="160" w:line="278" w:lineRule="auto"/>
            </w:pPr>
            <w:r w:rsidRPr="003F42D7">
              <w:t>Các bài kiểm thử phù hợp đã được thực hiện và đạt kết quả mong đợi.</w:t>
            </w:r>
          </w:p>
        </w:tc>
        <w:tc>
          <w:tcPr>
            <w:tcW w:w="0" w:type="auto"/>
            <w:hideMark/>
          </w:tcPr>
          <w:p w14:paraId="216A05B2" w14:textId="77777777" w:rsidR="003F42D7" w:rsidRPr="003F42D7" w:rsidRDefault="003F42D7" w:rsidP="003F42D7">
            <w:pPr>
              <w:spacing w:after="160" w:line="278" w:lineRule="auto"/>
            </w:pPr>
            <w:r w:rsidRPr="003F42D7">
              <w:rPr>
                <w:rFonts w:ascii="Segoe UI Symbol" w:hAnsi="Segoe UI Symbol" w:cs="Segoe UI Symbol"/>
              </w:rPr>
              <w:t>☐</w:t>
            </w:r>
          </w:p>
        </w:tc>
      </w:tr>
      <w:tr w:rsidR="003F42D7" w:rsidRPr="003F42D7" w14:paraId="0728073D" w14:textId="77777777" w:rsidTr="003F42D7">
        <w:tc>
          <w:tcPr>
            <w:tcW w:w="0" w:type="auto"/>
            <w:hideMark/>
          </w:tcPr>
          <w:p w14:paraId="126E8BA0" w14:textId="77777777" w:rsidR="003F42D7" w:rsidRPr="003F42D7" w:rsidRDefault="003F42D7" w:rsidP="003F42D7">
            <w:pPr>
              <w:spacing w:after="160" w:line="278" w:lineRule="auto"/>
            </w:pPr>
            <w:r w:rsidRPr="003F42D7">
              <w:t>4</w:t>
            </w:r>
          </w:p>
        </w:tc>
        <w:tc>
          <w:tcPr>
            <w:tcW w:w="0" w:type="auto"/>
            <w:hideMark/>
          </w:tcPr>
          <w:p w14:paraId="35EF3AB0" w14:textId="77777777" w:rsidR="003F42D7" w:rsidRPr="003F42D7" w:rsidRDefault="003F42D7" w:rsidP="003F42D7">
            <w:pPr>
              <w:spacing w:after="160" w:line="278" w:lineRule="auto"/>
            </w:pPr>
            <w:r w:rsidRPr="003F42D7">
              <w:t>Không còn lỗi nghiêm trọng hoặc lỗi mức cao chưa được xử lý trong phạm vi Story.</w:t>
            </w:r>
          </w:p>
        </w:tc>
        <w:tc>
          <w:tcPr>
            <w:tcW w:w="0" w:type="auto"/>
            <w:hideMark/>
          </w:tcPr>
          <w:p w14:paraId="35AB494E" w14:textId="77777777" w:rsidR="003F42D7" w:rsidRPr="003F42D7" w:rsidRDefault="003F42D7" w:rsidP="003F42D7">
            <w:pPr>
              <w:spacing w:after="160" w:line="278" w:lineRule="auto"/>
            </w:pPr>
            <w:r w:rsidRPr="003F42D7">
              <w:rPr>
                <w:rFonts w:ascii="Segoe UI Symbol" w:hAnsi="Segoe UI Symbol" w:cs="Segoe UI Symbol"/>
              </w:rPr>
              <w:t>☐</w:t>
            </w:r>
          </w:p>
        </w:tc>
      </w:tr>
      <w:tr w:rsidR="003F42D7" w:rsidRPr="003F42D7" w14:paraId="0BAAA053" w14:textId="77777777" w:rsidTr="003F42D7">
        <w:tc>
          <w:tcPr>
            <w:tcW w:w="0" w:type="auto"/>
            <w:hideMark/>
          </w:tcPr>
          <w:p w14:paraId="25AA50BB" w14:textId="77777777" w:rsidR="003F42D7" w:rsidRPr="003F42D7" w:rsidRDefault="003F42D7" w:rsidP="003F42D7">
            <w:pPr>
              <w:spacing w:after="160" w:line="278" w:lineRule="auto"/>
            </w:pPr>
            <w:r w:rsidRPr="003F42D7">
              <w:t>5</w:t>
            </w:r>
          </w:p>
        </w:tc>
        <w:tc>
          <w:tcPr>
            <w:tcW w:w="0" w:type="auto"/>
            <w:hideMark/>
          </w:tcPr>
          <w:p w14:paraId="11E7D7CC" w14:textId="77777777" w:rsidR="003F42D7" w:rsidRPr="003F42D7" w:rsidRDefault="003F42D7" w:rsidP="003F42D7">
            <w:pPr>
              <w:spacing w:after="160" w:line="278" w:lineRule="auto"/>
            </w:pPr>
            <w:r w:rsidRPr="003F42D7">
              <w:t>Các thay đổi không làm hỏng chức năng hiện có; kiểm thử hồi quy phù hợp đã đạt.</w:t>
            </w:r>
          </w:p>
        </w:tc>
        <w:tc>
          <w:tcPr>
            <w:tcW w:w="0" w:type="auto"/>
            <w:hideMark/>
          </w:tcPr>
          <w:p w14:paraId="064E79FD" w14:textId="77777777" w:rsidR="003F42D7" w:rsidRPr="003F42D7" w:rsidRDefault="003F42D7" w:rsidP="003F42D7">
            <w:pPr>
              <w:spacing w:after="160" w:line="278" w:lineRule="auto"/>
            </w:pPr>
            <w:r w:rsidRPr="003F42D7">
              <w:rPr>
                <w:rFonts w:ascii="Segoe UI Symbol" w:hAnsi="Segoe UI Symbol" w:cs="Segoe UI Symbol"/>
              </w:rPr>
              <w:t>☐</w:t>
            </w:r>
          </w:p>
        </w:tc>
      </w:tr>
      <w:tr w:rsidR="003F42D7" w:rsidRPr="003F42D7" w14:paraId="5E382127" w14:textId="77777777" w:rsidTr="003F42D7">
        <w:tc>
          <w:tcPr>
            <w:tcW w:w="0" w:type="auto"/>
            <w:hideMark/>
          </w:tcPr>
          <w:p w14:paraId="2BD55995" w14:textId="77777777" w:rsidR="003F42D7" w:rsidRPr="003F42D7" w:rsidRDefault="003F42D7" w:rsidP="003F42D7">
            <w:pPr>
              <w:spacing w:after="160" w:line="278" w:lineRule="auto"/>
            </w:pPr>
            <w:r w:rsidRPr="003F42D7">
              <w:t>6</w:t>
            </w:r>
          </w:p>
        </w:tc>
        <w:tc>
          <w:tcPr>
            <w:tcW w:w="0" w:type="auto"/>
            <w:hideMark/>
          </w:tcPr>
          <w:p w14:paraId="32DA8345" w14:textId="77777777" w:rsidR="003F42D7" w:rsidRPr="003F42D7" w:rsidRDefault="003F42D7" w:rsidP="003F42D7">
            <w:pPr>
              <w:spacing w:after="160" w:line="278" w:lineRule="auto"/>
            </w:pPr>
            <w:r w:rsidRPr="003F42D7">
              <w:t>Giao diện và thông báo hiển thị đúng theo yêu cầu đã thống nhất.</w:t>
            </w:r>
          </w:p>
        </w:tc>
        <w:tc>
          <w:tcPr>
            <w:tcW w:w="0" w:type="auto"/>
            <w:hideMark/>
          </w:tcPr>
          <w:p w14:paraId="03EAB541" w14:textId="77777777" w:rsidR="003F42D7" w:rsidRPr="003F42D7" w:rsidRDefault="003F42D7" w:rsidP="003F42D7">
            <w:pPr>
              <w:spacing w:after="160" w:line="278" w:lineRule="auto"/>
            </w:pPr>
            <w:r w:rsidRPr="003F42D7">
              <w:rPr>
                <w:rFonts w:ascii="Segoe UI Symbol" w:hAnsi="Segoe UI Symbol" w:cs="Segoe UI Symbol"/>
              </w:rPr>
              <w:t>☐</w:t>
            </w:r>
          </w:p>
        </w:tc>
      </w:tr>
      <w:tr w:rsidR="003F42D7" w:rsidRPr="003F42D7" w14:paraId="44BE5315" w14:textId="77777777" w:rsidTr="003F42D7">
        <w:tc>
          <w:tcPr>
            <w:tcW w:w="0" w:type="auto"/>
            <w:hideMark/>
          </w:tcPr>
          <w:p w14:paraId="2A5CCB42" w14:textId="77777777" w:rsidR="003F42D7" w:rsidRPr="003F42D7" w:rsidRDefault="003F42D7" w:rsidP="003F42D7">
            <w:pPr>
              <w:spacing w:after="160" w:line="278" w:lineRule="auto"/>
            </w:pPr>
            <w:r w:rsidRPr="003F42D7">
              <w:t>7</w:t>
            </w:r>
          </w:p>
        </w:tc>
        <w:tc>
          <w:tcPr>
            <w:tcW w:w="0" w:type="auto"/>
            <w:hideMark/>
          </w:tcPr>
          <w:p w14:paraId="44EE60A4" w14:textId="77777777" w:rsidR="003F42D7" w:rsidRPr="003F42D7" w:rsidRDefault="003F42D7" w:rsidP="003F42D7">
            <w:pPr>
              <w:spacing w:after="160" w:line="278" w:lineRule="auto"/>
            </w:pPr>
            <w:r w:rsidRPr="003F42D7">
              <w:t>Tài liệu liên quan được cập nhật đầy đủ khi có thay đổi.</w:t>
            </w:r>
          </w:p>
        </w:tc>
        <w:tc>
          <w:tcPr>
            <w:tcW w:w="0" w:type="auto"/>
            <w:hideMark/>
          </w:tcPr>
          <w:p w14:paraId="07FE603A" w14:textId="77777777" w:rsidR="003F42D7" w:rsidRPr="003F42D7" w:rsidRDefault="003F42D7" w:rsidP="003F42D7">
            <w:pPr>
              <w:spacing w:after="160" w:line="278" w:lineRule="auto"/>
            </w:pPr>
            <w:r w:rsidRPr="003F42D7">
              <w:rPr>
                <w:rFonts w:ascii="Segoe UI Symbol" w:hAnsi="Segoe UI Symbol" w:cs="Segoe UI Symbol"/>
              </w:rPr>
              <w:t>☐</w:t>
            </w:r>
          </w:p>
        </w:tc>
      </w:tr>
      <w:tr w:rsidR="003F42D7" w:rsidRPr="003F42D7" w14:paraId="4AA1CE94" w14:textId="77777777" w:rsidTr="003F42D7">
        <w:tc>
          <w:tcPr>
            <w:tcW w:w="0" w:type="auto"/>
            <w:hideMark/>
          </w:tcPr>
          <w:p w14:paraId="54862771" w14:textId="77777777" w:rsidR="003F42D7" w:rsidRPr="003F42D7" w:rsidRDefault="003F42D7" w:rsidP="003F42D7">
            <w:pPr>
              <w:spacing w:after="160" w:line="278" w:lineRule="auto"/>
            </w:pPr>
            <w:r w:rsidRPr="003F42D7">
              <w:t>8</w:t>
            </w:r>
          </w:p>
        </w:tc>
        <w:tc>
          <w:tcPr>
            <w:tcW w:w="0" w:type="auto"/>
            <w:hideMark/>
          </w:tcPr>
          <w:p w14:paraId="39A3F996" w14:textId="77777777" w:rsidR="003F42D7" w:rsidRPr="003F42D7" w:rsidRDefault="003F42D7" w:rsidP="003F42D7">
            <w:pPr>
              <w:spacing w:after="160" w:line="278" w:lineRule="auto"/>
            </w:pPr>
            <w:r w:rsidRPr="003F42D7">
              <w:t>Chức năng đã được tích hợp thành công vào phiên bản sản phẩm chung của nhóm.</w:t>
            </w:r>
          </w:p>
        </w:tc>
        <w:tc>
          <w:tcPr>
            <w:tcW w:w="0" w:type="auto"/>
            <w:hideMark/>
          </w:tcPr>
          <w:p w14:paraId="62AAB9AB" w14:textId="77777777" w:rsidR="003F42D7" w:rsidRPr="003F42D7" w:rsidRDefault="003F42D7" w:rsidP="003F42D7">
            <w:pPr>
              <w:spacing w:after="160" w:line="278" w:lineRule="auto"/>
            </w:pPr>
            <w:r w:rsidRPr="003F42D7">
              <w:rPr>
                <w:rFonts w:ascii="Segoe UI Symbol" w:hAnsi="Segoe UI Symbol" w:cs="Segoe UI Symbol"/>
              </w:rPr>
              <w:t>☐</w:t>
            </w:r>
          </w:p>
        </w:tc>
      </w:tr>
      <w:tr w:rsidR="003F42D7" w:rsidRPr="003F42D7" w14:paraId="729C2566" w14:textId="77777777" w:rsidTr="003F42D7">
        <w:tc>
          <w:tcPr>
            <w:tcW w:w="0" w:type="auto"/>
            <w:hideMark/>
          </w:tcPr>
          <w:p w14:paraId="3C7EEE77" w14:textId="77777777" w:rsidR="003F42D7" w:rsidRPr="003F42D7" w:rsidRDefault="003F42D7" w:rsidP="003F42D7">
            <w:pPr>
              <w:spacing w:after="160" w:line="278" w:lineRule="auto"/>
            </w:pPr>
            <w:r w:rsidRPr="003F42D7">
              <w:t>9</w:t>
            </w:r>
          </w:p>
        </w:tc>
        <w:tc>
          <w:tcPr>
            <w:tcW w:w="0" w:type="auto"/>
            <w:hideMark/>
          </w:tcPr>
          <w:p w14:paraId="6C8F17E1" w14:textId="77777777" w:rsidR="003F42D7" w:rsidRPr="003F42D7" w:rsidRDefault="003F42D7" w:rsidP="003F42D7">
            <w:pPr>
              <w:spacing w:after="160" w:line="278" w:lineRule="auto"/>
            </w:pPr>
            <w:r w:rsidRPr="003F42D7">
              <w:t>Chức năng đã được kiểm tra trên môi trường phù hợp và đáp ứng yêu cầu triển khai của nhóm.</w:t>
            </w:r>
          </w:p>
        </w:tc>
        <w:tc>
          <w:tcPr>
            <w:tcW w:w="0" w:type="auto"/>
            <w:hideMark/>
          </w:tcPr>
          <w:p w14:paraId="48940BF9" w14:textId="77777777" w:rsidR="003F42D7" w:rsidRPr="003F42D7" w:rsidRDefault="003F42D7" w:rsidP="003F42D7">
            <w:pPr>
              <w:spacing w:after="160" w:line="278" w:lineRule="auto"/>
            </w:pPr>
            <w:r w:rsidRPr="003F42D7">
              <w:rPr>
                <w:rFonts w:ascii="Segoe UI Symbol" w:hAnsi="Segoe UI Symbol" w:cs="Segoe UI Symbol"/>
              </w:rPr>
              <w:t>☐</w:t>
            </w:r>
          </w:p>
        </w:tc>
      </w:tr>
    </w:tbl>
    <w:p w14:paraId="6B53A101" w14:textId="77777777" w:rsidR="003F42D7" w:rsidRPr="003F42D7" w:rsidRDefault="003F42D7" w:rsidP="003F42D7">
      <w:r w:rsidRPr="003F42D7">
        <w:t>Ví dụ áp dụng DoD</w:t>
      </w:r>
    </w:p>
    <w:p w14:paraId="02549363" w14:textId="77777777" w:rsidR="003F42D7" w:rsidRPr="003F42D7" w:rsidRDefault="003F42D7" w:rsidP="003F42D7">
      <w:pPr>
        <w:numPr>
          <w:ilvl w:val="0"/>
          <w:numId w:val="12"/>
        </w:numPr>
      </w:pPr>
      <w:r w:rsidRPr="003F42D7">
        <w:t>Câu chuyện 1: Chức năng đặt mượn sách đáp ứng các AC, được review code, kiểm thử đạt và tích hợp thành công.</w:t>
      </w:r>
    </w:p>
    <w:p w14:paraId="01A6DF5C" w14:textId="77777777" w:rsidR="003F42D7" w:rsidRPr="003F42D7" w:rsidRDefault="003F42D7" w:rsidP="003F42D7">
      <w:pPr>
        <w:numPr>
          <w:ilvl w:val="0"/>
          <w:numId w:val="12"/>
        </w:numPr>
      </w:pPr>
      <w:r w:rsidRPr="003F42D7">
        <w:t>Câu chuyện 2: Chức năng thông báo đáp ứng các AC, được review code, kiểm thử đạt và tích hợp thành công.</w:t>
      </w:r>
    </w:p>
    <w:p w14:paraId="79D38E35" w14:textId="77777777" w:rsidR="003F42D7" w:rsidRPr="003F42D7" w:rsidRDefault="003F42D7" w:rsidP="003F42D7">
      <w:pPr>
        <w:numPr>
          <w:ilvl w:val="0"/>
          <w:numId w:val="12"/>
        </w:numPr>
      </w:pPr>
      <w:r w:rsidRPr="003F42D7">
        <w:t>Câu chuyện 3: Chức năng giới hạn số sách đáp ứng các AC, được review code, kiểm thử đạt và tích hợp thành công.</w:t>
      </w:r>
    </w:p>
    <w:p w14:paraId="44038A86" w14:textId="77777777" w:rsidR="003F42D7" w:rsidRPr="003F42D7" w:rsidRDefault="003F42D7" w:rsidP="003F42D7">
      <w:r w:rsidRPr="003F42D7">
        <w:t>Lưu ý: DoD là tiêu chuẩn chất lượng chung, không thay thế các quy t</w:t>
      </w:r>
    </w:p>
    <w:p w14:paraId="56E6067A" w14:textId="77777777" w:rsidR="003F42D7" w:rsidRPr="003F42D7" w:rsidRDefault="003F42D7" w:rsidP="003F42D7">
      <w:r w:rsidRPr="003F42D7">
        <w:t>IV. Trả lời câu hỏi cuối bài</w:t>
      </w:r>
    </w:p>
    <w:p w14:paraId="51936151" w14:textId="77777777" w:rsidR="003F42D7" w:rsidRPr="003F42D7" w:rsidRDefault="003F42D7" w:rsidP="003F42D7">
      <w:r w:rsidRPr="003F42D7">
        <w:lastRenderedPageBreak/>
        <w:t>Câu hỏi: Story 1 đã đạt đủ các AC bạn viết, nhưng code chưa được review theo DoD của nhóm. Story 1 đã được coi</w:t>
      </w:r>
    </w:p>
    <w:p w14:paraId="1E0948F4" w14:textId="77777777" w:rsidR="003F42D7" w:rsidRPr="003F42D7" w:rsidRDefault="003F42D7" w:rsidP="003F42D7">
      <w:r w:rsidRPr="003F42D7">
        <w:t>Trả lời: Chưa. Mặc dù Story 1 đã đáp ứng tất cả Acceptance Criteria, code vẫn chưa được review nên chưa đáp ứng đầy đủ Definition of Done của nhóm và chưa được coi là</w:t>
      </w:r>
    </w:p>
    <w:p w14:paraId="65407B06" w14:textId="77777777" w:rsidR="003F42D7" w:rsidRPr="003F42D7" w:rsidRDefault="003F42D7" w:rsidP="003F42D7">
      <w:r w:rsidRPr="003F42D7">
        <w:t>V. Phân biệt Tiêu chí Chấp nhận (AC) và Định nghĩa Done (DoD)</w:t>
      </w:r>
    </w:p>
    <w:tbl>
      <w:tblPr>
        <w:tblStyle w:val="TableGrid"/>
        <w:tblW w:w="0" w:type="auto"/>
        <w:tblLook w:val="04A0" w:firstRow="1" w:lastRow="0" w:firstColumn="1" w:lastColumn="0" w:noHBand="0" w:noVBand="1"/>
      </w:tblPr>
      <w:tblGrid>
        <w:gridCol w:w="1260"/>
        <w:gridCol w:w="4078"/>
        <w:gridCol w:w="4012"/>
      </w:tblGrid>
      <w:tr w:rsidR="003F42D7" w:rsidRPr="003F42D7" w14:paraId="3F340F9F" w14:textId="77777777" w:rsidTr="003F42D7">
        <w:tc>
          <w:tcPr>
            <w:tcW w:w="0" w:type="auto"/>
            <w:hideMark/>
          </w:tcPr>
          <w:p w14:paraId="75BC92D5" w14:textId="77777777" w:rsidR="003F42D7" w:rsidRPr="003F42D7" w:rsidRDefault="003F42D7" w:rsidP="003F42D7">
            <w:pPr>
              <w:spacing w:after="160" w:line="278" w:lineRule="auto"/>
            </w:pPr>
            <w:r w:rsidRPr="003F42D7">
              <w:t>Tiêu chí</w:t>
            </w:r>
          </w:p>
        </w:tc>
        <w:tc>
          <w:tcPr>
            <w:tcW w:w="0" w:type="auto"/>
            <w:hideMark/>
          </w:tcPr>
          <w:p w14:paraId="5E59E6AB" w14:textId="77777777" w:rsidR="003F42D7" w:rsidRPr="003F42D7" w:rsidRDefault="003F42D7" w:rsidP="003F42D7">
            <w:pPr>
              <w:spacing w:after="160" w:line="278" w:lineRule="auto"/>
            </w:pPr>
            <w:r w:rsidRPr="003F42D7">
              <w:t>Tiêu chí chấp nhận (AC)</w:t>
            </w:r>
          </w:p>
        </w:tc>
        <w:tc>
          <w:tcPr>
            <w:tcW w:w="0" w:type="auto"/>
            <w:hideMark/>
          </w:tcPr>
          <w:p w14:paraId="39F3208A" w14:textId="77777777" w:rsidR="003F42D7" w:rsidRPr="003F42D7" w:rsidRDefault="003F42D7" w:rsidP="003F42D7">
            <w:pPr>
              <w:spacing w:after="160" w:line="278" w:lineRule="auto"/>
            </w:pPr>
            <w:r w:rsidRPr="003F42D7">
              <w:t>Định nghĩa của Done (DoD)</w:t>
            </w:r>
          </w:p>
        </w:tc>
      </w:tr>
      <w:tr w:rsidR="003F42D7" w:rsidRPr="003F42D7" w14:paraId="1F6CB510" w14:textId="77777777" w:rsidTr="003F42D7">
        <w:tc>
          <w:tcPr>
            <w:tcW w:w="0" w:type="auto"/>
            <w:hideMark/>
          </w:tcPr>
          <w:p w14:paraId="4B481729" w14:textId="77777777" w:rsidR="003F42D7" w:rsidRPr="003F42D7" w:rsidRDefault="003F42D7" w:rsidP="003F42D7">
            <w:pPr>
              <w:spacing w:after="160" w:line="278" w:lineRule="auto"/>
            </w:pPr>
            <w:r w:rsidRPr="003F42D7">
              <w:t>Phạm vi</w:t>
            </w:r>
          </w:p>
        </w:tc>
        <w:tc>
          <w:tcPr>
            <w:tcW w:w="0" w:type="auto"/>
            <w:hideMark/>
          </w:tcPr>
          <w:p w14:paraId="27AD55EA" w14:textId="77777777" w:rsidR="003F42D7" w:rsidRPr="003F42D7" w:rsidRDefault="003F42D7" w:rsidP="003F42D7">
            <w:pPr>
              <w:spacing w:after="160" w:line="278" w:lineRule="auto"/>
            </w:pPr>
            <w:r w:rsidRPr="003F42D7">
              <w:t>Riêng từng Người dùng Cốt truyện</w:t>
            </w:r>
          </w:p>
        </w:tc>
        <w:tc>
          <w:tcPr>
            <w:tcW w:w="0" w:type="auto"/>
            <w:hideMark/>
          </w:tcPr>
          <w:p w14:paraId="3FC5B991" w14:textId="77777777" w:rsidR="003F42D7" w:rsidRPr="003F42D7" w:rsidRDefault="003F42D7" w:rsidP="003F42D7">
            <w:pPr>
              <w:spacing w:after="160" w:line="278" w:lineRule="auto"/>
            </w:pPr>
            <w:r w:rsidRPr="003F42D7">
              <w:t>Áp dụng chung cho mọi Story/PBI</w:t>
            </w:r>
          </w:p>
        </w:tc>
      </w:tr>
      <w:tr w:rsidR="003F42D7" w:rsidRPr="003F42D7" w14:paraId="4E3343BA" w14:textId="77777777" w:rsidTr="003F42D7">
        <w:tc>
          <w:tcPr>
            <w:tcW w:w="0" w:type="auto"/>
            <w:hideMark/>
          </w:tcPr>
          <w:p w14:paraId="286AE1EF" w14:textId="77777777" w:rsidR="003F42D7" w:rsidRPr="003F42D7" w:rsidRDefault="003F42D7" w:rsidP="003F42D7">
            <w:pPr>
              <w:spacing w:after="160" w:line="278" w:lineRule="auto"/>
            </w:pPr>
            <w:r w:rsidRPr="003F42D7">
              <w:t>Mục đích</w:t>
            </w:r>
          </w:p>
        </w:tc>
        <w:tc>
          <w:tcPr>
            <w:tcW w:w="0" w:type="auto"/>
            <w:hideMark/>
          </w:tcPr>
          <w:p w14:paraId="276A4D5E" w14:textId="77777777" w:rsidR="003F42D7" w:rsidRPr="003F42D7" w:rsidRDefault="003F42D7" w:rsidP="003F42D7">
            <w:pPr>
              <w:spacing w:after="160" w:line="278" w:lineRule="auto"/>
            </w:pPr>
            <w:r w:rsidRPr="003F42D7">
              <w:t>Xác định hành vi và kết quả nghiệp vụ cần đạt</w:t>
            </w:r>
          </w:p>
        </w:tc>
        <w:tc>
          <w:tcPr>
            <w:tcW w:w="0" w:type="auto"/>
            <w:hideMark/>
          </w:tcPr>
          <w:p w14:paraId="3426C3D3" w14:textId="77777777" w:rsidR="003F42D7" w:rsidRPr="003F42D7" w:rsidRDefault="003F42D7" w:rsidP="003F42D7">
            <w:pPr>
              <w:spacing w:after="160" w:line="278" w:lineRule="auto"/>
            </w:pPr>
            <w:r w:rsidRPr="003F42D7">
              <w:t xml:space="preserve">Đảm bảo chất lượng và mức độ hoàn thiện </w:t>
            </w:r>
          </w:p>
        </w:tc>
      </w:tr>
      <w:tr w:rsidR="003F42D7" w:rsidRPr="003F42D7" w14:paraId="0B4FD1A3" w14:textId="77777777" w:rsidTr="003F42D7">
        <w:tc>
          <w:tcPr>
            <w:tcW w:w="0" w:type="auto"/>
            <w:hideMark/>
          </w:tcPr>
          <w:p w14:paraId="1FBA1AC0" w14:textId="77777777" w:rsidR="003F42D7" w:rsidRPr="003F42D7" w:rsidRDefault="003F42D7" w:rsidP="003F42D7">
            <w:pPr>
              <w:spacing w:after="160" w:line="278" w:lineRule="auto"/>
            </w:pPr>
            <w:r w:rsidRPr="003F42D7">
              <w:t>Ví dụ</w:t>
            </w:r>
          </w:p>
        </w:tc>
        <w:tc>
          <w:tcPr>
            <w:tcW w:w="0" w:type="auto"/>
            <w:hideMark/>
          </w:tcPr>
          <w:p w14:paraId="41A10BF8" w14:textId="77777777" w:rsidR="003F42D7" w:rsidRPr="003F42D7" w:rsidRDefault="003F42D7" w:rsidP="003F42D7">
            <w:pPr>
              <w:spacing w:after="160" w:line="278" w:lineRule="auto"/>
            </w:pPr>
            <w:r w:rsidRPr="003F42D7">
              <w:t>Độc giả không thể mượn cuốn thứ 6 khi giới hạn là 5 Cuốn.</w:t>
            </w:r>
          </w:p>
        </w:tc>
        <w:tc>
          <w:tcPr>
            <w:tcW w:w="0" w:type="auto"/>
            <w:hideMark/>
          </w:tcPr>
          <w:p w14:paraId="5A55093A" w14:textId="77777777" w:rsidR="003F42D7" w:rsidRPr="003F42D7" w:rsidRDefault="003F42D7" w:rsidP="003F42D7">
            <w:pPr>
              <w:spacing w:after="160" w:line="278" w:lineRule="auto"/>
            </w:pPr>
            <w:r w:rsidRPr="003F42D7">
              <w:t>Code được review, kiểm thử đạt và tích hợp thành công.</w:t>
            </w:r>
          </w:p>
        </w:tc>
      </w:tr>
      <w:tr w:rsidR="003F42D7" w:rsidRPr="003F42D7" w14:paraId="5B372468" w14:textId="77777777" w:rsidTr="003F42D7">
        <w:tc>
          <w:tcPr>
            <w:tcW w:w="0" w:type="auto"/>
            <w:hideMark/>
          </w:tcPr>
          <w:p w14:paraId="102A0C58" w14:textId="77777777" w:rsidR="003F42D7" w:rsidRPr="003F42D7" w:rsidRDefault="003F42D7" w:rsidP="003F42D7">
            <w:pPr>
              <w:spacing w:after="160" w:line="278" w:lineRule="auto"/>
            </w:pPr>
            <w:r w:rsidRPr="003F42D7">
              <w:t>Cách kiểm tra</w:t>
            </w:r>
          </w:p>
        </w:tc>
        <w:tc>
          <w:tcPr>
            <w:tcW w:w="0" w:type="auto"/>
            <w:hideMark/>
          </w:tcPr>
          <w:p w14:paraId="3828534D" w14:textId="77777777" w:rsidR="003F42D7" w:rsidRPr="003F42D7" w:rsidRDefault="003F42D7" w:rsidP="003F42D7">
            <w:pPr>
              <w:spacing w:after="160" w:line="278" w:lineRule="auto"/>
            </w:pPr>
            <w:r w:rsidRPr="003F42D7">
              <w:t>Theo từng Given – When – Then</w:t>
            </w:r>
          </w:p>
        </w:tc>
        <w:tc>
          <w:tcPr>
            <w:tcW w:w="0" w:type="auto"/>
            <w:hideMark/>
          </w:tcPr>
          <w:p w14:paraId="7E1087D0" w14:textId="77777777" w:rsidR="003F42D7" w:rsidRPr="003F42D7" w:rsidRDefault="003F42D7" w:rsidP="003F42D7">
            <w:pPr>
              <w:spacing w:after="160" w:line="278" w:lineRule="auto"/>
            </w:pPr>
            <w:r w:rsidRPr="003F42D7">
              <w:t>Theo checklist chất lượng chung</w:t>
            </w:r>
          </w:p>
        </w:tc>
      </w:tr>
    </w:tbl>
    <w:p w14:paraId="6D7C8EB5" w14:textId="77777777" w:rsidR="003F42D7" w:rsidRPr="003F42D7" w:rsidRDefault="003F42D7" w:rsidP="003F42D7">
      <w:r w:rsidRPr="003F42D7">
        <w:t>Kết luận: Acceptance Criteria trả lời câu hỏi "User Story cần đáp ứng những yêu cầu nghiệp vụ nào?",</w:t>
      </w:r>
    </w:p>
    <w:p w14:paraId="7C698D3E" w14:textId="77777777" w:rsidR="00002360" w:rsidRPr="003F42D7" w:rsidRDefault="00002360" w:rsidP="003F42D7"/>
    <w:sectPr w:rsidR="00002360" w:rsidRPr="003F4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91C"/>
    <w:multiLevelType w:val="multilevel"/>
    <w:tmpl w:val="015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4DE4"/>
    <w:multiLevelType w:val="multilevel"/>
    <w:tmpl w:val="DC0A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33364"/>
    <w:multiLevelType w:val="multilevel"/>
    <w:tmpl w:val="9110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A0A32"/>
    <w:multiLevelType w:val="multilevel"/>
    <w:tmpl w:val="A28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85196"/>
    <w:multiLevelType w:val="multilevel"/>
    <w:tmpl w:val="4D9E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2D2D7D"/>
    <w:multiLevelType w:val="multilevel"/>
    <w:tmpl w:val="8CB0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C062D"/>
    <w:multiLevelType w:val="multilevel"/>
    <w:tmpl w:val="29E8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B66B37"/>
    <w:multiLevelType w:val="multilevel"/>
    <w:tmpl w:val="E928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A276A"/>
    <w:multiLevelType w:val="multilevel"/>
    <w:tmpl w:val="74A4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C4353"/>
    <w:multiLevelType w:val="multilevel"/>
    <w:tmpl w:val="044E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F911D6"/>
    <w:multiLevelType w:val="multilevel"/>
    <w:tmpl w:val="EAC2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55005"/>
    <w:multiLevelType w:val="multilevel"/>
    <w:tmpl w:val="0E94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903714">
    <w:abstractNumId w:val="10"/>
  </w:num>
  <w:num w:numId="2" w16cid:durableId="1119883640">
    <w:abstractNumId w:val="3"/>
  </w:num>
  <w:num w:numId="3" w16cid:durableId="55786397">
    <w:abstractNumId w:val="2"/>
  </w:num>
  <w:num w:numId="4" w16cid:durableId="255216694">
    <w:abstractNumId w:val="4"/>
  </w:num>
  <w:num w:numId="5" w16cid:durableId="393897836">
    <w:abstractNumId w:val="11"/>
  </w:num>
  <w:num w:numId="6" w16cid:durableId="1769734599">
    <w:abstractNumId w:val="7"/>
  </w:num>
  <w:num w:numId="7" w16cid:durableId="268322245">
    <w:abstractNumId w:val="5"/>
  </w:num>
  <w:num w:numId="8" w16cid:durableId="1366981910">
    <w:abstractNumId w:val="0"/>
  </w:num>
  <w:num w:numId="9" w16cid:durableId="612399191">
    <w:abstractNumId w:val="9"/>
  </w:num>
  <w:num w:numId="10" w16cid:durableId="531459497">
    <w:abstractNumId w:val="1"/>
  </w:num>
  <w:num w:numId="11" w16cid:durableId="378285180">
    <w:abstractNumId w:val="6"/>
  </w:num>
  <w:num w:numId="12" w16cid:durableId="990258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D7"/>
    <w:rsid w:val="00002360"/>
    <w:rsid w:val="002137D2"/>
    <w:rsid w:val="003F42D7"/>
    <w:rsid w:val="004932E2"/>
    <w:rsid w:val="005959BC"/>
    <w:rsid w:val="00646249"/>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F6B7"/>
  <w15:chartTrackingRefBased/>
  <w15:docId w15:val="{4C2113DE-5C30-4BEC-AC5E-465529840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2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42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2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2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2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2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42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2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2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2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2D7"/>
    <w:rPr>
      <w:rFonts w:eastAsiaTheme="majorEastAsia" w:cstheme="majorBidi"/>
      <w:color w:val="272727" w:themeColor="text1" w:themeTint="D8"/>
    </w:rPr>
  </w:style>
  <w:style w:type="paragraph" w:styleId="Title">
    <w:name w:val="Title"/>
    <w:basedOn w:val="Normal"/>
    <w:next w:val="Normal"/>
    <w:link w:val="TitleChar"/>
    <w:uiPriority w:val="10"/>
    <w:qFormat/>
    <w:rsid w:val="003F4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2D7"/>
    <w:pPr>
      <w:spacing w:before="160"/>
      <w:jc w:val="center"/>
    </w:pPr>
    <w:rPr>
      <w:i/>
      <w:iCs/>
      <w:color w:val="404040" w:themeColor="text1" w:themeTint="BF"/>
    </w:rPr>
  </w:style>
  <w:style w:type="character" w:customStyle="1" w:styleId="QuoteChar">
    <w:name w:val="Quote Char"/>
    <w:basedOn w:val="DefaultParagraphFont"/>
    <w:link w:val="Quote"/>
    <w:uiPriority w:val="29"/>
    <w:rsid w:val="003F42D7"/>
    <w:rPr>
      <w:i/>
      <w:iCs/>
      <w:color w:val="404040" w:themeColor="text1" w:themeTint="BF"/>
    </w:rPr>
  </w:style>
  <w:style w:type="paragraph" w:styleId="ListParagraph">
    <w:name w:val="List Paragraph"/>
    <w:basedOn w:val="Normal"/>
    <w:uiPriority w:val="34"/>
    <w:qFormat/>
    <w:rsid w:val="003F42D7"/>
    <w:pPr>
      <w:ind w:left="720"/>
      <w:contextualSpacing/>
    </w:pPr>
  </w:style>
  <w:style w:type="character" w:styleId="IntenseEmphasis">
    <w:name w:val="Intense Emphasis"/>
    <w:basedOn w:val="DefaultParagraphFont"/>
    <w:uiPriority w:val="21"/>
    <w:qFormat/>
    <w:rsid w:val="003F42D7"/>
    <w:rPr>
      <w:i/>
      <w:iCs/>
      <w:color w:val="2F5496" w:themeColor="accent1" w:themeShade="BF"/>
    </w:rPr>
  </w:style>
  <w:style w:type="paragraph" w:styleId="IntenseQuote">
    <w:name w:val="Intense Quote"/>
    <w:basedOn w:val="Normal"/>
    <w:next w:val="Normal"/>
    <w:link w:val="IntenseQuoteChar"/>
    <w:uiPriority w:val="30"/>
    <w:qFormat/>
    <w:rsid w:val="003F42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2D7"/>
    <w:rPr>
      <w:i/>
      <w:iCs/>
      <w:color w:val="2F5496" w:themeColor="accent1" w:themeShade="BF"/>
    </w:rPr>
  </w:style>
  <w:style w:type="character" w:styleId="IntenseReference">
    <w:name w:val="Intense Reference"/>
    <w:basedOn w:val="DefaultParagraphFont"/>
    <w:uiPriority w:val="32"/>
    <w:qFormat/>
    <w:rsid w:val="003F42D7"/>
    <w:rPr>
      <w:b/>
      <w:bCs/>
      <w:smallCaps/>
      <w:color w:val="2F5496" w:themeColor="accent1" w:themeShade="BF"/>
      <w:spacing w:val="5"/>
    </w:rPr>
  </w:style>
  <w:style w:type="table" w:styleId="TableGrid">
    <w:name w:val="Table Grid"/>
    <w:basedOn w:val="TableNormal"/>
    <w:uiPriority w:val="39"/>
    <w:rsid w:val="003F4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1041</Words>
  <Characters>5935</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2026-10-15T03:11:00Z</dcterms:created>
  <dcterms:modified xsi:type="dcterms:W3CDTF">2026-10-15T03:14:00Z</dcterms:modified>
</cp:coreProperties>
</file>