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B638" w14:textId="46DA47A9" w:rsidR="00832C81" w:rsidRPr="00832C81" w:rsidRDefault="00270E42" w:rsidP="00832C8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70E42">
        <w:rPr>
          <w:rFonts w:ascii="Calibri" w:hAnsi="Calibri" w:cs="Calibri"/>
          <w:b/>
          <w:bCs/>
          <w:i/>
          <w:iCs/>
          <w:sz w:val="36"/>
          <w:szCs w:val="32"/>
        </w:rPr>
        <w:t>Các</w:t>
      </w:r>
      <w:r w:rsidRPr="00270E4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thao tác trên mảng</w:t>
      </w:r>
    </w:p>
    <w:p w14:paraId="12FEB473" w14:textId="2DC8AB3B" w:rsidR="00832C81" w:rsidRPr="00832C81" w:rsidRDefault="00832C81" w:rsidP="00832C81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832C8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Các phương thức trong lớp Arrays đóng vai trò chủ yếu trong thao tác trên mảng</w:t>
      </w:r>
    </w:p>
    <w:p w14:paraId="49180033" w14:textId="64EC97DD" w:rsidR="00270E42" w:rsidRPr="00CD292B" w:rsidRDefault="00CD292B" w:rsidP="00270E4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 xml:space="preserve">Chuyển đổi </w:t>
      </w:r>
    </w:p>
    <w:p w14:paraId="1A861570" w14:textId="417973F6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asList()</w:t>
      </w:r>
      <w:r w:rsidR="00270E42" w:rsidRPr="00270E42">
        <w:rPr>
          <w:rFonts w:ascii="Calibri" w:hAnsi="Calibri" w:cs="Calibri"/>
          <w:sz w:val="28"/>
          <w:szCs w:val="24"/>
        </w:rPr>
        <w:t xml:space="preserve"> </w:t>
      </w:r>
    </w:p>
    <w:p w14:paraId="38CC7560" w14:textId="7FCA9A15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Trả về một </w:t>
      </w:r>
      <w:r w:rsidR="00B56B9B">
        <w:rPr>
          <w:rFonts w:ascii="Calibri" w:hAnsi="Calibri" w:cs="Calibri"/>
          <w:sz w:val="28"/>
          <w:szCs w:val="24"/>
        </w:rPr>
        <w:t>đối</w:t>
      </w:r>
      <w:r w:rsidR="00B56B9B">
        <w:rPr>
          <w:rFonts w:ascii="Calibri" w:hAnsi="Calibri" w:cs="Calibri"/>
          <w:sz w:val="28"/>
          <w:szCs w:val="24"/>
          <w:lang w:val="vi-VN"/>
        </w:rPr>
        <w:t xml:space="preserve"> tượng List collection</w:t>
      </w:r>
      <w:r w:rsidRPr="00270E42">
        <w:rPr>
          <w:rFonts w:ascii="Calibri" w:hAnsi="Calibri" w:cs="Calibri"/>
          <w:sz w:val="28"/>
          <w:szCs w:val="24"/>
        </w:rPr>
        <w:t xml:space="preserve"> </w:t>
      </w:r>
      <w:r w:rsidR="001416CD">
        <w:rPr>
          <w:rFonts w:ascii="Calibri" w:hAnsi="Calibri" w:cs="Calibri"/>
          <w:sz w:val="28"/>
          <w:szCs w:val="24"/>
        </w:rPr>
        <w:t>ứng</w:t>
      </w:r>
      <w:r w:rsidR="001416CD">
        <w:rPr>
          <w:rFonts w:ascii="Calibri" w:hAnsi="Calibri" w:cs="Calibri"/>
          <w:sz w:val="28"/>
          <w:szCs w:val="24"/>
          <w:lang w:val="vi-VN"/>
        </w:rPr>
        <w:t xml:space="preserve"> với mảng</w:t>
      </w:r>
    </w:p>
    <w:p w14:paraId="53C0250C" w14:textId="64E484D6" w:rsidR="001416CD" w:rsidRPr="001416CD" w:rsidRDefault="001416CD" w:rsidP="00270E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Giá trị trả về : trả về một List được định dạng theo chuẩn [var1, var2, … ]</w:t>
      </w:r>
    </w:p>
    <w:p w14:paraId="16BFBD58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String[] array = {"a", "b", "c"};</w:t>
      </w:r>
    </w:p>
    <w:p w14:paraId="54CF87CC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List&lt;String&gt; list = Arrays.asList(array);</w:t>
      </w:r>
    </w:p>
    <w:p w14:paraId="3903C782" w14:textId="461862D6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System.out.println(list); </w:t>
      </w:r>
    </w:p>
    <w:p w14:paraId="4B2C09F1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38998B1B" w14:textId="30947A7E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[a, b, c]</w:t>
      </w:r>
    </w:p>
    <w:p w14:paraId="7681212D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15C33DAC" w14:textId="6D69B72E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D292B" w:rsidRPr="00270E42">
        <w:rPr>
          <w:rFonts w:ascii="Calibri" w:hAnsi="Calibri" w:cs="Calibri"/>
          <w:b/>
          <w:bCs/>
          <w:sz w:val="28"/>
          <w:szCs w:val="24"/>
        </w:rPr>
        <w:t>toString()</w:t>
      </w:r>
    </w:p>
    <w:p w14:paraId="3E7F6644" w14:textId="527CB89D" w:rsidR="00CD292B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Trả về biểu diễn chuỗi </w:t>
      </w:r>
      <w:r w:rsidR="001416CD">
        <w:rPr>
          <w:rFonts w:ascii="Calibri" w:hAnsi="Calibri" w:cs="Calibri"/>
          <w:sz w:val="28"/>
          <w:szCs w:val="24"/>
        </w:rPr>
        <w:t>ứng</w:t>
      </w:r>
      <w:r w:rsidR="001416CD">
        <w:rPr>
          <w:rFonts w:ascii="Calibri" w:hAnsi="Calibri" w:cs="Calibri"/>
          <w:sz w:val="28"/>
          <w:szCs w:val="24"/>
          <w:lang w:val="vi-VN"/>
        </w:rPr>
        <w:t xml:space="preserve"> với </w:t>
      </w:r>
      <w:r w:rsidRPr="00270E42">
        <w:rPr>
          <w:rFonts w:ascii="Calibri" w:hAnsi="Calibri" w:cs="Calibri"/>
          <w:sz w:val="28"/>
          <w:szCs w:val="24"/>
        </w:rPr>
        <w:t xml:space="preserve">mảng này. </w:t>
      </w:r>
    </w:p>
    <w:p w14:paraId="6861D323" w14:textId="0829906E" w:rsidR="001416CD" w:rsidRPr="001416CD" w:rsidRDefault="001416CD" w:rsidP="00CD292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Giá trị trả về : trả về một String được định dạng theo chuẩn [var1, var2, … ]</w:t>
      </w:r>
    </w:p>
    <w:p w14:paraId="38831672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int[] array = {1, 2, 3}; </w:t>
      </w:r>
    </w:p>
    <w:p w14:paraId="1800E1CB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String arrayString = Arrays.toString(array); </w:t>
      </w:r>
    </w:p>
    <w:p w14:paraId="74E2DC12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System.out.println(arrayString); </w:t>
      </w:r>
    </w:p>
    <w:p w14:paraId="3E2188A3" w14:textId="77777777" w:rsidR="00CD292B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2783B6D9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[1, 2, 3] </w:t>
      </w:r>
    </w:p>
    <w:p w14:paraId="55916D35" w14:textId="77777777" w:rsidR="001416CD" w:rsidRDefault="001416CD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0AD1C832" w14:textId="5A405EFA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D292B" w:rsidRPr="00270E42">
        <w:rPr>
          <w:rFonts w:ascii="Calibri" w:hAnsi="Calibri" w:cs="Calibri"/>
          <w:b/>
          <w:bCs/>
          <w:sz w:val="28"/>
          <w:szCs w:val="24"/>
        </w:rPr>
        <w:t>deepToString()</w:t>
      </w:r>
    </w:p>
    <w:p w14:paraId="163207F7" w14:textId="2C8F26D7" w:rsidR="00CD292B" w:rsidRPr="00270E42" w:rsidRDefault="00CD292B" w:rsidP="00CD292B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Trả về biểu diễn chuỗi của "nội dung sâu" của mảng đã chỉ định.</w:t>
      </w:r>
    </w:p>
    <w:p w14:paraId="18684030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Integer[][] array = {{1, 2}, {3, 4}};</w:t>
      </w:r>
    </w:p>
    <w:p w14:paraId="7273206A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String deepString = Arrays.deepToString(array);</w:t>
      </w:r>
    </w:p>
    <w:p w14:paraId="45AF7E70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System.out.println(deepString); </w:t>
      </w:r>
    </w:p>
    <w:p w14:paraId="7892794F" w14:textId="77777777" w:rsidR="00CD292B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2644B7BF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lastRenderedPageBreak/>
        <w:t>[[1, 2], [3, 4]]</w:t>
      </w:r>
    </w:p>
    <w:p w14:paraId="4D141337" w14:textId="77777777" w:rsidR="00CD292B" w:rsidRPr="00270E42" w:rsidRDefault="00CD292B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757A5728" w14:textId="362B897C" w:rsidR="00270E42" w:rsidRPr="00270E42" w:rsidRDefault="00CD292B" w:rsidP="00270E4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 xml:space="preserve">Tìm kiếm </w:t>
      </w:r>
    </w:p>
    <w:p w14:paraId="0CEA5FC3" w14:textId="3BDCB8A5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binarySearch()</w:t>
      </w:r>
    </w:p>
    <w:p w14:paraId="716E9D41" w14:textId="295715C1" w:rsidR="00270E42" w:rsidRPr="00270E42" w:rsidRDefault="00270E42" w:rsidP="00270E42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Tìm kiếm phần tử được chỉ định trong mảng bằng thuật toán tìm kiếm nhị phân.</w:t>
      </w:r>
    </w:p>
    <w:p w14:paraId="3B93AD0A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 = {1, 2, 3, 4, 5};</w:t>
      </w:r>
    </w:p>
    <w:p w14:paraId="2B623E2A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 index = Arrays.binarySearch(array, 3);</w:t>
      </w:r>
    </w:p>
    <w:p w14:paraId="6AD83E28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System.out.println(index); </w:t>
      </w:r>
    </w:p>
    <w:p w14:paraId="0EA82E2B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72F78974" w14:textId="04D586FC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2</w:t>
      </w:r>
    </w:p>
    <w:p w14:paraId="4637833F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111F78DB" w14:textId="021190CF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D292B" w:rsidRPr="00270E42">
        <w:rPr>
          <w:rFonts w:ascii="Calibri" w:hAnsi="Calibri" w:cs="Calibri"/>
          <w:b/>
          <w:bCs/>
          <w:sz w:val="28"/>
          <w:szCs w:val="24"/>
        </w:rPr>
        <w:t>mismatch()</w:t>
      </w:r>
    </w:p>
    <w:p w14:paraId="26A886B2" w14:textId="17221229" w:rsidR="00CD292B" w:rsidRPr="00270E42" w:rsidRDefault="00CD292B" w:rsidP="00CD292B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Tìm và trả về chỉ số của phần tử không khớp đầu tiên giữa hai mảng đã chỉ định.</w:t>
      </w:r>
    </w:p>
    <w:p w14:paraId="2A4426F1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array1 = {1, 2, 3};</w:t>
      </w:r>
    </w:p>
    <w:p w14:paraId="1396C1F2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array2 = {1, 2, 4};</w:t>
      </w:r>
    </w:p>
    <w:p w14:paraId="199B24F4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 mismatchIndex = Arrays.mismatch(array1, array2);</w:t>
      </w:r>
    </w:p>
    <w:p w14:paraId="6FE5556B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System.out.println(mismatchIndex); </w:t>
      </w:r>
    </w:p>
    <w:p w14:paraId="4C0ACD3A" w14:textId="77777777" w:rsidR="00CD292B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09E4B961" w14:textId="56B51549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2</w:t>
      </w:r>
    </w:p>
    <w:p w14:paraId="46EE13BA" w14:textId="77777777" w:rsidR="00CD292B" w:rsidRDefault="00CD292B" w:rsidP="00270E4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C43C4C1" w14:textId="36AD8213" w:rsidR="00CD292B" w:rsidRPr="00CD292B" w:rsidRDefault="00624C7A" w:rsidP="00CD292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="00CD292B">
        <w:rPr>
          <w:rFonts w:ascii="Calibri" w:hAnsi="Calibri" w:cs="Calibri"/>
          <w:b/>
          <w:bCs/>
          <w:sz w:val="28"/>
          <w:szCs w:val="24"/>
          <w:lang w:val="vi-VN"/>
        </w:rPr>
        <w:t>So sánh</w:t>
      </w:r>
    </w:p>
    <w:p w14:paraId="00FA8EE0" w14:textId="30009A2F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compare()</w:t>
      </w:r>
    </w:p>
    <w:p w14:paraId="1D6109D3" w14:textId="26CC26D5" w:rsidR="00270E42" w:rsidRPr="00270E42" w:rsidRDefault="00270E42" w:rsidP="00270E42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So sánh hai mảng được truyền vào dưới dạng tham số theo thứ tự từ điển.</w:t>
      </w:r>
    </w:p>
    <w:p w14:paraId="2EC29FAC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array1 = {1, 2, 3};</w:t>
      </w:r>
    </w:p>
    <w:p w14:paraId="7B744FEA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array2 = {1, 2, 4};</w:t>
      </w:r>
    </w:p>
    <w:p w14:paraId="382ABA52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 result = Arrays.compare(array1, array2);</w:t>
      </w:r>
    </w:p>
    <w:p w14:paraId="5CBF4980" w14:textId="5E7FF7D4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lastRenderedPageBreak/>
        <w:t xml:space="preserve"> System.out.println(result); </w:t>
      </w:r>
    </w:p>
    <w:p w14:paraId="111D9C0A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Output:</w:t>
      </w:r>
    </w:p>
    <w:p w14:paraId="5A3AAE6F" w14:textId="0B71F25C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-1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// </w:t>
      </w:r>
      <w:r w:rsidRPr="00270E42">
        <w:rPr>
          <w:rFonts w:ascii="Calibri" w:hAnsi="Calibri" w:cs="Calibri"/>
          <w:sz w:val="28"/>
          <w:szCs w:val="24"/>
        </w:rPr>
        <w:t>(array1 &lt; array2)</w:t>
      </w:r>
    </w:p>
    <w:p w14:paraId="54321CF6" w14:textId="77777777" w:rsidR="00270E42" w:rsidRP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501D6A80" w14:textId="57A09F77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equals()</w:t>
      </w:r>
    </w:p>
    <w:p w14:paraId="1842BF94" w14:textId="0249465F" w:rsidR="00270E42" w:rsidRPr="00270E42" w:rsidRDefault="00270E42" w:rsidP="00270E42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Kiểm tra xem cả hai mảng có bằng nhau hay không.</w:t>
      </w:r>
    </w:p>
    <w:p w14:paraId="53BC4FC8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array1 = {1, 2, 3};</w:t>
      </w:r>
    </w:p>
    <w:p w14:paraId="7A4D7C47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array2 = {1, 2, 3};</w:t>
      </w:r>
    </w:p>
    <w:p w14:paraId="09A59AB8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boolean isEqual = Arrays.equals(array1, array2);</w:t>
      </w:r>
    </w:p>
    <w:p w14:paraId="03DFD201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System.out.println(isEqual); </w:t>
      </w:r>
    </w:p>
    <w:p w14:paraId="4D46E71D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312D401D" w14:textId="794638A1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True</w:t>
      </w:r>
    </w:p>
    <w:p w14:paraId="31B10D7A" w14:textId="77777777" w:rsidR="00CD292B" w:rsidRDefault="00CD292B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5D4664DC" w14:textId="31752C17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CD292B" w:rsidRPr="00270E42">
        <w:rPr>
          <w:rFonts w:ascii="Calibri" w:hAnsi="Calibri" w:cs="Calibri"/>
          <w:b/>
          <w:bCs/>
          <w:sz w:val="28"/>
          <w:szCs w:val="24"/>
        </w:rPr>
        <w:t>deepEquals()</w:t>
      </w:r>
    </w:p>
    <w:p w14:paraId="3DE262F5" w14:textId="06384D4E" w:rsidR="00CD292B" w:rsidRPr="00D10F68" w:rsidRDefault="00CD292B" w:rsidP="00CD292B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Trả về true nếu hai mảng đã chỉ định bằng nhau một cách sâu sắc.</w:t>
      </w:r>
      <w:r w:rsidR="00D10F6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10F68" w:rsidRPr="00D10F6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(tức với mảng nhiều chiều)</w:t>
      </w:r>
    </w:p>
    <w:p w14:paraId="30FB1411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Integer[][] array1 = {{1, 2}, {3, 4}};</w:t>
      </w:r>
    </w:p>
    <w:p w14:paraId="2B3D9975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Integer[][] array2 = {{1, 2}, {3, 4}};</w:t>
      </w:r>
    </w:p>
    <w:p w14:paraId="7534E9B4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boolean isEqual = Arrays.deepEquals(array1, array2);</w:t>
      </w:r>
    </w:p>
    <w:p w14:paraId="09F6942E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System.out.println(isEqual); </w:t>
      </w:r>
    </w:p>
    <w:p w14:paraId="539F70DE" w14:textId="77777777" w:rsidR="00CD292B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7EFCA8BD" w14:textId="40BD8862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True</w:t>
      </w:r>
    </w:p>
    <w:p w14:paraId="2123FED4" w14:textId="77777777" w:rsidR="00CD292B" w:rsidRPr="00270E42" w:rsidRDefault="00CD292B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68319027" w14:textId="0A0D2275" w:rsidR="00270E42" w:rsidRPr="00270E42" w:rsidRDefault="00624C7A" w:rsidP="00270E4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CD292B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 xml:space="preserve">Sắp xếp </w:t>
      </w:r>
    </w:p>
    <w:p w14:paraId="37FFD319" w14:textId="642FC7A7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sort()</w:t>
      </w:r>
    </w:p>
    <w:p w14:paraId="7DA1A843" w14:textId="0BE3890B" w:rsidR="00711D0C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Sắp xếp toàn bộ mảng theo </w:t>
      </w:r>
      <w:r w:rsidR="00711D0C">
        <w:rPr>
          <w:rFonts w:ascii="Calibri" w:hAnsi="Calibri" w:cs="Calibri"/>
          <w:sz w:val="28"/>
          <w:szCs w:val="24"/>
        </w:rPr>
        <w:t>logic</w:t>
      </w:r>
      <w:r w:rsidR="00711D0C">
        <w:rPr>
          <w:rFonts w:ascii="Calibri" w:hAnsi="Calibri" w:cs="Calibri"/>
          <w:sz w:val="28"/>
          <w:szCs w:val="24"/>
          <w:lang w:val="vi-VN"/>
        </w:rPr>
        <w:t xml:space="preserve"> sắp xếp</w:t>
      </w:r>
    </w:p>
    <w:p w14:paraId="7C76D129" w14:textId="5930B825" w:rsidR="00607007" w:rsidRPr="00607007" w:rsidRDefault="00607007" w:rsidP="00270E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Đa hình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07CB91B" w14:textId="1B2884AE" w:rsidR="00711D0C" w:rsidRDefault="00711D0C" w:rsidP="00270E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Hàm này có các đa hình chính sau :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5606F8" w14:paraId="581C564B" w14:textId="77777777" w:rsidTr="005606F8">
        <w:trPr>
          <w:trHeight w:val="788"/>
        </w:trPr>
        <w:tc>
          <w:tcPr>
            <w:tcW w:w="4545" w:type="dxa"/>
          </w:tcPr>
          <w:p w14:paraId="7724FDEF" w14:textId="7F4796CB" w:rsidR="005606F8" w:rsidRDefault="005606F8" w:rsidP="00270E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606F8">
              <w:rPr>
                <w:rFonts w:ascii="Calibri" w:hAnsi="Calibri" w:cs="Calibri"/>
                <w:sz w:val="28"/>
                <w:szCs w:val="24"/>
                <w:lang w:val="vi-VN"/>
              </w:rPr>
              <w:lastRenderedPageBreak/>
              <w:t>sort(T[] array)</w:t>
            </w:r>
          </w:p>
        </w:tc>
        <w:tc>
          <w:tcPr>
            <w:tcW w:w="4545" w:type="dxa"/>
          </w:tcPr>
          <w:p w14:paraId="612EB681" w14:textId="190D7192" w:rsidR="005606F8" w:rsidRDefault="005606F8" w:rsidP="00270E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606F8">
              <w:rPr>
                <w:rFonts w:ascii="Calibri" w:hAnsi="Calibri" w:cs="Calibri"/>
                <w:sz w:val="28"/>
                <w:szCs w:val="24"/>
                <w:lang w:val="vi-VN"/>
              </w:rPr>
              <w:t>sắp xếp theo thứ tự mặc định (tăng dần)</w:t>
            </w:r>
          </w:p>
        </w:tc>
      </w:tr>
      <w:tr w:rsidR="005606F8" w14:paraId="792B7511" w14:textId="77777777" w:rsidTr="005606F8">
        <w:trPr>
          <w:trHeight w:val="788"/>
        </w:trPr>
        <w:tc>
          <w:tcPr>
            <w:tcW w:w="4545" w:type="dxa"/>
          </w:tcPr>
          <w:p w14:paraId="52275682" w14:textId="18D330E9" w:rsidR="005606F8" w:rsidRDefault="005606F8" w:rsidP="00270E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606F8">
              <w:rPr>
                <w:rFonts w:ascii="Calibri" w:hAnsi="Calibri" w:cs="Calibri"/>
                <w:sz w:val="28"/>
                <w:szCs w:val="24"/>
                <w:lang w:val="vi-VN"/>
              </w:rPr>
              <w:t>sort(T[] array ,int start,int end)</w:t>
            </w:r>
          </w:p>
        </w:tc>
        <w:tc>
          <w:tcPr>
            <w:tcW w:w="4545" w:type="dxa"/>
          </w:tcPr>
          <w:p w14:paraId="4A2E9C35" w14:textId="34A8AEBC" w:rsidR="005606F8" w:rsidRDefault="005606F8" w:rsidP="00270E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606F8">
              <w:rPr>
                <w:rFonts w:ascii="Calibri" w:hAnsi="Calibri" w:cs="Calibri"/>
                <w:sz w:val="28"/>
                <w:szCs w:val="24"/>
                <w:lang w:val="vi-VN"/>
              </w:rPr>
              <w:t>sắp xếp theo thứ tự mặc định từ chỉ mục [start,end)</w:t>
            </w:r>
          </w:p>
        </w:tc>
      </w:tr>
      <w:tr w:rsidR="005606F8" w14:paraId="18CFB978" w14:textId="77777777" w:rsidTr="005606F8">
        <w:trPr>
          <w:trHeight w:val="805"/>
        </w:trPr>
        <w:tc>
          <w:tcPr>
            <w:tcW w:w="4545" w:type="dxa"/>
          </w:tcPr>
          <w:p w14:paraId="133708E3" w14:textId="3E8B09FE" w:rsidR="005606F8" w:rsidRDefault="005606F8" w:rsidP="00270E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606F8">
              <w:rPr>
                <w:rFonts w:ascii="Calibri" w:hAnsi="Calibri" w:cs="Calibri"/>
                <w:sz w:val="28"/>
                <w:szCs w:val="24"/>
                <w:lang w:val="vi-VN"/>
              </w:rPr>
              <w:t>sort(T[] array, Comparator)</w:t>
            </w:r>
          </w:p>
        </w:tc>
        <w:tc>
          <w:tcPr>
            <w:tcW w:w="4545" w:type="dxa"/>
          </w:tcPr>
          <w:p w14:paraId="415C9BBF" w14:textId="6D2991C8" w:rsidR="005606F8" w:rsidRDefault="005606F8" w:rsidP="00270E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606F8">
              <w:rPr>
                <w:rFonts w:ascii="Calibri" w:hAnsi="Calibri" w:cs="Calibri"/>
                <w:sz w:val="28"/>
                <w:szCs w:val="24"/>
                <w:lang w:val="vi-VN"/>
              </w:rPr>
              <w:t>sắp xếp theo thức tự logic của Comparator</w:t>
            </w:r>
          </w:p>
        </w:tc>
      </w:tr>
      <w:tr w:rsidR="005606F8" w14:paraId="5CBDBCC9" w14:textId="77777777" w:rsidTr="005606F8">
        <w:trPr>
          <w:trHeight w:val="788"/>
        </w:trPr>
        <w:tc>
          <w:tcPr>
            <w:tcW w:w="4545" w:type="dxa"/>
          </w:tcPr>
          <w:p w14:paraId="740AE437" w14:textId="4D875F4C" w:rsidR="005606F8" w:rsidRDefault="005606F8" w:rsidP="00270E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606F8">
              <w:rPr>
                <w:rFonts w:ascii="Calibri" w:hAnsi="Calibri" w:cs="Calibri"/>
                <w:sz w:val="28"/>
                <w:szCs w:val="24"/>
                <w:lang w:val="vi-VN"/>
              </w:rPr>
              <w:t>sort(T[] array ,int start,int end, Comparator)</w:t>
            </w:r>
          </w:p>
        </w:tc>
        <w:tc>
          <w:tcPr>
            <w:tcW w:w="4545" w:type="dxa"/>
          </w:tcPr>
          <w:p w14:paraId="60E217F3" w14:textId="224875D6" w:rsidR="005606F8" w:rsidRDefault="005606F8" w:rsidP="00270E4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606F8">
              <w:rPr>
                <w:rFonts w:ascii="Calibri" w:hAnsi="Calibri" w:cs="Calibri"/>
                <w:sz w:val="28"/>
                <w:szCs w:val="24"/>
                <w:lang w:val="vi-VN"/>
              </w:rPr>
              <w:t>sắp xếp theo thức tự logic của Comparator từ chỉ mục [start,end)</w:t>
            </w:r>
          </w:p>
        </w:tc>
      </w:tr>
    </w:tbl>
    <w:p w14:paraId="5EC9A8C9" w14:textId="77777777" w:rsidR="005606F8" w:rsidRDefault="005606F8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1B618688" w14:textId="02B6D41A" w:rsidR="00711D0C" w:rsidRPr="00711D0C" w:rsidRDefault="00711D0C" w:rsidP="005606F8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711D0C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có thể đọc bài Comparator ở chương interface để biết thêm</w:t>
      </w:r>
    </w:p>
    <w:p w14:paraId="74219636" w14:textId="77777777" w:rsidR="00607007" w:rsidRDefault="00607007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767F1511" w14:textId="6EAB8828" w:rsidR="00607007" w:rsidRPr="00607007" w:rsidRDefault="00607007" w:rsidP="00270E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Sắp xếp tăng dần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EC0AFE0" w14:textId="478C900D" w:rsidR="00711D0C" w:rsidRPr="00711D0C" w:rsidRDefault="00711D0C" w:rsidP="00270E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sắp xếp theo mặc định tăng dần</w:t>
      </w:r>
    </w:p>
    <w:p w14:paraId="12044449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 = {5, 3, 1, 4, 2};</w:t>
      </w:r>
    </w:p>
    <w:p w14:paraId="48BC4C62" w14:textId="4A7BC8C8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</w:t>
      </w:r>
      <w:r w:rsidR="008559B6">
        <w:rPr>
          <w:rFonts w:ascii="Calibri" w:hAnsi="Calibri" w:cs="Calibri"/>
          <w:sz w:val="28"/>
          <w:szCs w:val="24"/>
        </w:rPr>
        <w:t>Arrays</w:t>
      </w:r>
      <w:r w:rsidR="008559B6">
        <w:rPr>
          <w:rFonts w:ascii="Calibri" w:hAnsi="Calibri" w:cs="Calibri"/>
          <w:sz w:val="28"/>
          <w:szCs w:val="24"/>
          <w:lang w:val="vi-VN"/>
        </w:rPr>
        <w:t>.</w:t>
      </w:r>
      <w:r w:rsidRPr="00270E42">
        <w:rPr>
          <w:rFonts w:ascii="Calibri" w:hAnsi="Calibri" w:cs="Calibri"/>
          <w:sz w:val="28"/>
          <w:szCs w:val="24"/>
        </w:rPr>
        <w:t>sort(array);</w:t>
      </w:r>
    </w:p>
    <w:p w14:paraId="6C6E858B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System.out.println(Arrays.toString(array)); </w:t>
      </w:r>
    </w:p>
    <w:p w14:paraId="6EFB7723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7ACB175A" w14:textId="6706125D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[1, 2, 3, 4, 5]</w:t>
      </w:r>
    </w:p>
    <w:p w14:paraId="38A665AD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40AE4514" w14:textId="18A4C512" w:rsidR="00607007" w:rsidRPr="00607007" w:rsidRDefault="00607007" w:rsidP="00270E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Sắp xếp giảm dần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2035F77" w14:textId="5C55EB50" w:rsidR="00711D0C" w:rsidRDefault="00711D0C" w:rsidP="00270E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sắp xếp theo logic Comparator giảm dần</w:t>
      </w:r>
    </w:p>
    <w:p w14:paraId="1710EE07" w14:textId="06F49AE7" w:rsidR="00ED5A0F" w:rsidRPr="00ED5A0F" w:rsidRDefault="00ED5A0F" w:rsidP="00270E42">
      <w:pPr>
        <w:rPr>
          <w:rFonts w:ascii="Calibri" w:hAnsi="Calibri" w:cs="Calibri"/>
          <w:sz w:val="28"/>
          <w:szCs w:val="24"/>
          <w:lang w:val="vi-VN"/>
        </w:rPr>
      </w:pPr>
      <w:r w:rsidRPr="00ED5A0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sort() không hỗ trợ Comparator với các kiểu dữ liệu nguyên thủy mà chỉ áp dụng cho các đối tượng. Do vậy kiểu mảng ở đây là Interger chứ không phải int :)))</w:t>
      </w:r>
    </w:p>
    <w:p w14:paraId="6391062F" w14:textId="2C0F00FC" w:rsidR="00711D0C" w:rsidRPr="00711D0C" w:rsidRDefault="00711D0C" w:rsidP="00635F5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ED5A0F">
        <w:rPr>
          <w:rFonts w:ascii="Calibri" w:hAnsi="Calibri" w:cs="Calibri"/>
          <w:sz w:val="28"/>
          <w:szCs w:val="24"/>
        </w:rPr>
        <w:t>Interger</w:t>
      </w:r>
      <w:r>
        <w:rPr>
          <w:rFonts w:ascii="Calibri" w:hAnsi="Calibri" w:cs="Calibri"/>
          <w:sz w:val="28"/>
          <w:szCs w:val="24"/>
          <w:lang w:val="vi-VN"/>
        </w:rPr>
        <w:t>[]</w:t>
      </w:r>
      <w:r w:rsidRPr="00711D0C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a</w:t>
      </w:r>
      <w:r w:rsidRPr="00711D0C">
        <w:rPr>
          <w:rFonts w:ascii="Calibri" w:hAnsi="Calibri" w:cs="Calibri"/>
          <w:sz w:val="28"/>
          <w:szCs w:val="24"/>
        </w:rPr>
        <w:t>rray = {</w:t>
      </w:r>
      <w:r>
        <w:rPr>
          <w:rFonts w:ascii="Calibri" w:hAnsi="Calibri" w:cs="Calibri"/>
          <w:sz w:val="28"/>
          <w:szCs w:val="24"/>
        </w:rPr>
        <w:t>1</w:t>
      </w:r>
      <w:r w:rsidRPr="00711D0C">
        <w:rPr>
          <w:rFonts w:ascii="Calibri" w:hAnsi="Calibri" w:cs="Calibri"/>
          <w:sz w:val="28"/>
          <w:szCs w:val="24"/>
        </w:rPr>
        <w:t xml:space="preserve">, </w:t>
      </w:r>
      <w:r>
        <w:rPr>
          <w:rFonts w:ascii="Calibri" w:hAnsi="Calibri" w:cs="Calibri"/>
          <w:sz w:val="28"/>
          <w:szCs w:val="24"/>
        </w:rPr>
        <w:t>3</w:t>
      </w:r>
      <w:r w:rsidRPr="00711D0C">
        <w:rPr>
          <w:rFonts w:ascii="Calibri" w:hAnsi="Calibri" w:cs="Calibri"/>
          <w:sz w:val="28"/>
          <w:szCs w:val="24"/>
        </w:rPr>
        <w:t xml:space="preserve">, </w:t>
      </w:r>
      <w:r>
        <w:rPr>
          <w:rFonts w:ascii="Calibri" w:hAnsi="Calibri" w:cs="Calibri"/>
          <w:sz w:val="28"/>
          <w:szCs w:val="24"/>
        </w:rPr>
        <w:t>2</w:t>
      </w:r>
      <w:r w:rsidRPr="00711D0C">
        <w:rPr>
          <w:rFonts w:ascii="Calibri" w:hAnsi="Calibri" w:cs="Calibri"/>
          <w:sz w:val="28"/>
          <w:szCs w:val="24"/>
        </w:rPr>
        <w:t>};</w:t>
      </w:r>
    </w:p>
    <w:p w14:paraId="4DA73528" w14:textId="4349F19D" w:rsidR="00711D0C" w:rsidRPr="00711D0C" w:rsidRDefault="00711D0C" w:rsidP="00635F5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 w:rsidRPr="00711D0C">
        <w:rPr>
          <w:rFonts w:ascii="Calibri" w:hAnsi="Calibri" w:cs="Calibri"/>
          <w:sz w:val="28"/>
          <w:szCs w:val="24"/>
        </w:rPr>
        <w:t>Comparator&lt;</w:t>
      </w:r>
      <w:r w:rsidR="00ED5A0F">
        <w:rPr>
          <w:rFonts w:ascii="Calibri" w:hAnsi="Calibri" w:cs="Calibri"/>
          <w:sz w:val="28"/>
          <w:szCs w:val="24"/>
        </w:rPr>
        <w:t>Interger</w:t>
      </w:r>
      <w:r w:rsidRPr="00711D0C">
        <w:rPr>
          <w:rFonts w:ascii="Calibri" w:hAnsi="Calibri" w:cs="Calibri"/>
          <w:sz w:val="28"/>
          <w:szCs w:val="24"/>
        </w:rPr>
        <w:t>&gt; cmp = Comparator.</w:t>
      </w:r>
      <w:r w:rsidRPr="00711D0C">
        <w:rPr>
          <w:rFonts w:ascii="Calibri" w:hAnsi="Calibri" w:cs="Calibri"/>
          <w:b/>
          <w:bCs/>
          <w:color w:val="FF0000"/>
          <w:sz w:val="28"/>
          <w:szCs w:val="24"/>
        </w:rPr>
        <w:t>reverseOrder();</w:t>
      </w:r>
    </w:p>
    <w:p w14:paraId="22AF1194" w14:textId="7E9045B1" w:rsidR="00711D0C" w:rsidRPr="00711D0C" w:rsidRDefault="00711D0C" w:rsidP="00635F5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 w:rsidRPr="00711D0C">
        <w:rPr>
          <w:rFonts w:ascii="Calibri" w:hAnsi="Calibri" w:cs="Calibri"/>
          <w:sz w:val="28"/>
          <w:szCs w:val="24"/>
        </w:rPr>
        <w:t>Arrays.sort(</w:t>
      </w:r>
      <w:r w:rsidR="00635F56">
        <w:rPr>
          <w:rFonts w:ascii="Calibri" w:hAnsi="Calibri" w:cs="Calibri"/>
          <w:sz w:val="28"/>
          <w:szCs w:val="24"/>
        </w:rPr>
        <w:t>a</w:t>
      </w:r>
      <w:r w:rsidRPr="00711D0C">
        <w:rPr>
          <w:rFonts w:ascii="Calibri" w:hAnsi="Calibri" w:cs="Calibri"/>
          <w:sz w:val="28"/>
          <w:szCs w:val="24"/>
        </w:rPr>
        <w:t>rray, cmp);</w:t>
      </w:r>
    </w:p>
    <w:p w14:paraId="3A9BEBA8" w14:textId="51956FE5" w:rsidR="00711D0C" w:rsidRDefault="00711D0C" w:rsidP="00635F5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11D0C">
        <w:rPr>
          <w:rFonts w:ascii="Calibri" w:hAnsi="Calibri" w:cs="Calibri"/>
          <w:sz w:val="28"/>
          <w:szCs w:val="24"/>
        </w:rPr>
        <w:t xml:space="preserve">  System.out.println(Arrays.toString(</w:t>
      </w:r>
      <w:r w:rsidR="00635F56">
        <w:rPr>
          <w:rFonts w:ascii="Calibri" w:hAnsi="Calibri" w:cs="Calibri"/>
          <w:sz w:val="28"/>
          <w:szCs w:val="24"/>
        </w:rPr>
        <w:t>a</w:t>
      </w:r>
      <w:r w:rsidRPr="00711D0C">
        <w:rPr>
          <w:rFonts w:ascii="Calibri" w:hAnsi="Calibri" w:cs="Calibri"/>
          <w:sz w:val="28"/>
          <w:szCs w:val="24"/>
        </w:rPr>
        <w:t xml:space="preserve">rray)); </w:t>
      </w:r>
    </w:p>
    <w:p w14:paraId="138D8506" w14:textId="77777777" w:rsidR="00711D0C" w:rsidRDefault="00711D0C" w:rsidP="00711D0C">
      <w:pPr>
        <w:rPr>
          <w:rFonts w:ascii="Calibri" w:hAnsi="Calibri" w:cs="Calibri"/>
          <w:sz w:val="28"/>
          <w:szCs w:val="24"/>
          <w:lang w:val="vi-VN"/>
        </w:rPr>
      </w:pPr>
      <w:r w:rsidRPr="00711D0C">
        <w:rPr>
          <w:rFonts w:ascii="Calibri" w:hAnsi="Calibri" w:cs="Calibri"/>
          <w:sz w:val="28"/>
          <w:szCs w:val="24"/>
        </w:rPr>
        <w:t xml:space="preserve">Output: </w:t>
      </w:r>
    </w:p>
    <w:p w14:paraId="314230A2" w14:textId="26DF6856" w:rsidR="00711D0C" w:rsidRPr="00711D0C" w:rsidRDefault="00711D0C" w:rsidP="00635F5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11D0C">
        <w:rPr>
          <w:rFonts w:ascii="Calibri" w:hAnsi="Calibri" w:cs="Calibri"/>
          <w:sz w:val="28"/>
          <w:szCs w:val="24"/>
        </w:rPr>
        <w:t>[</w:t>
      </w:r>
      <w:r w:rsidR="00635F56">
        <w:rPr>
          <w:rFonts w:ascii="Calibri" w:hAnsi="Calibri" w:cs="Calibri"/>
          <w:sz w:val="28"/>
          <w:szCs w:val="24"/>
        </w:rPr>
        <w:t>3</w:t>
      </w:r>
      <w:r w:rsidR="00635F56">
        <w:rPr>
          <w:rFonts w:ascii="Calibri" w:hAnsi="Calibri" w:cs="Calibri"/>
          <w:sz w:val="28"/>
          <w:szCs w:val="24"/>
          <w:lang w:val="vi-VN"/>
        </w:rPr>
        <w:t>, 2, 1</w:t>
      </w:r>
      <w:r w:rsidRPr="00711D0C">
        <w:rPr>
          <w:rFonts w:ascii="Calibri" w:hAnsi="Calibri" w:cs="Calibri"/>
          <w:sz w:val="28"/>
          <w:szCs w:val="24"/>
        </w:rPr>
        <w:t>]</w:t>
      </w:r>
    </w:p>
    <w:p w14:paraId="651BDA07" w14:textId="77777777" w:rsidR="00711D0C" w:rsidRDefault="00711D0C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4E182260" w14:textId="77777777" w:rsidR="00711D0C" w:rsidRPr="00270E42" w:rsidRDefault="00711D0C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7B56904C" w14:textId="5FF143F6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parallelSort()</w:t>
      </w:r>
    </w:p>
    <w:p w14:paraId="5C4BCA09" w14:textId="132B332A" w:rsidR="00270E42" w:rsidRPr="00270E42" w:rsidRDefault="00270E42" w:rsidP="00270E42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Sắp xếp mảng đã chỉ định bằng cách sắp xếp song song.</w:t>
      </w:r>
    </w:p>
    <w:p w14:paraId="62929C4D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 = {5, 3, 1, 4, 2};</w:t>
      </w:r>
    </w:p>
    <w:p w14:paraId="2D83186E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Arrays.parallelSort(array);</w:t>
      </w:r>
    </w:p>
    <w:p w14:paraId="574AD838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System.out.println(Arrays.toString(array)); </w:t>
      </w:r>
    </w:p>
    <w:p w14:paraId="0E2F243F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194D015D" w14:textId="6D55C338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[1, 2, 3, 4, 5]</w:t>
      </w:r>
    </w:p>
    <w:p w14:paraId="09CA05CE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7B08A3EA" w14:textId="1C89A397" w:rsidR="00624C7A" w:rsidRPr="00270E42" w:rsidRDefault="00624C7A" w:rsidP="00624C7A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270E42">
        <w:rPr>
          <w:rFonts w:ascii="Calibri" w:hAnsi="Calibri" w:cs="Calibri"/>
          <w:b/>
          <w:bCs/>
          <w:sz w:val="28"/>
          <w:szCs w:val="24"/>
        </w:rPr>
        <w:t xml:space="preserve">Sao chép </w:t>
      </w:r>
    </w:p>
    <w:p w14:paraId="3EC2C3B3" w14:textId="20CE3C73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624C7A" w:rsidRPr="00270E42">
        <w:rPr>
          <w:rFonts w:ascii="Calibri" w:hAnsi="Calibri" w:cs="Calibri"/>
          <w:b/>
          <w:bCs/>
          <w:sz w:val="28"/>
          <w:szCs w:val="24"/>
        </w:rPr>
        <w:t>copyOf()</w:t>
      </w:r>
    </w:p>
    <w:p w14:paraId="1585393A" w14:textId="052A31BD" w:rsidR="00624C7A" w:rsidRDefault="00624C7A" w:rsidP="00624C7A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Sao chép mảng đã chỉ định, cắt ngắn hoặc đệm với giá trị mặc định (nếu cần) để bản sao có độ dài đã chỉ định.</w:t>
      </w:r>
    </w:p>
    <w:p w14:paraId="0A31CD24" w14:textId="4C14ABD3" w:rsidR="00F35A2C" w:rsidRDefault="00F35A2C" w:rsidP="00624C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copyOf(T[] array, int k);</w:t>
      </w:r>
    </w:p>
    <w:p w14:paraId="73106924" w14:textId="214F5D24" w:rsidR="00F35A2C" w:rsidRPr="00F35A2C" w:rsidRDefault="00F35A2C" w:rsidP="00624C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2F12B3B" w14:textId="77777777" w:rsidR="00624C7A" w:rsidRPr="00270E42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originalArray = {1, 2, 3};</w:t>
      </w:r>
    </w:p>
    <w:p w14:paraId="69144302" w14:textId="77777777" w:rsidR="00624C7A" w:rsidRPr="00270E42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newArray = Arrays.copyOf(originalArray, 5);</w:t>
      </w:r>
    </w:p>
    <w:p w14:paraId="495B95FE" w14:textId="77777777" w:rsidR="00624C7A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System.out.println(Arrays.toString(newArray)); </w:t>
      </w:r>
    </w:p>
    <w:p w14:paraId="59960B30" w14:textId="77777777" w:rsidR="00624C7A" w:rsidRDefault="00624C7A" w:rsidP="00624C7A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6C380913" w14:textId="77777777" w:rsidR="00624C7A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[1, 2, 3, 0, 0]</w:t>
      </w:r>
    </w:p>
    <w:p w14:paraId="3CC11989" w14:textId="77777777" w:rsidR="00624C7A" w:rsidRPr="00270E42" w:rsidRDefault="00624C7A" w:rsidP="00624C7A">
      <w:pPr>
        <w:rPr>
          <w:rFonts w:ascii="Calibri" w:hAnsi="Calibri" w:cs="Calibri"/>
          <w:sz w:val="28"/>
          <w:szCs w:val="24"/>
          <w:lang w:val="vi-VN"/>
        </w:rPr>
      </w:pPr>
    </w:p>
    <w:p w14:paraId="2697A0F1" w14:textId="254CA843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624C7A" w:rsidRPr="00270E42">
        <w:rPr>
          <w:rFonts w:ascii="Calibri" w:hAnsi="Calibri" w:cs="Calibri"/>
          <w:b/>
          <w:bCs/>
          <w:sz w:val="28"/>
          <w:szCs w:val="24"/>
        </w:rPr>
        <w:t>copyOfRange()</w:t>
      </w:r>
    </w:p>
    <w:p w14:paraId="56FD6B85" w14:textId="648D94F0" w:rsidR="00624C7A" w:rsidRPr="00270E42" w:rsidRDefault="00624C7A" w:rsidP="00624C7A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Sao chép phạm vi đã chỉ định của mảng đã chỉ định vào một mảng mới.</w:t>
      </w:r>
    </w:p>
    <w:p w14:paraId="5312A37C" w14:textId="77777777" w:rsidR="00624C7A" w:rsidRPr="00270E42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originalArray = {1, 2, 3, 4, 5};</w:t>
      </w:r>
    </w:p>
    <w:p w14:paraId="0D16A18B" w14:textId="77777777" w:rsidR="00624C7A" w:rsidRPr="00270E42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newArray = Arrays.copyOfRange(originalArray, 1, 4);</w:t>
      </w:r>
    </w:p>
    <w:p w14:paraId="38400EA3" w14:textId="77777777" w:rsidR="00624C7A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System.out.println(Arrays.toString(newArray)); </w:t>
      </w:r>
    </w:p>
    <w:p w14:paraId="0C7E6573" w14:textId="77777777" w:rsidR="00624C7A" w:rsidRDefault="00624C7A" w:rsidP="00624C7A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6806A545" w14:textId="77777777" w:rsidR="00624C7A" w:rsidRPr="00270E42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lastRenderedPageBreak/>
        <w:t>[2, 3, 4]</w:t>
      </w:r>
    </w:p>
    <w:p w14:paraId="61FF469E" w14:textId="77777777" w:rsidR="00624C7A" w:rsidRPr="00270E42" w:rsidRDefault="00624C7A" w:rsidP="00624C7A">
      <w:pPr>
        <w:rPr>
          <w:rFonts w:ascii="Calibri" w:hAnsi="Calibri" w:cs="Calibri"/>
          <w:sz w:val="28"/>
          <w:szCs w:val="24"/>
          <w:lang w:val="vi-VN"/>
        </w:rPr>
      </w:pPr>
    </w:p>
    <w:p w14:paraId="769F50EC" w14:textId="3F7CEFA2" w:rsidR="00CD292B" w:rsidRPr="00CD292B" w:rsidRDefault="00624C7A" w:rsidP="00CD292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6. </w:t>
      </w:r>
      <w:r w:rsidR="00CD292B">
        <w:rPr>
          <w:rFonts w:ascii="Calibri" w:hAnsi="Calibri" w:cs="Calibri"/>
          <w:b/>
          <w:bCs/>
          <w:sz w:val="28"/>
          <w:szCs w:val="24"/>
          <w:lang w:val="vi-VN"/>
        </w:rPr>
        <w:t>Gán và tạo mảng</w:t>
      </w:r>
    </w:p>
    <w:p w14:paraId="6D07E0DE" w14:textId="129D5C38" w:rsidR="00607007" w:rsidRDefault="00607007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fill()</w:t>
      </w:r>
    </w:p>
    <w:p w14:paraId="3A3A189D" w14:textId="709DB3CE" w:rsidR="00270E42" w:rsidRPr="00270E42" w:rsidRDefault="00270E42" w:rsidP="00270E42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Gán giá trị này cho mỗi chỉ số của mảng này.</w:t>
      </w:r>
    </w:p>
    <w:p w14:paraId="61CF11FB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 = new int[5];</w:t>
      </w:r>
    </w:p>
    <w:p w14:paraId="5FF1A6F1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Arrays.fill(array, 9);</w:t>
      </w:r>
    </w:p>
    <w:p w14:paraId="192810AE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System.out.println(Arrays.toString(array)); </w:t>
      </w:r>
    </w:p>
    <w:p w14:paraId="7DD47062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549E66CF" w14:textId="3114963D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[9, 9, 9, 9, 9]</w:t>
      </w:r>
    </w:p>
    <w:p w14:paraId="4093CBE5" w14:textId="77777777" w:rsidR="00270E42" w:rsidRP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5E16D94D" w14:textId="54E5162E" w:rsidR="00607007" w:rsidRDefault="008729AF" w:rsidP="008729AF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setAll()</w:t>
      </w:r>
    </w:p>
    <w:p w14:paraId="5BDAE552" w14:textId="32CF8465" w:rsidR="00270E42" w:rsidRPr="00F35A2C" w:rsidRDefault="00270E42" w:rsidP="00607007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Đặt tất cả các phần tử của mảng đã chỉ định bằng cách sử dụng hàm tạo được cung </w:t>
      </w:r>
      <w:r w:rsidR="00F35A2C">
        <w:rPr>
          <w:rFonts w:ascii="Calibri" w:hAnsi="Calibri" w:cs="Calibri"/>
          <w:sz w:val="28"/>
          <w:szCs w:val="24"/>
        </w:rPr>
        <w:t>cấp</w:t>
      </w:r>
      <w:r w:rsidR="00F35A2C">
        <w:rPr>
          <w:rFonts w:ascii="Calibri" w:hAnsi="Calibri" w:cs="Calibri"/>
          <w:sz w:val="28"/>
          <w:szCs w:val="24"/>
          <w:lang w:val="vi-VN"/>
        </w:rPr>
        <w:t>, đối số truyền vào chính là chỉ số của phần tử.</w:t>
      </w:r>
    </w:p>
    <w:p w14:paraId="779C579F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 = new int[5];</w:t>
      </w:r>
    </w:p>
    <w:p w14:paraId="43DA70FD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Arrays.setAll(array, i -&gt; i * 2);</w:t>
      </w:r>
    </w:p>
    <w:p w14:paraId="1642B573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System.out.println(Arrays.toString(array)); </w:t>
      </w:r>
    </w:p>
    <w:p w14:paraId="2A15AEEF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2E2D6810" w14:textId="1837A731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[0, 2, 4, 6, 8]</w:t>
      </w:r>
    </w:p>
    <w:p w14:paraId="13778C57" w14:textId="77777777" w:rsidR="00270E42" w:rsidRP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29408C25" w14:textId="24AA7883" w:rsidR="00607007" w:rsidRDefault="008729AF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607007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parallelSetAll()</w:t>
      </w:r>
    </w:p>
    <w:p w14:paraId="1EFDF299" w14:textId="57DF36A7" w:rsidR="00270E42" w:rsidRPr="00270E42" w:rsidRDefault="00270E42" w:rsidP="00270E42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>Đặt tất cả các phần tử của mảng này song song, sử dụng hàm tạo được cung cấp.</w:t>
      </w:r>
    </w:p>
    <w:p w14:paraId="0F50A7AF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int[] array = new int[5];</w:t>
      </w:r>
    </w:p>
    <w:p w14:paraId="243D9EB8" w14:textId="77777777" w:rsidR="00270E42" w:rsidRP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Arrays.parallelSetAll(array, i -&gt; i * 2);</w:t>
      </w:r>
    </w:p>
    <w:p w14:paraId="35BE41A8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System.out.println(Arrays.toString(array)); </w:t>
      </w:r>
    </w:p>
    <w:p w14:paraId="44BC0E1F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4CA05859" w14:textId="582EDA9D" w:rsidR="00270E42" w:rsidRPr="00CD292B" w:rsidRDefault="00270E42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[0, 2, 4, 6, 8]</w:t>
      </w:r>
    </w:p>
    <w:p w14:paraId="2CD17738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475AF16E" w14:textId="4DAEDF71" w:rsidR="00607007" w:rsidRDefault="008729AF" w:rsidP="006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="00607007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624C7A" w:rsidRPr="00270E42">
        <w:rPr>
          <w:rFonts w:ascii="Calibri" w:hAnsi="Calibri" w:cs="Calibri"/>
          <w:b/>
          <w:bCs/>
          <w:sz w:val="28"/>
          <w:szCs w:val="24"/>
        </w:rPr>
        <w:t>parallelPrefix()</w:t>
      </w:r>
    </w:p>
    <w:p w14:paraId="5ADB0EC6" w14:textId="5EA70864" w:rsidR="00624C7A" w:rsidRDefault="00624C7A" w:rsidP="00624C7A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Thực hiện parallelPrefix</w:t>
      </w:r>
      <w:r w:rsidR="00C347BA">
        <w:rPr>
          <w:rFonts w:ascii="Calibri" w:hAnsi="Calibri" w:cs="Calibri"/>
          <w:sz w:val="28"/>
          <w:szCs w:val="24"/>
          <w:lang w:val="vi-VN"/>
        </w:rPr>
        <w:t xml:space="preserve"> tạo </w:t>
      </w:r>
      <w:r w:rsidR="00C347BA" w:rsidRPr="00C347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mảng cộng dồn</w:t>
      </w:r>
      <w:r w:rsidRPr="00C347BA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270E42">
        <w:rPr>
          <w:rFonts w:ascii="Calibri" w:hAnsi="Calibri" w:cs="Calibri"/>
          <w:sz w:val="28"/>
          <w:szCs w:val="24"/>
        </w:rPr>
        <w:t xml:space="preserve">cho toàn bộ mảng với toán tử chức năng đã chỉ định.  </w:t>
      </w:r>
    </w:p>
    <w:p w14:paraId="20D2B433" w14:textId="77777777" w:rsidR="00624C7A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int[] array = {1, 2, 3, 4}; </w:t>
      </w:r>
    </w:p>
    <w:p w14:paraId="4E57BC14" w14:textId="77777777" w:rsidR="00624C7A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Arrays.parallelPrefix(array, Integer::sum); </w:t>
      </w:r>
    </w:p>
    <w:p w14:paraId="16D723E9" w14:textId="77777777" w:rsidR="00624C7A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System.out.println(Arrays.toString(array)); </w:t>
      </w:r>
    </w:p>
    <w:p w14:paraId="5689508C" w14:textId="77777777" w:rsidR="00624C7A" w:rsidRDefault="00624C7A" w:rsidP="00624C7A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1B29D0CE" w14:textId="01DA09E3" w:rsidR="00624C7A" w:rsidRDefault="00624C7A" w:rsidP="00624C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[1, 3, 6, 10] </w:t>
      </w:r>
    </w:p>
    <w:p w14:paraId="575E61CE" w14:textId="77777777" w:rsidR="00624C7A" w:rsidRPr="00270E42" w:rsidRDefault="00624C7A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74ED1BCE" w14:textId="756EACED" w:rsidR="00270E42" w:rsidRPr="00CD292B" w:rsidRDefault="00CD292B" w:rsidP="00CD292B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7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70E42" w:rsidRPr="00270E42">
        <w:rPr>
          <w:rFonts w:ascii="Calibri" w:hAnsi="Calibri" w:cs="Calibri"/>
          <w:b/>
          <w:bCs/>
          <w:sz w:val="28"/>
          <w:szCs w:val="24"/>
        </w:rPr>
        <w:t>Các phương thức khác</w:t>
      </w:r>
    </w:p>
    <w:p w14:paraId="4C102722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b/>
          <w:bCs/>
          <w:sz w:val="28"/>
          <w:szCs w:val="24"/>
        </w:rPr>
        <w:t>hashCode()</w:t>
      </w:r>
      <w:r w:rsidRPr="00270E42">
        <w:rPr>
          <w:rFonts w:ascii="Calibri" w:hAnsi="Calibri" w:cs="Calibri"/>
          <w:sz w:val="28"/>
          <w:szCs w:val="24"/>
        </w:rPr>
        <w:t xml:space="preserve">: Trả về mã băm nguyên của thể hiện mảng này.  </w:t>
      </w:r>
    </w:p>
    <w:p w14:paraId="5BD311E2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int[] array = {1, 2, 3}; </w:t>
      </w:r>
    </w:p>
    <w:p w14:paraId="052008A9" w14:textId="77777777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int hashCode = Arrays.hashCode(array); </w:t>
      </w:r>
    </w:p>
    <w:p w14:paraId="07675196" w14:textId="2699D8F5" w:rsidR="00270E42" w:rsidRDefault="00270E42" w:rsidP="00270E4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System.out.println(hashCode); </w:t>
      </w:r>
    </w:p>
    <w:p w14:paraId="5E33AD4B" w14:textId="77777777" w:rsidR="00270E42" w:rsidRP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1278BDFA" w14:textId="77777777" w:rsidR="00CD292B" w:rsidRPr="00270E42" w:rsidRDefault="00CD292B" w:rsidP="00CD292B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b/>
          <w:bCs/>
          <w:sz w:val="28"/>
          <w:szCs w:val="24"/>
        </w:rPr>
        <w:t>deepHashCode()</w:t>
      </w:r>
      <w:r w:rsidRPr="00270E42">
        <w:rPr>
          <w:rFonts w:ascii="Calibri" w:hAnsi="Calibri" w:cs="Calibri"/>
          <w:sz w:val="28"/>
          <w:szCs w:val="24"/>
        </w:rPr>
        <w:t>: Trả về mã băm dựa trên "nội dung sâu" của mảng đã chỉ định.</w:t>
      </w:r>
    </w:p>
    <w:p w14:paraId="3D1CE774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Integer[][] array = {{1, 2}, {3, 4}};</w:t>
      </w:r>
    </w:p>
    <w:p w14:paraId="18E8197F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int hashCode = Arrays.deepHashCode(array);</w:t>
      </w:r>
    </w:p>
    <w:p w14:paraId="1B26D423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System.out.println(hashCode);</w:t>
      </w:r>
    </w:p>
    <w:p w14:paraId="37132DE4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375782AE" w14:textId="77777777" w:rsidR="00CD292B" w:rsidRPr="00270E42" w:rsidRDefault="00CD292B" w:rsidP="00CD292B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b/>
          <w:bCs/>
          <w:sz w:val="28"/>
          <w:szCs w:val="24"/>
        </w:rPr>
        <w:t>stream()</w:t>
      </w:r>
      <w:r w:rsidRPr="00270E42">
        <w:rPr>
          <w:rFonts w:ascii="Calibri" w:hAnsi="Calibri" w:cs="Calibri"/>
          <w:sz w:val="28"/>
          <w:szCs w:val="24"/>
        </w:rPr>
        <w:t>: Trả về một luồng tuần tự với mảng đã chỉ định làm nguồn.</w:t>
      </w:r>
    </w:p>
    <w:p w14:paraId="333D2960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String[] array = {"a", "b", "c"};</w:t>
      </w:r>
    </w:p>
    <w:p w14:paraId="4C690B63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Stream&lt;String&gt; stream = Arrays.stream(array);</w:t>
      </w:r>
    </w:p>
    <w:p w14:paraId="74E6A1B0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stream.forEach(System.out::println); </w:t>
      </w:r>
    </w:p>
    <w:p w14:paraId="4ED5DD24" w14:textId="77777777" w:rsidR="00CD292B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7D917FD2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a b c</w:t>
      </w:r>
    </w:p>
    <w:p w14:paraId="51E1A202" w14:textId="77777777" w:rsidR="00CD292B" w:rsidRPr="00270E42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</w:p>
    <w:p w14:paraId="58111758" w14:textId="77777777" w:rsidR="00CD292B" w:rsidRPr="00270E42" w:rsidRDefault="00CD292B" w:rsidP="00CD292B">
      <w:pPr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b/>
          <w:bCs/>
          <w:sz w:val="28"/>
          <w:szCs w:val="24"/>
        </w:rPr>
        <w:lastRenderedPageBreak/>
        <w:t>spliterator()</w:t>
      </w:r>
      <w:r w:rsidRPr="00270E42">
        <w:rPr>
          <w:rFonts w:ascii="Calibri" w:hAnsi="Calibri" w:cs="Calibri"/>
          <w:sz w:val="28"/>
          <w:szCs w:val="24"/>
        </w:rPr>
        <w:t>: Trả về một Spliterator bao phủ tất cả các mảng đã chỉ định.</w:t>
      </w:r>
    </w:p>
    <w:p w14:paraId="22B96509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String[] array = {"a", "b", "c"};</w:t>
      </w:r>
    </w:p>
    <w:p w14:paraId="3D65CA7C" w14:textId="77777777" w:rsidR="00CD292B" w:rsidRPr="00270E42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70E42">
        <w:rPr>
          <w:rFonts w:ascii="Calibri" w:hAnsi="Calibri" w:cs="Calibri"/>
          <w:sz w:val="28"/>
          <w:szCs w:val="24"/>
        </w:rPr>
        <w:t xml:space="preserve"> Spliterator&lt;String&gt; spliterator = Arrays.spliterator(array);</w:t>
      </w:r>
    </w:p>
    <w:p w14:paraId="0515C414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 spliterator.forEachRemaining(System.out::println); </w:t>
      </w:r>
    </w:p>
    <w:p w14:paraId="2F0FDC41" w14:textId="77777777" w:rsidR="00CD292B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 xml:space="preserve">Output: </w:t>
      </w:r>
    </w:p>
    <w:p w14:paraId="0E816ACE" w14:textId="77777777" w:rsidR="00CD292B" w:rsidRDefault="00CD292B" w:rsidP="00CD292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70E42">
        <w:rPr>
          <w:rFonts w:ascii="Calibri" w:hAnsi="Calibri" w:cs="Calibri"/>
          <w:sz w:val="28"/>
          <w:szCs w:val="24"/>
        </w:rPr>
        <w:t>a b c</w:t>
      </w:r>
    </w:p>
    <w:p w14:paraId="6E98E09C" w14:textId="77777777" w:rsid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p w14:paraId="6D3B4CAF" w14:textId="77777777" w:rsidR="00CD292B" w:rsidRDefault="00CD292B" w:rsidP="00CD292B">
      <w:pPr>
        <w:rPr>
          <w:rFonts w:ascii="Calibri" w:hAnsi="Calibri" w:cs="Calibri"/>
          <w:sz w:val="28"/>
          <w:szCs w:val="24"/>
          <w:lang w:val="vi-VN"/>
        </w:rPr>
      </w:pPr>
    </w:p>
    <w:p w14:paraId="300A6EC3" w14:textId="77777777" w:rsidR="00270E42" w:rsidRPr="00270E42" w:rsidRDefault="00270E42" w:rsidP="00270E42">
      <w:pPr>
        <w:rPr>
          <w:rFonts w:ascii="Calibri" w:hAnsi="Calibri" w:cs="Calibri"/>
          <w:sz w:val="28"/>
          <w:szCs w:val="24"/>
          <w:lang w:val="vi-VN"/>
        </w:rPr>
      </w:pPr>
    </w:p>
    <w:sectPr w:rsidR="00270E42" w:rsidRPr="00270E4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EB8"/>
    <w:multiLevelType w:val="hybridMultilevel"/>
    <w:tmpl w:val="051A23DA"/>
    <w:lvl w:ilvl="0" w:tplc="36A4862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E7C0D"/>
    <w:multiLevelType w:val="hybridMultilevel"/>
    <w:tmpl w:val="A5B0D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070F1"/>
    <w:multiLevelType w:val="multilevel"/>
    <w:tmpl w:val="4E7A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404338">
    <w:abstractNumId w:val="2"/>
  </w:num>
  <w:num w:numId="2" w16cid:durableId="1806848889">
    <w:abstractNumId w:val="1"/>
  </w:num>
  <w:num w:numId="3" w16cid:durableId="43510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E2"/>
    <w:rsid w:val="001416CD"/>
    <w:rsid w:val="002432CA"/>
    <w:rsid w:val="00270E42"/>
    <w:rsid w:val="002802F9"/>
    <w:rsid w:val="002F7A44"/>
    <w:rsid w:val="00350CE2"/>
    <w:rsid w:val="005606F8"/>
    <w:rsid w:val="005C3E9C"/>
    <w:rsid w:val="00607007"/>
    <w:rsid w:val="00624C7A"/>
    <w:rsid w:val="00635F56"/>
    <w:rsid w:val="00711D0C"/>
    <w:rsid w:val="00816163"/>
    <w:rsid w:val="00832C81"/>
    <w:rsid w:val="008559B6"/>
    <w:rsid w:val="008729AF"/>
    <w:rsid w:val="009832B9"/>
    <w:rsid w:val="00A320BF"/>
    <w:rsid w:val="00B56B9B"/>
    <w:rsid w:val="00C347BA"/>
    <w:rsid w:val="00C735FF"/>
    <w:rsid w:val="00CD292B"/>
    <w:rsid w:val="00D10F68"/>
    <w:rsid w:val="00DA292A"/>
    <w:rsid w:val="00DC3D89"/>
    <w:rsid w:val="00E931CB"/>
    <w:rsid w:val="00ED5A0F"/>
    <w:rsid w:val="00F35A2C"/>
    <w:rsid w:val="00FC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893B2"/>
  <w15:chartTrackingRefBased/>
  <w15:docId w15:val="{0A2B1E35-8CD1-4B5E-A1CE-0AB80720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C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C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C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C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C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C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C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C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C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C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C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C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C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6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12</cp:revision>
  <dcterms:created xsi:type="dcterms:W3CDTF">2025-04-03T17:03:00Z</dcterms:created>
  <dcterms:modified xsi:type="dcterms:W3CDTF">2025-06-29T09:02:00Z</dcterms:modified>
</cp:coreProperties>
</file>