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34D0" w14:textId="77777777" w:rsidR="00D2734F" w:rsidRPr="005033C6" w:rsidRDefault="00D2734F" w:rsidP="00D2734F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033C6">
        <w:rPr>
          <w:rFonts w:ascii="Calibri" w:hAnsi="Calibri" w:cs="Calibri"/>
          <w:b/>
          <w:bCs/>
          <w:i/>
          <w:iCs/>
          <w:sz w:val="36"/>
          <w:szCs w:val="32"/>
        </w:rPr>
        <w:t>THƯ MỤC TRONG HỆ THỐNG FILE</w:t>
      </w:r>
    </w:p>
    <w:p w14:paraId="6820533C" w14:textId="17CB29A8" w:rsidR="00D2734F" w:rsidRPr="00C8410D" w:rsidRDefault="00D2734F" w:rsidP="00C8410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1. Khái niệm thư mục</w:t>
      </w:r>
    </w:p>
    <w:p w14:paraId="079CE4A6" w14:textId="43A75072" w:rsidR="00C8410D" w:rsidRDefault="00C8410D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Đĩa lôgic</w:t>
      </w:r>
    </w:p>
    <w:p w14:paraId="253C7756" w14:textId="006D0A68" w:rsidR="00C8410D" w:rsidRPr="00C8410D" w:rsidRDefault="00C8410D" w:rsidP="00C8410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C8410D">
        <w:rPr>
          <w:rFonts w:ascii="Calibri" w:hAnsi="Calibri" w:cs="Calibri"/>
          <w:sz w:val="28"/>
          <w:szCs w:val="24"/>
        </w:rPr>
        <w:t>Ổ cứng chia thành các phân vùng</w:t>
      </w:r>
      <w:r>
        <w:rPr>
          <w:rFonts w:ascii="Calibri" w:hAnsi="Calibri" w:cs="Calibri"/>
          <w:sz w:val="28"/>
          <w:szCs w:val="24"/>
          <w:lang w:val="vi-VN"/>
        </w:rPr>
        <w:t xml:space="preserve"> ứng với các</w:t>
      </w:r>
      <w:r w:rsidRPr="00C8410D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"</w:t>
      </w:r>
      <w:r w:rsidRPr="00C8410D">
        <w:rPr>
          <w:rFonts w:ascii="Calibri" w:hAnsi="Calibri" w:cs="Calibri"/>
          <w:sz w:val="28"/>
          <w:szCs w:val="24"/>
        </w:rPr>
        <w:t xml:space="preserve">đĩa </w:t>
      </w:r>
      <w:r>
        <w:rPr>
          <w:rFonts w:ascii="Calibri" w:hAnsi="Calibri" w:cs="Calibri"/>
          <w:sz w:val="28"/>
          <w:szCs w:val="24"/>
        </w:rPr>
        <w:t>logic</w:t>
      </w:r>
      <w:r>
        <w:rPr>
          <w:rFonts w:ascii="Calibri" w:hAnsi="Calibri" w:cs="Calibri"/>
          <w:sz w:val="28"/>
          <w:szCs w:val="24"/>
          <w:lang w:val="vi-VN"/>
        </w:rPr>
        <w:t>"</w:t>
      </w:r>
      <w:r w:rsidRPr="00C8410D">
        <w:rPr>
          <w:rFonts w:ascii="Calibri" w:hAnsi="Calibri" w:cs="Calibri"/>
          <w:sz w:val="28"/>
          <w:szCs w:val="24"/>
        </w:rPr>
        <w:t xml:space="preserve"> (ví dụ</w:t>
      </w:r>
      <w:r w:rsidRPr="00C8410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10D">
        <w:rPr>
          <w:rFonts w:ascii="Calibri" w:hAnsi="Calibri" w:cs="Calibri"/>
          <w:sz w:val="28"/>
          <w:szCs w:val="24"/>
        </w:rPr>
        <w:t>:</w:t>
      </w:r>
      <w:r w:rsidRPr="00C8410D">
        <w:rPr>
          <w:rFonts w:ascii="Calibri" w:hAnsi="Calibri" w:cs="Calibri"/>
          <w:sz w:val="28"/>
          <w:szCs w:val="24"/>
          <w:lang w:val="vi-VN"/>
        </w:rPr>
        <w:t xml:space="preserve"> ổ</w:t>
      </w:r>
      <w:r w:rsidRPr="00C8410D">
        <w:rPr>
          <w:rFonts w:ascii="Calibri" w:hAnsi="Calibri" w:cs="Calibri"/>
          <w:sz w:val="28"/>
          <w:szCs w:val="24"/>
        </w:rPr>
        <w:t xml:space="preserve"> C, D, E).</w:t>
      </w:r>
    </w:p>
    <w:p w14:paraId="076FAA87" w14:textId="4E55F5D0" w:rsidR="00C8410D" w:rsidRPr="00C8410D" w:rsidRDefault="00C8410D" w:rsidP="00C8410D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2B2C13">
        <w:rPr>
          <w:rFonts w:ascii="Calibri" w:hAnsi="Calibri" w:cs="Calibri"/>
          <w:sz w:val="28"/>
          <w:szCs w:val="24"/>
        </w:rPr>
        <w:t xml:space="preserve">Để quản lý file trên các đĩa logic, thông tin về file được lưu trong thư mục của </w:t>
      </w:r>
      <w:r>
        <w:rPr>
          <w:rFonts w:ascii="Calibri" w:hAnsi="Calibri" w:cs="Calibri"/>
          <w:sz w:val="28"/>
          <w:szCs w:val="24"/>
        </w:rPr>
        <w:t>đĩa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531A059" w14:textId="7B3431B1" w:rsidR="00C8410D" w:rsidRPr="00C8410D" w:rsidRDefault="00C8410D" w:rsidP="00C8410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Thư mục t</w:t>
      </w:r>
      <w:r w:rsidRPr="00C8410D">
        <w:rPr>
          <w:rFonts w:ascii="Calibri" w:hAnsi="Calibri" w:cs="Calibri"/>
          <w:sz w:val="28"/>
          <w:szCs w:val="24"/>
        </w:rPr>
        <w:t>ổ chức và quản lý số lượng lớn các file trong hệ thống.</w:t>
      </w:r>
    </w:p>
    <w:p w14:paraId="28CABFED" w14:textId="77777777" w:rsidR="00C8410D" w:rsidRPr="00C8410D" w:rsidRDefault="00C8410D" w:rsidP="00C8410D">
      <w:pPr>
        <w:rPr>
          <w:rFonts w:ascii="Calibri" w:hAnsi="Calibri" w:cs="Calibri"/>
          <w:sz w:val="28"/>
          <w:szCs w:val="24"/>
          <w:lang w:val="vi-VN"/>
        </w:rPr>
      </w:pPr>
    </w:p>
    <w:p w14:paraId="488948CF" w14:textId="4AD6AD7F" w:rsidR="00C8410D" w:rsidRPr="00C8410D" w:rsidRDefault="00C8410D" w:rsidP="00C8410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Thư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mục</w:t>
      </w:r>
    </w:p>
    <w:p w14:paraId="4C9D50BE" w14:textId="61009B4C" w:rsidR="001A38DC" w:rsidRDefault="001A38DC" w:rsidP="00C8410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Thư mục là cấu trúc được dùng để t</w:t>
      </w:r>
      <w:r w:rsidRPr="00C8410D">
        <w:rPr>
          <w:rFonts w:ascii="Calibri" w:hAnsi="Calibri" w:cs="Calibri"/>
          <w:sz w:val="28"/>
          <w:szCs w:val="24"/>
        </w:rPr>
        <w:t>ổ chức và quản lý số lượng lớn các file trong hệ thống.</w:t>
      </w:r>
    </w:p>
    <w:p w14:paraId="04238FA2" w14:textId="1E480966" w:rsidR="00C8410D" w:rsidRPr="00865D98" w:rsidRDefault="00C8410D" w:rsidP="00C8410D">
      <w:pPr>
        <w:rPr>
          <w:rFonts w:ascii="Calibri" w:hAnsi="Calibri" w:cs="Calibri"/>
          <w:sz w:val="28"/>
          <w:szCs w:val="24"/>
          <w:lang w:val="vi-VN"/>
        </w:rPr>
      </w:pPr>
      <w:r w:rsidRPr="00C8410D">
        <w:rPr>
          <w:rFonts w:ascii="Calibri" w:hAnsi="Calibri" w:cs="Calibri"/>
          <w:sz w:val="28"/>
          <w:szCs w:val="24"/>
        </w:rPr>
        <w:t>Thư mục = tập hợp các khoản mục</w:t>
      </w:r>
      <w:r w:rsidRPr="00C8410D">
        <w:rPr>
          <w:rFonts w:ascii="Calibri" w:hAnsi="Calibri" w:cs="Calibri"/>
          <w:sz w:val="28"/>
          <w:szCs w:val="24"/>
          <w:lang w:val="vi-VN"/>
        </w:rPr>
        <w:t xml:space="preserve">. </w:t>
      </w:r>
      <w:r w:rsidR="00865D98">
        <w:rPr>
          <w:rFonts w:ascii="Calibri" w:hAnsi="Calibri" w:cs="Calibri"/>
          <w:sz w:val="28"/>
          <w:szCs w:val="24"/>
          <w:lang w:val="vi-VN"/>
        </w:rPr>
        <w:t>HĐH dựa vào khoản mục để thực hiện tìm kiếm, truy xuất các file.</w:t>
      </w:r>
    </w:p>
    <w:p w14:paraId="7DF01D07" w14:textId="3B2B1E39" w:rsidR="00C8410D" w:rsidRPr="00C8410D" w:rsidRDefault="00C8410D" w:rsidP="00C8410D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Mỗi </w:t>
      </w:r>
      <w:r w:rsidRPr="00865D98">
        <w:rPr>
          <w:rFonts w:ascii="Calibri" w:hAnsi="Calibri" w:cs="Calibri"/>
          <w:b/>
          <w:bCs/>
          <w:color w:val="EE0000"/>
          <w:sz w:val="28"/>
          <w:szCs w:val="24"/>
        </w:rPr>
        <w:t>k</w:t>
      </w:r>
      <w:r w:rsidRPr="00C8410D">
        <w:rPr>
          <w:rFonts w:ascii="Calibri" w:hAnsi="Calibri" w:cs="Calibri"/>
          <w:b/>
          <w:bCs/>
          <w:color w:val="EE0000"/>
          <w:sz w:val="28"/>
          <w:szCs w:val="24"/>
        </w:rPr>
        <w:t>hoản mục</w:t>
      </w:r>
      <w:r w:rsidRPr="00C8410D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8410D">
        <w:rPr>
          <w:rFonts w:ascii="Calibri" w:hAnsi="Calibri" w:cs="Calibri"/>
          <w:sz w:val="28"/>
          <w:szCs w:val="24"/>
        </w:rPr>
        <w:t>chứa</w:t>
      </w:r>
      <w:r>
        <w:rPr>
          <w:rFonts w:ascii="Calibri" w:hAnsi="Calibri" w:cs="Calibri"/>
          <w:sz w:val="28"/>
          <w:szCs w:val="24"/>
          <w:lang w:val="vi-VN"/>
        </w:rPr>
        <w:t xml:space="preserve"> thông tin về </w:t>
      </w:r>
      <w:r w:rsidRPr="00C8410D">
        <w:rPr>
          <w:rFonts w:ascii="Calibri" w:hAnsi="Calibri" w:cs="Calibri"/>
          <w:sz w:val="28"/>
          <w:szCs w:val="24"/>
        </w:rPr>
        <w:t>:</w:t>
      </w:r>
    </w:p>
    <w:p w14:paraId="7F96858F" w14:textId="77777777" w:rsidR="00C8410D" w:rsidRPr="00C8410D" w:rsidRDefault="00C8410D" w:rsidP="00C8410D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8410D">
        <w:rPr>
          <w:rFonts w:ascii="Calibri" w:hAnsi="Calibri" w:cs="Calibri"/>
          <w:sz w:val="28"/>
          <w:szCs w:val="24"/>
        </w:rPr>
        <w:t>Tên file</w:t>
      </w:r>
    </w:p>
    <w:p w14:paraId="4C8EAE11" w14:textId="77777777" w:rsidR="00C8410D" w:rsidRPr="00C8410D" w:rsidRDefault="00C8410D" w:rsidP="00C8410D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8410D">
        <w:rPr>
          <w:rFonts w:ascii="Calibri" w:hAnsi="Calibri" w:cs="Calibri"/>
          <w:sz w:val="28"/>
          <w:szCs w:val="24"/>
        </w:rPr>
        <w:t>Kích thước file</w:t>
      </w:r>
    </w:p>
    <w:p w14:paraId="18B8AA67" w14:textId="77777777" w:rsidR="00C8410D" w:rsidRPr="00C8410D" w:rsidRDefault="00C8410D" w:rsidP="00C8410D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8410D">
        <w:rPr>
          <w:rFonts w:ascii="Calibri" w:hAnsi="Calibri" w:cs="Calibri"/>
          <w:sz w:val="28"/>
          <w:szCs w:val="24"/>
        </w:rPr>
        <w:t>Vị trí file trên đĩa (địa chỉ block/sector)</w:t>
      </w:r>
    </w:p>
    <w:p w14:paraId="7F6DFE4A" w14:textId="77777777" w:rsidR="00C8410D" w:rsidRPr="00C8410D" w:rsidRDefault="00C8410D" w:rsidP="00C8410D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8410D">
        <w:rPr>
          <w:rFonts w:ascii="Calibri" w:hAnsi="Calibri" w:cs="Calibri"/>
          <w:sz w:val="28"/>
          <w:szCs w:val="24"/>
        </w:rPr>
        <w:t>Kiểu file (text, exe, jpg…)</w:t>
      </w:r>
    </w:p>
    <w:p w14:paraId="39C16B06" w14:textId="77777777" w:rsidR="00C8410D" w:rsidRPr="00C8410D" w:rsidRDefault="00C8410D" w:rsidP="00C8410D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8410D">
        <w:rPr>
          <w:rFonts w:ascii="Calibri" w:hAnsi="Calibri" w:cs="Calibri"/>
          <w:sz w:val="28"/>
          <w:szCs w:val="24"/>
        </w:rPr>
        <w:t>Hoặc con trỏ tới nơi lưu trữ thông tin chi tiết hơn.</w:t>
      </w:r>
    </w:p>
    <w:p w14:paraId="6D38E30F" w14:textId="071DEC50" w:rsidR="00C8410D" w:rsidRPr="00C8410D" w:rsidRDefault="00C8410D" w:rsidP="00C8410D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C8410D">
        <w:rPr>
          <w:rFonts w:ascii="Calibri" w:hAnsi="Calibri" w:cs="Calibri"/>
          <w:sz w:val="28"/>
          <w:szCs w:val="24"/>
        </w:rPr>
        <w:t>Nhờ</w:t>
      </w:r>
      <w:r w:rsidRPr="00C8410D">
        <w:rPr>
          <w:rFonts w:ascii="Calibri" w:hAnsi="Calibri" w:cs="Calibri"/>
          <w:sz w:val="28"/>
          <w:szCs w:val="24"/>
          <w:lang w:val="vi-VN"/>
        </w:rPr>
        <w:t xml:space="preserve"> khoản mục, HĐH có thể</w:t>
      </w:r>
      <w:r w:rsidRPr="00C8410D">
        <w:rPr>
          <w:rFonts w:ascii="Calibri" w:hAnsi="Calibri" w:cs="Calibri"/>
          <w:sz w:val="28"/>
          <w:szCs w:val="24"/>
        </w:rPr>
        <w:t xml:space="preserve"> ánh xạ từ tên file → vị trí file trên thiết bị lưu trữ.</w:t>
      </w:r>
    </w:p>
    <w:p w14:paraId="76965048" w14:textId="77777777" w:rsidR="00C8410D" w:rsidRDefault="00C8410D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6EEB1C8D" w14:textId="6D05CBBF" w:rsidR="00544793" w:rsidRPr="00865D98" w:rsidRDefault="00544793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 cách </w:t>
      </w:r>
      <w:r w:rsidR="0023545A">
        <w:rPr>
          <w:rFonts w:ascii="Calibri" w:hAnsi="Calibri" w:cs="Calibri"/>
          <w:b/>
          <w:bCs/>
          <w:sz w:val="28"/>
          <w:szCs w:val="24"/>
        </w:rPr>
        <w:t>khoản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mục lưu</w:t>
      </w:r>
      <w:r w:rsidR="0023545A">
        <w:rPr>
          <w:rFonts w:ascii="Calibri" w:hAnsi="Calibri" w:cs="Calibri"/>
          <w:b/>
          <w:bCs/>
          <w:sz w:val="28"/>
          <w:szCs w:val="24"/>
        </w:rPr>
        <w:t xml:space="preserve"> thông tin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file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11"/>
        <w:gridCol w:w="3787"/>
        <w:gridCol w:w="4111"/>
      </w:tblGrid>
      <w:tr w:rsidR="00865D98" w:rsidRPr="00865D98" w14:paraId="4EB93E7D" w14:textId="77777777" w:rsidTr="00865D98">
        <w:tc>
          <w:tcPr>
            <w:tcW w:w="0" w:type="auto"/>
            <w:hideMark/>
          </w:tcPr>
          <w:p w14:paraId="67DD0E6B" w14:textId="7777777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5D98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787" w:type="dxa"/>
            <w:hideMark/>
          </w:tcPr>
          <w:p w14:paraId="267F1243" w14:textId="1380A57A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5D98">
              <w:rPr>
                <w:rFonts w:ascii="Calibri" w:hAnsi="Calibri" w:cs="Calibri"/>
                <w:b/>
                <w:bCs/>
                <w:sz w:val="28"/>
                <w:szCs w:val="24"/>
              </w:rPr>
              <w:t>Lưu thuộc tính trong thư mục</w:t>
            </w:r>
          </w:p>
        </w:tc>
        <w:tc>
          <w:tcPr>
            <w:tcW w:w="4111" w:type="dxa"/>
            <w:hideMark/>
          </w:tcPr>
          <w:p w14:paraId="73EC63B0" w14:textId="64ACACD8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5D98">
              <w:rPr>
                <w:rFonts w:ascii="Calibri" w:hAnsi="Calibri" w:cs="Calibri"/>
                <w:b/>
                <w:bCs/>
                <w:sz w:val="28"/>
                <w:szCs w:val="24"/>
              </w:rPr>
              <w:t>Lưu thuộc tính file trong file</w:t>
            </w:r>
          </w:p>
        </w:tc>
      </w:tr>
      <w:tr w:rsidR="00865D98" w:rsidRPr="00865D98" w14:paraId="5017C72B" w14:textId="77777777" w:rsidTr="00865D98">
        <w:tc>
          <w:tcPr>
            <w:tcW w:w="0" w:type="auto"/>
            <w:hideMark/>
          </w:tcPr>
          <w:p w14:paraId="339F1C73" w14:textId="7777777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3787" w:type="dxa"/>
            <w:hideMark/>
          </w:tcPr>
          <w:p w14:paraId="0ED5C96C" w14:textId="14284C11" w:rsid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865D98">
              <w:rPr>
                <w:rFonts w:ascii="Calibri" w:hAnsi="Calibri" w:cs="Calibri"/>
                <w:sz w:val="28"/>
                <w:szCs w:val="24"/>
              </w:rPr>
              <w:t>Toàn bộ thuộc tính của file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865D98">
              <w:rPr>
                <w:rFonts w:ascii="Calibri" w:hAnsi="Calibri" w:cs="Calibri"/>
                <w:sz w:val="28"/>
                <w:szCs w:val="24"/>
              </w:rPr>
              <w:t xml:space="preserve">được lưu trực tiếp trong thư mục. </w:t>
            </w:r>
          </w:p>
          <w:p w14:paraId="7A1335D9" w14:textId="4EABCA8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865D98">
              <w:rPr>
                <w:rFonts w:ascii="Calibri" w:hAnsi="Calibri" w:cs="Calibri"/>
                <w:sz w:val="28"/>
                <w:szCs w:val="24"/>
              </w:rPr>
              <w:t>File chỉ chứa dữ liệu.</w:t>
            </w:r>
          </w:p>
        </w:tc>
        <w:tc>
          <w:tcPr>
            <w:tcW w:w="4111" w:type="dxa"/>
            <w:hideMark/>
          </w:tcPr>
          <w:p w14:paraId="17A77983" w14:textId="2E2E8DC6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865D98">
              <w:rPr>
                <w:rFonts w:ascii="Calibri" w:hAnsi="Calibri" w:cs="Calibri"/>
                <w:sz w:val="28"/>
                <w:szCs w:val="24"/>
              </w:rPr>
              <w:t xml:space="preserve">Toàn bộ dữ liệu và hầu hết thuộc tính được lưu trong file </w:t>
            </w:r>
            <w:r>
              <w:rPr>
                <w:rFonts w:ascii="Calibri" w:hAnsi="Calibri" w:cs="Calibri"/>
                <w:sz w:val="28"/>
                <w:szCs w:val="24"/>
              </w:rPr>
              <w:t>riêng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4E05D060" w14:textId="1CEF1E04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865D98">
              <w:rPr>
                <w:rFonts w:ascii="Calibri" w:hAnsi="Calibri" w:cs="Calibri"/>
                <w:sz w:val="28"/>
                <w:szCs w:val="24"/>
              </w:rPr>
              <w:t>Thư mục chỉ lưu con trỏ ánh xạ đến file.</w:t>
            </w:r>
          </w:p>
        </w:tc>
      </w:tr>
      <w:tr w:rsidR="00865D98" w:rsidRPr="00865D98" w14:paraId="4701CFCB" w14:textId="77777777" w:rsidTr="00865D98">
        <w:tc>
          <w:tcPr>
            <w:tcW w:w="0" w:type="auto"/>
            <w:hideMark/>
          </w:tcPr>
          <w:p w14:paraId="3B40A3B9" w14:textId="7777777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Hệ quả</w:t>
            </w:r>
          </w:p>
        </w:tc>
        <w:tc>
          <w:tcPr>
            <w:tcW w:w="3787" w:type="dxa"/>
            <w:hideMark/>
          </w:tcPr>
          <w:p w14:paraId="39D5C7A6" w14:textId="1FB722D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sz w:val="28"/>
                <w:szCs w:val="24"/>
              </w:rPr>
              <w:t xml:space="preserve">Kích thước khoản mục và thư mục lớn. </w:t>
            </w:r>
          </w:p>
        </w:tc>
        <w:tc>
          <w:tcPr>
            <w:tcW w:w="4111" w:type="dxa"/>
            <w:hideMark/>
          </w:tcPr>
          <w:p w14:paraId="5959042B" w14:textId="1DBBBC7E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sz w:val="28"/>
                <w:szCs w:val="24"/>
              </w:rPr>
              <w:t xml:space="preserve">Kích thước thư mục giảm. </w:t>
            </w:r>
          </w:p>
        </w:tc>
      </w:tr>
      <w:tr w:rsidR="00865D98" w:rsidRPr="00865D98" w14:paraId="2B817EA0" w14:textId="77777777" w:rsidTr="00865D98">
        <w:tc>
          <w:tcPr>
            <w:tcW w:w="0" w:type="auto"/>
            <w:hideMark/>
          </w:tcPr>
          <w:p w14:paraId="2B8D8759" w14:textId="4FC04249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Ví dụ </w:t>
            </w:r>
          </w:p>
        </w:tc>
        <w:tc>
          <w:tcPr>
            <w:tcW w:w="3787" w:type="dxa"/>
            <w:hideMark/>
          </w:tcPr>
          <w:p w14:paraId="6F8E2AAF" w14:textId="7777777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sz w:val="28"/>
                <w:szCs w:val="24"/>
              </w:rPr>
              <w:t>MS-DOS</w:t>
            </w:r>
          </w:p>
        </w:tc>
        <w:tc>
          <w:tcPr>
            <w:tcW w:w="4111" w:type="dxa"/>
            <w:hideMark/>
          </w:tcPr>
          <w:p w14:paraId="3C08751C" w14:textId="77777777" w:rsidR="00865D98" w:rsidRPr="00865D98" w:rsidRDefault="00865D98" w:rsidP="00865D98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5D98">
              <w:rPr>
                <w:rFonts w:ascii="Calibri" w:hAnsi="Calibri" w:cs="Calibri"/>
                <w:sz w:val="28"/>
                <w:szCs w:val="24"/>
              </w:rPr>
              <w:t>Linux</w:t>
            </w:r>
          </w:p>
        </w:tc>
      </w:tr>
    </w:tbl>
    <w:p w14:paraId="2AF63D10" w14:textId="55F747CB" w:rsidR="00865D98" w:rsidRPr="00865D98" w:rsidRDefault="00865D98" w:rsidP="00865D98">
      <w:pPr>
        <w:rPr>
          <w:rFonts w:ascii="Calibri" w:hAnsi="Calibri" w:cs="Calibri"/>
          <w:b/>
          <w:bCs/>
          <w:sz w:val="28"/>
          <w:szCs w:val="24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Tăng hiệu năng: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5033C6">
        <w:rPr>
          <w:rFonts w:ascii="Calibri" w:hAnsi="Calibri" w:cs="Calibri"/>
          <w:sz w:val="28"/>
          <w:szCs w:val="24"/>
        </w:rPr>
        <w:t xml:space="preserve">Một phần hoặc toàn bộ thư mục có thể </w:t>
      </w:r>
      <w:r w:rsidRPr="005033C6">
        <w:rPr>
          <w:rFonts w:ascii="Calibri" w:hAnsi="Calibri" w:cs="Calibri"/>
          <w:b/>
          <w:bCs/>
          <w:sz w:val="28"/>
          <w:szCs w:val="24"/>
        </w:rPr>
        <w:t>nạp vào bộ nhớ</w:t>
      </w:r>
      <w:r w:rsidRPr="005033C6">
        <w:rPr>
          <w:rFonts w:ascii="Calibri" w:hAnsi="Calibri" w:cs="Calibri"/>
          <w:sz w:val="28"/>
          <w:szCs w:val="24"/>
        </w:rPr>
        <w:t xml:space="preserve"> để tăng tốc tìm kiếm và thao tác mở file.</w:t>
      </w:r>
    </w:p>
    <w:p w14:paraId="1B74F7DF" w14:textId="77777777" w:rsidR="00865D98" w:rsidRPr="00544793" w:rsidRDefault="00865D98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78BBDA72" w14:textId="0CE621E5" w:rsidR="00865D98" w:rsidRPr="005033C6" w:rsidRDefault="00351202" w:rsidP="00865D98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865D98" w:rsidRPr="005033C6">
        <w:rPr>
          <w:rFonts w:ascii="Calibri" w:hAnsi="Calibri" w:cs="Calibri"/>
          <w:b/>
          <w:bCs/>
          <w:sz w:val="28"/>
          <w:szCs w:val="24"/>
        </w:rPr>
        <w:t>. Các thao tác với thư mục</w:t>
      </w:r>
    </w:p>
    <w:tbl>
      <w:tblPr>
        <w:tblStyle w:val="TableGrid"/>
        <w:tblW w:w="9127" w:type="dxa"/>
        <w:tblLook w:val="04A0" w:firstRow="1" w:lastRow="0" w:firstColumn="1" w:lastColumn="0" w:noHBand="0" w:noVBand="1"/>
      </w:tblPr>
      <w:tblGrid>
        <w:gridCol w:w="1651"/>
        <w:gridCol w:w="7476"/>
      </w:tblGrid>
      <w:tr w:rsidR="00865D98" w:rsidRPr="005033C6" w14:paraId="49B7B5D7" w14:textId="77777777" w:rsidTr="00DF391C">
        <w:trPr>
          <w:trHeight w:val="412"/>
        </w:trPr>
        <w:tc>
          <w:tcPr>
            <w:tcW w:w="0" w:type="auto"/>
            <w:hideMark/>
          </w:tcPr>
          <w:p w14:paraId="59B840A6" w14:textId="77777777" w:rsidR="00865D98" w:rsidRPr="005033C6" w:rsidRDefault="00865D98" w:rsidP="00DF391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Thao tác</w:t>
            </w:r>
          </w:p>
        </w:tc>
        <w:tc>
          <w:tcPr>
            <w:tcW w:w="0" w:type="auto"/>
            <w:hideMark/>
          </w:tcPr>
          <w:p w14:paraId="0C94F640" w14:textId="77777777" w:rsidR="00865D98" w:rsidRPr="005033C6" w:rsidRDefault="00865D98" w:rsidP="00DF391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351202" w:rsidRPr="005033C6" w14:paraId="124BE5EE" w14:textId="77777777" w:rsidTr="00351202">
        <w:trPr>
          <w:trHeight w:val="1172"/>
        </w:trPr>
        <w:tc>
          <w:tcPr>
            <w:tcW w:w="0" w:type="auto"/>
          </w:tcPr>
          <w:p w14:paraId="3735AA40" w14:textId="06A961D5" w:rsidR="00351202" w:rsidRPr="00351202" w:rsidRDefault="00351202" w:rsidP="00DF391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Mở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file</w:t>
            </w:r>
          </w:p>
        </w:tc>
        <w:tc>
          <w:tcPr>
            <w:tcW w:w="0" w:type="auto"/>
          </w:tcPr>
          <w:p w14:paraId="401FBDE8" w14:textId="1C9ED619" w:rsidR="00351202" w:rsidRPr="00351202" w:rsidRDefault="00351202" w:rsidP="00351202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51202">
              <w:rPr>
                <w:rFonts w:ascii="Calibri" w:hAnsi="Calibri" w:cs="Calibri"/>
                <w:sz w:val="28"/>
                <w:szCs w:val="24"/>
              </w:rPr>
              <w:t>HDH tìm trong thư mục khoản mục ứng với tên file cần mở</w:t>
            </w:r>
          </w:p>
          <w:p w14:paraId="20D12382" w14:textId="3931962C" w:rsidR="00351202" w:rsidRPr="00351202" w:rsidRDefault="00351202" w:rsidP="00DF391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51202">
              <w:rPr>
                <w:rFonts w:ascii="Calibri" w:hAnsi="Calibri" w:cs="Calibri"/>
                <w:sz w:val="28"/>
                <w:szCs w:val="24"/>
              </w:rPr>
              <w:t>Đọc các thuộc tính và vị trí dữ liệu của file vào bảng chứa thông tin về các file đang mở</w:t>
            </w:r>
          </w:p>
        </w:tc>
      </w:tr>
      <w:tr w:rsidR="00865D98" w:rsidRPr="005033C6" w14:paraId="4D0DAAB7" w14:textId="77777777" w:rsidTr="00DF391C">
        <w:trPr>
          <w:trHeight w:val="825"/>
        </w:trPr>
        <w:tc>
          <w:tcPr>
            <w:tcW w:w="0" w:type="auto"/>
            <w:hideMark/>
          </w:tcPr>
          <w:p w14:paraId="27C7C29D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Tìm kiếm file</w:t>
            </w:r>
          </w:p>
        </w:tc>
        <w:tc>
          <w:tcPr>
            <w:tcW w:w="0" w:type="auto"/>
            <w:hideMark/>
          </w:tcPr>
          <w:p w14:paraId="3581BBC8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Dựa theo tên hoặc mẫu (dùng * hoặc ?), ví dụ *.c để tìm tất cả các file nguồn C.</w:t>
            </w:r>
          </w:p>
        </w:tc>
      </w:tr>
      <w:tr w:rsidR="00865D98" w:rsidRPr="005033C6" w14:paraId="1BAAFD71" w14:textId="77777777" w:rsidTr="00DF391C">
        <w:trPr>
          <w:trHeight w:val="846"/>
        </w:trPr>
        <w:tc>
          <w:tcPr>
            <w:tcW w:w="0" w:type="auto"/>
            <w:hideMark/>
          </w:tcPr>
          <w:p w14:paraId="205B1E20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Tạo file</w:t>
            </w:r>
          </w:p>
        </w:tc>
        <w:tc>
          <w:tcPr>
            <w:tcW w:w="0" w:type="auto"/>
            <w:hideMark/>
          </w:tcPr>
          <w:p w14:paraId="629F7DD3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Tạo khoản mục mới trong thư mục, ghi thông tin ban đầu của file.</w:t>
            </w:r>
          </w:p>
        </w:tc>
      </w:tr>
      <w:tr w:rsidR="00865D98" w:rsidRPr="005033C6" w14:paraId="71B8EEB1" w14:textId="77777777" w:rsidTr="00DF391C">
        <w:trPr>
          <w:trHeight w:val="412"/>
        </w:trPr>
        <w:tc>
          <w:tcPr>
            <w:tcW w:w="0" w:type="auto"/>
            <w:hideMark/>
          </w:tcPr>
          <w:p w14:paraId="09C9A036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Xoá file</w:t>
            </w:r>
          </w:p>
        </w:tc>
        <w:tc>
          <w:tcPr>
            <w:tcW w:w="0" w:type="auto"/>
            <w:hideMark/>
          </w:tcPr>
          <w:p w14:paraId="1713E806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Xoá dữ liệu trên đĩa và xóa khoản mục khỏi thư mục.</w:t>
            </w:r>
          </w:p>
        </w:tc>
      </w:tr>
      <w:tr w:rsidR="00865D98" w:rsidRPr="005033C6" w14:paraId="1A6B672A" w14:textId="77777777" w:rsidTr="00DF391C">
        <w:trPr>
          <w:trHeight w:val="825"/>
        </w:trPr>
        <w:tc>
          <w:tcPr>
            <w:tcW w:w="0" w:type="auto"/>
            <w:hideMark/>
          </w:tcPr>
          <w:p w14:paraId="5EA9E533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Duyệt thư mục</w:t>
            </w:r>
          </w:p>
        </w:tc>
        <w:tc>
          <w:tcPr>
            <w:tcW w:w="0" w:type="auto"/>
            <w:hideMark/>
          </w:tcPr>
          <w:p w14:paraId="36CABAC2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Liệt kê toàn bộ file và thông tin tương ứng trong thư mục.</w:t>
            </w:r>
          </w:p>
        </w:tc>
      </w:tr>
      <w:tr w:rsidR="00865D98" w:rsidRPr="005033C6" w14:paraId="429C2C87" w14:textId="77777777" w:rsidTr="00DF391C">
        <w:trPr>
          <w:trHeight w:val="825"/>
        </w:trPr>
        <w:tc>
          <w:tcPr>
            <w:tcW w:w="0" w:type="auto"/>
            <w:hideMark/>
          </w:tcPr>
          <w:p w14:paraId="25618310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Đổi tên file</w:t>
            </w:r>
          </w:p>
        </w:tc>
        <w:tc>
          <w:tcPr>
            <w:tcW w:w="0" w:type="auto"/>
            <w:hideMark/>
          </w:tcPr>
          <w:p w14:paraId="28EDB742" w14:textId="77777777" w:rsidR="00865D98" w:rsidRPr="005033C6" w:rsidRDefault="00865D98" w:rsidP="00DF391C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Thay đổi tên file trong thư mục mà không ảnh hưởng đến dữ liệu gốc.</w:t>
            </w:r>
          </w:p>
        </w:tc>
      </w:tr>
    </w:tbl>
    <w:p w14:paraId="7C6510CE" w14:textId="77777777" w:rsidR="00865D98" w:rsidRPr="005033C6" w:rsidRDefault="00865D98" w:rsidP="00865D9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F1755CC" w14:textId="4D434761" w:rsidR="00D2734F" w:rsidRPr="00865D98" w:rsidRDefault="00351202" w:rsidP="00865D9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D2734F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C6A4C">
        <w:rPr>
          <w:rFonts w:ascii="Calibri" w:hAnsi="Calibri" w:cs="Calibri"/>
          <w:b/>
          <w:bCs/>
          <w:sz w:val="28"/>
          <w:szCs w:val="24"/>
          <w:lang w:val="vi-VN"/>
        </w:rPr>
        <w:t xml:space="preserve">Cấu trúc </w:t>
      </w:r>
      <w:r w:rsidR="00D2734F" w:rsidRPr="00F4520B">
        <w:rPr>
          <w:rFonts w:ascii="Calibri" w:hAnsi="Calibri" w:cs="Calibri"/>
          <w:b/>
          <w:bCs/>
          <w:sz w:val="28"/>
          <w:szCs w:val="24"/>
          <w:lang w:val="vi-VN"/>
        </w:rPr>
        <w:t>khoản mục</w:t>
      </w:r>
      <w:r w:rsidR="00D2734F">
        <w:rPr>
          <w:rFonts w:ascii="Calibri" w:hAnsi="Calibri" w:cs="Calibri"/>
          <w:b/>
          <w:bCs/>
          <w:sz w:val="28"/>
          <w:szCs w:val="24"/>
          <w:lang w:val="vi-VN"/>
        </w:rPr>
        <w:t xml:space="preserve"> trong thư mục</w:t>
      </w:r>
    </w:p>
    <w:p w14:paraId="4B7446F9" w14:textId="4E45723A" w:rsidR="00F361B2" w:rsidRPr="0027067C" w:rsidRDefault="00351202" w:rsidP="0027067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</w:t>
      </w:r>
      <w:r w:rsidR="00D2734F">
        <w:rPr>
          <w:rFonts w:ascii="Calibri" w:hAnsi="Calibri" w:cs="Calibri"/>
          <w:b/>
          <w:bCs/>
          <w:sz w:val="28"/>
          <w:szCs w:val="24"/>
          <w:lang w:val="vi-VN"/>
        </w:rPr>
        <w:t>. Tổ chức</w:t>
      </w:r>
      <w:r w:rsidR="008452AB">
        <w:rPr>
          <w:rFonts w:ascii="Calibri" w:hAnsi="Calibri" w:cs="Calibri"/>
          <w:b/>
          <w:bCs/>
          <w:sz w:val="28"/>
          <w:szCs w:val="24"/>
          <w:lang w:val="vi-VN"/>
        </w:rPr>
        <w:t xml:space="preserve"> lưu trữ</w:t>
      </w:r>
      <w:r w:rsidR="00D2734F">
        <w:rPr>
          <w:rFonts w:ascii="Calibri" w:hAnsi="Calibri" w:cs="Calibri"/>
          <w:b/>
          <w:bCs/>
          <w:sz w:val="28"/>
          <w:szCs w:val="24"/>
          <w:lang w:val="vi-VN"/>
        </w:rPr>
        <w:t xml:space="preserve"> khoản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2831"/>
        <w:gridCol w:w="2267"/>
      </w:tblGrid>
      <w:tr w:rsidR="00F361B2" w:rsidRPr="00F361B2" w14:paraId="2133D4BF" w14:textId="77777777" w:rsidTr="00F22EF7">
        <w:tc>
          <w:tcPr>
            <w:tcW w:w="1413" w:type="dxa"/>
            <w:hideMark/>
          </w:tcPr>
          <w:p w14:paraId="37943EA5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2551" w:type="dxa"/>
            <w:hideMark/>
          </w:tcPr>
          <w:p w14:paraId="4D34052D" w14:textId="679E0C8F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Danh sách </w:t>
            </w:r>
          </w:p>
        </w:tc>
        <w:tc>
          <w:tcPr>
            <w:tcW w:w="2831" w:type="dxa"/>
            <w:hideMark/>
          </w:tcPr>
          <w:p w14:paraId="5FB762E4" w14:textId="3554C715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Cây nhị phân </w:t>
            </w:r>
          </w:p>
        </w:tc>
        <w:tc>
          <w:tcPr>
            <w:tcW w:w="0" w:type="auto"/>
            <w:hideMark/>
          </w:tcPr>
          <w:p w14:paraId="1959B2FA" w14:textId="10663125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Bảng băm </w:t>
            </w:r>
          </w:p>
        </w:tc>
      </w:tr>
      <w:tr w:rsidR="00F361B2" w:rsidRPr="00F361B2" w14:paraId="744CE0CD" w14:textId="77777777" w:rsidTr="00F22EF7">
        <w:tc>
          <w:tcPr>
            <w:tcW w:w="1413" w:type="dxa"/>
            <w:hideMark/>
          </w:tcPr>
          <w:p w14:paraId="5C757881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>Nguyên lý tổ chức</w:t>
            </w:r>
          </w:p>
        </w:tc>
        <w:tc>
          <w:tcPr>
            <w:tcW w:w="2551" w:type="dxa"/>
            <w:hideMark/>
          </w:tcPr>
          <w:p w14:paraId="219CD3E4" w14:textId="367107F2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Thư mục là danh sách các khoản mục.</w:t>
            </w:r>
          </w:p>
        </w:tc>
        <w:tc>
          <w:tcPr>
            <w:tcW w:w="2831" w:type="dxa"/>
            <w:hideMark/>
          </w:tcPr>
          <w:p w14:paraId="1879A24E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Các entry được sắp xếp trong cây nhị phân hoặc cây cân bằng.</w:t>
            </w:r>
          </w:p>
        </w:tc>
        <w:tc>
          <w:tcPr>
            <w:tcW w:w="0" w:type="auto"/>
            <w:hideMark/>
          </w:tcPr>
          <w:p w14:paraId="0D5440F6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Dùng hàm băm ánh xạ tên file → vị trí trong bảng.</w:t>
            </w:r>
          </w:p>
        </w:tc>
      </w:tr>
      <w:tr w:rsidR="00F361B2" w:rsidRPr="00F361B2" w14:paraId="7D09E83F" w14:textId="77777777" w:rsidTr="00F22EF7">
        <w:tc>
          <w:tcPr>
            <w:tcW w:w="1413" w:type="dxa"/>
            <w:hideMark/>
          </w:tcPr>
          <w:p w14:paraId="7D98281F" w14:textId="65CBE625" w:rsidR="0027067C" w:rsidRDefault="0027067C" w:rsidP="00F361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Thao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tác</w:t>
            </w:r>
            <w:r w:rsidR="00F361B2"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thêm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="00F361B2"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>/xóa</w:t>
            </w:r>
          </w:p>
          <w:p w14:paraId="44590498" w14:textId="05A3F26E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>/tìm kiếm file</w:t>
            </w:r>
          </w:p>
        </w:tc>
        <w:tc>
          <w:tcPr>
            <w:tcW w:w="2551" w:type="dxa"/>
            <w:hideMark/>
          </w:tcPr>
          <w:p w14:paraId="26121941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Thêm: duyệt toàn bộ để kiểm tra trùng tên, thêm vào cuối hoặc ô trống.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 xml:space="preserve">Xóa/mở: tìm tuần </w:t>
            </w:r>
            <w:r w:rsidRPr="00F361B2">
              <w:rPr>
                <w:rFonts w:ascii="Calibri" w:hAnsi="Calibri" w:cs="Calibri"/>
                <w:sz w:val="28"/>
                <w:szCs w:val="24"/>
              </w:rPr>
              <w:lastRenderedPageBreak/>
              <w:t>tự.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Tìm kiếm: duyệt lần lượt.</w:t>
            </w:r>
          </w:p>
        </w:tc>
        <w:tc>
          <w:tcPr>
            <w:tcW w:w="2831" w:type="dxa"/>
            <w:hideMark/>
          </w:tcPr>
          <w:p w14:paraId="1F5FAAE2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lastRenderedPageBreak/>
              <w:t>Thêm: đưa vào nhánh phù hợp.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Tìm kiếm: duyệt cây theo khóa.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Xóa: điều chỉnh cây.</w:t>
            </w:r>
          </w:p>
        </w:tc>
        <w:tc>
          <w:tcPr>
            <w:tcW w:w="0" w:type="auto"/>
            <w:hideMark/>
          </w:tcPr>
          <w:p w14:paraId="342B5288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Thêm/xóa: tính vị trí bằng hàm băm.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Tìm kiếm: tra trực tiếp vị trí.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</w:r>
            <w:r w:rsidRPr="00F361B2">
              <w:rPr>
                <w:rFonts w:ascii="Calibri" w:hAnsi="Calibri" w:cs="Calibri"/>
                <w:sz w:val="28"/>
                <w:szCs w:val="24"/>
              </w:rPr>
              <w:lastRenderedPageBreak/>
              <w:t>Giải quyết xung đột bằng kỹ thuật băm.</w:t>
            </w:r>
          </w:p>
        </w:tc>
      </w:tr>
      <w:tr w:rsidR="00F361B2" w:rsidRPr="00F361B2" w14:paraId="1E2C26E9" w14:textId="77777777" w:rsidTr="00F22EF7">
        <w:tc>
          <w:tcPr>
            <w:tcW w:w="1413" w:type="dxa"/>
            <w:hideMark/>
          </w:tcPr>
          <w:p w14:paraId="001FA59D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Ưu điểm</w:t>
            </w:r>
          </w:p>
        </w:tc>
        <w:tc>
          <w:tcPr>
            <w:tcW w:w="2551" w:type="dxa"/>
            <w:hideMark/>
          </w:tcPr>
          <w:p w14:paraId="38B82B00" w14:textId="77777777" w:rsidR="0027067C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Đơn giản</w:t>
            </w:r>
          </w:p>
          <w:p w14:paraId="59211ABA" w14:textId="7DDA3F3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Phù hợp với số lượng file nhỏ.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Có thể cache thư mục trong bộ nhớ.</w:t>
            </w:r>
          </w:p>
        </w:tc>
        <w:tc>
          <w:tcPr>
            <w:tcW w:w="2831" w:type="dxa"/>
            <w:hideMark/>
          </w:tcPr>
          <w:p w14:paraId="660B2F3B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Tìm kiếm nhanh hơn nhiều.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Hỗ trợ sắp xếp và quản lý tốt khi số lượng file lớn.</w:t>
            </w:r>
          </w:p>
        </w:tc>
        <w:tc>
          <w:tcPr>
            <w:tcW w:w="0" w:type="auto"/>
            <w:hideMark/>
          </w:tcPr>
          <w:p w14:paraId="561FD49B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Tìm kiếm rất nhanh.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Thao tác thêm/xóa đơn giản.</w:t>
            </w:r>
          </w:p>
        </w:tc>
      </w:tr>
      <w:tr w:rsidR="00F361B2" w:rsidRPr="00F361B2" w14:paraId="746FB4C0" w14:textId="77777777" w:rsidTr="00F22EF7">
        <w:tc>
          <w:tcPr>
            <w:tcW w:w="1413" w:type="dxa"/>
            <w:hideMark/>
          </w:tcPr>
          <w:p w14:paraId="1EDD8200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2551" w:type="dxa"/>
            <w:hideMark/>
          </w:tcPr>
          <w:p w14:paraId="32D10D2C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Tìm kiếm chậm.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Khi số lượng file lớn, thời gian tăng đáng kể.</w:t>
            </w:r>
          </w:p>
        </w:tc>
        <w:tc>
          <w:tcPr>
            <w:tcW w:w="2831" w:type="dxa"/>
            <w:hideMark/>
          </w:tcPr>
          <w:p w14:paraId="18F31C4A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Cài đặt phức tạp hơn.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Tốn chi phí duy trì cân bằng cây.</w:t>
            </w:r>
          </w:p>
        </w:tc>
        <w:tc>
          <w:tcPr>
            <w:tcW w:w="0" w:type="auto"/>
            <w:hideMark/>
          </w:tcPr>
          <w:p w14:paraId="41910B6A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Phụ thuộc kích thước bảng băm.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Nếu số file vượt quá kích thước, phải thay đổi hàm băm.</w:t>
            </w:r>
            <w:r w:rsidRPr="00F361B2">
              <w:rPr>
                <w:rFonts w:ascii="Calibri" w:hAnsi="Calibri" w:cs="Calibri"/>
                <w:sz w:val="28"/>
                <w:szCs w:val="24"/>
              </w:rPr>
              <w:br/>
              <w:t>Có thể xảy ra xung đột.</w:t>
            </w:r>
          </w:p>
        </w:tc>
      </w:tr>
      <w:tr w:rsidR="00F361B2" w:rsidRPr="00F361B2" w14:paraId="3797CCEE" w14:textId="77777777" w:rsidTr="00F22EF7">
        <w:tc>
          <w:tcPr>
            <w:tcW w:w="1413" w:type="dxa"/>
            <w:hideMark/>
          </w:tcPr>
          <w:p w14:paraId="7C762262" w14:textId="3C285D23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361B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Ví dụ </w:t>
            </w:r>
          </w:p>
        </w:tc>
        <w:tc>
          <w:tcPr>
            <w:tcW w:w="2551" w:type="dxa"/>
            <w:hideMark/>
          </w:tcPr>
          <w:p w14:paraId="5B11F486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Các hệ thống file đơn giản.</w:t>
            </w:r>
          </w:p>
        </w:tc>
        <w:tc>
          <w:tcPr>
            <w:tcW w:w="2831" w:type="dxa"/>
            <w:hideMark/>
          </w:tcPr>
          <w:p w14:paraId="5ADE9A4F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NTFS (Windows NT).</w:t>
            </w:r>
          </w:p>
        </w:tc>
        <w:tc>
          <w:tcPr>
            <w:tcW w:w="0" w:type="auto"/>
            <w:hideMark/>
          </w:tcPr>
          <w:p w14:paraId="28D2BC8A" w14:textId="77777777" w:rsidR="00F361B2" w:rsidRPr="00F361B2" w:rsidRDefault="00F361B2" w:rsidP="00F361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61B2">
              <w:rPr>
                <w:rFonts w:ascii="Calibri" w:hAnsi="Calibri" w:cs="Calibri"/>
                <w:sz w:val="28"/>
                <w:szCs w:val="24"/>
              </w:rPr>
              <w:t>Một số hệ thống file hiện đại.</w:t>
            </w:r>
          </w:p>
        </w:tc>
      </w:tr>
    </w:tbl>
    <w:p w14:paraId="4185EAC0" w14:textId="77777777" w:rsidR="00F361B2" w:rsidRPr="00E42DB5" w:rsidRDefault="00F361B2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42A2F23E" w14:textId="77777777" w:rsidR="00D2734F" w:rsidRPr="006F47E6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033FBDC" w14:textId="42498A78" w:rsidR="00D2734F" w:rsidRPr="00B50960" w:rsidRDefault="00351202" w:rsidP="00D2734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D2734F" w:rsidRPr="006F47E6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5E2231">
        <w:rPr>
          <w:rFonts w:ascii="Calibri" w:hAnsi="Calibri" w:cs="Calibri"/>
          <w:b/>
          <w:bCs/>
          <w:sz w:val="28"/>
          <w:szCs w:val="24"/>
        </w:rPr>
        <w:t>Ví dụ trong các HĐH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3916"/>
        <w:gridCol w:w="3352"/>
      </w:tblGrid>
      <w:tr w:rsidR="00D2734F" w:rsidRPr="00B50960" w14:paraId="0BB38EA8" w14:textId="77777777" w:rsidTr="0041392A">
        <w:tc>
          <w:tcPr>
            <w:tcW w:w="0" w:type="auto"/>
            <w:hideMark/>
          </w:tcPr>
          <w:p w14:paraId="6551D766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0FC151E7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FAT (MS-DOS)</w:t>
            </w:r>
          </w:p>
        </w:tc>
        <w:tc>
          <w:tcPr>
            <w:tcW w:w="0" w:type="auto"/>
            <w:hideMark/>
          </w:tcPr>
          <w:p w14:paraId="066FD7B9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Linux (EXT2)</w:t>
            </w:r>
          </w:p>
        </w:tc>
      </w:tr>
      <w:tr w:rsidR="00D2734F" w:rsidRPr="00B50960" w14:paraId="074BD1E4" w14:textId="77777777" w:rsidTr="0041392A">
        <w:tc>
          <w:tcPr>
            <w:tcW w:w="0" w:type="auto"/>
            <w:hideMark/>
          </w:tcPr>
          <w:p w14:paraId="02746A39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Cấu trúc thư mục</w:t>
            </w:r>
          </w:p>
        </w:tc>
        <w:tc>
          <w:tcPr>
            <w:tcW w:w="0" w:type="auto"/>
            <w:hideMark/>
          </w:tcPr>
          <w:p w14:paraId="471BC01C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Bảng các khoản mục có độ dài cố định (32 byte/mục)</w:t>
            </w:r>
          </w:p>
        </w:tc>
        <w:tc>
          <w:tcPr>
            <w:tcW w:w="0" w:type="auto"/>
            <w:hideMark/>
          </w:tcPr>
          <w:p w14:paraId="0EA5BCE2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Danh sách các khoản mục có độ dài biến đổi tùy theo tên file</w:t>
            </w:r>
          </w:p>
        </w:tc>
      </w:tr>
      <w:tr w:rsidR="00D2734F" w:rsidRPr="00B50960" w14:paraId="6DE799F7" w14:textId="77777777" w:rsidTr="0041392A">
        <w:tc>
          <w:tcPr>
            <w:tcW w:w="0" w:type="auto"/>
            <w:hideMark/>
          </w:tcPr>
          <w:p w14:paraId="02BFDC9E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Điểm bắt đầu cây thư mục</w:t>
            </w:r>
          </w:p>
        </w:tc>
        <w:tc>
          <w:tcPr>
            <w:tcW w:w="0" w:type="auto"/>
            <w:hideMark/>
          </w:tcPr>
          <w:p w14:paraId="157F4323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Thư mục gốc (ROOT) nằm ở vị trí cố định đầu đĩa</w:t>
            </w:r>
          </w:p>
        </w:tc>
        <w:tc>
          <w:tcPr>
            <w:tcW w:w="0" w:type="auto"/>
            <w:hideMark/>
          </w:tcPr>
          <w:p w14:paraId="4E3F4FDC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Thư mục gốc là một i-node đặc biệt, không cố định vị trí vật lý</w:t>
            </w:r>
          </w:p>
        </w:tc>
      </w:tr>
      <w:tr w:rsidR="00D2734F" w:rsidRPr="00B50960" w14:paraId="04B6A638" w14:textId="77777777" w:rsidTr="0041392A">
        <w:tc>
          <w:tcPr>
            <w:tcW w:w="0" w:type="auto"/>
            <w:hideMark/>
          </w:tcPr>
          <w:p w14:paraId="690A79E9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Thông tin trong khoản mục</w:t>
            </w:r>
          </w:p>
        </w:tc>
        <w:tc>
          <w:tcPr>
            <w:tcW w:w="0" w:type="auto"/>
            <w:hideMark/>
          </w:tcPr>
          <w:p w14:paraId="51F3D01C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Tên file + phần mở rộng, thuộc tính, thời gian tạo, vị trí khối đầu (cluster)</w:t>
            </w:r>
          </w:p>
        </w:tc>
        <w:tc>
          <w:tcPr>
            <w:tcW w:w="0" w:type="auto"/>
            <w:hideMark/>
          </w:tcPr>
          <w:p w14:paraId="1183B4AA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Tên file và chỉ số i-node trỏ đến thông tin thực của file</w:t>
            </w:r>
          </w:p>
        </w:tc>
      </w:tr>
      <w:tr w:rsidR="00D2734F" w:rsidRPr="00B50960" w14:paraId="133E73F3" w14:textId="77777777" w:rsidTr="0041392A">
        <w:tc>
          <w:tcPr>
            <w:tcW w:w="0" w:type="auto"/>
            <w:hideMark/>
          </w:tcPr>
          <w:p w14:paraId="6E135841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Quản lý tên file dài</w:t>
            </w:r>
          </w:p>
        </w:tc>
        <w:tc>
          <w:tcPr>
            <w:tcW w:w="0" w:type="auto"/>
            <w:hideMark/>
          </w:tcPr>
          <w:p w14:paraId="772DB25E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FAT32 hỗ trợ tên dài (tối đa 255 ký tự) bằng cách chia thành nhiều khoản mục</w:t>
            </w:r>
          </w:p>
        </w:tc>
        <w:tc>
          <w:tcPr>
            <w:tcW w:w="0" w:type="auto"/>
            <w:hideMark/>
          </w:tcPr>
          <w:p w14:paraId="2F20AA9F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Không giới hạn cố định, tên dài được lưu linh hoạt theo độ dài thực tế</w:t>
            </w:r>
          </w:p>
        </w:tc>
      </w:tr>
      <w:tr w:rsidR="00D2734F" w:rsidRPr="00B50960" w14:paraId="25E52CD4" w14:textId="77777777" w:rsidTr="0041392A">
        <w:tc>
          <w:tcPr>
            <w:tcW w:w="0" w:type="auto"/>
            <w:hideMark/>
          </w:tcPr>
          <w:p w14:paraId="5DF2F11D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Giới hạn thư mục gốc</w:t>
            </w:r>
          </w:p>
        </w:tc>
        <w:tc>
          <w:tcPr>
            <w:tcW w:w="0" w:type="auto"/>
            <w:hideMark/>
          </w:tcPr>
          <w:p w14:paraId="4C18DC72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Có giới hạn số lượng khoản mục (ví dụ: 128 mục trên đĩa mềm)</w:t>
            </w:r>
          </w:p>
        </w:tc>
        <w:tc>
          <w:tcPr>
            <w:tcW w:w="0" w:type="auto"/>
            <w:hideMark/>
          </w:tcPr>
          <w:p w14:paraId="70CDE55E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Không giới hạn cứng, phụ thuộc dung lượng và cấu trúc hệ thống</w:t>
            </w:r>
          </w:p>
        </w:tc>
      </w:tr>
      <w:tr w:rsidR="00D2734F" w:rsidRPr="00B50960" w14:paraId="315B44C1" w14:textId="77777777" w:rsidTr="0041392A">
        <w:tc>
          <w:tcPr>
            <w:tcW w:w="0" w:type="auto"/>
            <w:hideMark/>
          </w:tcPr>
          <w:p w14:paraId="63F58739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Hiệu năng và tối ưu</w:t>
            </w:r>
          </w:p>
        </w:tc>
        <w:tc>
          <w:tcPr>
            <w:tcW w:w="0" w:type="auto"/>
            <w:hideMark/>
          </w:tcPr>
          <w:p w14:paraId="5D51771D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Truy xuất đơn giản nhưng kém hiệu quả khi số lượng file lớn</w:t>
            </w:r>
          </w:p>
        </w:tc>
        <w:tc>
          <w:tcPr>
            <w:tcW w:w="0" w:type="auto"/>
            <w:hideMark/>
          </w:tcPr>
          <w:p w14:paraId="19537279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Tối ưu dung lượng thư mục, tách biệt quản lý tên và nội dung file</w:t>
            </w:r>
          </w:p>
        </w:tc>
      </w:tr>
      <w:tr w:rsidR="00D2734F" w:rsidRPr="00B50960" w14:paraId="06547C85" w14:textId="77777777" w:rsidTr="0041392A">
        <w:tc>
          <w:tcPr>
            <w:tcW w:w="0" w:type="auto"/>
            <w:hideMark/>
          </w:tcPr>
          <w:p w14:paraId="15696DD1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Ưu điểm nổi bật</w:t>
            </w:r>
          </w:p>
        </w:tc>
        <w:tc>
          <w:tcPr>
            <w:tcW w:w="0" w:type="auto"/>
            <w:hideMark/>
          </w:tcPr>
          <w:p w14:paraId="08A6AC44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Dễ triển khai, phù hợp với hệ thống đơn giản</w:t>
            </w:r>
          </w:p>
        </w:tc>
        <w:tc>
          <w:tcPr>
            <w:tcW w:w="0" w:type="auto"/>
            <w:hideMark/>
          </w:tcPr>
          <w:p w14:paraId="7D2B6F29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Linh hoạt, hiệu quả, dễ mở rộng và bảo trì</w:t>
            </w:r>
          </w:p>
        </w:tc>
      </w:tr>
      <w:tr w:rsidR="00D2734F" w:rsidRPr="00B50960" w14:paraId="3CEC6D07" w14:textId="77777777" w:rsidTr="0041392A">
        <w:tc>
          <w:tcPr>
            <w:tcW w:w="0" w:type="auto"/>
            <w:hideMark/>
          </w:tcPr>
          <w:p w14:paraId="7239C145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 chính</w:t>
            </w:r>
          </w:p>
        </w:tc>
        <w:tc>
          <w:tcPr>
            <w:tcW w:w="0" w:type="auto"/>
            <w:hideMark/>
          </w:tcPr>
          <w:p w14:paraId="2CB874CB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Giới hạn về tên file, số lượng mục, không tách biệt dữ liệu và tên</w:t>
            </w:r>
          </w:p>
        </w:tc>
        <w:tc>
          <w:tcPr>
            <w:tcW w:w="0" w:type="auto"/>
            <w:hideMark/>
          </w:tcPr>
          <w:p w14:paraId="3B656BFC" w14:textId="77777777" w:rsidR="00D2734F" w:rsidRPr="00B50960" w:rsidRDefault="00D2734F" w:rsidP="004139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0960">
              <w:rPr>
                <w:rFonts w:ascii="Calibri" w:hAnsi="Calibri" w:cs="Calibri"/>
                <w:sz w:val="28"/>
                <w:szCs w:val="24"/>
              </w:rPr>
              <w:t>Cần xử lý thêm thông qua i-node, phức tạp hơn về mặt cấu trúc nội bộ</w:t>
            </w:r>
          </w:p>
        </w:tc>
      </w:tr>
    </w:tbl>
    <w:p w14:paraId="551F6E26" w14:textId="77777777" w:rsidR="00D2734F" w:rsidRPr="00F4520B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2A7A62CD" w14:textId="74A07C49" w:rsidR="00D2734F" w:rsidRPr="008452AB" w:rsidRDefault="00D2734F" w:rsidP="00D2734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Pr="005033C6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BC6A4C">
        <w:rPr>
          <w:rFonts w:ascii="Calibri" w:hAnsi="Calibri" w:cs="Calibri"/>
          <w:b/>
          <w:bCs/>
          <w:sz w:val="28"/>
          <w:szCs w:val="24"/>
          <w:lang w:val="vi-VN"/>
        </w:rPr>
        <w:t xml:space="preserve">Cấu trúc </w:t>
      </w:r>
      <w:r w:rsidR="008452AB">
        <w:rPr>
          <w:rFonts w:ascii="Calibri" w:hAnsi="Calibri" w:cs="Calibri"/>
          <w:b/>
          <w:bCs/>
          <w:sz w:val="28"/>
          <w:szCs w:val="24"/>
          <w:lang w:val="vi-VN"/>
        </w:rPr>
        <w:t>thư mục trong HĐH</w:t>
      </w:r>
    </w:p>
    <w:p w14:paraId="342D298A" w14:textId="12B1AF67" w:rsidR="00D2734F" w:rsidRPr="005033C6" w:rsidRDefault="00D2734F" w:rsidP="00D2734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Pr="005033C6">
        <w:rPr>
          <w:rFonts w:ascii="Calibri" w:hAnsi="Calibri" w:cs="Calibri"/>
          <w:b/>
          <w:bCs/>
          <w:sz w:val="28"/>
          <w:szCs w:val="24"/>
          <w:lang w:val="vi-VN"/>
        </w:rPr>
        <w:t>.1. Cấu trúc cây</w:t>
      </w:r>
    </w:p>
    <w:p w14:paraId="439F6F85" w14:textId="3ADF8613" w:rsidR="00D2734F" w:rsidRPr="005033C6" w:rsidRDefault="00D2734F" w:rsidP="00D2734F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5033C6">
        <w:rPr>
          <w:rFonts w:ascii="Calibri" w:hAnsi="Calibri" w:cs="Calibri"/>
          <w:b/>
          <w:bCs/>
          <w:szCs w:val="24"/>
        </w:rPr>
        <w:t xml:space="preserve">a. Thư mục một mức và </w:t>
      </w:r>
      <w:r w:rsidR="006346EC">
        <w:rPr>
          <w:rFonts w:ascii="Calibri" w:hAnsi="Calibri" w:cs="Calibri"/>
          <w:b/>
          <w:bCs/>
          <w:szCs w:val="24"/>
        </w:rPr>
        <w:t>2</w:t>
      </w:r>
      <w:r w:rsidRPr="005033C6">
        <w:rPr>
          <w:rFonts w:ascii="Calibri" w:hAnsi="Calibri" w:cs="Calibri"/>
          <w:b/>
          <w:bCs/>
          <w:szCs w:val="24"/>
        </w:rPr>
        <w:t xml:space="preserve"> mức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3809"/>
        <w:gridCol w:w="4226"/>
      </w:tblGrid>
      <w:tr w:rsidR="00D2734F" w:rsidRPr="005033C6" w14:paraId="4F510FAE" w14:textId="77777777" w:rsidTr="0041392A">
        <w:tc>
          <w:tcPr>
            <w:tcW w:w="1027" w:type="dxa"/>
          </w:tcPr>
          <w:p w14:paraId="568619BB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809" w:type="dxa"/>
          </w:tcPr>
          <w:p w14:paraId="719601A8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Một mức</w:t>
            </w:r>
          </w:p>
        </w:tc>
        <w:tc>
          <w:tcPr>
            <w:tcW w:w="4226" w:type="dxa"/>
          </w:tcPr>
          <w:p w14:paraId="22CA8B5C" w14:textId="43714BA3" w:rsidR="00D2734F" w:rsidRPr="005033C6" w:rsidRDefault="006346EC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2</w:t>
            </w:r>
            <w:r w:rsidR="00D2734F"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mức</w:t>
            </w:r>
          </w:p>
        </w:tc>
      </w:tr>
      <w:tr w:rsidR="00D2734F" w:rsidRPr="005033C6" w14:paraId="4C6C78C2" w14:textId="77777777" w:rsidTr="0041392A">
        <w:trPr>
          <w:trHeight w:val="894"/>
        </w:trPr>
        <w:tc>
          <w:tcPr>
            <w:tcW w:w="1027" w:type="dxa"/>
          </w:tcPr>
          <w:p w14:paraId="73D35615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3809" w:type="dxa"/>
          </w:tcPr>
          <w:p w14:paraId="0D9A5599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Tất cả file lưu trong một thư mục gốc duy nhất.</w:t>
            </w:r>
          </w:p>
        </w:tc>
        <w:tc>
          <w:tcPr>
            <w:tcW w:w="4226" w:type="dxa"/>
          </w:tcPr>
          <w:p w14:paraId="74D28CB2" w14:textId="294EF731" w:rsidR="00D2734F" w:rsidRPr="006346EC" w:rsidRDefault="006346EC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6346EC">
              <w:rPr>
                <w:rFonts w:ascii="Calibri" w:hAnsi="Calibri" w:cs="Calibri"/>
                <w:sz w:val="28"/>
                <w:szCs w:val="24"/>
              </w:rPr>
              <w:t xml:space="preserve">Phân cho mỗi người dùng 1 thư mục </w:t>
            </w:r>
            <w:r>
              <w:rPr>
                <w:rFonts w:ascii="Calibri" w:hAnsi="Calibri" w:cs="Calibri"/>
                <w:sz w:val="28"/>
                <w:szCs w:val="24"/>
              </w:rPr>
              <w:t>riêng</w:t>
            </w:r>
            <w:r w:rsidR="00C70A6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="00C70A61">
              <w:rPr>
                <w:rFonts w:ascii="Calibri" w:hAnsi="Calibri" w:cs="Calibri"/>
                <w:sz w:val="28"/>
                <w:szCs w:val="24"/>
              </w:rPr>
              <w:t>UFD</w:t>
            </w:r>
            <w:r w:rsidR="00C70A61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D2734F" w:rsidRPr="005033C6" w14:paraId="79B23D58" w14:textId="77777777" w:rsidTr="0041392A">
        <w:trPr>
          <w:trHeight w:val="837"/>
        </w:trPr>
        <w:tc>
          <w:tcPr>
            <w:tcW w:w="1027" w:type="dxa"/>
          </w:tcPr>
          <w:p w14:paraId="78617A1F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Tên file</w:t>
            </w:r>
          </w:p>
        </w:tc>
        <w:tc>
          <w:tcPr>
            <w:tcW w:w="3809" w:type="dxa"/>
          </w:tcPr>
          <w:p w14:paraId="4E96FAAF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Không cho phép </w:t>
            </w:r>
            <w:r w:rsidRPr="00E5705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trùng tên</w:t>
            </w:r>
            <w:r w:rsidRPr="00E5705C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file.</w:t>
            </w:r>
          </w:p>
        </w:tc>
        <w:tc>
          <w:tcPr>
            <w:tcW w:w="4226" w:type="dxa"/>
          </w:tcPr>
          <w:p w14:paraId="111BFC7F" w14:textId="18126A1E" w:rsidR="00D2734F" w:rsidRPr="00C70A61" w:rsidRDefault="00C70A61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Tên file có thể giống nhau, miễn file ở 2 thư mục khác nhau.</w:t>
            </w:r>
          </w:p>
        </w:tc>
      </w:tr>
      <w:tr w:rsidR="00D2734F" w:rsidRPr="005033C6" w14:paraId="12041937" w14:textId="77777777" w:rsidTr="0041392A">
        <w:trPr>
          <w:trHeight w:val="834"/>
        </w:trPr>
        <w:tc>
          <w:tcPr>
            <w:tcW w:w="1027" w:type="dxa"/>
          </w:tcPr>
          <w:p w14:paraId="45E8556D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Người dùng</w:t>
            </w:r>
          </w:p>
        </w:tc>
        <w:tc>
          <w:tcPr>
            <w:tcW w:w="3809" w:type="dxa"/>
          </w:tcPr>
          <w:p w14:paraId="7D220532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  <w:lang w:val="vi-VN"/>
              </w:rPr>
              <w:t>Không hỗ trợ phân quyền người dùng.</w:t>
            </w:r>
          </w:p>
        </w:tc>
        <w:tc>
          <w:tcPr>
            <w:tcW w:w="4226" w:type="dxa"/>
          </w:tcPr>
          <w:p w14:paraId="1D2E3DC3" w14:textId="7C8665BA" w:rsidR="00D2734F" w:rsidRPr="00EB3397" w:rsidRDefault="00C70A61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634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Phân quyền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="00EB3397" w:rsidRPr="00EB3397">
              <w:rPr>
                <w:rFonts w:ascii="Calibri" w:hAnsi="Calibri" w:cs="Calibri"/>
                <w:sz w:val="28"/>
                <w:szCs w:val="24"/>
              </w:rPr>
              <w:t xml:space="preserve">ô lập người </w:t>
            </w:r>
            <w:r w:rsidR="00EB3397">
              <w:rPr>
                <w:rFonts w:ascii="Calibri" w:hAnsi="Calibri" w:cs="Calibri"/>
                <w:sz w:val="28"/>
                <w:szCs w:val="24"/>
              </w:rPr>
              <w:t>dùng</w:t>
            </w:r>
            <w:r w:rsidR="00EB339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D2734F" w:rsidRPr="005033C6" w14:paraId="5ED6F530" w14:textId="77777777" w:rsidTr="0041392A">
        <w:trPr>
          <w:trHeight w:val="1224"/>
        </w:trPr>
        <w:tc>
          <w:tcPr>
            <w:tcW w:w="1027" w:type="dxa"/>
          </w:tcPr>
          <w:p w14:paraId="42480F5F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Ưu điểm</w:t>
            </w:r>
          </w:p>
        </w:tc>
        <w:tc>
          <w:tcPr>
            <w:tcW w:w="3809" w:type="dxa"/>
          </w:tcPr>
          <w:p w14:paraId="618298C9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- Đơn giản, dễ cài đặt và sử dụng</w:t>
            </w:r>
          </w:p>
          <w:p w14:paraId="6A2C38B9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- Phù hợp với hệ thống nhỏ</w:t>
            </w:r>
          </w:p>
        </w:tc>
        <w:tc>
          <w:tcPr>
            <w:tcW w:w="4226" w:type="dxa"/>
          </w:tcPr>
          <w:p w14:paraId="4D9EC421" w14:textId="304A95B3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="00EB3397" w:rsidRPr="00EB3397">
              <w:rPr>
                <w:rFonts w:ascii="Calibri" w:hAnsi="Calibri" w:cs="Calibri"/>
                <w:sz w:val="28"/>
                <w:szCs w:val="24"/>
              </w:rPr>
              <w:t>Phân tách dữ liệu theo người dùng, quản lý rõ ràng hơn.</w:t>
            </w:r>
          </w:p>
        </w:tc>
      </w:tr>
      <w:tr w:rsidR="00D2734F" w:rsidRPr="005033C6" w14:paraId="3C748216" w14:textId="77777777" w:rsidTr="00C70A61">
        <w:trPr>
          <w:trHeight w:val="1579"/>
        </w:trPr>
        <w:tc>
          <w:tcPr>
            <w:tcW w:w="1027" w:type="dxa"/>
          </w:tcPr>
          <w:p w14:paraId="77890C0C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Nhược điểm</w:t>
            </w:r>
          </w:p>
        </w:tc>
        <w:tc>
          <w:tcPr>
            <w:tcW w:w="3809" w:type="dxa"/>
          </w:tcPr>
          <w:p w14:paraId="5FA031DA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- Dễ bị </w:t>
            </w:r>
            <w:r w:rsidRPr="0071634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trùng tên file</w:t>
            </w:r>
          </w:p>
          <w:p w14:paraId="1FA55E06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- Khó phân loại dữ liệu</w:t>
            </w:r>
          </w:p>
          <w:p w14:paraId="2614E040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71634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hỗ trợ phân quyền</w:t>
            </w:r>
          </w:p>
        </w:tc>
        <w:tc>
          <w:tcPr>
            <w:tcW w:w="4226" w:type="dxa"/>
          </w:tcPr>
          <w:p w14:paraId="786475A0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="00C70A61">
              <w:rPr>
                <w:rFonts w:ascii="Calibri" w:hAnsi="Calibri" w:cs="Calibri"/>
                <w:sz w:val="28"/>
                <w:szCs w:val="24"/>
              </w:rPr>
              <w:t>Các</w:t>
            </w:r>
            <w:r w:rsidR="00C70A6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file nhiều người dùng truy nhập tới phải </w:t>
            </w:r>
            <w:r w:rsidR="00C70A61" w:rsidRPr="0071634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sao chép nhiều lần</w:t>
            </w:r>
            <w:r w:rsidR="00C70A61" w:rsidRPr="0071634C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="00C70A61">
              <w:rPr>
                <w:rFonts w:ascii="Calibri" w:hAnsi="Calibri" w:cs="Calibri"/>
                <w:sz w:val="28"/>
                <w:szCs w:val="24"/>
                <w:lang w:val="vi-VN"/>
              </w:rPr>
              <w:t>vào các thư mục.</w:t>
            </w:r>
          </w:p>
          <w:p w14:paraId="359BFE38" w14:textId="4E2A8771" w:rsidR="00C70A61" w:rsidRPr="00C70A61" w:rsidRDefault="00C70A61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=&gt; Lãng phí bộ nhớ.</w:t>
            </w:r>
          </w:p>
        </w:tc>
      </w:tr>
    </w:tbl>
    <w:p w14:paraId="38E02CA8" w14:textId="63393C03" w:rsidR="00C70A61" w:rsidRDefault="00C70A61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5774BE04" w14:textId="5EF587E9" w:rsidR="00C70A61" w:rsidRDefault="00C70A61" w:rsidP="00D273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Ví dụ :</w:t>
      </w:r>
    </w:p>
    <w:p w14:paraId="642BA4FC" w14:textId="77777777" w:rsidR="00C70A61" w:rsidRDefault="00C70A61" w:rsidP="00D2734F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6"/>
        <w:gridCol w:w="4636"/>
      </w:tblGrid>
      <w:tr w:rsidR="00C70A61" w14:paraId="3C10CAE8" w14:textId="77777777" w:rsidTr="00C70A61">
        <w:tc>
          <w:tcPr>
            <w:tcW w:w="4531" w:type="dxa"/>
          </w:tcPr>
          <w:p w14:paraId="24BF585F" w14:textId="4C9D19CC" w:rsidR="00C70A61" w:rsidRDefault="00C70A61" w:rsidP="00D2734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Cấu trúc 1 mức</w:t>
            </w:r>
          </w:p>
        </w:tc>
        <w:tc>
          <w:tcPr>
            <w:tcW w:w="4531" w:type="dxa"/>
          </w:tcPr>
          <w:p w14:paraId="5BADF805" w14:textId="6264D4A7" w:rsidR="00C70A61" w:rsidRDefault="00C70A61" w:rsidP="00D2734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Cấu trúc 2 mức</w:t>
            </w:r>
          </w:p>
        </w:tc>
      </w:tr>
      <w:tr w:rsidR="00C70A61" w14:paraId="3239885D" w14:textId="77777777" w:rsidTr="00C70A61">
        <w:tc>
          <w:tcPr>
            <w:tcW w:w="4531" w:type="dxa"/>
          </w:tcPr>
          <w:p w14:paraId="642FC870" w14:textId="77777777" w:rsidR="00C70A61" w:rsidRDefault="00C70A61" w:rsidP="00D2734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06787A9A" wp14:editId="416C051B">
                  <wp:extent cx="2679700" cy="2732405"/>
                  <wp:effectExtent l="0" t="0" r="6350" b="0"/>
                  <wp:docPr id="1494793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700" cy="273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5001E" w14:textId="680CA7A9" w:rsidR="003F5F46" w:rsidRDefault="003F5F46" w:rsidP="00D2734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512276EF" w14:textId="28B46326" w:rsidR="00C70A61" w:rsidRDefault="00C70A61" w:rsidP="00D2734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0E145799" wp14:editId="17107AC8">
                  <wp:extent cx="2817253" cy="2349795"/>
                  <wp:effectExtent l="0" t="0" r="2540" b="0"/>
                  <wp:docPr id="14838155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057" cy="237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38648" w14:textId="77777777" w:rsidR="00C70A61" w:rsidRPr="00C70A61" w:rsidRDefault="00C70A61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420F8723" w14:textId="77777777" w:rsidR="00D2734F" w:rsidRPr="005033C6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5033C6"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 w:rsidRPr="005033C6">
        <w:rPr>
          <w:rFonts w:ascii="Calibri" w:hAnsi="Calibri" w:cs="Calibri"/>
          <w:sz w:val="28"/>
          <w:szCs w:val="24"/>
          <w:lang w:val="vi-VN"/>
        </w:rPr>
        <w:t>: với cấu trúc nhiều mức</w:t>
      </w:r>
    </w:p>
    <w:p w14:paraId="68C01C82" w14:textId="77777777" w:rsidR="00D2734F" w:rsidRPr="005033C6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5033C6"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5033C6">
        <w:rPr>
          <w:rFonts w:ascii="Calibri" w:hAnsi="Calibri" w:cs="Calibri"/>
          <w:sz w:val="28"/>
          <w:szCs w:val="24"/>
        </w:rPr>
        <w:t xml:space="preserve">Người dùng cần chỉ rõ </w:t>
      </w:r>
      <w:r w:rsidRPr="005033C6">
        <w:rPr>
          <w:rFonts w:ascii="Calibri" w:hAnsi="Calibri" w:cs="Calibri"/>
          <w:b/>
          <w:bCs/>
          <w:sz w:val="28"/>
          <w:szCs w:val="24"/>
        </w:rPr>
        <w:t>đường dẫn</w:t>
      </w:r>
      <w:r w:rsidRPr="005033C6">
        <w:rPr>
          <w:rFonts w:ascii="Calibri" w:hAnsi="Calibri" w:cs="Calibri"/>
          <w:sz w:val="28"/>
          <w:szCs w:val="24"/>
        </w:rPr>
        <w:t xml:space="preserve"> khi truy cập file ở thư mục khác.</w:t>
      </w:r>
    </w:p>
    <w:p w14:paraId="2D129C6A" w14:textId="77777777" w:rsidR="00D2734F" w:rsidRPr="005033C6" w:rsidRDefault="00D2734F" w:rsidP="00D2734F">
      <w:pPr>
        <w:spacing w:after="0" w:line="240" w:lineRule="auto"/>
        <w:rPr>
          <w:rFonts w:ascii="Calibri" w:hAnsi="Calibri" w:cs="Calibri"/>
          <w:sz w:val="28"/>
          <w:szCs w:val="24"/>
        </w:rPr>
      </w:pPr>
      <w:r w:rsidRPr="005033C6"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5033C6">
        <w:rPr>
          <w:rFonts w:ascii="Calibri" w:hAnsi="Calibri" w:cs="Calibri"/>
          <w:sz w:val="28"/>
          <w:szCs w:val="24"/>
        </w:rPr>
        <w:t xml:space="preserve">Các file dùng chung có thể đặt trong thư mục </w:t>
      </w:r>
      <w:r w:rsidRPr="005033C6">
        <w:rPr>
          <w:rFonts w:ascii="Calibri" w:hAnsi="Calibri" w:cs="Calibri"/>
          <w:b/>
          <w:bCs/>
          <w:sz w:val="28"/>
          <w:szCs w:val="24"/>
        </w:rPr>
        <w:t>đặc biệt</w:t>
      </w:r>
      <w:r w:rsidRPr="005033C6">
        <w:rPr>
          <w:rFonts w:ascii="Calibri" w:hAnsi="Calibri" w:cs="Calibri"/>
          <w:sz w:val="28"/>
          <w:szCs w:val="24"/>
        </w:rPr>
        <w:t xml:space="preserve"> do hệ thống quản lý.</w:t>
      </w:r>
    </w:p>
    <w:p w14:paraId="3E076BA5" w14:textId="77777777" w:rsidR="00D2734F" w:rsidRPr="005033C6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DB96A50" w14:textId="77777777" w:rsidR="00D2734F" w:rsidRPr="005033C6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D3062F2" w14:textId="77777777" w:rsidR="00D2734F" w:rsidRPr="005033C6" w:rsidRDefault="00D2734F" w:rsidP="00D2734F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5033C6">
        <w:rPr>
          <w:rFonts w:ascii="Calibri" w:hAnsi="Calibri" w:cs="Calibri"/>
          <w:b/>
          <w:bCs/>
          <w:szCs w:val="24"/>
        </w:rPr>
        <w:t xml:space="preserve">b. Thư mục cấu trúc cây </w:t>
      </w:r>
      <w:r w:rsidRPr="005033C6">
        <w:rPr>
          <w:rFonts w:ascii="Calibri" w:hAnsi="Calibri" w:cs="Calibri"/>
          <w:b/>
          <w:bCs/>
          <w:szCs w:val="24"/>
          <w:lang w:val="vi-VN"/>
        </w:rPr>
        <w:t>(nhiều mức)</w:t>
      </w:r>
    </w:p>
    <w:p w14:paraId="14C90023" w14:textId="715B83B5" w:rsidR="006346EC" w:rsidRPr="00C70A61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Mô hình cây:</w:t>
      </w:r>
    </w:p>
    <w:p w14:paraId="72A15297" w14:textId="74DE7204" w:rsidR="00D2734F" w:rsidRPr="005033C6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5033C6">
        <w:rPr>
          <w:rFonts w:ascii="Calibri" w:hAnsi="Calibri" w:cs="Calibri"/>
          <w:sz w:val="28"/>
          <w:szCs w:val="24"/>
        </w:rPr>
        <w:t>Mỗi thư mục cha chứa</w:t>
      </w:r>
      <w:r w:rsidRPr="005033C6">
        <w:rPr>
          <w:rFonts w:ascii="Calibri" w:hAnsi="Calibri" w:cs="Calibri"/>
          <w:sz w:val="28"/>
          <w:szCs w:val="24"/>
          <w:lang w:val="vi-VN"/>
        </w:rPr>
        <w:t xml:space="preserve"> file và thư mục con. HĐH dùng bit đặc biệt trong khoản mục để xác định là file hay thư mục con.</w:t>
      </w:r>
    </w:p>
    <w:p w14:paraId="31EA6B49" w14:textId="77777777" w:rsidR="00D2734F" w:rsidRPr="005033C6" w:rsidRDefault="00D2734F" w:rsidP="00D2734F">
      <w:pPr>
        <w:numPr>
          <w:ilvl w:val="1"/>
          <w:numId w:val="10"/>
        </w:numPr>
        <w:tabs>
          <w:tab w:val="clear" w:pos="1440"/>
          <w:tab w:val="num" w:pos="851"/>
        </w:tabs>
        <w:ind w:left="851" w:hanging="447"/>
        <w:rPr>
          <w:rFonts w:ascii="Calibri" w:hAnsi="Calibri" w:cs="Calibri"/>
          <w:sz w:val="28"/>
          <w:szCs w:val="24"/>
        </w:rPr>
      </w:pPr>
      <w:r w:rsidRPr="005033C6">
        <w:rPr>
          <w:rFonts w:ascii="Calibri" w:hAnsi="Calibri" w:cs="Calibri"/>
          <w:sz w:val="28"/>
          <w:szCs w:val="24"/>
        </w:rPr>
        <w:t>File</w:t>
      </w:r>
      <w:r w:rsidRPr="005033C6">
        <w:rPr>
          <w:rFonts w:ascii="Calibri" w:hAnsi="Calibri" w:cs="Calibri"/>
          <w:sz w:val="28"/>
          <w:szCs w:val="24"/>
          <w:lang w:val="vi-VN"/>
        </w:rPr>
        <w:t xml:space="preserve"> : bit khoản mục = 0.</w:t>
      </w:r>
    </w:p>
    <w:p w14:paraId="0DF6AC11" w14:textId="470D590D" w:rsidR="00D2734F" w:rsidRPr="00C70A61" w:rsidRDefault="00D2734F" w:rsidP="00D2734F">
      <w:pPr>
        <w:numPr>
          <w:ilvl w:val="1"/>
          <w:numId w:val="10"/>
        </w:numPr>
        <w:tabs>
          <w:tab w:val="clear" w:pos="1440"/>
          <w:tab w:val="num" w:pos="851"/>
        </w:tabs>
        <w:ind w:left="851" w:hanging="447"/>
        <w:rPr>
          <w:rFonts w:ascii="Calibri" w:hAnsi="Calibri" w:cs="Calibri"/>
          <w:sz w:val="28"/>
          <w:szCs w:val="24"/>
        </w:rPr>
      </w:pPr>
      <w:r w:rsidRPr="005033C6">
        <w:rPr>
          <w:rFonts w:ascii="Calibri" w:hAnsi="Calibri" w:cs="Calibri"/>
          <w:sz w:val="28"/>
          <w:szCs w:val="24"/>
        </w:rPr>
        <w:t xml:space="preserve">Các thư mục con </w:t>
      </w:r>
      <w:r w:rsidRPr="005033C6">
        <w:rPr>
          <w:rFonts w:ascii="Calibri" w:hAnsi="Calibri" w:cs="Calibri"/>
          <w:sz w:val="28"/>
          <w:szCs w:val="24"/>
          <w:lang w:val="vi-VN"/>
        </w:rPr>
        <w:t>: bit khoản mục = 1.</w:t>
      </w:r>
    </w:p>
    <w:p w14:paraId="4B33CF48" w14:textId="77777777" w:rsidR="00D2734F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BB5671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7C470076" wp14:editId="1AF74165">
            <wp:extent cx="2881423" cy="2497234"/>
            <wp:effectExtent l="0" t="0" r="0" b="0"/>
            <wp:docPr id="443462592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2592" name="Picture 1" descr="A diagram of a tre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407" cy="25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5A8E" w14:textId="77777777" w:rsidR="00901B07" w:rsidRPr="00901B07" w:rsidRDefault="00901B07" w:rsidP="00901B07">
      <w:pPr>
        <w:rPr>
          <w:rFonts w:ascii="Calibri" w:hAnsi="Calibri" w:cs="Calibri"/>
          <w:b/>
          <w:bCs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Ưu điểm</w:t>
      </w:r>
    </w:p>
    <w:p w14:paraId="0EDAAE90" w14:textId="77777777" w:rsidR="00901B07" w:rsidRPr="00901B07" w:rsidRDefault="00901B07" w:rsidP="00901B07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Tổ chức khoa học</w:t>
      </w:r>
      <w:r w:rsidRPr="00901B07">
        <w:rPr>
          <w:rFonts w:ascii="Calibri" w:hAnsi="Calibri" w:cs="Calibri"/>
          <w:sz w:val="28"/>
          <w:szCs w:val="24"/>
        </w:rPr>
        <w:t>: dễ phân loại dữ liệu theo chủ đề, dự án, người dùng.</w:t>
      </w:r>
    </w:p>
    <w:p w14:paraId="76678DE5" w14:textId="77777777" w:rsidR="00901B07" w:rsidRPr="00901B07" w:rsidRDefault="00901B07" w:rsidP="00901B07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Tránh xung đột tên file</w:t>
      </w:r>
      <w:r w:rsidRPr="00901B07">
        <w:rPr>
          <w:rFonts w:ascii="Calibri" w:hAnsi="Calibri" w:cs="Calibri"/>
          <w:sz w:val="28"/>
          <w:szCs w:val="24"/>
        </w:rPr>
        <w:t>: vì mỗi thư mục có không gian tên riêng.</w:t>
      </w:r>
    </w:p>
    <w:p w14:paraId="7DBB843F" w14:textId="77777777" w:rsidR="00901B07" w:rsidRPr="00901B07" w:rsidRDefault="00901B07" w:rsidP="00901B07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Mở rộng linh hoạt</w:t>
      </w:r>
      <w:r w:rsidRPr="00901B07">
        <w:rPr>
          <w:rFonts w:ascii="Calibri" w:hAnsi="Calibri" w:cs="Calibri"/>
          <w:sz w:val="28"/>
          <w:szCs w:val="24"/>
        </w:rPr>
        <w:t>: có thể tạo thêm nhiều cấp thư mục con.</w:t>
      </w:r>
    </w:p>
    <w:p w14:paraId="1DCD610C" w14:textId="77777777" w:rsidR="00901B07" w:rsidRPr="00901B07" w:rsidRDefault="00901B07" w:rsidP="00901B07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Hỗ trợ quản lý quyền truy cập</w:t>
      </w:r>
      <w:r w:rsidRPr="00901B07">
        <w:rPr>
          <w:rFonts w:ascii="Calibri" w:hAnsi="Calibri" w:cs="Calibri"/>
          <w:sz w:val="28"/>
          <w:szCs w:val="24"/>
        </w:rPr>
        <w:t>: phân quyền theo từng thư mục hoặc file.</w:t>
      </w:r>
    </w:p>
    <w:p w14:paraId="702A3420" w14:textId="77777777" w:rsidR="00491CF8" w:rsidRDefault="00491CF8" w:rsidP="00901B0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B10BC15" w14:textId="7F1BFF9D" w:rsidR="00901B07" w:rsidRPr="00901B07" w:rsidRDefault="00901B07" w:rsidP="00901B07">
      <w:pPr>
        <w:rPr>
          <w:rFonts w:ascii="Calibri" w:hAnsi="Calibri" w:cs="Calibri"/>
          <w:b/>
          <w:bCs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7C0C70B4" w14:textId="77777777" w:rsidR="00901B07" w:rsidRPr="00901B07" w:rsidRDefault="00901B07" w:rsidP="00901B07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Phức tạp hơn</w:t>
      </w:r>
      <w:r w:rsidRPr="00901B07">
        <w:rPr>
          <w:rFonts w:ascii="Calibri" w:hAnsi="Calibri" w:cs="Calibri"/>
          <w:sz w:val="28"/>
          <w:szCs w:val="24"/>
        </w:rPr>
        <w:t xml:space="preserve"> so với thư mục 1 mức hoặc 2 mức.</w:t>
      </w:r>
    </w:p>
    <w:p w14:paraId="044CABFF" w14:textId="77777777" w:rsidR="00901B07" w:rsidRDefault="00901B07" w:rsidP="00901B07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901B07">
        <w:rPr>
          <w:rFonts w:ascii="Calibri" w:hAnsi="Calibri" w:cs="Calibri"/>
          <w:b/>
          <w:bCs/>
          <w:sz w:val="28"/>
          <w:szCs w:val="24"/>
        </w:rPr>
        <w:t>Quản lý đường dẫn dài</w:t>
      </w:r>
      <w:r w:rsidRPr="00901B07">
        <w:rPr>
          <w:rFonts w:ascii="Calibri" w:hAnsi="Calibri" w:cs="Calibri"/>
          <w:sz w:val="28"/>
          <w:szCs w:val="24"/>
        </w:rPr>
        <w:t>: khi cấu trúc cây sâu, đường dẫn đến file có thể dài và khó nhớ.</w:t>
      </w:r>
    </w:p>
    <w:p w14:paraId="62570495" w14:textId="0E2DD15C" w:rsidR="008F2656" w:rsidRPr="00901B07" w:rsidRDefault="008F2656" w:rsidP="00901B07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Các</w:t>
      </w:r>
      <w:r>
        <w:rPr>
          <w:rFonts w:ascii="Calibri" w:hAnsi="Calibri" w:cs="Calibri"/>
          <w:sz w:val="28"/>
          <w:szCs w:val="24"/>
          <w:lang w:val="vi-VN"/>
        </w:rPr>
        <w:t xml:space="preserve"> file nhiều người dùng truy nhập tới</w:t>
      </w:r>
      <w:r>
        <w:rPr>
          <w:rFonts w:ascii="Calibri" w:hAnsi="Calibri" w:cs="Calibri"/>
          <w:sz w:val="28"/>
          <w:szCs w:val="24"/>
        </w:rPr>
        <w:t xml:space="preserve"> vẫn</w:t>
      </w:r>
      <w:r>
        <w:rPr>
          <w:rFonts w:ascii="Calibri" w:hAnsi="Calibri" w:cs="Calibri"/>
          <w:sz w:val="28"/>
          <w:szCs w:val="24"/>
          <w:lang w:val="vi-VN"/>
        </w:rPr>
        <w:t xml:space="preserve"> phải </w:t>
      </w:r>
      <w:r w:rsidRPr="0071634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sao chép nhiều lần</w:t>
      </w:r>
      <w:r w:rsidRPr="0071634C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vào các thư mục</w:t>
      </w:r>
      <w:r w:rsidR="005C1CC4">
        <w:rPr>
          <w:rFonts w:ascii="Calibri" w:hAnsi="Calibri" w:cs="Calibri"/>
          <w:sz w:val="28"/>
          <w:szCs w:val="24"/>
        </w:rPr>
        <w:t xml:space="preserve"> khác nhau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D32CDF4" w14:textId="77777777" w:rsidR="00901B07" w:rsidRDefault="00901B07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33A68D5A" w14:textId="4A076C4C" w:rsidR="00D2734F" w:rsidRPr="00491CF8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Tổ chức cây theo từng đĩa</w:t>
      </w:r>
      <w:r w:rsidR="00491CF8">
        <w:rPr>
          <w:rFonts w:ascii="Calibri" w:hAnsi="Calibri" w:cs="Calibri"/>
          <w:b/>
          <w:bCs/>
          <w:sz w:val="28"/>
          <w:szCs w:val="24"/>
          <w:lang w:val="vi-VN"/>
        </w:rPr>
        <w:t xml:space="preserve"> với các hệ điều hành</w:t>
      </w:r>
    </w:p>
    <w:tbl>
      <w:tblPr>
        <w:tblStyle w:val="TableGrid"/>
        <w:tblW w:w="8923" w:type="dxa"/>
        <w:tblLook w:val="04A0" w:firstRow="1" w:lastRow="0" w:firstColumn="1" w:lastColumn="0" w:noHBand="0" w:noVBand="1"/>
      </w:tblPr>
      <w:tblGrid>
        <w:gridCol w:w="1911"/>
        <w:gridCol w:w="7012"/>
      </w:tblGrid>
      <w:tr w:rsidR="00D2734F" w:rsidRPr="005033C6" w14:paraId="0539CC1A" w14:textId="77777777" w:rsidTr="0041392A">
        <w:trPr>
          <w:trHeight w:val="399"/>
        </w:trPr>
        <w:tc>
          <w:tcPr>
            <w:tcW w:w="0" w:type="auto"/>
            <w:hideMark/>
          </w:tcPr>
          <w:p w14:paraId="178972FD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Mô hình</w:t>
            </w:r>
          </w:p>
        </w:tc>
        <w:tc>
          <w:tcPr>
            <w:tcW w:w="0" w:type="auto"/>
            <w:hideMark/>
          </w:tcPr>
          <w:p w14:paraId="0F0D1DB8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2734F" w:rsidRPr="005033C6" w14:paraId="450ADF7C" w14:textId="77777777" w:rsidTr="0041392A">
        <w:trPr>
          <w:trHeight w:val="479"/>
        </w:trPr>
        <w:tc>
          <w:tcPr>
            <w:tcW w:w="0" w:type="auto"/>
            <w:hideMark/>
          </w:tcPr>
          <w:p w14:paraId="1557B406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FAT (DOS)</w:t>
            </w:r>
          </w:p>
        </w:tc>
        <w:tc>
          <w:tcPr>
            <w:tcW w:w="0" w:type="auto"/>
            <w:hideMark/>
          </w:tcPr>
          <w:p w14:paraId="60A214F5" w14:textId="77777777" w:rsidR="00D2734F" w:rsidRPr="007018B4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Mỗi đĩa có một cây thư mục </w:t>
            </w:r>
            <w:r>
              <w:rPr>
                <w:rFonts w:ascii="Calibri" w:hAnsi="Calibri" w:cs="Calibri"/>
                <w:sz w:val="28"/>
                <w:szCs w:val="24"/>
              </w:rPr>
              <w:t>riêng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gọi là "rừng"..</w:t>
            </w:r>
          </w:p>
        </w:tc>
      </w:tr>
      <w:tr w:rsidR="00D2734F" w:rsidRPr="005033C6" w14:paraId="4E067170" w14:textId="77777777" w:rsidTr="0041392A">
        <w:trPr>
          <w:trHeight w:val="827"/>
        </w:trPr>
        <w:tc>
          <w:tcPr>
            <w:tcW w:w="0" w:type="auto"/>
            <w:hideMark/>
          </w:tcPr>
          <w:p w14:paraId="4D2C61C7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Linux/UNIX</w:t>
            </w:r>
          </w:p>
        </w:tc>
        <w:tc>
          <w:tcPr>
            <w:tcW w:w="0" w:type="auto"/>
            <w:hideMark/>
          </w:tcPr>
          <w:p w14:paraId="3AAFDEF1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Toàn hệ thống chỉ có 1 cây thư mục .</w:t>
            </w:r>
          </w:p>
          <w:p w14:paraId="0808A09E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Pr="005033C6">
              <w:rPr>
                <w:rFonts w:ascii="Calibri" w:hAnsi="Calibri" w:cs="Calibri"/>
                <w:sz w:val="28"/>
                <w:szCs w:val="24"/>
              </w:rPr>
              <w:t xml:space="preserve">ác đĩa gắn vào bằng cơ chế </w:t>
            </w: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mount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</w:tbl>
    <w:p w14:paraId="7F6EB6B7" w14:textId="0C34F28E" w:rsidR="00D2734F" w:rsidRPr="00491CF8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5033C6">
        <w:rPr>
          <w:rFonts w:ascii="Calibri" w:hAnsi="Calibri" w:cs="Calibri"/>
          <w:sz w:val="28"/>
          <w:szCs w:val="24"/>
        </w:rPr>
        <w:t xml:space="preserve">Cách của Linux/UNIX đơn giản hóa hệ thống, giúp người dùng </w:t>
      </w:r>
      <w:r w:rsidRPr="005033C6">
        <w:rPr>
          <w:rFonts w:ascii="Calibri" w:hAnsi="Calibri" w:cs="Calibri"/>
          <w:b/>
          <w:bCs/>
          <w:sz w:val="28"/>
          <w:szCs w:val="24"/>
        </w:rPr>
        <w:t>không cần quan tâm đến vị trí vật lý của file</w:t>
      </w:r>
      <w:r w:rsidRPr="005033C6">
        <w:rPr>
          <w:rFonts w:ascii="Calibri" w:hAnsi="Calibri" w:cs="Calibri"/>
          <w:sz w:val="28"/>
          <w:szCs w:val="24"/>
        </w:rPr>
        <w:t>.</w:t>
      </w:r>
      <w:r>
        <w:rPr>
          <w:rFonts w:ascii="Calibri" w:hAnsi="Calibri" w:cs="Calibri"/>
          <w:sz w:val="28"/>
          <w:szCs w:val="24"/>
          <w:lang w:val="vi-VN"/>
        </w:rPr>
        <w:t xml:space="preserve"> (file lưu trên ổ nào????)</w:t>
      </w:r>
    </w:p>
    <w:p w14:paraId="55649519" w14:textId="77777777" w:rsidR="00D2734F" w:rsidRPr="005033C6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EB8BB6C" w14:textId="77777777" w:rsidR="00D2734F" w:rsidRPr="004F0671" w:rsidRDefault="00D2734F" w:rsidP="00D2734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4</w:t>
      </w:r>
      <w:r w:rsidRPr="005033C6">
        <w:rPr>
          <w:rFonts w:ascii="Calibri" w:hAnsi="Calibri" w:cs="Calibri"/>
          <w:b/>
          <w:bCs/>
          <w:sz w:val="28"/>
          <w:szCs w:val="24"/>
          <w:lang w:val="vi-VN"/>
        </w:rPr>
        <w:t>.2</w:t>
      </w:r>
      <w:r w:rsidRPr="005033C6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C</w:t>
      </w:r>
      <w:r w:rsidRPr="005033C6">
        <w:rPr>
          <w:rFonts w:ascii="Calibri" w:hAnsi="Calibri" w:cs="Calibri"/>
          <w:b/>
          <w:bCs/>
          <w:sz w:val="28"/>
          <w:szCs w:val="24"/>
        </w:rPr>
        <w:t>ấu trúc đồ thị không chu trình</w:t>
      </w:r>
    </w:p>
    <w:p w14:paraId="5FFAE1D1" w14:textId="77777777" w:rsidR="00D2734F" w:rsidRPr="005033C6" w:rsidRDefault="00D2734F" w:rsidP="00D2734F">
      <w:pPr>
        <w:rPr>
          <w:rFonts w:ascii="Calibri" w:hAnsi="Calibri" w:cs="Calibri"/>
          <w:b/>
          <w:bCs/>
          <w:sz w:val="28"/>
          <w:szCs w:val="24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Mô tả</w:t>
      </w:r>
    </w:p>
    <w:p w14:paraId="36B608FC" w14:textId="77777777" w:rsidR="00D2734F" w:rsidRPr="008B7ED2" w:rsidRDefault="00D2734F" w:rsidP="00D2734F">
      <w:pPr>
        <w:rPr>
          <w:rFonts w:ascii="Calibri" w:hAnsi="Calibri" w:cs="Calibri"/>
          <w:sz w:val="28"/>
          <w:szCs w:val="24"/>
        </w:rPr>
      </w:pPr>
      <w:r w:rsidRPr="008B7ED2">
        <w:rPr>
          <w:rFonts w:ascii="Calibri" w:hAnsi="Calibri" w:cs="Calibri"/>
          <w:sz w:val="28"/>
          <w:szCs w:val="24"/>
        </w:rPr>
        <w:t xml:space="preserve">Cấu trúc mở rộng từ cây thư mục, </w:t>
      </w:r>
      <w:r w:rsidRPr="005C1CC4">
        <w:rPr>
          <w:rFonts w:ascii="Calibri" w:hAnsi="Calibri" w:cs="Calibri"/>
          <w:b/>
          <w:bCs/>
          <w:color w:val="FF0000"/>
          <w:sz w:val="28"/>
          <w:szCs w:val="24"/>
        </w:rPr>
        <w:t>cho phép file hoặc thư mục xuất hiện ở nhiều vị trí khác nhau trong hệ thống.</w:t>
      </w:r>
    </w:p>
    <w:p w14:paraId="00838145" w14:textId="77777777" w:rsidR="00D2734F" w:rsidRPr="008B7ED2" w:rsidRDefault="00D2734F" w:rsidP="00D2734F">
      <w:pPr>
        <w:rPr>
          <w:rFonts w:ascii="Calibri" w:hAnsi="Calibri" w:cs="Calibri"/>
          <w:sz w:val="28"/>
          <w:szCs w:val="24"/>
        </w:rPr>
      </w:pPr>
      <w:r w:rsidRPr="008B7ED2">
        <w:rPr>
          <w:rFonts w:ascii="Calibri" w:hAnsi="Calibri" w:cs="Calibri"/>
          <w:sz w:val="28"/>
          <w:szCs w:val="24"/>
        </w:rPr>
        <w:t>Phù hợp với nhu cầu chia sẻ tài nguyên giữa nhiều người dùng mà vẫn đảm bảo tính đồng bộ.</w:t>
      </w:r>
    </w:p>
    <w:p w14:paraId="5002DFC0" w14:textId="77777777" w:rsidR="00D2734F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194E9E9F" w14:textId="77777777" w:rsidR="00D2734F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BB567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0392AF3" wp14:editId="2C314C80">
            <wp:extent cx="3572539" cy="3194424"/>
            <wp:effectExtent l="0" t="0" r="8890" b="6350"/>
            <wp:docPr id="159970748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07481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231" cy="3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FED8" w14:textId="77777777" w:rsidR="00D2734F" w:rsidRPr="00BB5671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31689071" w14:textId="77777777" w:rsidR="00D2734F" w:rsidRPr="005033C6" w:rsidRDefault="00D2734F" w:rsidP="00D2734F">
      <w:pPr>
        <w:rPr>
          <w:rFonts w:ascii="Calibri" w:hAnsi="Calibri" w:cs="Calibri"/>
          <w:b/>
          <w:bCs/>
          <w:sz w:val="28"/>
          <w:szCs w:val="24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>Triển khai</w:t>
      </w:r>
    </w:p>
    <w:p w14:paraId="137A0F27" w14:textId="77777777" w:rsidR="00D2734F" w:rsidRPr="008B7ED2" w:rsidRDefault="00D2734F" w:rsidP="00D2734F">
      <w:pPr>
        <w:rPr>
          <w:rFonts w:ascii="Calibri" w:hAnsi="Calibri" w:cs="Calibri"/>
          <w:sz w:val="28"/>
          <w:szCs w:val="24"/>
        </w:rPr>
      </w:pPr>
      <w:r w:rsidRPr="008B7ED2">
        <w:rPr>
          <w:rFonts w:ascii="Calibri" w:hAnsi="Calibri" w:cs="Calibri"/>
          <w:sz w:val="28"/>
          <w:szCs w:val="24"/>
        </w:rPr>
        <w:t>Dùng liên kết (link) – là các con trỏ tới thư mục hoặc file gốc:</w:t>
      </w:r>
    </w:p>
    <w:p w14:paraId="4CA40550" w14:textId="77777777" w:rsidR="00D2734F" w:rsidRPr="008B7ED2" w:rsidRDefault="00D2734F" w:rsidP="00D2734F">
      <w:pPr>
        <w:numPr>
          <w:ilvl w:val="1"/>
          <w:numId w:val="13"/>
        </w:numPr>
        <w:tabs>
          <w:tab w:val="clear" w:pos="1440"/>
          <w:tab w:val="num" w:pos="851"/>
        </w:tabs>
        <w:ind w:hanging="1014"/>
        <w:rPr>
          <w:rFonts w:ascii="Calibri" w:hAnsi="Calibri" w:cs="Calibri"/>
          <w:sz w:val="28"/>
          <w:szCs w:val="24"/>
        </w:rPr>
      </w:pPr>
      <w:r w:rsidRPr="008B7ED2">
        <w:rPr>
          <w:rFonts w:ascii="Calibri" w:hAnsi="Calibri" w:cs="Calibri"/>
          <w:sz w:val="28"/>
          <w:szCs w:val="24"/>
        </w:rPr>
        <w:t>Có thể là đường dẫn tuyệt đối hoặc tương đối.</w:t>
      </w:r>
    </w:p>
    <w:p w14:paraId="4B6CA61A" w14:textId="77777777" w:rsidR="00D2734F" w:rsidRPr="008B7ED2" w:rsidRDefault="00D2734F" w:rsidP="00D2734F">
      <w:pPr>
        <w:numPr>
          <w:ilvl w:val="1"/>
          <w:numId w:val="13"/>
        </w:numPr>
        <w:tabs>
          <w:tab w:val="clear" w:pos="1440"/>
          <w:tab w:val="num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8B7ED2">
        <w:rPr>
          <w:rFonts w:ascii="Calibri" w:hAnsi="Calibri" w:cs="Calibri"/>
          <w:sz w:val="28"/>
          <w:szCs w:val="24"/>
        </w:rPr>
        <w:t>Khi liên kết được truy cập, hệ điều hành dẫn tới vị trí gốc thay vì tạo bản sao.</w:t>
      </w:r>
    </w:p>
    <w:p w14:paraId="222D1DB2" w14:textId="77777777" w:rsidR="00D2734F" w:rsidRPr="008B7ED2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  <w:r w:rsidRPr="008B7ED2">
        <w:rPr>
          <w:rFonts w:ascii="Calibri" w:hAnsi="Calibri" w:cs="Calibri"/>
          <w:sz w:val="28"/>
          <w:szCs w:val="24"/>
        </w:rPr>
        <w:t>Một giải pháp khác: tạo bản sao đồng bộ trong các thư mục khác, nhưng phức tạp hơn vì hệ điều hành phải cập nhật mọi thay đổi đến các bản sao.</w:t>
      </w:r>
    </w:p>
    <w:p w14:paraId="37D8FEDF" w14:textId="77777777" w:rsidR="00D2734F" w:rsidRPr="008B7ED2" w:rsidRDefault="00D2734F" w:rsidP="00D2734F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8B7ED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cấu trúc này chỉ có thể xây dựng bằng</w:t>
      </w:r>
    </w:p>
    <w:p w14:paraId="1AB67640" w14:textId="77777777" w:rsidR="00D2734F" w:rsidRDefault="00D2734F" w:rsidP="00D2734F">
      <w:pPr>
        <w:rPr>
          <w:rFonts w:ascii="Calibri" w:hAnsi="Calibri" w:cs="Calibri"/>
          <w:b/>
          <w:bCs/>
          <w:sz w:val="28"/>
          <w:szCs w:val="24"/>
        </w:rPr>
      </w:pPr>
    </w:p>
    <w:p w14:paraId="3AA34E70" w14:textId="77777777" w:rsidR="00ED3B57" w:rsidRPr="00ED3B57" w:rsidRDefault="00ED3B57" w:rsidP="00D2734F">
      <w:pPr>
        <w:rPr>
          <w:rFonts w:ascii="Calibri" w:hAnsi="Calibri" w:cs="Calibri"/>
          <w:b/>
          <w:bCs/>
          <w:sz w:val="28"/>
          <w:szCs w:val="24"/>
        </w:rPr>
      </w:pPr>
    </w:p>
    <w:p w14:paraId="64E3226E" w14:textId="77777777" w:rsidR="00D2734F" w:rsidRPr="008B7ED2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033C6">
        <w:rPr>
          <w:rFonts w:ascii="Calibri" w:hAnsi="Calibri" w:cs="Calibri"/>
          <w:b/>
          <w:bCs/>
          <w:sz w:val="28"/>
          <w:szCs w:val="24"/>
        </w:rPr>
        <w:t xml:space="preserve">Vấn đề </w:t>
      </w:r>
      <w:r>
        <w:rPr>
          <w:rFonts w:ascii="Calibri" w:hAnsi="Calibri" w:cs="Calibri"/>
          <w:b/>
          <w:bCs/>
          <w:sz w:val="28"/>
          <w:szCs w:val="24"/>
        </w:rPr>
        <w:t>với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cấu </w:t>
      </w:r>
      <w:r w:rsidRPr="005033C6">
        <w:rPr>
          <w:rFonts w:ascii="Calibri" w:hAnsi="Calibri" w:cs="Calibri"/>
          <w:b/>
          <w:bCs/>
          <w:sz w:val="28"/>
          <w:szCs w:val="24"/>
        </w:rPr>
        <w:t>trúc đồ thị không chu trình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902"/>
        <w:gridCol w:w="7160"/>
      </w:tblGrid>
      <w:tr w:rsidR="00D2734F" w:rsidRPr="005033C6" w14:paraId="7AB20646" w14:textId="77777777" w:rsidTr="0041392A">
        <w:trPr>
          <w:trHeight w:val="392"/>
        </w:trPr>
        <w:tc>
          <w:tcPr>
            <w:tcW w:w="0" w:type="auto"/>
            <w:hideMark/>
          </w:tcPr>
          <w:p w14:paraId="78ACC41A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Vấn đề</w:t>
            </w:r>
          </w:p>
        </w:tc>
        <w:tc>
          <w:tcPr>
            <w:tcW w:w="0" w:type="auto"/>
            <w:hideMark/>
          </w:tcPr>
          <w:p w14:paraId="16EC1A1A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2734F" w:rsidRPr="005033C6" w14:paraId="183865A4" w14:textId="77777777" w:rsidTr="0041392A">
        <w:trPr>
          <w:trHeight w:val="785"/>
        </w:trPr>
        <w:tc>
          <w:tcPr>
            <w:tcW w:w="0" w:type="auto"/>
            <w:hideMark/>
          </w:tcPr>
          <w:p w14:paraId="1AA7996D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Đồng bộ</w:t>
            </w:r>
          </w:p>
        </w:tc>
        <w:tc>
          <w:tcPr>
            <w:tcW w:w="0" w:type="auto"/>
            <w:hideMark/>
          </w:tcPr>
          <w:p w14:paraId="2AB5B6F4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Đảm bảo mọi thay đổi trên file liên kết được phản ánh tới tất cả điểm chia sẻ.</w:t>
            </w:r>
          </w:p>
        </w:tc>
      </w:tr>
      <w:tr w:rsidR="00D2734F" w:rsidRPr="005033C6" w14:paraId="3DAB4FB7" w14:textId="77777777" w:rsidTr="0041392A">
        <w:trPr>
          <w:trHeight w:val="805"/>
        </w:trPr>
        <w:tc>
          <w:tcPr>
            <w:tcW w:w="0" w:type="auto"/>
            <w:hideMark/>
          </w:tcPr>
          <w:p w14:paraId="46A0047E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Thống kê &amp; sao lưu</w:t>
            </w:r>
          </w:p>
        </w:tc>
        <w:tc>
          <w:tcPr>
            <w:tcW w:w="0" w:type="auto"/>
            <w:hideMark/>
          </w:tcPr>
          <w:p w14:paraId="03D92D4B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Cần tránh đếm lặp hoặc sao lưu trùng file do xuất hiện ở nhiều nơi.</w:t>
            </w:r>
          </w:p>
        </w:tc>
      </w:tr>
      <w:tr w:rsidR="00D2734F" w:rsidRPr="005033C6" w14:paraId="53724482" w14:textId="77777777" w:rsidTr="0041392A">
        <w:trPr>
          <w:trHeight w:val="785"/>
        </w:trPr>
        <w:tc>
          <w:tcPr>
            <w:tcW w:w="0" w:type="auto"/>
            <w:hideMark/>
          </w:tcPr>
          <w:p w14:paraId="701E0588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Xoá file chia sẻ</w:t>
            </w:r>
          </w:p>
        </w:tc>
        <w:tc>
          <w:tcPr>
            <w:tcW w:w="0" w:type="auto"/>
            <w:hideMark/>
          </w:tcPr>
          <w:p w14:paraId="4AC71B61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 xml:space="preserve">Phải xoá </w:t>
            </w: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tất cả liên kết</w:t>
            </w:r>
            <w:r w:rsidRPr="005033C6">
              <w:rPr>
                <w:rFonts w:ascii="Calibri" w:hAnsi="Calibri" w:cs="Calibri"/>
                <w:sz w:val="28"/>
                <w:szCs w:val="24"/>
              </w:rPr>
              <w:t xml:space="preserve"> trước khi xóa dữ liệu gốc để tránh lỗi "liên kết trỏ tới vùng trống".</w:t>
            </w:r>
          </w:p>
        </w:tc>
      </w:tr>
    </w:tbl>
    <w:p w14:paraId="61BB1B1F" w14:textId="77777777" w:rsidR="00D2734F" w:rsidRPr="005033C6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20C63AE" w14:textId="77777777" w:rsidR="00D2734F" w:rsidRPr="005033C6" w:rsidRDefault="00D2734F" w:rsidP="00D2734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 w:rsidRPr="005033C6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Đ</w:t>
      </w:r>
      <w:r w:rsidRPr="005033C6">
        <w:rPr>
          <w:rFonts w:ascii="Calibri" w:hAnsi="Calibri" w:cs="Calibri"/>
          <w:b/>
          <w:bCs/>
          <w:sz w:val="28"/>
          <w:szCs w:val="24"/>
        </w:rPr>
        <w:t>ường dẫn</w:t>
      </w:r>
    </w:p>
    <w:p w14:paraId="1058E7E0" w14:textId="77777777" w:rsidR="00D2734F" w:rsidRPr="005033C6" w:rsidRDefault="00D2734F" w:rsidP="00D2734F">
      <w:pPr>
        <w:rPr>
          <w:rFonts w:ascii="Calibri" w:hAnsi="Calibri" w:cs="Calibri"/>
          <w:sz w:val="28"/>
          <w:szCs w:val="24"/>
        </w:rPr>
      </w:pPr>
      <w:r w:rsidRPr="005033C6">
        <w:rPr>
          <w:rFonts w:ascii="Calibri" w:hAnsi="Calibri" w:cs="Calibri"/>
          <w:sz w:val="28"/>
          <w:szCs w:val="24"/>
        </w:rPr>
        <w:t xml:space="preserve">Khi cấu trúc thư mục gồm nhiều mức, cần </w:t>
      </w:r>
      <w:r w:rsidRPr="005033C6">
        <w:rPr>
          <w:rFonts w:ascii="Calibri" w:hAnsi="Calibri" w:cs="Calibri"/>
          <w:b/>
          <w:bCs/>
          <w:sz w:val="28"/>
          <w:szCs w:val="24"/>
        </w:rPr>
        <w:t>chỉ định đường dẫn</w:t>
      </w:r>
      <w:r w:rsidRPr="005033C6">
        <w:rPr>
          <w:rFonts w:ascii="Calibri" w:hAnsi="Calibri" w:cs="Calibri"/>
          <w:sz w:val="28"/>
          <w:szCs w:val="24"/>
        </w:rPr>
        <w:t xml:space="preserve"> để xác định vị trí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89"/>
      </w:tblGrid>
      <w:tr w:rsidR="00D2734F" w14:paraId="59AF2564" w14:textId="77777777" w:rsidTr="0041392A">
        <w:tc>
          <w:tcPr>
            <w:tcW w:w="1129" w:type="dxa"/>
          </w:tcPr>
          <w:p w14:paraId="3DC431CD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</w:tc>
        <w:tc>
          <w:tcPr>
            <w:tcW w:w="3544" w:type="dxa"/>
          </w:tcPr>
          <w:p w14:paraId="2AB74C82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Đường dẫn tuyệt đối</w:t>
            </w:r>
          </w:p>
          <w:p w14:paraId="54FED232" w14:textId="77777777" w:rsidR="00D2734F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4389" w:type="dxa"/>
          </w:tcPr>
          <w:p w14:paraId="4ED2A021" w14:textId="77777777" w:rsidR="00D2734F" w:rsidRPr="005033C6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33C6">
              <w:rPr>
                <w:rFonts w:ascii="Calibri" w:hAnsi="Calibri" w:cs="Calibri"/>
                <w:b/>
                <w:bCs/>
                <w:sz w:val="28"/>
                <w:szCs w:val="24"/>
              </w:rPr>
              <w:t>Đường dẫn tương đối</w:t>
            </w:r>
          </w:p>
          <w:p w14:paraId="0155F546" w14:textId="77777777" w:rsidR="00D2734F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D2734F" w14:paraId="5B992FE7" w14:textId="77777777" w:rsidTr="0041392A">
        <w:tc>
          <w:tcPr>
            <w:tcW w:w="1129" w:type="dxa"/>
          </w:tcPr>
          <w:p w14:paraId="2F3A588E" w14:textId="77777777" w:rsidR="00D2734F" w:rsidRPr="00A55344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3544" w:type="dxa"/>
          </w:tcPr>
          <w:p w14:paraId="6C63FBC0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55344">
              <w:rPr>
                <w:rFonts w:ascii="Calibri" w:hAnsi="Calibri" w:cs="Calibri"/>
                <w:sz w:val="28"/>
                <w:szCs w:val="24"/>
              </w:rPr>
              <w:t xml:space="preserve">Bắt đầu từ gốc hệ thống thư mục. </w:t>
            </w:r>
          </w:p>
        </w:tc>
        <w:tc>
          <w:tcPr>
            <w:tcW w:w="4389" w:type="dxa"/>
          </w:tcPr>
          <w:p w14:paraId="52BDEF7B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 w:rsidRPr="00A55344">
              <w:rPr>
                <w:rFonts w:ascii="Calibri" w:hAnsi="Calibri" w:cs="Calibri"/>
                <w:sz w:val="28"/>
                <w:szCs w:val="24"/>
              </w:rPr>
              <w:t>Tính từ thư mục hiện thời.</w:t>
            </w:r>
          </w:p>
        </w:tc>
      </w:tr>
      <w:tr w:rsidR="00D2734F" w14:paraId="129465CB" w14:textId="77777777" w:rsidTr="0041392A">
        <w:tc>
          <w:tcPr>
            <w:tcW w:w="1129" w:type="dxa"/>
          </w:tcPr>
          <w:p w14:paraId="1ECF922D" w14:textId="77777777" w:rsidR="00D2734F" w:rsidRPr="00A55344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Đường dẫn</w:t>
            </w:r>
          </w:p>
        </w:tc>
        <w:tc>
          <w:tcPr>
            <w:tcW w:w="3544" w:type="dxa"/>
          </w:tcPr>
          <w:p w14:paraId="1C279959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A55344">
              <w:rPr>
                <w:rFonts w:ascii="Calibri" w:hAnsi="Calibri" w:cs="Calibri"/>
                <w:sz w:val="28"/>
                <w:szCs w:val="24"/>
              </w:rPr>
              <w:t xml:space="preserve">Windows, DOS: </w:t>
            </w:r>
            <w:r>
              <w:rPr>
                <w:rFonts w:ascii="Calibri" w:hAnsi="Calibri" w:cs="Calibri"/>
                <w:sz w:val="28"/>
                <w:szCs w:val="24"/>
              </w:rPr>
              <w:t>dấu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\</w:t>
            </w:r>
          </w:p>
          <w:p w14:paraId="3632AC5F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VD : </w:t>
            </w:r>
            <w:r w:rsidRPr="00A55344">
              <w:rPr>
                <w:rFonts w:ascii="Calibri" w:hAnsi="Calibri" w:cs="Calibri"/>
                <w:sz w:val="28"/>
                <w:szCs w:val="24"/>
              </w:rPr>
              <w:t>C:\bc\bin\bc.exe</w:t>
            </w:r>
          </w:p>
          <w:p w14:paraId="510B8576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420BEE9D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A55344">
              <w:rPr>
                <w:rFonts w:ascii="Calibri" w:hAnsi="Calibri" w:cs="Calibri"/>
                <w:sz w:val="28"/>
                <w:szCs w:val="24"/>
              </w:rPr>
              <w:t xml:space="preserve">UNIX, Linux: </w:t>
            </w:r>
            <w:r>
              <w:rPr>
                <w:rFonts w:ascii="Calibri" w:hAnsi="Calibri" w:cs="Calibri"/>
                <w:sz w:val="28"/>
                <w:szCs w:val="24"/>
              </w:rPr>
              <w:t>dấu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/</w:t>
            </w:r>
          </w:p>
          <w:p w14:paraId="5ECDC258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VD : </w:t>
            </w:r>
            <w:r w:rsidRPr="00A55344">
              <w:rPr>
                <w:rFonts w:ascii="Calibri" w:hAnsi="Calibri" w:cs="Calibri"/>
                <w:sz w:val="28"/>
                <w:szCs w:val="24"/>
              </w:rPr>
              <w:t>/usr/ast/mailbox</w:t>
            </w:r>
          </w:p>
          <w:p w14:paraId="16A5847C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389" w:type="dxa"/>
          </w:tcPr>
          <w:p w14:paraId="66D84CB5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55344">
              <w:rPr>
                <w:rFonts w:ascii="Calibri" w:hAnsi="Calibri" w:cs="Calibri"/>
                <w:sz w:val="28"/>
                <w:szCs w:val="24"/>
                <w:lang w:val="vi-VN"/>
              </w:rPr>
              <w:t>. : thư mục hiện tại</w:t>
            </w:r>
          </w:p>
          <w:p w14:paraId="1303966C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55344">
              <w:rPr>
                <w:rFonts w:ascii="Calibri" w:hAnsi="Calibri" w:cs="Calibri"/>
                <w:sz w:val="28"/>
                <w:szCs w:val="24"/>
                <w:lang w:val="vi-VN"/>
              </w:rPr>
              <w:t>.. : thư mục cha</w:t>
            </w:r>
            <w:r w:rsidRPr="005033C6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0BAE5879" w14:textId="77777777" w:rsidR="00D2734F" w:rsidRPr="00132E37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3A84C604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033C6">
              <w:rPr>
                <w:rFonts w:ascii="Calibri" w:hAnsi="Calibri" w:cs="Calibri"/>
                <w:sz w:val="28"/>
                <w:szCs w:val="24"/>
              </w:rPr>
              <w:t>Ví dụ: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cho </w:t>
            </w:r>
            <w:r w:rsidRPr="00A55344">
              <w:rPr>
                <w:rFonts w:ascii="Calibri" w:hAnsi="Calibri" w:cs="Calibri"/>
                <w:sz w:val="28"/>
                <w:szCs w:val="24"/>
              </w:rPr>
              <w:t>/usr/ast/</w:t>
            </w:r>
            <w:r>
              <w:rPr>
                <w:rFonts w:ascii="Calibri" w:hAnsi="Calibri" w:cs="Calibri"/>
                <w:sz w:val="28"/>
                <w:szCs w:val="24"/>
              </w:rPr>
              <w:t>mailbox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Truy cập mailbox</w:t>
            </w:r>
          </w:p>
          <w:p w14:paraId="12AD59CD" w14:textId="77777777" w:rsidR="00D2734F" w:rsidRPr="00132E37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Nếu đang ở /usr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: ast/mailbox</w:t>
            </w:r>
          </w:p>
          <w:p w14:paraId="1F5AD8DA" w14:textId="77777777" w:rsidR="00D2734F" w:rsidRPr="005033C6" w:rsidRDefault="00D2734F" w:rsidP="0041392A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Nếu đang ở /usr/etc: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5033C6">
              <w:rPr>
                <w:rFonts w:ascii="Calibri" w:hAnsi="Calibri" w:cs="Calibri"/>
                <w:sz w:val="28"/>
                <w:szCs w:val="24"/>
              </w:rPr>
              <w:t>../ast/mailbox</w:t>
            </w:r>
          </w:p>
          <w:p w14:paraId="7B3DF2B1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D2734F" w14:paraId="398FC140" w14:textId="77777777" w:rsidTr="0041392A">
        <w:trPr>
          <w:trHeight w:val="1110"/>
        </w:trPr>
        <w:tc>
          <w:tcPr>
            <w:tcW w:w="1129" w:type="dxa"/>
          </w:tcPr>
          <w:p w14:paraId="6211C907" w14:textId="77777777" w:rsidR="00D2734F" w:rsidRPr="00F50C89" w:rsidRDefault="00D2734F" w:rsidP="0041392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Ưu – nhược</w:t>
            </w:r>
          </w:p>
        </w:tc>
        <w:tc>
          <w:tcPr>
            <w:tcW w:w="3544" w:type="dxa"/>
          </w:tcPr>
          <w:p w14:paraId="5F59F8CB" w14:textId="77777777" w:rsidR="00D2734F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Chính xác, dễ dùng. Tuy nhiên phải trích đường dẫn rất dài.</w:t>
            </w:r>
          </w:p>
        </w:tc>
        <w:tc>
          <w:tcPr>
            <w:tcW w:w="4389" w:type="dxa"/>
          </w:tcPr>
          <w:p w14:paraId="19AA6920" w14:textId="77777777" w:rsidR="00D2734F" w:rsidRPr="00A55344" w:rsidRDefault="00D2734F" w:rsidP="0041392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Kém linh hoạt</w:t>
            </w:r>
          </w:p>
        </w:tc>
      </w:tr>
    </w:tbl>
    <w:p w14:paraId="5AF578CF" w14:textId="77777777" w:rsidR="00D2734F" w:rsidRPr="00F50C89" w:rsidRDefault="00D2734F" w:rsidP="00D273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6287EC2" w14:textId="77777777" w:rsidR="00D2734F" w:rsidRPr="00A55344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2A939EFC" w14:textId="77777777" w:rsidR="00D2734F" w:rsidRPr="005033C6" w:rsidRDefault="00D2734F" w:rsidP="00D2734F">
      <w:pPr>
        <w:rPr>
          <w:rFonts w:ascii="Calibri" w:hAnsi="Calibri" w:cs="Calibri"/>
          <w:sz w:val="28"/>
          <w:szCs w:val="24"/>
          <w:lang w:val="vi-VN"/>
        </w:rPr>
      </w:pPr>
    </w:p>
    <w:p w14:paraId="4A5C1FCF" w14:textId="77777777" w:rsidR="00907DDF" w:rsidRPr="00D2734F" w:rsidRDefault="00907DDF" w:rsidP="00D2734F"/>
    <w:sectPr w:rsidR="00907DDF" w:rsidRPr="00D2734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B57"/>
    <w:multiLevelType w:val="multilevel"/>
    <w:tmpl w:val="6AD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0F74"/>
    <w:multiLevelType w:val="multilevel"/>
    <w:tmpl w:val="118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6968"/>
    <w:multiLevelType w:val="multilevel"/>
    <w:tmpl w:val="324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3DC2"/>
    <w:multiLevelType w:val="multilevel"/>
    <w:tmpl w:val="096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1555"/>
    <w:multiLevelType w:val="multilevel"/>
    <w:tmpl w:val="2D1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65D6"/>
    <w:multiLevelType w:val="multilevel"/>
    <w:tmpl w:val="2C20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E1391"/>
    <w:multiLevelType w:val="multilevel"/>
    <w:tmpl w:val="AD7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A3FB7"/>
    <w:multiLevelType w:val="multilevel"/>
    <w:tmpl w:val="06D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E1E7F"/>
    <w:multiLevelType w:val="multilevel"/>
    <w:tmpl w:val="50A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C1B7B"/>
    <w:multiLevelType w:val="hybridMultilevel"/>
    <w:tmpl w:val="EC1C71EE"/>
    <w:lvl w:ilvl="0" w:tplc="50EA72A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00CE5E5C"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71E2968"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03EE3190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CF4048A8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F385346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21BC6F9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1BC8149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7F893E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0" w15:restartNumberingAfterBreak="0">
    <w:nsid w:val="5AFC44EF"/>
    <w:multiLevelType w:val="multilevel"/>
    <w:tmpl w:val="897A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A5170"/>
    <w:multiLevelType w:val="multilevel"/>
    <w:tmpl w:val="DBA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F18D6"/>
    <w:multiLevelType w:val="multilevel"/>
    <w:tmpl w:val="015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F6EEA"/>
    <w:multiLevelType w:val="hybridMultilevel"/>
    <w:tmpl w:val="A186190C"/>
    <w:lvl w:ilvl="0" w:tplc="4080FBC4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540A5C3C"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DF6DF6A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7483554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50AAEF6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D2C4687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BEA439C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E94A789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24BEE88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4" w15:restartNumberingAfterBreak="0">
    <w:nsid w:val="73D03308"/>
    <w:multiLevelType w:val="multilevel"/>
    <w:tmpl w:val="EA3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31B6B"/>
    <w:multiLevelType w:val="hybridMultilevel"/>
    <w:tmpl w:val="247AC47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9466B"/>
    <w:multiLevelType w:val="multilevel"/>
    <w:tmpl w:val="6128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9C4683"/>
    <w:multiLevelType w:val="multilevel"/>
    <w:tmpl w:val="BB3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A198D"/>
    <w:multiLevelType w:val="multilevel"/>
    <w:tmpl w:val="BD4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D77BA"/>
    <w:multiLevelType w:val="multilevel"/>
    <w:tmpl w:val="C70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061738">
    <w:abstractNumId w:val="6"/>
  </w:num>
  <w:num w:numId="2" w16cid:durableId="1995908062">
    <w:abstractNumId w:val="18"/>
  </w:num>
  <w:num w:numId="3" w16cid:durableId="299459527">
    <w:abstractNumId w:val="8"/>
  </w:num>
  <w:num w:numId="4" w16cid:durableId="1306204281">
    <w:abstractNumId w:val="2"/>
  </w:num>
  <w:num w:numId="5" w16cid:durableId="2016573362">
    <w:abstractNumId w:val="1"/>
  </w:num>
  <w:num w:numId="6" w16cid:durableId="966810540">
    <w:abstractNumId w:val="4"/>
  </w:num>
  <w:num w:numId="7" w16cid:durableId="1618952259">
    <w:abstractNumId w:val="5"/>
  </w:num>
  <w:num w:numId="8" w16cid:durableId="1761175025">
    <w:abstractNumId w:val="3"/>
  </w:num>
  <w:num w:numId="9" w16cid:durableId="739669508">
    <w:abstractNumId w:val="12"/>
  </w:num>
  <w:num w:numId="10" w16cid:durableId="972559880">
    <w:abstractNumId w:val="19"/>
  </w:num>
  <w:num w:numId="11" w16cid:durableId="731973064">
    <w:abstractNumId w:val="11"/>
  </w:num>
  <w:num w:numId="12" w16cid:durableId="1131245590">
    <w:abstractNumId w:val="16"/>
  </w:num>
  <w:num w:numId="13" w16cid:durableId="1699815249">
    <w:abstractNumId w:val="0"/>
  </w:num>
  <w:num w:numId="14" w16cid:durableId="1592813964">
    <w:abstractNumId w:val="15"/>
  </w:num>
  <w:num w:numId="15" w16cid:durableId="1490095647">
    <w:abstractNumId w:val="10"/>
  </w:num>
  <w:num w:numId="16" w16cid:durableId="1154251835">
    <w:abstractNumId w:val="14"/>
  </w:num>
  <w:num w:numId="17" w16cid:durableId="2079862903">
    <w:abstractNumId w:val="7"/>
  </w:num>
  <w:num w:numId="18" w16cid:durableId="1422406300">
    <w:abstractNumId w:val="17"/>
  </w:num>
  <w:num w:numId="19" w16cid:durableId="1020006219">
    <w:abstractNumId w:val="9"/>
  </w:num>
  <w:num w:numId="20" w16cid:durableId="1520511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68"/>
    <w:rsid w:val="001A38DC"/>
    <w:rsid w:val="001F208A"/>
    <w:rsid w:val="001F3CEC"/>
    <w:rsid w:val="001F6B25"/>
    <w:rsid w:val="0023545A"/>
    <w:rsid w:val="0027067C"/>
    <w:rsid w:val="002802F9"/>
    <w:rsid w:val="002A0085"/>
    <w:rsid w:val="002B2C13"/>
    <w:rsid w:val="002F7A44"/>
    <w:rsid w:val="002F7AB5"/>
    <w:rsid w:val="00351202"/>
    <w:rsid w:val="003F5F46"/>
    <w:rsid w:val="00491CF8"/>
    <w:rsid w:val="00544793"/>
    <w:rsid w:val="005C1CC4"/>
    <w:rsid w:val="005C3E9C"/>
    <w:rsid w:val="005E085C"/>
    <w:rsid w:val="005E2231"/>
    <w:rsid w:val="006346EC"/>
    <w:rsid w:val="006B2B63"/>
    <w:rsid w:val="0071634C"/>
    <w:rsid w:val="00763FFC"/>
    <w:rsid w:val="00816163"/>
    <w:rsid w:val="008452AB"/>
    <w:rsid w:val="00865D98"/>
    <w:rsid w:val="008F2656"/>
    <w:rsid w:val="00901B07"/>
    <w:rsid w:val="00907DDF"/>
    <w:rsid w:val="009832B9"/>
    <w:rsid w:val="00993368"/>
    <w:rsid w:val="009E4E06"/>
    <w:rsid w:val="00B45F87"/>
    <w:rsid w:val="00BC6A4C"/>
    <w:rsid w:val="00C70A61"/>
    <w:rsid w:val="00C8410D"/>
    <w:rsid w:val="00C94AD9"/>
    <w:rsid w:val="00D1040E"/>
    <w:rsid w:val="00D25C6C"/>
    <w:rsid w:val="00D2734F"/>
    <w:rsid w:val="00E5705C"/>
    <w:rsid w:val="00EB3397"/>
    <w:rsid w:val="00ED3B57"/>
    <w:rsid w:val="00F22EF7"/>
    <w:rsid w:val="00F3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DEF51"/>
  <w15:chartTrackingRefBased/>
  <w15:docId w15:val="{EF8AEF0F-4DA9-4F61-88A4-11841398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34F"/>
  </w:style>
  <w:style w:type="paragraph" w:styleId="Heading1">
    <w:name w:val="heading 1"/>
    <w:basedOn w:val="Normal"/>
    <w:next w:val="Normal"/>
    <w:link w:val="Heading1Char"/>
    <w:uiPriority w:val="9"/>
    <w:qFormat/>
    <w:rsid w:val="0099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8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16</cp:revision>
  <dcterms:created xsi:type="dcterms:W3CDTF">2025-10-09T14:06:00Z</dcterms:created>
  <dcterms:modified xsi:type="dcterms:W3CDTF">2026-07-24T04:06:00Z</dcterms:modified>
</cp:coreProperties>
</file>