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A476D" w14:textId="5816D243" w:rsidR="00560740" w:rsidRDefault="003E4A7E">
      <w:r>
        <w:t>Mỗi lần submit dữ liệu từ frontedn xuống server backend đều tiêu tốn tài nguyên CPU, hiệu suất giảm.</w:t>
      </w:r>
      <w:r>
        <w:br/>
        <w:t>Một số tác vụ nhẹ không cần chuyển xuống backend xử lý mà có thể thực thi ngay phía frontend.</w:t>
      </w:r>
    </w:p>
    <w:p w14:paraId="3032ADB1" w14:textId="54751EB7" w:rsidR="00D33B78" w:rsidRDefault="003E4A7E">
      <w:r>
        <w:t>=&gt; Nhờ đó code đơn giản hơn và hiệu suất cũng tăng.</w:t>
      </w:r>
    </w:p>
    <w:p w14:paraId="1B0B450B" w14:textId="77777777" w:rsidR="003E4A7E" w:rsidRDefault="003E4A7E"/>
    <w:p w14:paraId="1ADF43EA" w14:textId="1A5F7B1C" w:rsidR="003E4A7E" w:rsidRDefault="003E4A7E">
      <w:r>
        <w:t>Ví dụ :</w:t>
      </w:r>
    </w:p>
    <w:p w14:paraId="6C0D1EF4" w14:textId="49753F76" w:rsidR="003E4A7E" w:rsidRDefault="003E4A7E">
      <w:r>
        <w:t>Giao diện nhập vào năm sinh và đưa ra số tuổi hiện tại. (quá đơn giản, không cần thiết phải xử lý ở backend)</w:t>
      </w:r>
      <w:r>
        <w:br/>
      </w:r>
    </w:p>
    <w:p w14:paraId="232BE262" w14:textId="77777777" w:rsidR="00D33B78" w:rsidRDefault="00D33B78"/>
    <w:p w14:paraId="2D27A3D3" w14:textId="77777777" w:rsidR="003E4A7E" w:rsidRDefault="003E4A7E"/>
    <w:p w14:paraId="3AE41D2F" w14:textId="6C8430BC" w:rsidR="003E4A7E" w:rsidRDefault="003E4A7E">
      <w:r>
        <w:t>Mỗi lần submit form đều tự động tạo HTTP request xuống backend rồi backend mới render lại giao diện UI.</w:t>
      </w:r>
    </w:p>
    <w:p w14:paraId="2DEDE561" w14:textId="48F5263F" w:rsidR="003E4A7E" w:rsidRDefault="003E4A7E">
      <w:r>
        <w:t>Tuy nhiên, với React, ta được cung cấp cơ chế re-render lại giao diện UI mỗi khi state thay đổi.</w:t>
      </w:r>
    </w:p>
    <w:p w14:paraId="241413D0" w14:textId="77777777" w:rsidR="003E4A7E" w:rsidRDefault="003E4A7E"/>
    <w:p w14:paraId="2A89A5D2" w14:textId="77777777" w:rsidR="00D33B78" w:rsidRDefault="00D33B78"/>
    <w:p w14:paraId="2C7D8EB5" w14:textId="0DD8FAF8" w:rsidR="00D33B78" w:rsidRDefault="003E4A7E">
      <w:r>
        <w:t>=&gt; Giải pháp :</w:t>
      </w:r>
    </w:p>
    <w:p w14:paraId="534D3612" w14:textId="27B4965A" w:rsidR="003E4A7E" w:rsidRDefault="003E4A7E" w:rsidP="003E4A7E">
      <w:r>
        <w:t xml:space="preserve">Ta chặn HTTP request mặc định khi submit bằng </w:t>
      </w:r>
      <w:r w:rsidRPr="003E4A7E">
        <w:t>e.preventDefault();</w:t>
      </w:r>
      <w:r>
        <w:t xml:space="preserve"> Rồi sau đó dùng state để tự re-render cập nhật lại giao diện UI mà không cần gọi đến backend.</w:t>
      </w:r>
    </w:p>
    <w:p w14:paraId="417231D2" w14:textId="74176E2D" w:rsidR="003E4A7E" w:rsidRDefault="003E4A7E" w:rsidP="003E4A7E">
      <w:pPr>
        <w:rPr>
          <w:b/>
          <w:bCs/>
        </w:rPr>
      </w:pPr>
      <w:r>
        <w:t>Đây chính là component tự định nghĩa (</w:t>
      </w:r>
      <w:r w:rsidRPr="00D33B78">
        <w:rPr>
          <w:b/>
          <w:bCs/>
        </w:rPr>
        <w:t>Controlled component</w:t>
      </w:r>
      <w:r>
        <w:rPr>
          <w:b/>
          <w:bCs/>
        </w:rPr>
        <w:t>)</w:t>
      </w:r>
    </w:p>
    <w:p w14:paraId="62D885A8" w14:textId="515C46D8" w:rsidR="003E4A7E" w:rsidRDefault="003E4A7E" w:rsidP="003E4A7E">
      <w:r>
        <w:rPr>
          <w:b/>
          <w:bCs/>
        </w:rPr>
        <w:t xml:space="preserve">Ví dụ </w:t>
      </w:r>
      <w:r>
        <w:t>:</w:t>
      </w:r>
    </w:p>
    <w:p w14:paraId="2039EC51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>import { useState } from "react";</w:t>
      </w:r>
    </w:p>
    <w:p w14:paraId="692BAF86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>import { createRoot } from "react-dom/client";</w:t>
      </w:r>
    </w:p>
    <w:p w14:paraId="4BF98830" w14:textId="77777777" w:rsidR="001945DE" w:rsidRDefault="001945DE" w:rsidP="001945DE">
      <w:pPr>
        <w:shd w:val="clear" w:color="auto" w:fill="E8E8E8" w:themeFill="background2"/>
        <w:spacing w:after="80" w:line="216" w:lineRule="auto"/>
      </w:pPr>
    </w:p>
    <w:p w14:paraId="3EEA717B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>function AgeForm() {</w:t>
      </w:r>
    </w:p>
    <w:p w14:paraId="43103F92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const [year, setYear] = useState("");</w:t>
      </w:r>
    </w:p>
    <w:p w14:paraId="61638D3E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const [age, setAge] = useState(null);</w:t>
      </w:r>
    </w:p>
    <w:p w14:paraId="432E6F1F" w14:textId="77777777" w:rsidR="001945DE" w:rsidRDefault="001945DE" w:rsidP="001945DE">
      <w:pPr>
        <w:shd w:val="clear" w:color="auto" w:fill="E8E8E8" w:themeFill="background2"/>
        <w:spacing w:after="80" w:line="216" w:lineRule="auto"/>
      </w:pPr>
    </w:p>
    <w:p w14:paraId="6769CBCE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const handleSubmit = (e) =&gt; {</w:t>
      </w:r>
    </w:p>
    <w:p w14:paraId="60BC8BFB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  e.preventDefault(); // chặn reload trang</w:t>
      </w:r>
    </w:p>
    <w:p w14:paraId="3C52F679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  const currentYear = new Date().getFullYear();</w:t>
      </w:r>
    </w:p>
    <w:p w14:paraId="55C65513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  if (year) {</w:t>
      </w:r>
    </w:p>
    <w:p w14:paraId="34BAA0EE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    setAge(currentYear - parseInt(year));</w:t>
      </w:r>
    </w:p>
    <w:p w14:paraId="76BC9AEE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  } else {</w:t>
      </w:r>
    </w:p>
    <w:p w14:paraId="3C909FD0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    setAge(null);</w:t>
      </w:r>
    </w:p>
    <w:p w14:paraId="134FB213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lastRenderedPageBreak/>
        <w:t xml:space="preserve">    }</w:t>
      </w:r>
    </w:p>
    <w:p w14:paraId="736F4FA0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};</w:t>
      </w:r>
    </w:p>
    <w:p w14:paraId="104EAD55" w14:textId="77777777" w:rsidR="001945DE" w:rsidRDefault="001945DE" w:rsidP="001945DE">
      <w:pPr>
        <w:shd w:val="clear" w:color="auto" w:fill="E8E8E8" w:themeFill="background2"/>
        <w:spacing w:after="80" w:line="216" w:lineRule="auto"/>
      </w:pPr>
    </w:p>
    <w:p w14:paraId="355C4143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return (</w:t>
      </w:r>
    </w:p>
    <w:p w14:paraId="2F4087B3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  &lt;form onSubmit={handleSubmit}&gt;</w:t>
      </w:r>
    </w:p>
    <w:p w14:paraId="59A2A821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    &lt;label&gt;</w:t>
      </w:r>
    </w:p>
    <w:p w14:paraId="5018EC7A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      Nhập năm sinh:</w:t>
      </w:r>
    </w:p>
    <w:p w14:paraId="6734F323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      &lt;input</w:t>
      </w:r>
    </w:p>
    <w:p w14:paraId="7560785A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        type="number"</w:t>
      </w:r>
    </w:p>
    <w:p w14:paraId="10F61174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        value={year}</w:t>
      </w:r>
    </w:p>
    <w:p w14:paraId="4B085340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        onChange={(e) =&gt; setYear(e.target.value)}</w:t>
      </w:r>
    </w:p>
    <w:p w14:paraId="196E9C5D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      /&gt;</w:t>
      </w:r>
    </w:p>
    <w:p w14:paraId="437154A8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    &lt;/label&gt;</w:t>
      </w:r>
    </w:p>
    <w:p w14:paraId="6DC985B3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    &lt;button type="submit"&gt;Tính tuổi&lt;/button&gt;</w:t>
      </w:r>
    </w:p>
    <w:p w14:paraId="671B079B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    {age !== null &amp;&amp; &lt;p&gt;Tuổi của bạn là: {age}&lt;/p&gt;}</w:t>
      </w:r>
    </w:p>
    <w:p w14:paraId="12FFAE96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  &lt;/form&gt;</w:t>
      </w:r>
    </w:p>
    <w:p w14:paraId="75D96BD5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 xml:space="preserve">  );</w:t>
      </w:r>
    </w:p>
    <w:p w14:paraId="310AC530" w14:textId="77777777" w:rsidR="001945DE" w:rsidRDefault="001945DE" w:rsidP="001945DE">
      <w:pPr>
        <w:shd w:val="clear" w:color="auto" w:fill="E8E8E8" w:themeFill="background2"/>
        <w:spacing w:after="80" w:line="216" w:lineRule="auto"/>
      </w:pPr>
      <w:r>
        <w:t>}</w:t>
      </w:r>
    </w:p>
    <w:p w14:paraId="053B9131" w14:textId="77777777" w:rsidR="001945DE" w:rsidRDefault="001945DE" w:rsidP="001945DE">
      <w:pPr>
        <w:shd w:val="clear" w:color="auto" w:fill="E8E8E8" w:themeFill="background2"/>
        <w:spacing w:after="80" w:line="216" w:lineRule="auto"/>
      </w:pPr>
    </w:p>
    <w:p w14:paraId="6AC08456" w14:textId="593DB49B" w:rsidR="003E4A7E" w:rsidRPr="003E4A7E" w:rsidRDefault="001945DE" w:rsidP="001945DE">
      <w:pPr>
        <w:shd w:val="clear" w:color="auto" w:fill="E8E8E8" w:themeFill="background2"/>
        <w:spacing w:after="80" w:line="216" w:lineRule="auto"/>
      </w:pPr>
      <w:r>
        <w:t>createRoot(document.getElementById("root")).render(&lt;AgeForm /&gt;);</w:t>
      </w:r>
    </w:p>
    <w:p w14:paraId="7C719DE0" w14:textId="54202B80" w:rsidR="003E4A7E" w:rsidRDefault="003E4A7E"/>
    <w:p w14:paraId="66E6A786" w14:textId="77777777" w:rsidR="003E4A7E" w:rsidRDefault="003E4A7E"/>
    <w:p w14:paraId="77F8A3AF" w14:textId="77777777" w:rsidR="00D33B78" w:rsidRDefault="00D33B78"/>
    <w:p w14:paraId="29052456" w14:textId="244C3719" w:rsidR="00D33B78" w:rsidRDefault="00D33B78">
      <w:r w:rsidRPr="00D33B78">
        <w:rPr>
          <w:b/>
          <w:bCs/>
        </w:rPr>
        <w:t>Controlled component</w:t>
      </w:r>
      <w:r w:rsidRPr="00D33B78">
        <w:t xml:space="preserve"> trong React là component mà </w:t>
      </w:r>
      <w:r w:rsidRPr="00D33B78">
        <w:rPr>
          <w:b/>
          <w:bCs/>
        </w:rPr>
        <w:t>giá trị của input (form element) được quản lý hoàn toàn bởi state của React</w:t>
      </w:r>
      <w:r w:rsidRPr="00D33B78">
        <w:t>. Nói cách khác, UI chỉ hiển thị dữ liệu từ state, và mọi thay đổi của người dùng đều phải đi qua hàm onChange để cập nhật state.</w:t>
      </w:r>
    </w:p>
    <w:p w14:paraId="6FB385B9" w14:textId="77777777" w:rsidR="00D33B78" w:rsidRDefault="00D33B78"/>
    <w:p w14:paraId="4A203421" w14:textId="77777777" w:rsidR="00D33B78" w:rsidRPr="00D33B78" w:rsidRDefault="00D33B78" w:rsidP="00D33B78">
      <w:pPr>
        <w:rPr>
          <w:b/>
          <w:bCs/>
        </w:rPr>
      </w:pPr>
      <w:r w:rsidRPr="00D33B78">
        <w:rPr>
          <w:b/>
          <w:bCs/>
        </w:rPr>
        <w:t>Đặc điểm của Controlled Component</w:t>
      </w:r>
    </w:p>
    <w:p w14:paraId="507CA7A9" w14:textId="77777777" w:rsidR="00D33B78" w:rsidRPr="00D33B78" w:rsidRDefault="00D33B78" w:rsidP="00D33B78">
      <w:pPr>
        <w:numPr>
          <w:ilvl w:val="0"/>
          <w:numId w:val="1"/>
        </w:numPr>
      </w:pPr>
      <w:r w:rsidRPr="00D33B78">
        <w:rPr>
          <w:b/>
          <w:bCs/>
        </w:rPr>
        <w:t>State làm nguồn dữ liệu duy nhất</w:t>
      </w:r>
      <w:r w:rsidRPr="00D33B78">
        <w:t>: Input không tự quản lý giá trị, mà lấy từ state.</w:t>
      </w:r>
    </w:p>
    <w:p w14:paraId="5938D7C8" w14:textId="77777777" w:rsidR="00D33B78" w:rsidRPr="00D33B78" w:rsidRDefault="00D33B78" w:rsidP="00D33B78">
      <w:pPr>
        <w:numPr>
          <w:ilvl w:val="0"/>
          <w:numId w:val="1"/>
        </w:numPr>
      </w:pPr>
      <w:r w:rsidRPr="00D33B78">
        <w:rPr>
          <w:b/>
          <w:bCs/>
        </w:rPr>
        <w:t>Cập nhật qua sự kiện</w:t>
      </w:r>
      <w:r w:rsidRPr="00D33B78">
        <w:t>: Khi người dùng nhập, onChange gọi setState để thay đổi dữ liệu.</w:t>
      </w:r>
    </w:p>
    <w:p w14:paraId="74BB083E" w14:textId="77777777" w:rsidR="00D33B78" w:rsidRPr="00D33B78" w:rsidRDefault="00D33B78" w:rsidP="00D33B78">
      <w:pPr>
        <w:numPr>
          <w:ilvl w:val="0"/>
          <w:numId w:val="1"/>
        </w:numPr>
      </w:pPr>
      <w:r w:rsidRPr="00D33B78">
        <w:rPr>
          <w:b/>
          <w:bCs/>
        </w:rPr>
        <w:t>UI luôn đồng bộ với state</w:t>
      </w:r>
      <w:r w:rsidRPr="00D33B78">
        <w:t>: Nếu state thay đổi, input tự động hiển thị giá trị mới.</w:t>
      </w:r>
    </w:p>
    <w:p w14:paraId="796033E5" w14:textId="77777777" w:rsidR="00D33B78" w:rsidRDefault="00D33B78"/>
    <w:p w14:paraId="2062D7D5" w14:textId="77777777" w:rsidR="00D33B78" w:rsidRDefault="00D33B78"/>
    <w:p w14:paraId="6A606A64" w14:textId="77777777" w:rsidR="00D33B78" w:rsidRDefault="00D33B78"/>
    <w:p w14:paraId="62C07A92" w14:textId="77777777" w:rsidR="00D33B78" w:rsidRDefault="00D33B78"/>
    <w:p w14:paraId="4C42CFBD" w14:textId="77777777" w:rsidR="00D33B78" w:rsidRDefault="00D33B78"/>
    <w:p w14:paraId="3C3D4825" w14:textId="77777777" w:rsidR="00D33B78" w:rsidRDefault="00D33B78"/>
    <w:p w14:paraId="6B60937A" w14:textId="77777777" w:rsidR="00D33B78" w:rsidRDefault="00D33B78"/>
    <w:p w14:paraId="5F5AFDF3" w14:textId="77777777" w:rsidR="00D33B78" w:rsidRDefault="00D33B78"/>
    <w:p w14:paraId="1C878FB5" w14:textId="77777777" w:rsidR="00D33B78" w:rsidRDefault="00D33B78"/>
    <w:p w14:paraId="10C735BE" w14:textId="77777777" w:rsidR="00D33B78" w:rsidRDefault="00D33B78"/>
    <w:p w14:paraId="60B90711" w14:textId="77777777" w:rsidR="00D33B78" w:rsidRDefault="00D33B78"/>
    <w:p w14:paraId="7CF03B7C" w14:textId="77777777" w:rsidR="00D33B78" w:rsidRDefault="00D33B78"/>
    <w:p w14:paraId="1D98EB7C" w14:textId="77777777" w:rsidR="00D33B78" w:rsidRDefault="00D33B78"/>
    <w:p w14:paraId="12E5A409" w14:textId="77777777" w:rsidR="00D33B78" w:rsidRDefault="00D33B78"/>
    <w:p w14:paraId="40FD761A" w14:textId="77777777" w:rsidR="00D33B78" w:rsidRDefault="00D33B78"/>
    <w:p w14:paraId="1EAC5F6D" w14:textId="77777777" w:rsidR="00D33B78" w:rsidRDefault="00D33B78"/>
    <w:p w14:paraId="7DA4D879" w14:textId="77777777" w:rsidR="00D33B78" w:rsidRDefault="00D33B78"/>
    <w:sectPr w:rsidR="00D33B78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62504"/>
    <w:multiLevelType w:val="multilevel"/>
    <w:tmpl w:val="997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037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91"/>
    <w:rsid w:val="00121236"/>
    <w:rsid w:val="001945DE"/>
    <w:rsid w:val="003E4A7E"/>
    <w:rsid w:val="00560740"/>
    <w:rsid w:val="006D097B"/>
    <w:rsid w:val="00801814"/>
    <w:rsid w:val="009B561C"/>
    <w:rsid w:val="00A570E3"/>
    <w:rsid w:val="00D201A6"/>
    <w:rsid w:val="00D33B78"/>
    <w:rsid w:val="00E2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548C77"/>
  <w15:chartTrackingRefBased/>
  <w15:docId w15:val="{8A64E1A0-06CF-49F6-9B09-2ADD1155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4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4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4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4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4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4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4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4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4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4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4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4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4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4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4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4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49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4A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4A7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2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3</cp:revision>
  <dcterms:created xsi:type="dcterms:W3CDTF">2026-09-07T17:14:00Z</dcterms:created>
  <dcterms:modified xsi:type="dcterms:W3CDTF">2026-09-07T17:25:00Z</dcterms:modified>
</cp:coreProperties>
</file>