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FB19" w14:textId="5B6191D1" w:rsidR="00CA5B49" w:rsidRPr="00406CD1" w:rsidRDefault="00A751CB" w:rsidP="00CA5B49">
      <w:pPr>
        <w:spacing w:line="360" w:lineRule="auto"/>
        <w:jc w:val="both"/>
        <w:rPr>
          <w:color w:val="auto"/>
          <w:sz w:val="24"/>
          <w:szCs w:val="24"/>
        </w:rPr>
      </w:pPr>
      <w:r w:rsidRPr="00406CD1">
        <w:rPr>
          <w:color w:val="auto"/>
          <w:sz w:val="24"/>
          <w:szCs w:val="24"/>
        </w:rPr>
        <w:t>Kính gửi</w:t>
      </w:r>
      <w:r w:rsidRPr="00406CD1">
        <w:rPr>
          <w:color w:val="auto"/>
          <w:sz w:val="24"/>
          <w:szCs w:val="24"/>
        </w:rPr>
        <w:tab/>
        <w:t>: Quý Khách hàng</w:t>
      </w:r>
    </w:p>
    <w:p w14:paraId="425D9B57" w14:textId="77777777" w:rsidR="00CA5B49" w:rsidRPr="00406CD1" w:rsidRDefault="00CA5B49" w:rsidP="00CA5B49">
      <w:pPr>
        <w:spacing w:line="360" w:lineRule="auto"/>
        <w:jc w:val="both"/>
        <w:rPr>
          <w:color w:val="auto"/>
          <w:sz w:val="24"/>
          <w:szCs w:val="24"/>
        </w:rPr>
      </w:pPr>
      <w:r w:rsidRPr="00406CD1">
        <w:rPr>
          <w:color w:val="auto"/>
          <w:sz w:val="24"/>
          <w:szCs w:val="24"/>
        </w:rPr>
        <w:t>Nội dung</w:t>
      </w:r>
      <w:r w:rsidRPr="00406CD1">
        <w:rPr>
          <w:color w:val="auto"/>
          <w:sz w:val="24"/>
          <w:szCs w:val="24"/>
        </w:rPr>
        <w:tab/>
        <w:t xml:space="preserve">: </w:t>
      </w:r>
      <w:r w:rsidRPr="00406CD1">
        <w:rPr>
          <w:i/>
          <w:color w:val="auto"/>
          <w:sz w:val="24"/>
          <w:szCs w:val="24"/>
        </w:rPr>
        <w:t>Lưu ý trước khi ký hồ sơ</w:t>
      </w:r>
    </w:p>
    <w:p w14:paraId="257BA43A" w14:textId="0CECDCCE" w:rsidR="00CA5B49" w:rsidRPr="00406CD1" w:rsidRDefault="00891FBC" w:rsidP="00CA5B49">
      <w:pPr>
        <w:spacing w:line="360" w:lineRule="auto"/>
        <w:ind w:right="140" w:firstLine="720"/>
        <w:jc w:val="both"/>
        <w:rPr>
          <w:color w:val="auto"/>
          <w:sz w:val="24"/>
          <w:szCs w:val="24"/>
        </w:rPr>
      </w:pPr>
      <w:r w:rsidRPr="00406CD1">
        <w:rPr>
          <w:noProof/>
          <w:sz w:val="24"/>
          <w:szCs w:val="24"/>
          <w:lang w:eastAsia="zh-CN"/>
        </w:rPr>
        <mc:AlternateContent>
          <mc:Choice Requires="wps">
            <w:drawing>
              <wp:anchor distT="4294967288" distB="4294967288" distL="114300" distR="114300" simplePos="0" relativeHeight="251659264" behindDoc="0" locked="0" layoutInCell="1" allowOverlap="1" wp14:anchorId="45DB69A7" wp14:editId="0B992353">
                <wp:simplePos x="0" y="0"/>
                <wp:positionH relativeFrom="column">
                  <wp:posOffset>701675</wp:posOffset>
                </wp:positionH>
                <wp:positionV relativeFrom="paragraph">
                  <wp:posOffset>51435</wp:posOffset>
                </wp:positionV>
                <wp:extent cx="5179060" cy="0"/>
                <wp:effectExtent l="15875" t="19685" r="15240" b="1841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17906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669B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55.25pt;margin-top:4.05pt;width:407.8pt;height:0;z-index:251659264;visibility:visible;mso-wrap-style:square;mso-width-percent:0;mso-height-percent:0;mso-wrap-distance-left:9pt;mso-wrap-distance-top:-22e-5mm;mso-wrap-distance-right:9pt;mso-wrap-distance-bottom:-22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" strokeweight="2.25pt">
                <o:lock v:ext="edit" shapetype="f"/>
              </v:shape>
            </w:pict>
          </mc:Fallback>
        </mc:AlternateContent>
      </w:r>
    </w:p>
    <w:p w14:paraId="13581A91" w14:textId="77777777" w:rsidR="00CA5B49" w:rsidRPr="00406CD1" w:rsidRDefault="00CA5B49" w:rsidP="00CA5B49">
      <w:pPr>
        <w:spacing w:line="360" w:lineRule="auto"/>
        <w:ind w:right="140"/>
        <w:jc w:val="both"/>
        <w:rPr>
          <w:color w:val="auto"/>
          <w:sz w:val="24"/>
          <w:szCs w:val="24"/>
          <w:u w:val="single"/>
        </w:rPr>
      </w:pPr>
      <w:r w:rsidRPr="00406CD1">
        <w:rPr>
          <w:b/>
          <w:color w:val="auto"/>
          <w:sz w:val="24"/>
          <w:szCs w:val="24"/>
          <w:u w:val="single"/>
        </w:rPr>
        <w:t>KHI KÝ HỒ SƠ QUÝ KHÁCH CẦN LƯU Ý NHƯ SAU</w:t>
      </w:r>
      <w:r w:rsidRPr="00406CD1">
        <w:rPr>
          <w:color w:val="auto"/>
          <w:sz w:val="24"/>
          <w:szCs w:val="24"/>
          <w:u w:val="single"/>
        </w:rPr>
        <w:t>:</w:t>
      </w:r>
    </w:p>
    <w:p w14:paraId="35FFE9D1" w14:textId="0DEAA713" w:rsidR="00CA5B49" w:rsidRPr="00406CD1" w:rsidRDefault="00CA5B49" w:rsidP="00CA5B49">
      <w:pPr>
        <w:numPr>
          <w:ilvl w:val="0"/>
          <w:numId w:val="1"/>
        </w:numPr>
        <w:spacing w:line="360" w:lineRule="auto"/>
        <w:jc w:val="both"/>
        <w:rPr>
          <w:color w:val="auto"/>
          <w:sz w:val="24"/>
          <w:szCs w:val="24"/>
        </w:rPr>
      </w:pPr>
      <w:r w:rsidRPr="00406CD1">
        <w:rPr>
          <w:color w:val="auto"/>
          <w:sz w:val="24"/>
          <w:szCs w:val="24"/>
        </w:rPr>
        <w:t>Quý khách chỉ thực hiện in hồ sơ, vui lòng không chỉnh sửa bất k</w:t>
      </w:r>
      <w:r w:rsidR="00C7486C" w:rsidRPr="00406CD1">
        <w:rPr>
          <w:color w:val="auto"/>
          <w:sz w:val="24"/>
          <w:szCs w:val="24"/>
        </w:rPr>
        <w:t>ỳ chi tiết nào trong file hồ sơ</w:t>
      </w:r>
    </w:p>
    <w:p w14:paraId="35B9D928" w14:textId="5F3F4BE0" w:rsidR="00CA5B49" w:rsidRPr="00406CD1" w:rsidRDefault="00CA5B49" w:rsidP="00CA5B49">
      <w:pPr>
        <w:numPr>
          <w:ilvl w:val="0"/>
          <w:numId w:val="1"/>
        </w:numPr>
        <w:spacing w:line="360" w:lineRule="auto"/>
        <w:jc w:val="both"/>
        <w:rPr>
          <w:color w:val="auto"/>
          <w:sz w:val="24"/>
          <w:szCs w:val="24"/>
        </w:rPr>
      </w:pPr>
      <w:r w:rsidRPr="00406CD1">
        <w:rPr>
          <w:color w:val="auto"/>
          <w:sz w:val="24"/>
          <w:szCs w:val="24"/>
        </w:rPr>
        <w:t xml:space="preserve">In giấy một mặt và </w:t>
      </w:r>
      <w:r w:rsidRPr="00406CD1">
        <w:rPr>
          <w:color w:val="auto"/>
          <w:sz w:val="24"/>
          <w:szCs w:val="24"/>
          <w:lang w:val="vi-VN"/>
        </w:rPr>
        <w:t>0</w:t>
      </w:r>
      <w:r w:rsidR="00202710" w:rsidRPr="00406CD1">
        <w:rPr>
          <w:color w:val="auto"/>
          <w:sz w:val="24"/>
          <w:szCs w:val="24"/>
        </w:rPr>
        <w:t>2</w:t>
      </w:r>
      <w:r w:rsidRPr="00406CD1">
        <w:rPr>
          <w:color w:val="auto"/>
          <w:sz w:val="24"/>
          <w:szCs w:val="24"/>
          <w:lang w:val="vi-VN"/>
        </w:rPr>
        <w:t xml:space="preserve"> </w:t>
      </w:r>
      <w:r w:rsidRPr="00406CD1">
        <w:rPr>
          <w:color w:val="auto"/>
          <w:sz w:val="24"/>
          <w:szCs w:val="24"/>
        </w:rPr>
        <w:t>bộ hồ sơ.</w:t>
      </w:r>
      <w:r w:rsidR="00984B48" w:rsidRPr="00406CD1">
        <w:rPr>
          <w:color w:val="auto"/>
          <w:sz w:val="24"/>
          <w:szCs w:val="24"/>
        </w:rPr>
        <w:t xml:space="preserve"> </w:t>
      </w:r>
      <w:r w:rsidR="00984B48" w:rsidRPr="00745A73">
        <w:rPr>
          <w:color w:val="auto"/>
          <w:sz w:val="24"/>
          <w:szCs w:val="24"/>
          <w:highlight w:val="yellow"/>
        </w:rPr>
        <w:t xml:space="preserve">Không ký hồ sơ bằng bút mực </w:t>
      </w:r>
      <w:r w:rsidR="00AF6F25">
        <w:rPr>
          <w:color w:val="auto"/>
          <w:sz w:val="24"/>
          <w:szCs w:val="24"/>
          <w:highlight w:val="yellow"/>
        </w:rPr>
        <w:t>đen</w:t>
      </w:r>
      <w:r w:rsidR="00AF6F25">
        <w:rPr>
          <w:color w:val="auto"/>
          <w:sz w:val="24"/>
          <w:szCs w:val="24"/>
          <w:lang w:val="vi-VN"/>
        </w:rPr>
        <w:t>, Ký bằng bút xanh</w:t>
      </w:r>
    </w:p>
    <w:p w14:paraId="41A33B1C" w14:textId="5851113F" w:rsidR="00DF7E83" w:rsidRPr="00AF6F25" w:rsidRDefault="00DF7E83" w:rsidP="00AF6F25">
      <w:pPr>
        <w:numPr>
          <w:ilvl w:val="0"/>
          <w:numId w:val="1"/>
        </w:numPr>
        <w:spacing w:line="360" w:lineRule="auto"/>
        <w:jc w:val="both"/>
        <w:rPr>
          <w:b/>
          <w:color w:val="auto"/>
          <w:sz w:val="24"/>
          <w:szCs w:val="24"/>
        </w:rPr>
      </w:pPr>
      <w:r w:rsidRPr="002C156A">
        <w:rPr>
          <w:color w:val="auto"/>
          <w:sz w:val="24"/>
          <w:szCs w:val="24"/>
        </w:rPr>
        <w:t>Quý khách cung cấp</w:t>
      </w:r>
      <w:r w:rsidR="00CC028C" w:rsidRPr="002C156A">
        <w:rPr>
          <w:b/>
          <w:color w:val="auto"/>
          <w:sz w:val="24"/>
          <w:szCs w:val="24"/>
        </w:rPr>
        <w:t xml:space="preserve">: </w:t>
      </w:r>
    </w:p>
    <w:p w14:paraId="35CCB264" w14:textId="0F792AD4" w:rsidR="00CA5B49" w:rsidRPr="00406CD1" w:rsidRDefault="00CA5B49" w:rsidP="00CA5B49">
      <w:pPr>
        <w:spacing w:line="360" w:lineRule="auto"/>
        <w:jc w:val="both"/>
        <w:rPr>
          <w:color w:val="auto"/>
          <w:sz w:val="24"/>
          <w:szCs w:val="24"/>
          <w:u w:val="single"/>
        </w:rPr>
      </w:pPr>
      <w:r w:rsidRPr="002C156A">
        <w:rPr>
          <w:b/>
          <w:color w:val="auto"/>
          <w:sz w:val="24"/>
          <w:szCs w:val="24"/>
          <w:u w:val="single"/>
        </w:rPr>
        <w:t>HƯỚNG DẪN KÝ</w:t>
      </w:r>
      <w:r w:rsidR="00347D08" w:rsidRPr="002C156A">
        <w:rPr>
          <w:b/>
          <w:color w:val="auto"/>
          <w:sz w:val="24"/>
          <w:szCs w:val="24"/>
          <w:u w:val="single"/>
        </w:rPr>
        <w:t>:</w:t>
      </w:r>
    </w:p>
    <w:tbl>
      <w:tblPr>
        <w:tblW w:w="998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0"/>
        <w:gridCol w:w="1925"/>
        <w:gridCol w:w="814"/>
        <w:gridCol w:w="6576"/>
      </w:tblGrid>
      <w:tr w:rsidR="002C156A" w:rsidRPr="00406CD1" w14:paraId="637FBCAF" w14:textId="77777777" w:rsidTr="00AF6F25">
        <w:trPr>
          <w:trHeight w:val="44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47E86" w14:textId="77777777" w:rsidR="002C156A" w:rsidRPr="00406CD1" w:rsidRDefault="002C156A" w:rsidP="00A11E14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r w:rsidRPr="00406CD1">
              <w:rPr>
                <w:b/>
                <w:color w:val="auto"/>
                <w:sz w:val="24"/>
                <w:szCs w:val="24"/>
              </w:rPr>
              <w:t>STT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68623" w14:textId="77777777" w:rsidR="002C156A" w:rsidRPr="00406CD1" w:rsidRDefault="002C156A" w:rsidP="002C156A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r w:rsidRPr="00406CD1">
              <w:rPr>
                <w:b/>
                <w:color w:val="auto"/>
                <w:sz w:val="24"/>
                <w:szCs w:val="24"/>
              </w:rPr>
              <w:t>Tên file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8C4D9" w14:textId="2F695350" w:rsidR="002C156A" w:rsidRPr="002C156A" w:rsidRDefault="002C156A" w:rsidP="00382580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auto"/>
                <w:sz w:val="24"/>
                <w:szCs w:val="24"/>
                <w:lang w:val="vi-VN"/>
              </w:rPr>
            </w:pPr>
            <w:r>
              <w:rPr>
                <w:b/>
                <w:color w:val="auto"/>
                <w:sz w:val="24"/>
                <w:szCs w:val="24"/>
              </w:rPr>
              <w:t>Số</w:t>
            </w:r>
            <w:r>
              <w:rPr>
                <w:b/>
                <w:color w:val="auto"/>
                <w:sz w:val="24"/>
                <w:szCs w:val="24"/>
                <w:lang w:val="vi-VN"/>
              </w:rPr>
              <w:t xml:space="preserve"> lượng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4D40C" w14:textId="2BAF06E8" w:rsidR="002C156A" w:rsidRPr="00406CD1" w:rsidRDefault="002C156A" w:rsidP="00A11E14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r w:rsidRPr="00406CD1">
              <w:rPr>
                <w:b/>
                <w:color w:val="auto"/>
                <w:sz w:val="24"/>
                <w:szCs w:val="24"/>
              </w:rPr>
              <w:t>Hướng dẫn ký</w:t>
            </w:r>
          </w:p>
        </w:tc>
      </w:tr>
      <w:tr w:rsidR="002C156A" w:rsidRPr="001244E3" w14:paraId="1C910AA8" w14:textId="77777777" w:rsidTr="00AF6F25">
        <w:trPr>
          <w:trHeight w:val="370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E260D" w14:textId="18895E2B" w:rsidR="002C156A" w:rsidRPr="00406CD1" w:rsidRDefault="002C156A" w:rsidP="00CA5B49">
            <w:pPr>
              <w:tabs>
                <w:tab w:val="left" w:pos="2655"/>
              </w:tabs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406CD1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7BEB" w14:textId="57AA68CB" w:rsidR="002C156A" w:rsidRPr="00406CD1" w:rsidRDefault="002C156A" w:rsidP="006256EE">
            <w:pPr>
              <w:pStyle w:val="NormalWeb"/>
              <w:jc w:val="center"/>
              <w:rPr>
                <w:color w:val="000000"/>
              </w:rPr>
            </w:pPr>
            <w:r w:rsidRPr="00406CD1">
              <w:t>Giấy đề nghị đăng ký hộ kinh doanh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94E5" w14:textId="19649D2B" w:rsidR="002C156A" w:rsidRPr="002C156A" w:rsidRDefault="00382580" w:rsidP="006256EE">
            <w:pPr>
              <w:tabs>
                <w:tab w:val="left" w:pos="2655"/>
              </w:tabs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02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ACE1" w14:textId="514DC43C" w:rsidR="002C156A" w:rsidRPr="000B5CD3" w:rsidRDefault="000B5CD3" w:rsidP="006256EE">
            <w:pPr>
              <w:tabs>
                <w:tab w:val="left" w:pos="2655"/>
              </w:tabs>
              <w:jc w:val="both"/>
              <w:rPr>
                <w:bCs/>
                <w:color w:val="auto"/>
                <w:sz w:val="24"/>
                <w:szCs w:val="24"/>
                <w:lang w:val="vi-VN"/>
              </w:rPr>
            </w:pPr>
            <w:r w:rsidRPr="000B5CD3">
              <w:rPr>
                <w:color w:val="auto"/>
                <w:sz w:val="24"/>
                <w:szCs w:val="24"/>
              </w:rPr>
              <w:t>{{cus_sex}}</w:t>
            </w:r>
            <w:r w:rsidR="001244E3" w:rsidRPr="000B5CD3">
              <w:rPr>
                <w:color w:val="auto"/>
                <w:sz w:val="24"/>
                <w:szCs w:val="24"/>
                <w:lang w:val="vi-VN"/>
              </w:rPr>
              <w:t xml:space="preserve"> </w:t>
            </w:r>
            <w:r w:rsidR="006872B1" w:rsidRPr="000B5CD3">
              <w:rPr>
                <w:b/>
                <w:bCs/>
                <w:sz w:val="24"/>
                <w:szCs w:val="24"/>
              </w:rPr>
              <w:t>{{cus_name}}</w:t>
            </w:r>
            <w:r w:rsidR="001244E3" w:rsidRPr="000B5CD3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r w:rsidR="002C156A" w:rsidRPr="000B5CD3">
              <w:rPr>
                <w:bCs/>
                <w:color w:val="auto"/>
                <w:sz w:val="24"/>
                <w:szCs w:val="24"/>
                <w:lang w:val="vi-VN"/>
              </w:rPr>
              <w:t>ký vào phầ</w:t>
            </w:r>
            <w:r w:rsidR="00730DB4" w:rsidRPr="000B5CD3">
              <w:rPr>
                <w:bCs/>
                <w:color w:val="auto"/>
                <w:sz w:val="24"/>
                <w:szCs w:val="24"/>
                <w:lang w:val="vi-VN"/>
              </w:rPr>
              <w:t>n tên đã được ghi ở trang cuối</w:t>
            </w:r>
          </w:p>
        </w:tc>
      </w:tr>
      <w:tr w:rsidR="002C156A" w:rsidRPr="001244E3" w14:paraId="4A8668BE" w14:textId="77777777" w:rsidTr="00AF6F25">
        <w:trPr>
          <w:trHeight w:val="90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083C" w14:textId="4DE0E843" w:rsidR="002C156A" w:rsidRPr="00406CD1" w:rsidRDefault="002C156A" w:rsidP="00CA5B49">
            <w:pPr>
              <w:tabs>
                <w:tab w:val="left" w:pos="2655"/>
              </w:tabs>
              <w:spacing w:line="360" w:lineRule="auto"/>
              <w:jc w:val="both"/>
              <w:rPr>
                <w:color w:val="auto"/>
                <w:sz w:val="24"/>
                <w:szCs w:val="24"/>
              </w:rPr>
            </w:pPr>
            <w:r w:rsidRPr="00406CD1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D703" w14:textId="5925B784" w:rsidR="002C156A" w:rsidRPr="00406CD1" w:rsidRDefault="002C156A" w:rsidP="006256EE">
            <w:pPr>
              <w:tabs>
                <w:tab w:val="left" w:pos="2655"/>
              </w:tabs>
              <w:jc w:val="center"/>
              <w:rPr>
                <w:color w:val="auto"/>
                <w:sz w:val="24"/>
                <w:szCs w:val="24"/>
              </w:rPr>
            </w:pPr>
            <w:r w:rsidRPr="00406CD1">
              <w:rPr>
                <w:color w:val="auto"/>
                <w:sz w:val="24"/>
                <w:szCs w:val="24"/>
              </w:rPr>
              <w:t>Hợp đồng dịch</w:t>
            </w:r>
            <w:r w:rsidR="006256EE">
              <w:rPr>
                <w:color w:val="auto"/>
                <w:sz w:val="24"/>
                <w:szCs w:val="24"/>
              </w:rPr>
              <w:t xml:space="preserve"> </w:t>
            </w:r>
            <w:r w:rsidRPr="00406CD1">
              <w:rPr>
                <w:color w:val="auto"/>
                <w:sz w:val="24"/>
                <w:szCs w:val="24"/>
              </w:rPr>
              <w:t>vụ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3C1B" w14:textId="1A580516" w:rsidR="002C156A" w:rsidRPr="002C156A" w:rsidRDefault="00382580" w:rsidP="006256EE">
            <w:pPr>
              <w:tabs>
                <w:tab w:val="left" w:pos="2655"/>
              </w:tabs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02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F7989" w14:textId="56B21152" w:rsidR="002C156A" w:rsidRPr="000B5CD3" w:rsidRDefault="000B5CD3" w:rsidP="006256EE">
            <w:pPr>
              <w:tabs>
                <w:tab w:val="left" w:pos="2655"/>
              </w:tabs>
              <w:jc w:val="both"/>
              <w:rPr>
                <w:bCs/>
                <w:color w:val="auto"/>
                <w:sz w:val="24"/>
                <w:szCs w:val="24"/>
                <w:lang w:val="vi-VN"/>
              </w:rPr>
            </w:pPr>
            <w:r w:rsidRPr="000B5CD3">
              <w:rPr>
                <w:color w:val="auto"/>
                <w:sz w:val="24"/>
                <w:szCs w:val="24"/>
              </w:rPr>
              <w:t>{{cus_sex}}</w:t>
            </w:r>
            <w:r w:rsidR="001244E3" w:rsidRPr="000B5CD3">
              <w:rPr>
                <w:color w:val="auto"/>
                <w:sz w:val="24"/>
                <w:szCs w:val="24"/>
                <w:lang w:val="vi-VN"/>
              </w:rPr>
              <w:t xml:space="preserve"> </w:t>
            </w:r>
            <w:r w:rsidR="006872B1" w:rsidRPr="000B5CD3">
              <w:rPr>
                <w:b/>
                <w:bCs/>
                <w:sz w:val="24"/>
                <w:szCs w:val="24"/>
              </w:rPr>
              <w:t>{{cus_name}}</w:t>
            </w:r>
            <w:r w:rsidR="006872B1" w:rsidRPr="000B5CD3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r w:rsidR="002C156A" w:rsidRPr="000B5CD3">
              <w:rPr>
                <w:bCs/>
                <w:color w:val="auto"/>
                <w:sz w:val="24"/>
                <w:szCs w:val="24"/>
                <w:lang w:val="vi-VN"/>
              </w:rPr>
              <w:t>ký vào phầ</w:t>
            </w:r>
            <w:r w:rsidR="00730DB4" w:rsidRPr="000B5CD3">
              <w:rPr>
                <w:bCs/>
                <w:color w:val="auto"/>
                <w:sz w:val="24"/>
                <w:szCs w:val="24"/>
                <w:lang w:val="vi-VN"/>
              </w:rPr>
              <w:t>n tên đã được ghi ở trang cuối</w:t>
            </w:r>
            <w:r w:rsidR="00AF6F25" w:rsidRPr="000B5CD3">
              <w:rPr>
                <w:bCs/>
                <w:color w:val="auto"/>
                <w:sz w:val="24"/>
                <w:szCs w:val="24"/>
                <w:lang w:val="vi-VN"/>
              </w:rPr>
              <w:t xml:space="preserve"> Bên B</w:t>
            </w:r>
          </w:p>
        </w:tc>
      </w:tr>
      <w:tr w:rsidR="00AF6F25" w:rsidRPr="001244E3" w14:paraId="0CA9297E" w14:textId="77777777" w:rsidTr="00AF6F25">
        <w:trPr>
          <w:trHeight w:val="90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96A9" w14:textId="59B863EA" w:rsidR="00AF6F25" w:rsidRPr="00406CD1" w:rsidRDefault="00AF6F25" w:rsidP="00CA5B49">
            <w:pPr>
              <w:tabs>
                <w:tab w:val="left" w:pos="2655"/>
              </w:tabs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17AFB" w14:textId="4E159D7E" w:rsidR="00AF6F25" w:rsidRPr="00AF6F25" w:rsidRDefault="00AF6F25" w:rsidP="006256EE">
            <w:pPr>
              <w:tabs>
                <w:tab w:val="left" w:pos="2655"/>
              </w:tabs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</w:rPr>
              <w:t>Phiếu</w:t>
            </w:r>
            <w:r>
              <w:rPr>
                <w:color w:val="auto"/>
                <w:sz w:val="24"/>
                <w:szCs w:val="24"/>
                <w:lang w:val="vi-VN"/>
              </w:rPr>
              <w:t xml:space="preserve"> xác nhận sử dụng dịch vụ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C1C1" w14:textId="57F55320" w:rsidR="00AF6F25" w:rsidRDefault="00AF6F25" w:rsidP="006256EE">
            <w:pPr>
              <w:tabs>
                <w:tab w:val="left" w:pos="2655"/>
              </w:tabs>
              <w:jc w:val="center"/>
              <w:rPr>
                <w:color w:val="auto"/>
                <w:sz w:val="24"/>
                <w:szCs w:val="24"/>
                <w:lang w:val="vi-VN"/>
              </w:rPr>
            </w:pPr>
            <w:r>
              <w:rPr>
                <w:color w:val="auto"/>
                <w:sz w:val="24"/>
                <w:szCs w:val="24"/>
                <w:lang w:val="vi-VN"/>
              </w:rPr>
              <w:t>02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0066" w14:textId="6B6C7438" w:rsidR="00AF6F25" w:rsidRPr="000B5CD3" w:rsidRDefault="000B5CD3" w:rsidP="006256EE">
            <w:pPr>
              <w:tabs>
                <w:tab w:val="left" w:pos="2655"/>
              </w:tabs>
              <w:jc w:val="both"/>
              <w:rPr>
                <w:color w:val="auto"/>
                <w:sz w:val="24"/>
                <w:szCs w:val="24"/>
                <w:lang w:val="vi-VN"/>
              </w:rPr>
            </w:pPr>
            <w:r w:rsidRPr="000B5CD3">
              <w:rPr>
                <w:color w:val="auto"/>
                <w:sz w:val="24"/>
                <w:szCs w:val="24"/>
              </w:rPr>
              <w:t>{{cus_sex}}</w:t>
            </w:r>
            <w:r w:rsidRPr="000B5CD3">
              <w:rPr>
                <w:color w:val="auto"/>
                <w:sz w:val="24"/>
                <w:szCs w:val="24"/>
                <w:lang w:val="vi-VN"/>
              </w:rPr>
              <w:t xml:space="preserve"> </w:t>
            </w:r>
            <w:r w:rsidR="006872B1" w:rsidRPr="000B5CD3">
              <w:rPr>
                <w:b/>
                <w:bCs/>
                <w:sz w:val="24"/>
                <w:szCs w:val="24"/>
              </w:rPr>
              <w:t>{{cus_name}}</w:t>
            </w:r>
            <w:r w:rsidR="006872B1" w:rsidRPr="000B5CD3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r w:rsidR="00AF6F25" w:rsidRPr="000B5CD3">
              <w:rPr>
                <w:bCs/>
                <w:color w:val="auto"/>
                <w:sz w:val="24"/>
                <w:szCs w:val="24"/>
                <w:lang w:val="vi-VN"/>
              </w:rPr>
              <w:t>ký vào phần Khách hàng</w:t>
            </w:r>
          </w:p>
        </w:tc>
      </w:tr>
    </w:tbl>
    <w:p w14:paraId="0A070493" w14:textId="77777777" w:rsidR="00CA5B49" w:rsidRPr="00406CD1" w:rsidRDefault="00CA5B49" w:rsidP="00CA5B49">
      <w:pPr>
        <w:spacing w:line="360" w:lineRule="auto"/>
        <w:jc w:val="both"/>
        <w:rPr>
          <w:color w:val="auto"/>
          <w:sz w:val="24"/>
          <w:szCs w:val="24"/>
          <w:lang w:val="nl-NL"/>
        </w:rPr>
      </w:pPr>
    </w:p>
    <w:p w14:paraId="33AF2A45" w14:textId="72B35630" w:rsidR="003D681D" w:rsidRPr="00406CD1" w:rsidRDefault="00CA5B49" w:rsidP="00A11E14">
      <w:pPr>
        <w:spacing w:line="360" w:lineRule="auto"/>
        <w:ind w:firstLine="720"/>
        <w:jc w:val="both"/>
        <w:rPr>
          <w:b/>
          <w:color w:val="auto"/>
          <w:sz w:val="24"/>
          <w:szCs w:val="24"/>
          <w:lang w:val="nl-NL"/>
        </w:rPr>
      </w:pPr>
      <w:r w:rsidRPr="00406CD1">
        <w:rPr>
          <w:b/>
          <w:color w:val="auto"/>
          <w:sz w:val="24"/>
          <w:szCs w:val="24"/>
          <w:lang w:val="nl-NL"/>
        </w:rPr>
        <w:t>Trân trọng</w:t>
      </w:r>
      <w:r w:rsidR="00A11E14" w:rsidRPr="00406CD1">
        <w:rPr>
          <w:b/>
          <w:color w:val="auto"/>
          <w:sz w:val="24"/>
          <w:szCs w:val="24"/>
          <w:lang w:val="nl-NL"/>
        </w:rPr>
        <w:t>!</w:t>
      </w:r>
    </w:p>
    <w:sectPr w:rsidR="003D681D" w:rsidRPr="00406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2769A"/>
    <w:multiLevelType w:val="hybridMultilevel"/>
    <w:tmpl w:val="B24221BE"/>
    <w:lvl w:ilvl="0" w:tplc="74CC526E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7980881">
    <w:abstractNumId w:val="0"/>
  </w:num>
  <w:num w:numId="2" w16cid:durableId="101450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B49"/>
    <w:rsid w:val="00015C70"/>
    <w:rsid w:val="00025713"/>
    <w:rsid w:val="00087717"/>
    <w:rsid w:val="000A48C7"/>
    <w:rsid w:val="000A681F"/>
    <w:rsid w:val="000B5CD3"/>
    <w:rsid w:val="000C733D"/>
    <w:rsid w:val="000E0B5A"/>
    <w:rsid w:val="00110104"/>
    <w:rsid w:val="00117832"/>
    <w:rsid w:val="001244E3"/>
    <w:rsid w:val="00194054"/>
    <w:rsid w:val="001B41EB"/>
    <w:rsid w:val="001B47F0"/>
    <w:rsid w:val="001B7897"/>
    <w:rsid w:val="001E5D89"/>
    <w:rsid w:val="00202195"/>
    <w:rsid w:val="00202710"/>
    <w:rsid w:val="002160E8"/>
    <w:rsid w:val="0022263B"/>
    <w:rsid w:val="002C156A"/>
    <w:rsid w:val="002F5253"/>
    <w:rsid w:val="00304250"/>
    <w:rsid w:val="00331835"/>
    <w:rsid w:val="00347D08"/>
    <w:rsid w:val="00360318"/>
    <w:rsid w:val="00382580"/>
    <w:rsid w:val="00385A73"/>
    <w:rsid w:val="00396956"/>
    <w:rsid w:val="003D5769"/>
    <w:rsid w:val="003D681D"/>
    <w:rsid w:val="003F04B1"/>
    <w:rsid w:val="00406CD1"/>
    <w:rsid w:val="004111A2"/>
    <w:rsid w:val="0042449D"/>
    <w:rsid w:val="00447035"/>
    <w:rsid w:val="0045373D"/>
    <w:rsid w:val="004A3229"/>
    <w:rsid w:val="004D79F8"/>
    <w:rsid w:val="00570F6C"/>
    <w:rsid w:val="00583461"/>
    <w:rsid w:val="005C08AA"/>
    <w:rsid w:val="006256EE"/>
    <w:rsid w:val="006872B1"/>
    <w:rsid w:val="006A573B"/>
    <w:rsid w:val="006E1074"/>
    <w:rsid w:val="006F6248"/>
    <w:rsid w:val="00730DB4"/>
    <w:rsid w:val="00734BBA"/>
    <w:rsid w:val="00745A73"/>
    <w:rsid w:val="00747A66"/>
    <w:rsid w:val="00754717"/>
    <w:rsid w:val="00791881"/>
    <w:rsid w:val="007C05BF"/>
    <w:rsid w:val="00884094"/>
    <w:rsid w:val="00891FBC"/>
    <w:rsid w:val="0089298E"/>
    <w:rsid w:val="0089663B"/>
    <w:rsid w:val="008B51C0"/>
    <w:rsid w:val="008D08C0"/>
    <w:rsid w:val="008D3FE5"/>
    <w:rsid w:val="00974683"/>
    <w:rsid w:val="00984B48"/>
    <w:rsid w:val="009B3FC2"/>
    <w:rsid w:val="009D7D81"/>
    <w:rsid w:val="00A11E14"/>
    <w:rsid w:val="00A751CB"/>
    <w:rsid w:val="00A76C95"/>
    <w:rsid w:val="00AC2D8C"/>
    <w:rsid w:val="00AE4251"/>
    <w:rsid w:val="00AF6F25"/>
    <w:rsid w:val="00B109CB"/>
    <w:rsid w:val="00B16E00"/>
    <w:rsid w:val="00B345AD"/>
    <w:rsid w:val="00B6363B"/>
    <w:rsid w:val="00B85483"/>
    <w:rsid w:val="00B963F6"/>
    <w:rsid w:val="00BB3EF3"/>
    <w:rsid w:val="00BD72FB"/>
    <w:rsid w:val="00BF06B5"/>
    <w:rsid w:val="00C10932"/>
    <w:rsid w:val="00C66884"/>
    <w:rsid w:val="00C74231"/>
    <w:rsid w:val="00C7486C"/>
    <w:rsid w:val="00CA5B49"/>
    <w:rsid w:val="00CC028C"/>
    <w:rsid w:val="00D26BCD"/>
    <w:rsid w:val="00D551A0"/>
    <w:rsid w:val="00D74FDC"/>
    <w:rsid w:val="00DF7E83"/>
    <w:rsid w:val="00E02756"/>
    <w:rsid w:val="00E53134"/>
    <w:rsid w:val="00E714A3"/>
    <w:rsid w:val="00EC3798"/>
    <w:rsid w:val="00F03428"/>
    <w:rsid w:val="00F81853"/>
    <w:rsid w:val="00FB6B65"/>
    <w:rsid w:val="00FE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EF4A"/>
  <w15:docId w15:val="{E21BBF59-6FE3-42AA-A81B-6BE242D6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B49"/>
    <w:pPr>
      <w:spacing w:after="0" w:line="240" w:lineRule="auto"/>
    </w:pPr>
    <w:rPr>
      <w:rFonts w:eastAsia="Times New Roman" w:cs="Times New Roman"/>
      <w:color w:val="212120"/>
      <w:kern w:val="28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7D0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04B1"/>
    <w:pPr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0502A4-D629-4D8D-AB35-890943C61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Thang</dc:creator>
  <cp:lastModifiedBy>Nguyễn Đức Thái</cp:lastModifiedBy>
  <cp:revision>7</cp:revision>
  <dcterms:created xsi:type="dcterms:W3CDTF">2026-03-19T15:06:00Z</dcterms:created>
  <dcterms:modified xsi:type="dcterms:W3CDTF">2026-04-12T02:45:00Z</dcterms:modified>
</cp:coreProperties>
</file>