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Nhóm 12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HOẠT  ĐỘNG NHÓM THỰC HIỆN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phân công công việc</w:t>
      </w:r>
    </w:p>
    <w:tbl>
      <w:tblPr>
        <w:tblStyle w:val="Table1"/>
        <w:tblW w:w="1001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4"/>
        <w:gridCol w:w="2988"/>
        <w:gridCol w:w="2508"/>
        <w:gridCol w:w="2492"/>
        <w:tblGridChange w:id="0">
          <w:tblGrid>
            <w:gridCol w:w="2024"/>
            <w:gridCol w:w="2988"/>
            <w:gridCol w:w="2508"/>
            <w:gridCol w:w="2492"/>
          </w:tblGrid>
        </w:tblGridChange>
      </w:tblGrid>
      <w:tr>
        <w:trPr>
          <w:cantSplit w:val="0"/>
          <w:trHeight w:val="9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MaSV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Họ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ả công việc được giao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2015722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Lê Anh Khôi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1a, 1b, 1c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Nhóm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trưởng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2011353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Trịnh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Ngọc Hoàng 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1d, 1e, 1f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hư ký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2015597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Đoàn Quang Huy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, 2a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2011438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Ngọc Minh Thắng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2b, 2c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Nội dung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thực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hiện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6"/>
              <w:szCs w:val="26"/>
              <w:rtl w:val="0"/>
            </w:rPr>
            <w:t xml:space="preserve">1a. S = (p ∧ q) ∨ (p ∧ r) ∨ (p ∧ s)</w:t>
          </w:r>
        </w:sdtContent>
      </w:sdt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Mạch số hiện thực biểu thức: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96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Bảng chân trị: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6.3184074467757"/>
        <w:gridCol w:w="946.3184074467757"/>
        <w:gridCol w:w="946.3184074467757"/>
        <w:gridCol w:w="946.3184074467757"/>
        <w:gridCol w:w="946.3184074467757"/>
        <w:gridCol w:w="946.3184074467757"/>
        <w:gridCol w:w="946.3184074467757"/>
        <w:gridCol w:w="969.9763676329451"/>
        <w:gridCol w:w="1431.3065912632485"/>
        <w:tblGridChange w:id="0">
          <w:tblGrid>
            <w:gridCol w:w="946.3184074467757"/>
            <w:gridCol w:w="946.3184074467757"/>
            <w:gridCol w:w="946.3184074467757"/>
            <w:gridCol w:w="946.3184074467757"/>
            <w:gridCol w:w="946.3184074467757"/>
            <w:gridCol w:w="946.3184074467757"/>
            <w:gridCol w:w="946.3184074467757"/>
            <w:gridCol w:w="969.9763676329451"/>
            <w:gridCol w:w="1431.30659126324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p∧q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p∧s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p∧r∨p∧s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p∧q∨p∧r∨p∧s</w:t>
                </w:r>
              </w:sdtContent>
            </w:sdt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Rút gọn biểu biểu thức</w:t>
      </w:r>
    </w:p>
    <w:p w:rsidR="00000000" w:rsidDel="00000000" w:rsidP="00000000" w:rsidRDefault="00000000" w:rsidRPr="00000000" w14:paraId="000000B9">
      <w:pPr>
        <w:spacing w:after="60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111111"/>
              <w:sz w:val="26"/>
              <w:szCs w:val="26"/>
              <w:rtl w:val="0"/>
            </w:rPr>
            <w:t xml:space="preserve">S = p ∧ (q ∨ r ∨ s)</w:t>
          </w:r>
        </w:sdtContent>
      </w:sdt>
    </w:p>
    <w:p w:rsidR="00000000" w:rsidDel="00000000" w:rsidP="00000000" w:rsidRDefault="00000000" w:rsidRPr="00000000" w14:paraId="000000BA">
      <w:pPr>
        <w:spacing w:after="60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9.7467275189329"/>
        <w:gridCol w:w="1149.7467275189329"/>
        <w:gridCol w:w="1149.7467275189329"/>
        <w:gridCol w:w="1149.7467275189329"/>
        <w:gridCol w:w="1149.7467275189329"/>
        <w:gridCol w:w="1523.414413962586"/>
        <w:gridCol w:w="1753.3637594663724"/>
        <w:tblGridChange w:id="0">
          <w:tblGrid>
            <w:gridCol w:w="1149.7467275189329"/>
            <w:gridCol w:w="1149.7467275189329"/>
            <w:gridCol w:w="1149.7467275189329"/>
            <w:gridCol w:w="1149.7467275189329"/>
            <w:gridCol w:w="1149.7467275189329"/>
            <w:gridCol w:w="1523.414413962586"/>
            <w:gridCol w:w="1753.363759466372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r∨s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q∨r∨s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p∧(q∨r∨s)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32">
      <w:pPr>
        <w:spacing w:after="60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60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1b. S = (p ∧ q ∧ ¬𝑟) ∨ (p ∧ ¬q ∧ 𝑟)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5.6811152142436"/>
        <w:gridCol w:w="785.6811152142436"/>
        <w:gridCol w:w="785.6811152142436"/>
        <w:gridCol w:w="785.6811152142436"/>
        <w:gridCol w:w="785.6811152142436"/>
        <w:gridCol w:w="1041.0274776588726"/>
        <w:gridCol w:w="785.6811152142436"/>
        <w:gridCol w:w="785.6811152142436"/>
        <w:gridCol w:w="864.249226735668"/>
        <w:gridCol w:w="1620.4673001293772"/>
        <w:tblGridChange w:id="0">
          <w:tblGrid>
            <w:gridCol w:w="785.6811152142436"/>
            <w:gridCol w:w="785.6811152142436"/>
            <w:gridCol w:w="785.6811152142436"/>
            <w:gridCol w:w="785.6811152142436"/>
            <w:gridCol w:w="785.6811152142436"/>
            <w:gridCol w:w="1041.0274776588726"/>
            <w:gridCol w:w="785.6811152142436"/>
            <w:gridCol w:w="785.6811152142436"/>
            <w:gridCol w:w="864.249226735668"/>
            <w:gridCol w:w="1620.4673001293772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¬r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q∧¬r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p∧q∧¬r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¬q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¬q∧r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p∧¬q∧r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p∧q∧¬r∨p∧¬q∧r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Rút gọn biểu biểu thức</w:t>
      </w:r>
    </w:p>
    <w:p w:rsidR="00000000" w:rsidDel="00000000" w:rsidP="00000000" w:rsidRDefault="00000000" w:rsidRPr="00000000" w14:paraId="00000193">
      <w:pPr>
        <w:spacing w:after="60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111111"/>
              <w:sz w:val="26"/>
              <w:szCs w:val="26"/>
              <w:rtl w:val="0"/>
            </w:rPr>
            <w:t xml:space="preserve">S = p ∧ (q ∧ ¬r ∨ ¬q ∧ r)</w:t>
          </w:r>
        </w:sdtContent>
      </w:sdt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8.0613630192778"/>
        <w:gridCol w:w="778.0613630192778"/>
        <w:gridCol w:w="778.0613630192778"/>
        <w:gridCol w:w="778.0613630192778"/>
        <w:gridCol w:w="778.0613630192778"/>
        <w:gridCol w:w="1030.9313060005431"/>
        <w:gridCol w:w="1186.5435786043988"/>
        <w:gridCol w:w="1419.961987510182"/>
        <w:gridCol w:w="1497.76812381211"/>
        <w:tblGridChange w:id="0">
          <w:tblGrid>
            <w:gridCol w:w="778.0613630192778"/>
            <w:gridCol w:w="778.0613630192778"/>
            <w:gridCol w:w="778.0613630192778"/>
            <w:gridCol w:w="778.0613630192778"/>
            <w:gridCol w:w="778.0613630192778"/>
            <w:gridCol w:w="1030.9313060005431"/>
            <w:gridCol w:w="1186.5435786043988"/>
            <w:gridCol w:w="1419.961987510182"/>
            <w:gridCol w:w="1497.76812381211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¬r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q∧¬r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¬q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¬q∧r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q∧¬r∨¬q∧r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p∧(q∧¬r∨¬q∧r)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1c. S = (p ∧ q ∧ ¬𝑟) ∨ (p ∧ ¬q ∧ ¬𝑟)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8.128664767968"/>
        <w:gridCol w:w="768.128664767968"/>
        <w:gridCol w:w="768.128664767968"/>
        <w:gridCol w:w="768.128664767968"/>
        <w:gridCol w:w="768.128664767968"/>
        <w:gridCol w:w="1017.7704808175575"/>
        <w:gridCol w:w="768.128664767968"/>
        <w:gridCol w:w="768.128664767968"/>
        <w:gridCol w:w="940.9576143407606"/>
        <w:gridCol w:w="1689.8830624895295"/>
        <w:tblGridChange w:id="0">
          <w:tblGrid>
            <w:gridCol w:w="768.128664767968"/>
            <w:gridCol w:w="768.128664767968"/>
            <w:gridCol w:w="768.128664767968"/>
            <w:gridCol w:w="768.128664767968"/>
            <w:gridCol w:w="768.128664767968"/>
            <w:gridCol w:w="1017.7704808175575"/>
            <w:gridCol w:w="768.128664767968"/>
            <w:gridCol w:w="768.128664767968"/>
            <w:gridCol w:w="940.9576143407606"/>
            <w:gridCol w:w="1689.883062489529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¬r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q∧¬r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p∧q∧¬r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¬q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¬q∧r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p∧¬q∧¬r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p∧q∧¬r∨p∧¬q∧¬r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Biểu thức rút gọn </w:t>
      </w:r>
    </w:p>
    <w:p w:rsidR="00000000" w:rsidDel="00000000" w:rsidP="00000000" w:rsidRDefault="00000000" w:rsidRPr="00000000" w14:paraId="00000247">
      <w:pPr>
        <w:spacing w:after="60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111111"/>
              <w:sz w:val="26"/>
              <w:szCs w:val="26"/>
              <w:rtl w:val="0"/>
            </w:rPr>
            <w:t xml:space="preserve">S = p ∧ ¬r</w:t>
          </w:r>
        </w:sdtContent>
      </w:sdt>
    </w:p>
    <w:p w:rsidR="00000000" w:rsidDel="00000000" w:rsidP="00000000" w:rsidRDefault="00000000" w:rsidRPr="00000000" w14:paraId="00000248">
      <w:pPr>
        <w:spacing w:after="60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00"/>
        <w:gridCol w:w="1200"/>
        <w:gridCol w:w="1200"/>
        <w:tblGridChange w:id="0">
          <w:tblGrid>
            <w:gridCol w:w="1200"/>
            <w:gridCol w:w="1200"/>
            <w:gridCol w:w="1200"/>
            <w:gridCol w:w="12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¬r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p∧¬r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5D">
      <w:pPr>
        <w:spacing w:after="60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1d. S = (p ∧ q) ∨ (p ∧ q ∧ 𝑟)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Mạch số hiện thực biểu thức: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31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Bảng chân trị: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9.7467275189329"/>
        <w:gridCol w:w="1149.7467275189329"/>
        <w:gridCol w:w="1149.7467275189329"/>
        <w:gridCol w:w="1149.7467275189329"/>
        <w:gridCol w:w="1149.7467275189329"/>
        <w:gridCol w:w="1523.414413962586"/>
        <w:gridCol w:w="1753.3637594663724"/>
        <w:tblGridChange w:id="0">
          <w:tblGrid>
            <w:gridCol w:w="1149.7467275189329"/>
            <w:gridCol w:w="1149.7467275189329"/>
            <w:gridCol w:w="1149.7467275189329"/>
            <w:gridCol w:w="1149.7467275189329"/>
            <w:gridCol w:w="1149.7467275189329"/>
            <w:gridCol w:w="1523.414413962586"/>
            <w:gridCol w:w="1753.363759466372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p∧q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q∧r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p∧q∧r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p∧q∨p∧q∧r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Biểu thức rút gọn</w:t>
      </w:r>
    </w:p>
    <w:p w:rsidR="00000000" w:rsidDel="00000000" w:rsidP="00000000" w:rsidRDefault="00000000" w:rsidRPr="00000000" w14:paraId="000002A4">
      <w:pPr>
        <w:spacing w:after="60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111111"/>
              <w:sz w:val="26"/>
              <w:szCs w:val="26"/>
              <w:rtl w:val="0"/>
            </w:rPr>
            <w:t xml:space="preserve">S = p ∧ q</w:t>
          </w:r>
        </w:sdtContent>
      </w:sdt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tbl>
      <w:tblPr>
        <w:tblStyle w:val="Table9"/>
        <w:tblW w:w="3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00"/>
        <w:gridCol w:w="1200"/>
        <w:tblGridChange w:id="0">
          <w:tblGrid>
            <w:gridCol w:w="1200"/>
            <w:gridCol w:w="1200"/>
            <w:gridCol w:w="12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p∧q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1.e S = (p ∧ ¬q) ∨ (p ∧ ¬𝑟)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Mạch số hiện thực biểu thức: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31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Bảng chân trị:</w:t>
      </w:r>
      <w:r w:rsidDel="00000000" w:rsidR="00000000" w:rsidRPr="00000000">
        <w:rPr>
          <w:rtl w:val="0"/>
        </w:rPr>
      </w:r>
    </w:p>
    <w:tbl>
      <w:tblPr>
        <w:tblStyle w:val="Table10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4.0066019784911"/>
        <w:gridCol w:w="964.0066019784911"/>
        <w:gridCol w:w="964.0066019784911"/>
        <w:gridCol w:w="964.0066019784911"/>
        <w:gridCol w:w="964.0066019784911"/>
        <w:gridCol w:w="1277.3087476215007"/>
        <w:gridCol w:w="1470.110068017199"/>
        <w:gridCol w:w="1458.0599854924676"/>
        <w:tblGridChange w:id="0">
          <w:tblGrid>
            <w:gridCol w:w="964.0066019784911"/>
            <w:gridCol w:w="964.0066019784911"/>
            <w:gridCol w:w="964.0066019784911"/>
            <w:gridCol w:w="964.0066019784911"/>
            <w:gridCol w:w="964.0066019784911"/>
            <w:gridCol w:w="1277.3087476215007"/>
            <w:gridCol w:w="1470.110068017199"/>
            <w:gridCol w:w="1458.0599854924676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¬q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p∧¬q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¬r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p∧¬r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p∧¬q∨p∧¬r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Biểu thức rút gọn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6"/>
              <w:szCs w:val="26"/>
              <w:rtl w:val="0"/>
            </w:rPr>
            <w:t xml:space="preserve">S = p ∧ ¬(q ∧ r)</w:t>
          </w:r>
        </w:sdtContent>
      </w:sdt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00"/>
        <w:gridCol w:w="1200"/>
        <w:gridCol w:w="1200"/>
        <w:gridCol w:w="1590"/>
        <w:gridCol w:w="1830"/>
        <w:tblGridChange w:id="0">
          <w:tblGrid>
            <w:gridCol w:w="1200"/>
            <w:gridCol w:w="1200"/>
            <w:gridCol w:w="1200"/>
            <w:gridCol w:w="1200"/>
            <w:gridCol w:w="1590"/>
            <w:gridCol w:w="183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q∧r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¬(q∧r)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p∧¬(q∧r)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6"/>
              <w:szCs w:val="26"/>
              <w:rtl w:val="0"/>
            </w:rPr>
            <w:t xml:space="preserve">1.f S = ¬(p ∨ q) ∨ ¬(p ∨ r)</w:t>
          </w:r>
        </w:sdtContent>
      </w:sdt>
    </w:p>
    <w:p w:rsidR="00000000" w:rsidDel="00000000" w:rsidP="00000000" w:rsidRDefault="00000000" w:rsidRPr="00000000" w14:paraId="000003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Mạch số hiện thực biểu thức: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172075" cy="1895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Bảng chân trị:</w:t>
      </w: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2.869437831899"/>
        <w:gridCol w:w="932.869437831899"/>
        <w:gridCol w:w="932.869437831899"/>
        <w:gridCol w:w="932.869437831899"/>
        <w:gridCol w:w="932.869437831899"/>
        <w:gridCol w:w="1236.0520051272663"/>
        <w:gridCol w:w="1422.6258926936462"/>
        <w:gridCol w:w="1702.4867240432159"/>
        <w:tblGridChange w:id="0">
          <w:tblGrid>
            <w:gridCol w:w="932.869437831899"/>
            <w:gridCol w:w="932.869437831899"/>
            <w:gridCol w:w="932.869437831899"/>
            <w:gridCol w:w="932.869437831899"/>
            <w:gridCol w:w="932.869437831899"/>
            <w:gridCol w:w="1236.0520051272663"/>
            <w:gridCol w:w="1422.6258926936462"/>
            <w:gridCol w:w="1702.4867240432159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p∨q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¬(p∨q)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p∨r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¬(p∨r)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¬(p∨q)∨¬(p∨r)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Biểu thức rút gọn </w:t>
      </w:r>
    </w:p>
    <w:p w:rsidR="00000000" w:rsidDel="00000000" w:rsidP="00000000" w:rsidRDefault="00000000" w:rsidRPr="00000000" w14:paraId="0000038C">
      <w:pPr>
        <w:spacing w:after="60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111111"/>
              <w:sz w:val="26"/>
              <w:szCs w:val="26"/>
              <w:rtl w:val="0"/>
            </w:rPr>
            <w:t xml:space="preserve">S = ¬p ∧ ¬q ∧ ¬r</w:t>
          </w:r>
        </w:sdtContent>
      </w:sdt>
    </w:p>
    <w:p w:rsidR="00000000" w:rsidDel="00000000" w:rsidP="00000000" w:rsidRDefault="00000000" w:rsidRPr="00000000" w14:paraId="0000038D">
      <w:pPr>
        <w:spacing w:after="60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2.7212598425199"/>
        <w:gridCol w:w="962.7212598425199"/>
        <w:gridCol w:w="962.7212598425199"/>
        <w:gridCol w:w="962.7212598425199"/>
        <w:gridCol w:w="1275.6056692913387"/>
        <w:gridCol w:w="1468.1499212598428"/>
        <w:gridCol w:w="1022.8913385826773"/>
        <w:gridCol w:w="1407.9798425196852"/>
        <w:tblGridChange w:id="0">
          <w:tblGrid>
            <w:gridCol w:w="962.7212598425199"/>
            <w:gridCol w:w="962.7212598425199"/>
            <w:gridCol w:w="962.7212598425199"/>
            <w:gridCol w:w="962.7212598425199"/>
            <w:gridCol w:w="1275.6056692913387"/>
            <w:gridCol w:w="1468.1499212598428"/>
            <w:gridCol w:w="1022.8913385826773"/>
            <w:gridCol w:w="1407.9798425196852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¬p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¬q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¬r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¬q∧¬r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666666"/>
                    <w:sz w:val="28"/>
                    <w:szCs w:val="28"/>
                    <w:rtl w:val="0"/>
                  </w:rPr>
                  <w:t xml:space="preserve">¬p∧¬q∧¬r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D6">
      <w:pPr>
        <w:spacing w:after="60" w:lineRule="auto"/>
        <w:rPr>
          <w:rFonts w:ascii="Times New Roman" w:cs="Times New Roman" w:eastAsia="Times New Roman" w:hAnsi="Times New Roman"/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2b.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 = [([(p ∧ q) ∧𝑟] ∨ [(𝑝 ∧ 𝑟) ∧¬𝑟) ∨ ¬𝑞]→𝑠</w:t>
      </w:r>
    </w:p>
    <w:p w:rsidR="00000000" w:rsidDel="00000000" w:rsidP="00000000" w:rsidRDefault="00000000" w:rsidRPr="00000000" w14:paraId="000003D9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S= [(p ∧ q ∧ 𝑟) ∨ (𝑝 ∧ 𝑟 ∧ ¬𝑟) ∨ ¬𝑞] → 𝑠</w:t>
      </w:r>
    </w:p>
    <w:p w:rsidR="00000000" w:rsidDel="00000000" w:rsidP="00000000" w:rsidRDefault="00000000" w:rsidRPr="00000000" w14:paraId="000003DA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S= ¬[(p ∧ q ∧ 𝑟) ∨ ¬𝑞] ∨ 𝑠 </w:t>
      </w:r>
    </w:p>
    <w:p w:rsidR="00000000" w:rsidDel="00000000" w:rsidP="00000000" w:rsidRDefault="00000000" w:rsidRPr="00000000" w14:paraId="000003DB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S= (¬p ∨ ¬q ∨ ¬r) ∧ (q ∨ s)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3DC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Biểu diễn sơ đồ mạch:</w:t>
      </w:r>
    </w:p>
    <w:p w:rsidR="00000000" w:rsidDel="00000000" w:rsidP="00000000" w:rsidRDefault="00000000" w:rsidRPr="00000000" w14:paraId="000003DD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Lập bảng đầu vào, đầu ra (1he input - output table)</w:t>
      </w:r>
    </w:p>
    <w:p w:rsidR="00000000" w:rsidDel="00000000" w:rsidP="00000000" w:rsidRDefault="00000000" w:rsidRPr="00000000" w14:paraId="000003D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</w:p>
    <w:tbl>
      <w:tblPr>
        <w:tblStyle w:val="Table14"/>
        <w:tblW w:w="6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40"/>
        <w:gridCol w:w="840"/>
        <w:gridCol w:w="825"/>
        <w:gridCol w:w="2940"/>
        <w:tblGridChange w:id="0">
          <w:tblGrid>
            <w:gridCol w:w="840"/>
            <w:gridCol w:w="840"/>
            <w:gridCol w:w="840"/>
            <w:gridCol w:w="82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40" w:before="240" w:lineRule="auto"/>
              <w:ind w:left="0" w:right="-9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(¬p ∨ ¬q ∨ ¬r) ∧ (q ∨ s)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3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6"/>
              <w:szCs w:val="26"/>
              <w:rtl w:val="0"/>
            </w:rPr>
            <w:t xml:space="preserve">2c. S = [¬((¬p ∧ ¬q)→(¬r))∨ ¬(r→(p ∨ r))] ∨ q</w:t>
          </w:r>
        </w:sdtContent>
      </w:sdt>
    </w:p>
    <w:p w:rsidR="00000000" w:rsidDel="00000000" w:rsidP="00000000" w:rsidRDefault="00000000" w:rsidRPr="00000000" w14:paraId="000004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S= ((p ∧ q)∨ r) ∨ ¬(¬r∨(p ∧ r))∨ q</w:t>
          </w:r>
        </w:sdtContent>
      </w:sdt>
    </w:p>
    <w:p w:rsidR="00000000" w:rsidDel="00000000" w:rsidP="00000000" w:rsidRDefault="00000000" w:rsidRPr="00000000" w14:paraId="0000043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S= ((p ∧ q)∨ r) ∨(¬r ∧ (¬p ∨ ¬r) ∨ q</w:t>
          </w:r>
        </w:sdtContent>
      </w:sdt>
    </w:p>
    <w:p w:rsidR="00000000" w:rsidDel="00000000" w:rsidP="00000000" w:rsidRDefault="00000000" w:rsidRPr="00000000" w14:paraId="0000043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sz w:val="26"/>
              <w:szCs w:val="26"/>
              <w:rtl w:val="0"/>
            </w:rPr>
            <w:t xml:space="preserve">S= ((p ∧ q)∨ r) ∨ (¬p ∨ q)</w:t>
          </w:r>
        </w:sdtContent>
      </w:sdt>
    </w:p>
    <w:p w:rsidR="00000000" w:rsidDel="00000000" w:rsidP="00000000" w:rsidRDefault="00000000" w:rsidRPr="00000000" w14:paraId="00000439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Biểu diễn sơ đồ mạch</w:t>
      </w:r>
    </w:p>
    <w:p w:rsidR="00000000" w:rsidDel="00000000" w:rsidP="00000000" w:rsidRDefault="00000000" w:rsidRPr="00000000" w14:paraId="000004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Lập bảng đầu vào, đầu ra (the input - output table)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5"/>
        <w:tblW w:w="830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5"/>
        <w:gridCol w:w="2076.5"/>
        <w:gridCol w:w="2076.5"/>
        <w:gridCol w:w="2076.5"/>
        <w:tblGridChange w:id="0">
          <w:tblGrid>
            <w:gridCol w:w="2076.5"/>
            <w:gridCol w:w="2076.5"/>
            <w:gridCol w:w="2076.5"/>
            <w:gridCol w:w="207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6"/>
                    <w:szCs w:val="26"/>
                    <w:rtl w:val="0"/>
                  </w:rPr>
                  <w:t xml:space="preserve">((p ∧ q)∨ r) ∨ (¬p ∨ q)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1BE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243C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tgvHGTpal5TynjMd8/9R5OQIZg==">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2023-03-23T13:39:00Z</dcterms:created>
  <dc:creator>Quang Huy Best</dc:creator>
</cp:coreProperties>
</file>