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CDD" w:rsidRPr="00F26EEE" w:rsidRDefault="00344CDD" w:rsidP="00344CDD">
      <w:pPr>
        <w:pStyle w:val="NormalWeb"/>
        <w:numPr>
          <w:ilvl w:val="0"/>
          <w:numId w:val="9"/>
        </w:numPr>
        <w:spacing w:before="0" w:beforeAutospacing="0" w:after="0" w:afterAutospacing="0" w:line="360" w:lineRule="atLeast"/>
        <w:ind w:left="0"/>
        <w:textAlignment w:val="baseline"/>
        <w:rPr>
          <w:color w:val="000000"/>
        </w:rPr>
      </w:pPr>
      <w:proofErr w:type="spellStart"/>
      <w:r w:rsidRPr="00F26EEE">
        <w:rPr>
          <w:rStyle w:val="Strong"/>
          <w:color w:val="2B2D31"/>
        </w:rPr>
        <w:t>Nhiệm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vụ</w:t>
      </w:r>
      <w:proofErr w:type="spellEnd"/>
      <w:r w:rsidRPr="00F26EEE">
        <w:rPr>
          <w:rStyle w:val="Strong"/>
          <w:color w:val="2B2D31"/>
        </w:rPr>
        <w:t xml:space="preserve"> 1: </w:t>
      </w:r>
      <w:proofErr w:type="spellStart"/>
      <w:r w:rsidRPr="00F26EEE">
        <w:rPr>
          <w:rStyle w:val="Strong"/>
          <w:color w:val="2B2D31"/>
        </w:rPr>
        <w:t>Phân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tích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hiện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trạng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hoạt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động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của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nhóm</w:t>
      </w:r>
      <w:proofErr w:type="spellEnd"/>
      <w:r w:rsidRPr="00F26EEE">
        <w:rPr>
          <w:rStyle w:val="Strong"/>
          <w:color w:val="2B2D31"/>
        </w:rPr>
        <w:t xml:space="preserve"> (</w:t>
      </w:r>
      <w:proofErr w:type="spellStart"/>
      <w:r w:rsidRPr="00F26EEE">
        <w:rPr>
          <w:rStyle w:val="Strong"/>
          <w:color w:val="2B2D31"/>
        </w:rPr>
        <w:t>Cấp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độ</w:t>
      </w:r>
      <w:proofErr w:type="spellEnd"/>
      <w:r w:rsidRPr="00F26EEE">
        <w:rPr>
          <w:rStyle w:val="Strong"/>
          <w:color w:val="2B2D31"/>
        </w:rPr>
        <w:t xml:space="preserve">: </w:t>
      </w:r>
      <w:proofErr w:type="spellStart"/>
      <w:r w:rsidRPr="00F26EEE">
        <w:rPr>
          <w:rStyle w:val="Strong"/>
          <w:color w:val="2B2D31"/>
        </w:rPr>
        <w:t>Áp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dụng</w:t>
      </w:r>
      <w:proofErr w:type="spellEnd"/>
      <w:r w:rsidRPr="00F26EEE">
        <w:rPr>
          <w:rStyle w:val="Strong"/>
          <w:color w:val="2B2D31"/>
        </w:rPr>
        <w:t xml:space="preserve"> &amp; </w:t>
      </w:r>
      <w:proofErr w:type="spellStart"/>
      <w:r w:rsidRPr="00F26EEE">
        <w:rPr>
          <w:rStyle w:val="Strong"/>
          <w:color w:val="2B2D31"/>
        </w:rPr>
        <w:t>Phân</w:t>
      </w:r>
      <w:proofErr w:type="spellEnd"/>
      <w:r w:rsidRPr="00F26EEE">
        <w:rPr>
          <w:rStyle w:val="Strong"/>
          <w:color w:val="2B2D31"/>
        </w:rPr>
        <w:t xml:space="preserve"> </w:t>
      </w:r>
      <w:proofErr w:type="spellStart"/>
      <w:r w:rsidRPr="00F26EEE">
        <w:rPr>
          <w:rStyle w:val="Strong"/>
          <w:color w:val="2B2D31"/>
        </w:rPr>
        <w:t>tích</w:t>
      </w:r>
      <w:proofErr w:type="spellEnd"/>
      <w:r w:rsidRPr="00F26EEE">
        <w:rPr>
          <w:rStyle w:val="Strong"/>
          <w:color w:val="2B2D31"/>
        </w:rPr>
        <w:t>)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(Group) hay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(Team)?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(Group)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gom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(Team)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>Bằng</w:t>
      </w:r>
      <w:proofErr w:type="spellEnd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>chứng</w:t>
      </w:r>
      <w:proofErr w:type="spellEnd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 xml:space="preserve"> 1: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phụ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trách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nội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dung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và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thiết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kế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thường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xuyên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tranh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luận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gay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gắt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trong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các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buổi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họp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.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thiết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kế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phàn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nàn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rằng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nội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dung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đưa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ra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quá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chung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chung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,</w:t>
      </w:r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trong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khi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làm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nội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dung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cho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rằng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thiết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kế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không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chịu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đọc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kỹ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yêu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cầu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.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Cả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hai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làm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việc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riêng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lẻ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,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ai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làm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xong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phần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nấy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và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không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cập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nhật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tiến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độ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cho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nhau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.</w:t>
      </w:r>
    </w:p>
    <w:p w:rsidR="00344CDD" w:rsidRPr="00344CDD" w:rsidRDefault="00344CDD" w:rsidP="00344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>Bằng</w:t>
      </w:r>
      <w:proofErr w:type="spellEnd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>chứng</w:t>
      </w:r>
      <w:proofErr w:type="spellEnd"/>
      <w:r w:rsidRPr="00344CDD">
        <w:rPr>
          <w:rFonts w:ascii="Times New Roman" w:eastAsia="Times New Roman" w:hAnsi="Times New Roman" w:cs="Times New Roman"/>
          <w:iCs/>
          <w:sz w:val="24"/>
          <w:szCs w:val="24"/>
        </w:rPr>
        <w:t xml:space="preserve"> 2: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Người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quản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lý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vi-VN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ngân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sách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liên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tục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phàn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nàn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vì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các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thành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viên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khác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tự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ý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đề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xuất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chi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phí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mà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không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báo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cáo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,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dẫn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đến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nguy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cơ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vượt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ngân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sách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.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Hai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 (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Tuckman)</w:t>
      </w:r>
    </w:p>
    <w:p w:rsidR="00344CDD" w:rsidRPr="00344CDD" w:rsidRDefault="00344CDD" w:rsidP="00344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1 -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quen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(Forming):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ngoan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ngoãn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ngồi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im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nấy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dám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3 -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Sóng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gió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(Storming):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cãi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vã.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chê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bai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gay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gắt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F26EEE">
        <w:rPr>
          <w:rFonts w:ascii="Times New Roman" w:eastAsia="Times New Roman" w:hAnsi="Times New Roman" w:cs="Times New Roman"/>
          <w:sz w:val="24"/>
          <w:szCs w:val="24"/>
        </w:rPr>
        <w:t>hì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bực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F26E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F26EEE" w:rsidRDefault="00344CDD" w:rsidP="00344CDD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Nhiệm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vụ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2: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Chẩn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đoán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nguyên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nhân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và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hệ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lụy</w:t>
      </w:r>
      <w:proofErr w:type="spellEnd"/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vấn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đề</w:t>
      </w:r>
      <w:proofErr w:type="spellEnd"/>
      <w:r w:rsidRPr="00F26EEE">
        <w:rPr>
          <w:rFonts w:ascii="Times New Roman" w:hAnsi="Times New Roman" w:cs="Times New Roman"/>
          <w:color w:val="2B2D31"/>
          <w:sz w:val="24"/>
          <w:szCs w:val="24"/>
          <w:shd w:val="clear" w:color="auto" w:fill="FFFFFF"/>
          <w:lang w:val="vi-VN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xảy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</w:p>
    <w:p w:rsidR="00344CDD" w:rsidRPr="00344CDD" w:rsidRDefault="00344CDD" w:rsidP="0034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Cái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gạt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gần như không tồn tại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Chỉ huy</w:t>
      </w:r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lung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tung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Trưởng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nhóm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đã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thiếu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sót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những</w:t>
      </w:r>
      <w:proofErr w:type="spellEnd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gì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44CDD" w:rsidRPr="00344CDD" w:rsidRDefault="00344CDD" w:rsidP="00344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chia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ranh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giải</w:t>
      </w:r>
      <w:proofErr w:type="spellEnd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quyết</w:t>
      </w:r>
      <w:proofErr w:type="spellEnd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mâu</w:t>
      </w:r>
      <w:proofErr w:type="spellEnd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thuẫn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mâu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thuẫn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né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F26EEE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Hậu</w:t>
      </w:r>
      <w:proofErr w:type="spellEnd"/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:rsidR="00344CDD" w:rsidRPr="00344CDD" w:rsidRDefault="00F26EEE" w:rsidP="00344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Chậm trễ tiến độ</w:t>
      </w:r>
      <w:r w:rsidR="00344CDD"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hoài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deadline.</w:t>
      </w:r>
    </w:p>
    <w:p w:rsidR="00344CDD" w:rsidRPr="00344CDD" w:rsidRDefault="00F26EEE" w:rsidP="00344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Cạn ngân sách</w:t>
      </w:r>
      <w:r w:rsidR="00344CDD"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xài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tội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vạ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lủng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:rsidR="00344CDD" w:rsidRPr="00344CDD" w:rsidRDefault="00344CDD" w:rsidP="00344C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Rớt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nát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bét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trượt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EEE" w:rsidRPr="00F26EEE" w:rsidRDefault="00344CDD" w:rsidP="00344CDD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</w:pP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lastRenderedPageBreak/>
        <w:t>Nhiệm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vụ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3: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Thiết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kế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chiến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lược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can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thiệp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theo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mô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>hình</w:t>
      </w:r>
      <w:proofErr w:type="spellEnd"/>
      <w:r w:rsidRPr="00F26EEE">
        <w:rPr>
          <w:rStyle w:val="Strong"/>
          <w:rFonts w:ascii="Times New Roman" w:hAnsi="Times New Roman" w:cs="Times New Roman"/>
          <w:color w:val="2B2D31"/>
          <w:sz w:val="24"/>
          <w:szCs w:val="24"/>
          <w:shd w:val="clear" w:color="auto" w:fill="FFFFFF"/>
        </w:rPr>
        <w:t xml:space="preserve"> PERFORM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2B2D31"/>
          <w:sz w:val="24"/>
          <w:szCs w:val="24"/>
          <w:shd w:val="clear" w:color="auto" w:fill="FFFFFF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Kéo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</w:p>
    <w:p w:rsidR="00344CDD" w:rsidRPr="00344CDD" w:rsidRDefault="00344CDD" w:rsidP="00344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EEE" w:rsidRP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công, không tiếp tục như hiện tại.</w:t>
      </w:r>
    </w:p>
    <w:p w:rsidR="00344CDD" w:rsidRPr="00344CDD" w:rsidRDefault="00344CDD" w:rsidP="00344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EEE" w:rsidRP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độ, vấn đề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  <w:lang w:val="vi-VN"/>
        </w:rPr>
        <w:t>Q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uan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hệ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tốt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và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giao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tiếp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cởi</w:t>
      </w:r>
      <w:proofErr w:type="spellEnd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 xml:space="preserve"> </w:t>
      </w:r>
      <w:proofErr w:type="spellStart"/>
      <w:r w:rsidR="00F26EEE" w:rsidRPr="00F26EEE">
        <w:rPr>
          <w:rFonts w:ascii="Times New Roman" w:hAnsi="Times New Roman" w:cs="Times New Roman"/>
          <w:b/>
          <w:color w:val="2B2D31"/>
          <w:sz w:val="24"/>
          <w:szCs w:val="24"/>
          <w:shd w:val="clear" w:color="auto" w:fill="FFFFFF"/>
        </w:rPr>
        <w:t>mở</w:t>
      </w:r>
      <w:proofErr w:type="spellEnd"/>
      <w:r w:rsidR="00F26EEE" w:rsidRP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26EE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n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ội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26EEE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t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hiết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</w:p>
    <w:p w:rsidR="00344CDD" w:rsidRPr="00344CDD" w:rsidRDefault="00344CDD" w:rsidP="00344C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gạch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thô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EE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thống nhất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điều hành và giám sát quá trình này.</w:t>
      </w:r>
    </w:p>
    <w:p w:rsidR="00344CDD" w:rsidRPr="00344CDD" w:rsidRDefault="00344CDD" w:rsidP="00344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4CDD">
        <w:rPr>
          <w:rFonts w:ascii="Times New Roman" w:eastAsia="Times New Roman" w:hAnsi="Times New Roman" w:cs="Times New Roman"/>
          <w:b/>
          <w:bCs/>
          <w:sz w:val="24"/>
          <w:szCs w:val="24"/>
        </w:rPr>
        <w:t>Bướ</w:t>
      </w:r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Chia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26EEE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</w:p>
    <w:p w:rsidR="00344CDD" w:rsidRPr="00344CDD" w:rsidRDefault="00344CDD" w:rsidP="00344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Ra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quy</w:t>
      </w:r>
      <w:proofErr w:type="spellEnd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định</w:t>
      </w:r>
      <w:proofErr w:type="spellEnd"/>
      <w:r w:rsidRPr="00344C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CD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EEE">
        <w:rPr>
          <w:rFonts w:ascii="Times New Roman" w:eastAsia="Times New Roman" w:hAnsi="Times New Roman" w:cs="Times New Roman"/>
          <w:sz w:val="24"/>
          <w:szCs w:val="24"/>
          <w:lang w:val="vi-VN"/>
        </w:rPr>
        <w:t>sẽ tự bù vào khoản chi tiêu bằng tiền túi</w:t>
      </w:r>
      <w:r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4CDD" w:rsidRPr="00344CDD" w:rsidRDefault="00F26EEE" w:rsidP="00344C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EE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Đưa </w:t>
      </w:r>
      <w:proofErr w:type="spellStart"/>
      <w:r w:rsidR="00344CDD" w:rsidRPr="00344CDD">
        <w:rPr>
          <w:rFonts w:ascii="Times New Roman" w:eastAsia="Times New Roman" w:hAnsi="Times New Roman" w:cs="Times New Roman"/>
          <w:b/>
          <w:sz w:val="24"/>
          <w:szCs w:val="24"/>
        </w:rPr>
        <w:t>ra</w:t>
      </w:r>
      <w:proofErr w:type="spellEnd"/>
      <w:r w:rsidR="00344CDD" w:rsidRPr="00344CD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b/>
          <w:sz w:val="24"/>
          <w:szCs w:val="24"/>
        </w:rPr>
        <w:t>luật</w:t>
      </w:r>
      <w:proofErr w:type="spellEnd"/>
      <w:r w:rsidR="00344CDD" w:rsidRPr="00344CD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quyết, không được tự quyết nữa</w:t>
      </w:r>
      <w:r w:rsidR="00344CDD" w:rsidRPr="00344CD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7B6F10" w:rsidRPr="00F26EEE" w:rsidRDefault="007B6F10" w:rsidP="00344CDD">
      <w:pPr>
        <w:rPr>
          <w:rFonts w:ascii="Times New Roman" w:hAnsi="Times New Roman" w:cs="Times New Roman"/>
          <w:sz w:val="24"/>
          <w:szCs w:val="24"/>
        </w:rPr>
      </w:pPr>
    </w:p>
    <w:sectPr w:rsidR="007B6F10" w:rsidRPr="00F2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96E4A"/>
    <w:multiLevelType w:val="multilevel"/>
    <w:tmpl w:val="AB9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62BA2"/>
    <w:multiLevelType w:val="multilevel"/>
    <w:tmpl w:val="24D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2E7B9C"/>
    <w:multiLevelType w:val="multilevel"/>
    <w:tmpl w:val="DEB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37D0D"/>
    <w:multiLevelType w:val="multilevel"/>
    <w:tmpl w:val="847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910A6"/>
    <w:multiLevelType w:val="multilevel"/>
    <w:tmpl w:val="E6D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65F4B"/>
    <w:multiLevelType w:val="multilevel"/>
    <w:tmpl w:val="3006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86D95"/>
    <w:multiLevelType w:val="multilevel"/>
    <w:tmpl w:val="9A2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7528A"/>
    <w:multiLevelType w:val="multilevel"/>
    <w:tmpl w:val="725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7203F"/>
    <w:multiLevelType w:val="multilevel"/>
    <w:tmpl w:val="8D4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CDD"/>
    <w:rsid w:val="00344CDD"/>
    <w:rsid w:val="007B6F10"/>
    <w:rsid w:val="00F2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4ECB"/>
  <w15:chartTrackingRefBased/>
  <w15:docId w15:val="{EF906962-7FC0-42B9-874B-78C31792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44C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44C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4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4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2026-05-26T08:58:00Z</dcterms:created>
  <dcterms:modified xsi:type="dcterms:W3CDTF">2026-05-26T09:16:00Z</dcterms:modified>
</cp:coreProperties>
</file>