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3E5E" w14:textId="77777777" w:rsidR="00CF0407" w:rsidRPr="00BC7556" w:rsidRDefault="00CF0407" w:rsidP="00CF04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sz w:val="26"/>
          <w:szCs w:val="26"/>
        </w:rPr>
        <w:t>LAB3</w:t>
      </w:r>
    </w:p>
    <w:p w14:paraId="50256354" w14:textId="77777777" w:rsidR="00CF0407" w:rsidRPr="00BC7556" w:rsidRDefault="00CF0407" w:rsidP="00CF04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sz w:val="26"/>
          <w:szCs w:val="26"/>
        </w:rPr>
        <w:t>Kiểm tra version win11</w:t>
      </w:r>
    </w:p>
    <w:p w14:paraId="45607CC9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A0A483C" wp14:editId="3781EBA2">
            <wp:extent cx="2171716" cy="2009790"/>
            <wp:effectExtent l="0" t="0" r="0" b="9525"/>
            <wp:docPr id="18976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0655" name="Picture 1897640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16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FABF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mạng</w:t>
      </w:r>
    </w:p>
    <w:p w14:paraId="11632F0E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397B6C" wp14:editId="4E40A258">
            <wp:extent cx="3724302" cy="1509724"/>
            <wp:effectExtent l="0" t="0" r="0" b="0"/>
            <wp:docPr id="91637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0491" name="Picture 916370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F25F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mạng máy ảo</w:t>
      </w:r>
    </w:p>
    <w:p w14:paraId="162EE887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A0E815" wp14:editId="57F42680">
            <wp:extent cx="3381400" cy="2128853"/>
            <wp:effectExtent l="0" t="0" r="0" b="5080"/>
            <wp:docPr id="654745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5006" name="Picture 654745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21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377F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thư mục LAB3</w:t>
      </w:r>
    </w:p>
    <w:p w14:paraId="7DACBC4E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75D12B" wp14:editId="5EE64233">
            <wp:extent cx="3638577" cy="2767033"/>
            <wp:effectExtent l="0" t="0" r="0" b="0"/>
            <wp:docPr id="80454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4791" name="Picture 804544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ECE0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B55072">
        <w:rPr>
          <w:rFonts w:ascii="Times New Roman" w:hAnsi="Times New Roman" w:cs="Times New Roman"/>
          <w:sz w:val="26"/>
          <w:szCs w:val="26"/>
        </w:rPr>
        <w:t>iểm tra gói dữ liệu và giải nén</w:t>
      </w:r>
    </w:p>
    <w:p w14:paraId="124C46FD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8687BA" wp14:editId="3E11C54F">
            <wp:extent cx="4838735" cy="1585924"/>
            <wp:effectExtent l="0" t="0" r="0" b="0"/>
            <wp:docPr id="423361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61128" name="Picture 423361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03D2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CB4044" wp14:editId="726D3F00">
            <wp:extent cx="4853023" cy="1452573"/>
            <wp:effectExtent l="0" t="0" r="5080" b="0"/>
            <wp:docPr id="1981969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9729" name="Picture 1981969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53B2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version </w:t>
      </w:r>
      <w:r w:rsidRPr="00D77AF0">
        <w:rPr>
          <w:rFonts w:ascii="Times New Roman" w:hAnsi="Times New Roman" w:cs="Times New Roman"/>
          <w:sz w:val="26"/>
          <w:szCs w:val="26"/>
        </w:rPr>
        <w:t xml:space="preserve">Python và Wireshark </w:t>
      </w:r>
    </w:p>
    <w:p w14:paraId="0D06CDA7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16DC15" wp14:editId="5C05FFD9">
            <wp:extent cx="4491070" cy="590554"/>
            <wp:effectExtent l="0" t="0" r="5080" b="0"/>
            <wp:docPr id="1464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497" name="Picture 1464854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070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280E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2C7455">
        <w:rPr>
          <w:rFonts w:ascii="Times New Roman" w:hAnsi="Times New Roman" w:cs="Times New Roman"/>
          <w:sz w:val="26"/>
          <w:szCs w:val="26"/>
        </w:rPr>
        <w:t>Tải bộ Sysinternals từ máy chủ Microsoft</w:t>
      </w:r>
    </w:p>
    <w:p w14:paraId="42697741" w14:textId="77777777" w:rsidR="00CF0407" w:rsidRDefault="00CF0407" w:rsidP="00CF0407">
      <w:pPr>
        <w:rPr>
          <w:rFonts w:ascii="Times New Roman" w:hAnsi="Times New Roman" w:cs="Times New Roman"/>
          <w:noProof/>
          <w:sz w:val="26"/>
          <w:szCs w:val="26"/>
        </w:rPr>
      </w:pPr>
    </w:p>
    <w:p w14:paraId="6310CE1B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350916" wp14:editId="26AA885B">
            <wp:extent cx="4683897" cy="2605087"/>
            <wp:effectExtent l="0" t="0" r="2540" b="5080"/>
            <wp:docPr id="813022779" name="Picture 2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2779" name="Picture 813022779" descr="Windows 11 x64 - VMware Workstation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37" t="28779" r="17369" b="3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62" cy="2630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FC551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3DCC2B" wp14:editId="18CE87E8">
            <wp:extent cx="4676809" cy="2657494"/>
            <wp:effectExtent l="0" t="0" r="9525" b="9525"/>
            <wp:docPr id="1983400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0572" name="Picture 1983400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704B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40938A" wp14:editId="3669012E">
            <wp:extent cx="4652997" cy="2343167"/>
            <wp:effectExtent l="0" t="0" r="0" b="0"/>
            <wp:docPr id="704278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8404" name="Picture 704278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997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CC1C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</w:t>
      </w:r>
    </w:p>
    <w:p w14:paraId="2DCC0000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5F18B3" wp14:editId="5C4386CF">
            <wp:extent cx="3300437" cy="938219"/>
            <wp:effectExtent l="0" t="0" r="0" b="0"/>
            <wp:docPr id="1953896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6187" name="Picture 19538961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37" cy="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D1D3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Giải nén 3 file</w:t>
      </w:r>
    </w:p>
    <w:p w14:paraId="67064C9D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978FBD" wp14:editId="427205A6">
            <wp:extent cx="4781585" cy="623892"/>
            <wp:effectExtent l="0" t="0" r="0" b="5080"/>
            <wp:docPr id="218627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7463" name="Picture 2186274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0F61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4F8FCA" wp14:editId="264C1419">
            <wp:extent cx="4633946" cy="2052653"/>
            <wp:effectExtent l="0" t="0" r="0" b="5080"/>
            <wp:docPr id="1908258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8982" name="Picture 19082589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946" cy="205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EF1B" w14:textId="77777777" w:rsidR="00CF0407" w:rsidRDefault="00CF0407" w:rsidP="00CF040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THỰC HÀNH</w:t>
      </w:r>
    </w:p>
    <w:p w14:paraId="2079A3D2" w14:textId="77777777" w:rsidR="00CF0407" w:rsidRDefault="00CF0407" w:rsidP="00CF0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B7F4C">
        <w:rPr>
          <w:rFonts w:ascii="Times New Roman" w:hAnsi="Times New Roman" w:cs="Times New Roman"/>
          <w:b/>
          <w:bCs/>
          <w:sz w:val="26"/>
          <w:szCs w:val="26"/>
        </w:rPr>
        <w:t>Tạo Baseline</w:t>
      </w:r>
    </w:p>
    <w:p w14:paraId="758E6DED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9F2A60">
        <w:rPr>
          <w:rFonts w:ascii="Times New Roman" w:hAnsi="Times New Roman" w:cs="Times New Roman"/>
          <w:sz w:val="26"/>
          <w:szCs w:val="26"/>
        </w:rPr>
        <w:t>Kiểm tra Windows</w:t>
      </w:r>
    </w:p>
    <w:p w14:paraId="741C179A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ABC325" wp14:editId="0B6A47E6">
            <wp:extent cx="4572033" cy="1357322"/>
            <wp:effectExtent l="0" t="0" r="0" b="0"/>
            <wp:docPr id="113745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2104" name="Picture 11374521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3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6E8C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Bật và k</w:t>
      </w:r>
      <w:r w:rsidRPr="009F2A60">
        <w:rPr>
          <w:rFonts w:ascii="Times New Roman" w:hAnsi="Times New Roman" w:cs="Times New Roman"/>
          <w:sz w:val="26"/>
          <w:szCs w:val="26"/>
        </w:rPr>
        <w:t>iểm tra Firewall</w:t>
      </w:r>
    </w:p>
    <w:p w14:paraId="6217D796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54F3C9" wp14:editId="61192675">
            <wp:extent cx="5290012" cy="219075"/>
            <wp:effectExtent l="0" t="0" r="6350" b="0"/>
            <wp:docPr id="669118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8866" name="Picture 6691188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39" cy="2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7088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E53870" wp14:editId="20B2E3AD">
            <wp:extent cx="4853023" cy="885831"/>
            <wp:effectExtent l="0" t="0" r="5080" b="0"/>
            <wp:docPr id="1798287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7259" name="Picture 17982872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DF7B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</w:t>
      </w:r>
      <w:r w:rsidRPr="00022284">
        <w:rPr>
          <w:rFonts w:ascii="Times New Roman" w:hAnsi="Times New Roman" w:cs="Times New Roman"/>
          <w:sz w:val="26"/>
          <w:szCs w:val="26"/>
        </w:rPr>
        <w:t>hạy các lệnh lưu baseline</w:t>
      </w:r>
    </w:p>
    <w:p w14:paraId="721555DC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D5262A" wp14:editId="5125C338">
            <wp:extent cx="4829210" cy="2767033"/>
            <wp:effectExtent l="0" t="0" r="0" b="0"/>
            <wp:docPr id="1121853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53875" name="Picture 11218538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D381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BF0A65" wp14:editId="2BFE905F">
            <wp:extent cx="4843498" cy="319090"/>
            <wp:effectExtent l="0" t="0" r="0" b="5080"/>
            <wp:docPr id="1740961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1498" name="Picture 17409614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498" cy="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DC00" w14:textId="77777777" w:rsidR="00CF0407" w:rsidRPr="00320FA0" w:rsidRDefault="00CF0407" w:rsidP="00CF0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20FA0">
        <w:rPr>
          <w:rFonts w:ascii="Times New Roman" w:hAnsi="Times New Roman" w:cs="Times New Roman"/>
          <w:b/>
          <w:bCs/>
          <w:sz w:val="26"/>
          <w:szCs w:val="26"/>
        </w:rPr>
        <w:t>TH1: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67"/>
        <w:gridCol w:w="1872"/>
        <w:gridCol w:w="1865"/>
        <w:gridCol w:w="1920"/>
      </w:tblGrid>
      <w:tr w:rsidR="00CF0407" w14:paraId="01433BDA" w14:textId="77777777" w:rsidTr="002D4055">
        <w:tc>
          <w:tcPr>
            <w:tcW w:w="1879" w:type="dxa"/>
          </w:tcPr>
          <w:p w14:paraId="022DA134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 sản</w:t>
            </w:r>
          </w:p>
        </w:tc>
        <w:tc>
          <w:tcPr>
            <w:tcW w:w="1879" w:type="dxa"/>
          </w:tcPr>
          <w:p w14:paraId="2B8DFA05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Lỗ hổng</w:t>
            </w:r>
          </w:p>
        </w:tc>
        <w:tc>
          <w:tcPr>
            <w:tcW w:w="1879" w:type="dxa"/>
          </w:tcPr>
          <w:p w14:paraId="00BD5928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Mối đe dọa</w:t>
            </w:r>
          </w:p>
        </w:tc>
        <w:tc>
          <w:tcPr>
            <w:tcW w:w="1879" w:type="dxa"/>
          </w:tcPr>
          <w:p w14:paraId="7B11F4A5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1879" w:type="dxa"/>
          </w:tcPr>
          <w:p w14:paraId="7AE36915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 pháp</w:t>
            </w:r>
          </w:p>
        </w:tc>
      </w:tr>
      <w:tr w:rsidR="00CF0407" w14:paraId="2670D722" w14:textId="77777777" w:rsidTr="002D4055">
        <w:tc>
          <w:tcPr>
            <w:tcW w:w="1879" w:type="dxa"/>
          </w:tcPr>
          <w:p w14:paraId="0B5BB8FF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Thông tin xác thực tài khoản lab</w:t>
            </w:r>
          </w:p>
        </w:tc>
        <w:tc>
          <w:tcPr>
            <w:tcW w:w="1879" w:type="dxa"/>
          </w:tcPr>
          <w:p w14:paraId="58D4B4DA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Mật khẩu ngắn hoặc bị nhập vào phần mềm không tin cậy</w:t>
            </w:r>
          </w:p>
        </w:tc>
        <w:tc>
          <w:tcPr>
            <w:tcW w:w="1879" w:type="dxa"/>
          </w:tcPr>
          <w:p w14:paraId="732AE699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Dò mật khẩu / keylogging / phishing</w:t>
            </w:r>
          </w:p>
        </w:tc>
        <w:tc>
          <w:tcPr>
            <w:tcW w:w="1879" w:type="dxa"/>
          </w:tcPr>
          <w:p w14:paraId="4FDD642E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Mất quyền truy cập hoặc chiếm tài khoản</w:t>
            </w:r>
          </w:p>
        </w:tc>
        <w:tc>
          <w:tcPr>
            <w:tcW w:w="1879" w:type="dxa"/>
          </w:tcPr>
          <w:p w14:paraId="7B59286D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Mật khẩu dài, MFA ở hệ thống hỗ trợ, endpoint protection, audit log</w:t>
            </w:r>
          </w:p>
        </w:tc>
      </w:tr>
      <w:tr w:rsidR="00CF0407" w14:paraId="6D6C6338" w14:textId="77777777" w:rsidTr="002D4055">
        <w:tc>
          <w:tcPr>
            <w:tcW w:w="1879" w:type="dxa"/>
          </w:tcPr>
          <w:p w14:paraId="51F9FECE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 xml:space="preserve">Dữ liệu trong </w:t>
            </w:r>
            <w:r w:rsidRPr="00663E8C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C:\LAB3</w:t>
            </w:r>
          </w:p>
        </w:tc>
        <w:tc>
          <w:tcPr>
            <w:tcW w:w="1879" w:type="dxa"/>
          </w:tcPr>
          <w:p w14:paraId="7EB0FB4D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Thiếu backup / kiểm soát thay đổi</w:t>
            </w:r>
          </w:p>
        </w:tc>
        <w:tc>
          <w:tcPr>
            <w:tcW w:w="1879" w:type="dxa"/>
          </w:tcPr>
          <w:p w14:paraId="66A5AA56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Xóa nhầm, mã độc, lỗi đĩa</w:t>
            </w:r>
          </w:p>
        </w:tc>
        <w:tc>
          <w:tcPr>
            <w:tcW w:w="1879" w:type="dxa"/>
          </w:tcPr>
          <w:p w14:paraId="7C849EB3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Mất hoặc thay đổi dữ liệu</w:t>
            </w:r>
          </w:p>
        </w:tc>
        <w:tc>
          <w:tcPr>
            <w:tcW w:w="1879" w:type="dxa"/>
          </w:tcPr>
          <w:p w14:paraId="06C923BB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Backup, least privilege, hash, logging</w:t>
            </w:r>
          </w:p>
        </w:tc>
      </w:tr>
      <w:tr w:rsidR="00CF0407" w14:paraId="7B9BF612" w14:textId="77777777" w:rsidTr="002D4055">
        <w:tc>
          <w:tcPr>
            <w:tcW w:w="1879" w:type="dxa"/>
          </w:tcPr>
          <w:p w14:paraId="72275493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Dịch vụ nghiệp vụ giả lập</w:t>
            </w:r>
          </w:p>
        </w:tc>
        <w:tc>
          <w:tcPr>
            <w:tcW w:w="1879" w:type="dxa"/>
          </w:tcPr>
          <w:p w14:paraId="69E487B5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Cổng lắng nghe ngoài dự kiến, thiếu giám sát</w:t>
            </w:r>
          </w:p>
        </w:tc>
        <w:tc>
          <w:tcPr>
            <w:tcW w:w="1879" w:type="dxa"/>
          </w:tcPr>
          <w:p w14:paraId="7F3711C7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Backdoor / DoS</w:t>
            </w:r>
          </w:p>
        </w:tc>
        <w:tc>
          <w:tcPr>
            <w:tcW w:w="1879" w:type="dxa"/>
          </w:tcPr>
          <w:p w14:paraId="7EB1F620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Gián đoạn hoặc truy cập trái phép</w:t>
            </w:r>
          </w:p>
        </w:tc>
        <w:tc>
          <w:tcPr>
            <w:tcW w:w="1879" w:type="dxa"/>
          </w:tcPr>
          <w:p w14:paraId="0C3C2D21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Firewall, process/network monitoring, allow-list</w:t>
            </w:r>
          </w:p>
        </w:tc>
      </w:tr>
      <w:tr w:rsidR="00CF0407" w14:paraId="155FE309" w14:textId="77777777" w:rsidTr="002D4055">
        <w:tc>
          <w:tcPr>
            <w:tcW w:w="1879" w:type="dxa"/>
          </w:tcPr>
          <w:p w14:paraId="293BFB63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Email / người dùng</w:t>
            </w:r>
          </w:p>
        </w:tc>
        <w:tc>
          <w:tcPr>
            <w:tcW w:w="1879" w:type="dxa"/>
          </w:tcPr>
          <w:p w14:paraId="7D27DFB3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Thiếu xác minh domain / người gửi</w:t>
            </w:r>
          </w:p>
        </w:tc>
        <w:tc>
          <w:tcPr>
            <w:tcW w:w="1879" w:type="dxa"/>
          </w:tcPr>
          <w:p w14:paraId="7DBDD4F4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Phishing / Spear phishing</w:t>
            </w:r>
          </w:p>
        </w:tc>
        <w:tc>
          <w:tcPr>
            <w:tcW w:w="1879" w:type="dxa"/>
          </w:tcPr>
          <w:p w14:paraId="769F8973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Lộ thông tin xác thực</w:t>
            </w:r>
          </w:p>
        </w:tc>
        <w:tc>
          <w:tcPr>
            <w:tcW w:w="1879" w:type="dxa"/>
          </w:tcPr>
          <w:p w14:paraId="616907DF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Awareness, email filtering, MFA, verify out-of-band</w:t>
            </w:r>
          </w:p>
        </w:tc>
      </w:tr>
    </w:tbl>
    <w:p w14:paraId="1A958EC3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CF0407" w14:paraId="0A2261F4" w14:textId="77777777" w:rsidTr="002D4055">
        <w:tc>
          <w:tcPr>
            <w:tcW w:w="3131" w:type="dxa"/>
            <w:vAlign w:val="center"/>
          </w:tcPr>
          <w:p w14:paraId="7692950B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132" w:type="dxa"/>
            <w:vAlign w:val="center"/>
          </w:tcPr>
          <w:p w14:paraId="706CCEC3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 huống</w:t>
            </w:r>
          </w:p>
        </w:tc>
        <w:tc>
          <w:tcPr>
            <w:tcW w:w="3132" w:type="dxa"/>
            <w:vAlign w:val="center"/>
          </w:tcPr>
          <w:p w14:paraId="19451424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loại</w:t>
            </w:r>
          </w:p>
        </w:tc>
      </w:tr>
      <w:tr w:rsidR="00CF0407" w14:paraId="3F9B9332" w14:textId="77777777" w:rsidTr="002D4055">
        <w:tc>
          <w:tcPr>
            <w:tcW w:w="3131" w:type="dxa"/>
            <w:vAlign w:val="center"/>
          </w:tcPr>
          <w:p w14:paraId="64147BF2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32" w:type="dxa"/>
            <w:vAlign w:val="center"/>
          </w:tcPr>
          <w:p w14:paraId="00E3D67F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Nhân viên xóa nhầm tệp cấu hình đang dùng</w:t>
            </w:r>
          </w:p>
        </w:tc>
        <w:tc>
          <w:tcPr>
            <w:tcW w:w="3132" w:type="dxa"/>
            <w:vAlign w:val="center"/>
          </w:tcPr>
          <w:p w14:paraId="3FA888F9" w14:textId="77777777" w:rsidR="00CF0407" w:rsidRPr="00663E8C" w:rsidRDefault="00CF0407" w:rsidP="002D40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Hành động vô ý</w:t>
            </w:r>
          </w:p>
        </w:tc>
      </w:tr>
      <w:tr w:rsidR="00CF0407" w14:paraId="7DD95A44" w14:textId="77777777" w:rsidTr="002D4055">
        <w:tc>
          <w:tcPr>
            <w:tcW w:w="3131" w:type="dxa"/>
            <w:vAlign w:val="center"/>
          </w:tcPr>
          <w:p w14:paraId="4E6AC931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32" w:type="dxa"/>
            <w:vAlign w:val="center"/>
          </w:tcPr>
          <w:p w14:paraId="71B54972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Người có ác ý cài phần mềm thu thập dữ liệu</w:t>
            </w:r>
          </w:p>
        </w:tc>
        <w:tc>
          <w:tcPr>
            <w:tcW w:w="3132" w:type="dxa"/>
            <w:vAlign w:val="center"/>
          </w:tcPr>
          <w:p w14:paraId="52CF82CA" w14:textId="77777777" w:rsidR="00CF0407" w:rsidRPr="00663E8C" w:rsidRDefault="00CF0407" w:rsidP="002D40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Hành động cố ý</w:t>
            </w:r>
          </w:p>
        </w:tc>
      </w:tr>
      <w:tr w:rsidR="00CF0407" w14:paraId="4A17DC66" w14:textId="77777777" w:rsidTr="002D4055">
        <w:tc>
          <w:tcPr>
            <w:tcW w:w="3131" w:type="dxa"/>
            <w:vAlign w:val="center"/>
          </w:tcPr>
          <w:p w14:paraId="1668EF92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3132" w:type="dxa"/>
            <w:vAlign w:val="center"/>
          </w:tcPr>
          <w:p w14:paraId="52BB7A19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Mất điện kéo dài làm dịch vụ dừng và file chưa ghi bị mất</w:t>
            </w:r>
          </w:p>
        </w:tc>
        <w:tc>
          <w:tcPr>
            <w:tcW w:w="3132" w:type="dxa"/>
            <w:vAlign w:val="center"/>
          </w:tcPr>
          <w:p w14:paraId="7D47E48C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Thảm họa tự nhiên</w:t>
            </w:r>
          </w:p>
        </w:tc>
      </w:tr>
      <w:tr w:rsidR="00CF0407" w14:paraId="3B35DAA5" w14:textId="77777777" w:rsidTr="002D4055">
        <w:tc>
          <w:tcPr>
            <w:tcW w:w="3131" w:type="dxa"/>
            <w:vAlign w:val="center"/>
          </w:tcPr>
          <w:p w14:paraId="106F138B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32" w:type="dxa"/>
            <w:vAlign w:val="center"/>
          </w:tcPr>
          <w:p w14:paraId="104D70D9" w14:textId="77777777" w:rsidR="00CF0407" w:rsidRPr="00663E8C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Ổ đĩa hỏng hoặc dịch vụ treo do lỗi phần mềm</w:t>
            </w:r>
          </w:p>
        </w:tc>
        <w:tc>
          <w:tcPr>
            <w:tcW w:w="3132" w:type="dxa"/>
            <w:vAlign w:val="center"/>
          </w:tcPr>
          <w:p w14:paraId="05EEF4E6" w14:textId="77777777" w:rsidR="00CF0407" w:rsidRPr="00663E8C" w:rsidRDefault="00CF0407" w:rsidP="002D40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Lỗi kỹ thuật</w:t>
            </w:r>
          </w:p>
        </w:tc>
      </w:tr>
      <w:tr w:rsidR="00CF0407" w14:paraId="45F0F280" w14:textId="77777777" w:rsidTr="002D4055">
        <w:tc>
          <w:tcPr>
            <w:tcW w:w="3131" w:type="dxa"/>
          </w:tcPr>
          <w:p w14:paraId="1C11C389" w14:textId="77777777" w:rsidR="00CF0407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32" w:type="dxa"/>
          </w:tcPr>
          <w:p w14:paraId="70871F35" w14:textId="77777777" w:rsidR="00CF0407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Không có backup hoặc không vá hệ thống đúng hạn</w:t>
            </w:r>
          </w:p>
        </w:tc>
        <w:tc>
          <w:tcPr>
            <w:tcW w:w="3132" w:type="dxa"/>
          </w:tcPr>
          <w:p w14:paraId="0AC51630" w14:textId="77777777" w:rsidR="00CF0407" w:rsidRDefault="00CF0407" w:rsidP="002D405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Lỗi quản lý</w:t>
            </w:r>
          </w:p>
        </w:tc>
      </w:tr>
    </w:tbl>
    <w:p w14:paraId="4793E1C8" w14:textId="77777777" w:rsidR="00CF0407" w:rsidRDefault="00CF0407" w:rsidP="00CF040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4981DD" w14:textId="77777777" w:rsidR="00CF0407" w:rsidRDefault="00CF0407" w:rsidP="00CF0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F3F24">
        <w:rPr>
          <w:rFonts w:ascii="Times New Roman" w:hAnsi="Times New Roman" w:cs="Times New Roman"/>
          <w:b/>
          <w:bCs/>
          <w:sz w:val="26"/>
          <w:szCs w:val="26"/>
        </w:rPr>
        <w:t>TH2: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F3F24">
        <w:rPr>
          <w:rFonts w:ascii="Times New Roman" w:hAnsi="Times New Roman" w:cs="Times New Roman"/>
          <w:b/>
          <w:bCs/>
          <w:sz w:val="26"/>
          <w:szCs w:val="26"/>
        </w:rPr>
        <w:t>Mã độc: kiểm chứng chu trình phát hiện bằng EICAR</w:t>
      </w:r>
    </w:p>
    <w:p w14:paraId="1207A459" w14:textId="77777777" w:rsidR="00CF0407" w:rsidRPr="00CF3F24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CF3F24">
        <w:rPr>
          <w:rFonts w:ascii="Times New Roman" w:hAnsi="Times New Roman" w:cs="Times New Roman"/>
          <w:sz w:val="26"/>
          <w:szCs w:val="26"/>
        </w:rPr>
        <w:t>Xác minh Defender đang bảo vệ theo thời gian thực</w:t>
      </w:r>
    </w:p>
    <w:p w14:paraId="4A38B27D" w14:textId="77777777" w:rsidR="00CF0407" w:rsidRPr="00CF3F24" w:rsidRDefault="00CF0407" w:rsidP="00CF040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F55185" wp14:editId="61454051">
            <wp:extent cx="6041383" cy="556693"/>
            <wp:effectExtent l="0" t="0" r="0" b="0"/>
            <wp:docPr id="8542481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8164" name="Picture 8542481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95" cy="5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3C2C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CF3F24">
        <w:rPr>
          <w:rFonts w:ascii="Times New Roman" w:hAnsi="Times New Roman" w:cs="Times New Roman"/>
          <w:sz w:val="26"/>
          <w:szCs w:val="26"/>
        </w:rPr>
        <w:t>Tạo tệp kiểm thử EICAR trong thư mục Evidence</w:t>
      </w:r>
    </w:p>
    <w:p w14:paraId="1525713A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C15DEF" wp14:editId="6D3D72FD">
            <wp:extent cx="6221052" cy="1770659"/>
            <wp:effectExtent l="0" t="0" r="8890" b="1270"/>
            <wp:docPr id="1364167819" name="Picture 16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7819" name="Picture 1364167819" descr="Windows 11 x64 - VMware Workstation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1" t="58755" r="22999" b="22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389" cy="178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580AE" w14:textId="77777777" w:rsidR="00CF0407" w:rsidRDefault="00CF0407" w:rsidP="00CF0407">
      <w:pPr>
        <w:rPr>
          <w:rFonts w:ascii="Times New Roman" w:hAnsi="Times New Roman" w:cs="Times New Roman"/>
          <w:noProof/>
          <w:sz w:val="26"/>
          <w:szCs w:val="26"/>
        </w:rPr>
      </w:pPr>
    </w:p>
    <w:p w14:paraId="2ED67F69" w14:textId="77777777" w:rsidR="00CF0407" w:rsidRDefault="00CF0407" w:rsidP="00CF0407">
      <w:pPr>
        <w:rPr>
          <w:rFonts w:ascii="Times New Roman" w:hAnsi="Times New Roman" w:cs="Times New Roman"/>
          <w:noProof/>
          <w:sz w:val="26"/>
          <w:szCs w:val="26"/>
        </w:rPr>
      </w:pPr>
    </w:p>
    <w:p w14:paraId="75E29DB5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</w:p>
    <w:p w14:paraId="11C91C4C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</w:p>
    <w:p w14:paraId="6B4F46AE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9713397" wp14:editId="36D52669">
            <wp:extent cx="5549827" cy="4515992"/>
            <wp:effectExtent l="0" t="0" r="0" b="0"/>
            <wp:docPr id="1710060185" name="Picture 17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0185" name="Picture 1710060185" descr="Windows 11 x64 - VMware Workstation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79" t="31790" r="30949" b="2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08" cy="453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76E74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DC0EF8">
        <w:rPr>
          <w:rFonts w:ascii="Times New Roman" w:hAnsi="Times New Roman" w:cs="Times New Roman"/>
          <w:sz w:val="26"/>
          <w:szCs w:val="26"/>
        </w:rPr>
        <w:t>iểm tra log Defender</w:t>
      </w:r>
    </w:p>
    <w:p w14:paraId="4435520D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2F5BF8" wp14:editId="75E7FA0E">
            <wp:extent cx="4638709" cy="1924064"/>
            <wp:effectExtent l="0" t="0" r="9525" b="0"/>
            <wp:docPr id="1078129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9780" name="Picture 10781297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8481" w14:textId="77777777" w:rsidR="00CF0407" w:rsidRDefault="00CF0407" w:rsidP="00CF0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C0EF8">
        <w:rPr>
          <w:rFonts w:ascii="Times New Roman" w:hAnsi="Times New Roman" w:cs="Times New Roman"/>
          <w:b/>
          <w:bCs/>
          <w:sz w:val="26"/>
          <w:szCs w:val="26"/>
        </w:rPr>
        <w:t>TH3: Tấn công mật khẩu và nguy cơ keylogging</w:t>
      </w:r>
    </w:p>
    <w:p w14:paraId="387D2327" w14:textId="77777777" w:rsidR="00CF0407" w:rsidRPr="00944178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944178">
        <w:rPr>
          <w:rFonts w:ascii="Times New Roman" w:hAnsi="Times New Roman" w:cs="Times New Roman"/>
          <w:sz w:val="26"/>
          <w:szCs w:val="26"/>
        </w:rPr>
        <w:t>Tạo tài khoản thử nghiệm</w:t>
      </w:r>
    </w:p>
    <w:p w14:paraId="33BA644A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F70D76E" wp14:editId="070589FB">
            <wp:extent cx="5742243" cy="992622"/>
            <wp:effectExtent l="0" t="0" r="0" b="0"/>
            <wp:docPr id="19574576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7682" name="Picture 19574576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08" cy="9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2B8D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876C97">
        <w:rPr>
          <w:rFonts w:ascii="Times New Roman" w:hAnsi="Times New Roman" w:cs="Times New Roman"/>
          <w:sz w:val="26"/>
          <w:szCs w:val="26"/>
        </w:rPr>
        <w:t>Tạo một lần đăng nhập thành công</w:t>
      </w:r>
    </w:p>
    <w:p w14:paraId="51E16A55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8B0EB0" wp14:editId="43BF7218">
            <wp:extent cx="5909244" cy="3385136"/>
            <wp:effectExtent l="0" t="0" r="0" b="6350"/>
            <wp:docPr id="20849989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8917" name="Picture 20849989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134" cy="33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1BDD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3545EA">
        <w:rPr>
          <w:rFonts w:ascii="Times New Roman" w:hAnsi="Times New Roman" w:cs="Times New Roman"/>
          <w:sz w:val="26"/>
          <w:szCs w:val="26"/>
        </w:rPr>
        <w:t>Tạo đăng nhập thất bại</w:t>
      </w:r>
    </w:p>
    <w:p w14:paraId="0B6ED716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88DBD0" wp14:editId="77656CE9">
            <wp:extent cx="5777105" cy="1665318"/>
            <wp:effectExtent l="0" t="0" r="0" b="0"/>
            <wp:docPr id="2951788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8870" name="Picture 2951788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970" cy="16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2CC0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4500D2">
        <w:rPr>
          <w:rFonts w:ascii="Times New Roman" w:hAnsi="Times New Roman" w:cs="Times New Roman"/>
          <w:sz w:val="26"/>
          <w:szCs w:val="26"/>
        </w:rPr>
        <w:t>Lọc log bằng PowerShell</w:t>
      </w:r>
    </w:p>
    <w:p w14:paraId="0A479FB7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9102940" wp14:editId="4C0B2071">
            <wp:extent cx="5425776" cy="2658631"/>
            <wp:effectExtent l="0" t="0" r="3810" b="8890"/>
            <wp:docPr id="2090660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0045" name="Picture 20906600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446" cy="26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DA69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F86FAD">
        <w:rPr>
          <w:rFonts w:ascii="Times New Roman" w:hAnsi="Times New Roman" w:cs="Times New Roman"/>
          <w:sz w:val="26"/>
          <w:szCs w:val="26"/>
        </w:rPr>
        <w:t>Mở Event Viewer để kiểm tra bằng giao diện</w:t>
      </w:r>
    </w:p>
    <w:p w14:paraId="7FB5F16A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E85E9F" wp14:editId="2A82F638">
            <wp:extent cx="3862416" cy="2719407"/>
            <wp:effectExtent l="0" t="0" r="5080" b="5080"/>
            <wp:docPr id="1062530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046" name="Picture 1062530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416" cy="27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8B5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2C90DD" wp14:editId="31BE7C47">
            <wp:extent cx="3862070" cy="2624467"/>
            <wp:effectExtent l="0" t="0" r="5080" b="4445"/>
            <wp:docPr id="6452298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9860" name="Picture 645229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050" cy="26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5B59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 w:rsidRPr="00F86FAD">
        <w:rPr>
          <w:rFonts w:ascii="Times New Roman" w:hAnsi="Times New Roman" w:cs="Times New Roman"/>
          <w:sz w:val="26"/>
          <w:szCs w:val="26"/>
        </w:rPr>
        <w:lastRenderedPageBreak/>
        <w:t>Đổi mật khẩu của lab3user và kiểm chứng</w:t>
      </w:r>
    </w:p>
    <w:p w14:paraId="1D872387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B26B5C" wp14:editId="1ECD91C6">
            <wp:extent cx="5811812" cy="634266"/>
            <wp:effectExtent l="0" t="0" r="0" b="0"/>
            <wp:docPr id="2564173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7312" name="Picture 2564173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44" cy="6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B361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Nhập mật khẩu cũ</w:t>
      </w:r>
    </w:p>
    <w:p w14:paraId="6C707910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5E1B64" wp14:editId="684DA996">
            <wp:extent cx="5752598" cy="866830"/>
            <wp:effectExtent l="0" t="0" r="635" b="9525"/>
            <wp:docPr id="19477664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6475" name="Picture 19477664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29" cy="8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3913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Nhập đúng mật khẩu</w:t>
      </w:r>
    </w:p>
    <w:p w14:paraId="285754DC" w14:textId="77777777" w:rsid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6FCCAB" wp14:editId="0A0B6230">
            <wp:extent cx="4610134" cy="2933721"/>
            <wp:effectExtent l="0" t="0" r="0" b="0"/>
            <wp:docPr id="16419700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0063" name="Picture 16419700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649" w14:textId="77777777" w:rsidR="00CF0407" w:rsidRDefault="00CF0407" w:rsidP="00CF04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log </w:t>
      </w:r>
    </w:p>
    <w:p w14:paraId="684A0C3D" w14:textId="7898C85B" w:rsidR="00D060BE" w:rsidRPr="00CF0407" w:rsidRDefault="00CF0407" w:rsidP="00CF040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C28967" wp14:editId="4F1E1693">
            <wp:extent cx="5063369" cy="2436638"/>
            <wp:effectExtent l="0" t="0" r="4445" b="1905"/>
            <wp:docPr id="6807480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8095" name="Picture 6807480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761" cy="24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0BE" w:rsidRPr="00CF0407" w:rsidSect="00CF040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02E"/>
    <w:multiLevelType w:val="hybridMultilevel"/>
    <w:tmpl w:val="9BCA454E"/>
    <w:lvl w:ilvl="0" w:tplc="2A0C94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1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07"/>
    <w:rsid w:val="00023212"/>
    <w:rsid w:val="00056390"/>
    <w:rsid w:val="000B2A9E"/>
    <w:rsid w:val="000B537D"/>
    <w:rsid w:val="000D500E"/>
    <w:rsid w:val="000E1457"/>
    <w:rsid w:val="000E391C"/>
    <w:rsid w:val="000F52B6"/>
    <w:rsid w:val="00196AD6"/>
    <w:rsid w:val="00205592"/>
    <w:rsid w:val="002501C8"/>
    <w:rsid w:val="002848AF"/>
    <w:rsid w:val="002B387A"/>
    <w:rsid w:val="002B48B9"/>
    <w:rsid w:val="0035741B"/>
    <w:rsid w:val="003E6292"/>
    <w:rsid w:val="0041479F"/>
    <w:rsid w:val="004919A5"/>
    <w:rsid w:val="004A1603"/>
    <w:rsid w:val="004D282A"/>
    <w:rsid w:val="005044DE"/>
    <w:rsid w:val="00587521"/>
    <w:rsid w:val="006070C4"/>
    <w:rsid w:val="00641C93"/>
    <w:rsid w:val="006778C0"/>
    <w:rsid w:val="00687ABA"/>
    <w:rsid w:val="00690CDB"/>
    <w:rsid w:val="006C64C3"/>
    <w:rsid w:val="00703512"/>
    <w:rsid w:val="007C64C9"/>
    <w:rsid w:val="007F7D90"/>
    <w:rsid w:val="0087187C"/>
    <w:rsid w:val="008D5786"/>
    <w:rsid w:val="00934CF3"/>
    <w:rsid w:val="00A20380"/>
    <w:rsid w:val="00A21FD3"/>
    <w:rsid w:val="00A23BD9"/>
    <w:rsid w:val="00A41D79"/>
    <w:rsid w:val="00B947EE"/>
    <w:rsid w:val="00BA2BB7"/>
    <w:rsid w:val="00BB4564"/>
    <w:rsid w:val="00BD1ED8"/>
    <w:rsid w:val="00BE771C"/>
    <w:rsid w:val="00CD6BB1"/>
    <w:rsid w:val="00CE44AF"/>
    <w:rsid w:val="00CF0407"/>
    <w:rsid w:val="00D060BE"/>
    <w:rsid w:val="00D250FB"/>
    <w:rsid w:val="00D33F0C"/>
    <w:rsid w:val="00DD24D3"/>
    <w:rsid w:val="00E250EE"/>
    <w:rsid w:val="00E332EF"/>
    <w:rsid w:val="00F32AA3"/>
    <w:rsid w:val="00F5533D"/>
    <w:rsid w:val="00F97D8A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3BE2"/>
  <w15:chartTrackingRefBased/>
  <w15:docId w15:val="{43EEDE17-1911-43B3-B87D-67ECFBBF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407"/>
  </w:style>
  <w:style w:type="paragraph" w:styleId="Heading1">
    <w:name w:val="heading 1"/>
    <w:basedOn w:val="Normal"/>
    <w:next w:val="Normal"/>
    <w:link w:val="Heading1Char"/>
    <w:uiPriority w:val="9"/>
    <w:qFormat/>
    <w:rsid w:val="00CF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F04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0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1</cp:revision>
  <dcterms:created xsi:type="dcterms:W3CDTF">2026-09-28T13:04:00Z</dcterms:created>
  <dcterms:modified xsi:type="dcterms:W3CDTF">2026-09-28T13:08:00Z</dcterms:modified>
</cp:coreProperties>
</file>