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1100B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5150485</wp:posOffset>
                </wp:positionV>
                <wp:extent cx="6219190" cy="3305810"/>
                <wp:effectExtent l="0" t="0" r="1016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190" cy="330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03A33">
                            <w:pPr>
                              <w:pStyle w:val="5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eastAsia"/>
                                <w:sz w:val="84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sz w:val="84"/>
                                <w:lang w:val="en-GB"/>
                              </w:rPr>
                              <w:t>Đồ án tin học</w:t>
                            </w:r>
                            <w:r>
                              <w:rPr>
                                <w:rFonts w:hint="eastAsia"/>
                                <w:sz w:val="84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14:paraId="4B80861F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t>Nguyễn Thanh Hoài</w:t>
                            </w:r>
                          </w:p>
                          <w:p w14:paraId="5F6E161A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t>DH52200700</w:t>
                            </w:r>
                          </w:p>
                          <w:p w14:paraId="7D62C318">
                            <w:pPr>
                              <w:pStyle w:val="5"/>
                              <w:ind w:left="0" w:leftChars="0" w:right="0" w:rightChars="0" w:firstLine="0" w:firstLineChars="0"/>
                              <w:jc w:val="left"/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instrText xml:space="preserve"> HYPERLINK "mailto:DH52200700@student.stu.edu.vn" </w:instrText>
                            </w:r>
                            <w:r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cs="Times New Roman"/>
                                <w:b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t>DH52200700@student.stu.edu.vn</w:t>
                            </w:r>
                            <w:r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fldChar w:fldCharType="end"/>
                            </w:r>
                          </w:p>
                          <w:p w14:paraId="36F7BA10">
                            <w:pPr>
                              <w:pStyle w:val="5"/>
                              <w:ind w:left="0" w:leftChars="0" w:right="0" w:rightChars="0" w:firstLine="0" w:firstLineChars="0"/>
                              <w:jc w:val="left"/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52"/>
                                <w:szCs w:val="52"/>
                                <w:lang w:val="en-GB"/>
                              </w:rPr>
                              <w:t>D22_TH04</w:t>
                            </w:r>
                          </w:p>
                          <w:p w14:paraId="43AF9E7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2pt;margin-top:405.55pt;height:260.3pt;width:489.7pt;z-index:251660288;mso-width-relative:page;mso-height-relative:page;" fillcolor="#FFFFFF" filled="t" stroked="f" coordsize="21600,21600" o:gfxdata="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BR0&#10;99kAAAAMAQAADwAAAAAAAAABACAAAAAiAAAAZHJzL2Rvd25yZXYueG1sUEsBAhQAFAAAAAgAh07i&#10;QKk0CnqvAQAAb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7F03A33">
                      <w:pPr>
                        <w:pStyle w:val="5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eastAsia"/>
                          <w:sz w:val="84"/>
                          <w:lang w:val="zh-CN"/>
                        </w:rPr>
                        <w:t>[</w:t>
                      </w:r>
                      <w:r>
                        <w:rPr>
                          <w:rFonts w:hint="default"/>
                          <w:sz w:val="84"/>
                          <w:lang w:val="en-GB"/>
                        </w:rPr>
                        <w:t>Đồ án tin học</w:t>
                      </w:r>
                      <w:r>
                        <w:rPr>
                          <w:rFonts w:hint="eastAsia"/>
                          <w:sz w:val="84"/>
                          <w:lang w:val="zh-CN"/>
                        </w:rPr>
                        <w:t>]</w:t>
                      </w:r>
                      <w:bookmarkEnd w:id="0"/>
                    </w:p>
                    <w:p w14:paraId="4B80861F"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t>Nguyễn Thanh Hoài</w:t>
                      </w:r>
                    </w:p>
                    <w:p w14:paraId="5F6E161A">
                      <w:pPr>
                        <w:jc w:val="left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t>DH52200700</w:t>
                      </w:r>
                    </w:p>
                    <w:p w14:paraId="7D62C318">
                      <w:pPr>
                        <w:pStyle w:val="5"/>
                        <w:ind w:left="0" w:leftChars="0" w:right="0" w:rightChars="0" w:firstLine="0" w:firstLineChars="0"/>
                        <w:jc w:val="left"/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fldChar w:fldCharType="begin"/>
                      </w:r>
                      <w:r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instrText xml:space="preserve"> HYPERLINK "mailto:DH52200700@student.stu.edu.vn" </w:instrText>
                      </w:r>
                      <w:r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cs="Times New Roman"/>
                          <w:b/>
                          <w:spacing w:val="60"/>
                          <w:sz w:val="52"/>
                          <w:szCs w:val="52"/>
                          <w:lang w:val="en-GB"/>
                        </w:rPr>
                        <w:t>DH52200700@student.stu.edu.vn</w:t>
                      </w:r>
                      <w:r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fldChar w:fldCharType="end"/>
                      </w:r>
                    </w:p>
                    <w:p w14:paraId="36F7BA10">
                      <w:pPr>
                        <w:pStyle w:val="5"/>
                        <w:ind w:left="0" w:leftChars="0" w:right="0" w:rightChars="0" w:firstLine="0" w:firstLineChars="0"/>
                        <w:jc w:val="left"/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52"/>
                          <w:szCs w:val="52"/>
                          <w:lang w:val="en-GB"/>
                        </w:rPr>
                        <w:t>D22_TH04</w:t>
                      </w:r>
                    </w:p>
                    <w:p w14:paraId="43AF9E7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GoBack"/>
      <w:r>
        <w:rPr>
          <w:rFonts w:hint="eastAsia" w:eastAsia="SimSun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8750" cy="5758180"/>
            <wp:effectExtent l="0" t="0" r="12700" b="13970"/>
            <wp:wrapNone/>
            <wp:docPr id="1" name="Picture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324FA"/>
    <w:rsid w:val="1213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No Spacing"/>
    <w:qFormat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2024-11-06T18:37:00Z</dcterms:created>
  <dc:creator>My_PC</dc:creator>
  <cp:lastModifiedBy>My_PC</cp:lastModifiedBy>
  <dcterms:modified xsi:type="dcterms:W3CDTF">2024-11-06T18:40:55Z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0982A4196D204D12B5A421E1C9C8E10E_11</vt:lpwstr>
  </property>
</Properties>
</file>