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369F" w14:textId="77777777" w:rsidR="008B79E7" w:rsidRDefault="008B79E7" w:rsidP="008B79E7">
      <w:pPr>
        <w:rPr>
          <w:rFonts w:ascii="Times New Roman" w:hAnsi="Times New Roman" w:cs="Times New Roman"/>
          <w:b/>
          <w:color w:val="1F3864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1F3864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49CE4DB" wp14:editId="51DD8D05">
            <wp:simplePos x="0" y="0"/>
            <wp:positionH relativeFrom="margin">
              <wp:posOffset>-295275</wp:posOffset>
            </wp:positionH>
            <wp:positionV relativeFrom="paragraph">
              <wp:posOffset>7620</wp:posOffset>
            </wp:positionV>
            <wp:extent cx="3209925" cy="1005987"/>
            <wp:effectExtent l="0" t="0" r="0" b="0"/>
            <wp:wrapNone/>
            <wp:docPr id="757199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9107" name="Picture 7571991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05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7320C" w14:textId="77777777" w:rsidR="008B79E7" w:rsidRPr="008B79E7" w:rsidRDefault="008B79E7" w:rsidP="008B79E7">
      <w:pPr>
        <w:ind w:left="4320"/>
        <w:jc w:val="center"/>
        <w:rPr>
          <w:rFonts w:ascii="Times New Roman" w:hAnsi="Times New Roman" w:cs="Times New Roman"/>
          <w:b/>
          <w:color w:val="1F3864"/>
          <w:sz w:val="30"/>
          <w:szCs w:val="30"/>
        </w:rPr>
      </w:pPr>
      <w:r w:rsidRPr="008B79E7">
        <w:rPr>
          <w:rFonts w:ascii="Times New Roman" w:hAnsi="Times New Roman" w:cs="Times New Roman"/>
          <w:b/>
          <w:color w:val="1F3864"/>
          <w:sz w:val="30"/>
          <w:szCs w:val="30"/>
        </w:rPr>
        <w:t>BẢNG THEO DÕI PHÚC LỢI</w:t>
      </w:r>
    </w:p>
    <w:p w14:paraId="40F7F0B8" w14:textId="77777777" w:rsidR="008B79E7" w:rsidRPr="008B79E7" w:rsidRDefault="008B79E7" w:rsidP="008B79E7">
      <w:pPr>
        <w:ind w:left="4320"/>
        <w:jc w:val="center"/>
        <w:rPr>
          <w:rFonts w:ascii="Times New Roman" w:hAnsi="Times New Roman" w:cs="Times New Roman"/>
          <w:b/>
          <w:color w:val="1F3864"/>
          <w:sz w:val="30"/>
          <w:szCs w:val="30"/>
          <w:u w:val="single"/>
        </w:rPr>
      </w:pPr>
      <w:r w:rsidRPr="008B79E7">
        <w:rPr>
          <w:rFonts w:ascii="Times New Roman" w:hAnsi="Times New Roman" w:cs="Times New Roman"/>
          <w:b/>
          <w:color w:val="1F3864"/>
          <w:sz w:val="30"/>
          <w:szCs w:val="30"/>
          <w:u w:val="single"/>
        </w:rPr>
        <w:t>HCNS/BM/048</w:t>
      </w:r>
    </w:p>
    <w:p w14:paraId="02DA9C89" w14:textId="77777777" w:rsidR="008B79E7" w:rsidRPr="008B79E7" w:rsidRDefault="008B79E7" w:rsidP="008B79E7">
      <w:pPr>
        <w:ind w:left="4320"/>
        <w:jc w:val="center"/>
        <w:rPr>
          <w:rFonts w:ascii="Times New Roman" w:hAnsi="Times New Roman" w:cs="Times New Roman"/>
          <w:b/>
          <w:color w:val="1F3864"/>
        </w:rPr>
      </w:pPr>
      <w:r>
        <w:t>DANH SÁCH SINH NHẬT THÁNG {monthYear}</w:t>
      </w:r>
    </w:p>
    <w:p w14:paraId="17B3F782" w14:textId="77777777" w:rsidR="008B79E7" w:rsidRPr="008B79E7" w:rsidRDefault="008B79E7" w:rsidP="008B79E7">
      <w:pPr>
        <w:jc w:val="center"/>
        <w:rPr>
          <w:rFonts w:ascii="Times New Roman" w:hAnsi="Times New Roman" w:cs="Times New Roman"/>
          <w:b/>
          <w:color w:val="1F3864"/>
          <w:sz w:val="12"/>
          <w:u w:val="single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1"/>
        <w:gridCol w:w="872"/>
        <w:gridCol w:w="712"/>
        <w:gridCol w:w="1443"/>
        <w:gridCol w:w="1006"/>
        <w:gridCol w:w="1512"/>
        <w:gridCol w:w="962"/>
        <w:gridCol w:w="1592"/>
      </w:tblGrid>
      <w:tr w:rsidR="008B79E7" w:rsidRPr="008B79E7" w14:paraId="528AD09B" w14:textId="77777777" w:rsidTr="008B79E7">
        <w:trPr>
          <w:tblHeader/>
        </w:trPr>
        <w:tc>
          <w:tcPr>
            <w:tcW w:w="1158" w:type="dxa"/>
            <w:shd w:val="clear" w:color="E8A87C" w:fill="E8A87C"/>
          </w:tcPr>
          <w:p w14:paraId="6E2AF17F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STT</w:t>
            </w:r>
          </w:p>
        </w:tc>
        <w:tc>
          <w:tcPr>
            <w:tcW w:w="1164" w:type="dxa"/>
            <w:shd w:val="clear" w:color="E8A87C" w:fill="E8A87C"/>
          </w:tcPr>
          <w:p w14:paraId="007F799F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Họ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và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tên</w:t>
            </w:r>
            <w:proofErr w:type="spellEnd"/>
          </w:p>
        </w:tc>
        <w:tc>
          <w:tcPr>
            <w:tcW w:w="1162" w:type="dxa"/>
            <w:shd w:val="clear" w:color="E8A87C" w:fill="E8A87C"/>
          </w:tcPr>
          <w:p w14:paraId="35696C34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Chức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vụ</w:t>
            </w:r>
            <w:proofErr w:type="spellEnd"/>
          </w:p>
        </w:tc>
        <w:tc>
          <w:tcPr>
            <w:tcW w:w="1163" w:type="dxa"/>
            <w:shd w:val="clear" w:color="E8A87C" w:fill="E8A87C"/>
          </w:tcPr>
          <w:p w14:paraId="2868DD83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Phòng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ban</w:t>
            </w:r>
          </w:p>
        </w:tc>
        <w:tc>
          <w:tcPr>
            <w:tcW w:w="1159" w:type="dxa"/>
            <w:shd w:val="clear" w:color="E8A87C" w:fill="E8A87C"/>
          </w:tcPr>
          <w:p w14:paraId="5A06A8A1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Phúc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lợi</w:t>
            </w:r>
            <w:proofErr w:type="spellEnd"/>
          </w:p>
        </w:tc>
        <w:tc>
          <w:tcPr>
            <w:tcW w:w="1168" w:type="dxa"/>
            <w:shd w:val="clear" w:color="E8A87C" w:fill="E8A87C"/>
          </w:tcPr>
          <w:p w14:paraId="4C80119D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Số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tiền</w:t>
            </w:r>
            <w:proofErr w:type="spellEnd"/>
          </w:p>
        </w:tc>
        <w:tc>
          <w:tcPr>
            <w:tcW w:w="1219" w:type="dxa"/>
            <w:shd w:val="clear" w:color="E8A87C" w:fill="E8A87C"/>
          </w:tcPr>
          <w:p w14:paraId="683087CE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Thâm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niên</w:t>
            </w:r>
            <w:proofErr w:type="spellEnd"/>
          </w:p>
        </w:tc>
        <w:tc>
          <w:tcPr>
            <w:tcW w:w="1157" w:type="dxa"/>
            <w:shd w:val="clear" w:color="E8A87C" w:fill="E8A87C"/>
          </w:tcPr>
          <w:p w14:paraId="28D6C686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Ghi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chú</w:t>
            </w:r>
            <w:proofErr w:type="spellEnd"/>
          </w:p>
        </w:tc>
      </w:tr>
      <w:tr w:rsidR="008B79E7" w:rsidRPr="008B79E7" w14:paraId="005ACDD0" w14:textId="77777777" w:rsidTr="008B79E7">
        <w:tc>
          <w:tcPr>
            <w:tcW w:w="1158" w:type="dxa"/>
          </w:tcPr>
          <w:p w14:paraId="3271A08D" w14:textId="77777777" w:rsidR="00D878A2" w:rsidRDefault="00000000">
            <w:r>
              <w:t>{#items}{tt}</w:t>
            </w:r>
          </w:p>
        </w:tc>
        <w:tc>
          <w:tcPr>
            <w:tcW w:w="1164" w:type="dxa"/>
          </w:tcPr>
          <w:p w14:paraId="4C291DAF" w14:textId="77777777" w:rsidR="00D878A2" w:rsidRDefault="00000000">
            <w:r>
              <w:t>{name}</w:t>
            </w:r>
          </w:p>
        </w:tc>
        <w:tc>
          <w:tcPr>
            <w:tcW w:w="1162" w:type="dxa"/>
          </w:tcPr>
          <w:p w14:paraId="6064A1F5" w14:textId="77777777" w:rsidR="00D878A2" w:rsidRDefault="00000000">
            <w:r>
              <w:t>{role}</w:t>
            </w:r>
          </w:p>
        </w:tc>
        <w:tc>
          <w:tcPr>
            <w:tcW w:w="1163" w:type="dxa"/>
          </w:tcPr>
          <w:p w14:paraId="0FA6169D" w14:textId="77777777" w:rsidR="00D878A2" w:rsidRDefault="00000000">
            <w:r>
              <w:t>{department}</w:t>
            </w:r>
          </w:p>
        </w:tc>
        <w:tc>
          <w:tcPr>
            <w:tcW w:w="1159" w:type="dxa"/>
          </w:tcPr>
          <w:p w14:paraId="71BE3A02" w14:textId="77777777" w:rsidR="00D878A2" w:rsidRDefault="00000000">
            <w:r>
              <w:t>{benefit}</w:t>
            </w:r>
          </w:p>
        </w:tc>
        <w:tc>
          <w:tcPr>
            <w:tcW w:w="1168" w:type="dxa"/>
          </w:tcPr>
          <w:p w14:paraId="29C448AD" w14:textId="77777777" w:rsidR="00D878A2" w:rsidRDefault="00000000">
            <w:r>
              <w:t>{amount}</w:t>
            </w:r>
          </w:p>
        </w:tc>
        <w:tc>
          <w:tcPr>
            <w:tcW w:w="1219" w:type="dxa"/>
          </w:tcPr>
          <w:p w14:paraId="6A24E8B1" w14:textId="77777777" w:rsidR="00D878A2" w:rsidRDefault="00000000">
            <w:r>
              <w:t>{tenure}</w:t>
            </w:r>
          </w:p>
        </w:tc>
        <w:tc>
          <w:tcPr>
            <w:tcW w:w="1157" w:type="dxa"/>
          </w:tcPr>
          <w:p w14:paraId="24FFB1F5" w14:textId="77777777" w:rsidR="00D878A2" w:rsidRDefault="00000000">
            <w:r>
              <w:t>{notes}{/items}</w:t>
            </w:r>
          </w:p>
        </w:tc>
      </w:tr>
      <w:tr w:rsidR="008B79E7" w:rsidRPr="008B79E7" w14:paraId="3C897301" w14:textId="77777777" w:rsidTr="008B79E7">
        <w:tc>
          <w:tcPr>
            <w:tcW w:w="5806" w:type="dxa"/>
            <w:gridSpan w:val="5"/>
          </w:tcPr>
          <w:p w14:paraId="369654D1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TỔNG CỘNG</w:t>
            </w:r>
          </w:p>
        </w:tc>
        <w:tc>
          <w:tcPr>
            <w:tcW w:w="1168" w:type="dxa"/>
          </w:tcPr>
          <w:p w14:paraId="4040AEDE" w14:textId="77777777" w:rsidR="00D878A2" w:rsidRDefault="00000000">
            <w:r>
              <w:t>{totalAmount}</w:t>
            </w:r>
          </w:p>
        </w:tc>
        <w:tc>
          <w:tcPr>
            <w:tcW w:w="1219" w:type="dxa"/>
          </w:tcPr>
          <w:p w14:paraId="0C8153D1" w14:textId="77777777" w:rsidR="008B79E7" w:rsidRPr="008B79E7" w:rsidRDefault="008B79E7">
            <w:pPr>
              <w:rPr>
                <w:rFonts w:ascii="Times New Roman" w:hAnsi="Times New Roman" w:cs="Times New Roman"/>
                <w:b/>
                <w:color w:val="1F3864"/>
                <w:sz w:val="22"/>
                <w:u w:val="single"/>
              </w:rPr>
            </w:pPr>
          </w:p>
        </w:tc>
        <w:tc>
          <w:tcPr>
            <w:tcW w:w="1157" w:type="dxa"/>
          </w:tcPr>
          <w:p w14:paraId="5879323F" w14:textId="77777777" w:rsidR="008B79E7" w:rsidRPr="008B79E7" w:rsidRDefault="008B79E7">
            <w:pPr>
              <w:rPr>
                <w:rFonts w:ascii="Times New Roman" w:hAnsi="Times New Roman" w:cs="Times New Roman"/>
                <w:b/>
                <w:color w:val="1F3864"/>
                <w:sz w:val="22"/>
                <w:u w:val="single"/>
              </w:rPr>
            </w:pPr>
          </w:p>
        </w:tc>
      </w:tr>
    </w:tbl>
    <w:p w14:paraId="000DB839" w14:textId="77777777" w:rsidR="008B79E7" w:rsidRPr="008B79E7" w:rsidRDefault="008B79E7" w:rsidP="008B79E7">
      <w:pPr>
        <w:spacing w:before="240"/>
        <w:jc w:val="right"/>
        <w:rPr>
          <w:rFonts w:ascii="Times New Roman" w:hAnsi="Times New Roman" w:cs="Times New Roman"/>
          <w:i/>
          <w:sz w:val="22"/>
        </w:rPr>
      </w:pPr>
      <w:r>
        <w:t>Tp. HCM, ngày {day} tháng {month} năm {year}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B79E7" w:rsidRPr="008B79E7" w14:paraId="265024B4" w14:textId="77777777" w:rsidTr="008B79E7">
        <w:tc>
          <w:tcPr>
            <w:tcW w:w="4675" w:type="dxa"/>
          </w:tcPr>
          <w:p w14:paraId="2961016E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i/>
                <w:sz w:val="22"/>
              </w:rPr>
              <w:t>BLĐ DUYỆT</w:t>
            </w:r>
          </w:p>
        </w:tc>
        <w:tc>
          <w:tcPr>
            <w:tcW w:w="4675" w:type="dxa"/>
          </w:tcPr>
          <w:p w14:paraId="09809E93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i/>
                <w:sz w:val="22"/>
              </w:rPr>
              <w:t>PHÒNG HCNS</w:t>
            </w:r>
          </w:p>
        </w:tc>
      </w:tr>
    </w:tbl>
    <w:p w14:paraId="6B9CC2D0" w14:textId="77777777" w:rsidR="008B79E7" w:rsidRPr="008B79E7" w:rsidRDefault="008B79E7" w:rsidP="008B79E7"/>
    <w:p w14:paraId="77EA92F4" w14:textId="77777777" w:rsidR="00462408" w:rsidRDefault="00462408"/>
    <w:sectPr w:rsidR="0046240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D2B72" w14:textId="77777777" w:rsidR="00470858" w:rsidRDefault="00470858" w:rsidP="008B79E7">
      <w:pPr>
        <w:spacing w:after="0" w:line="240" w:lineRule="auto"/>
      </w:pPr>
      <w:r>
        <w:separator/>
      </w:r>
    </w:p>
  </w:endnote>
  <w:endnote w:type="continuationSeparator" w:id="0">
    <w:p w14:paraId="7D3B11A0" w14:textId="77777777" w:rsidR="00470858" w:rsidRDefault="00470858" w:rsidP="008B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4B5D" w14:textId="31862F98" w:rsidR="002C3197" w:rsidRDefault="002C3197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5888565" wp14:editId="64C48CA3">
          <wp:simplePos x="0" y="0"/>
          <wp:positionH relativeFrom="margin">
            <wp:posOffset>-847725</wp:posOffset>
          </wp:positionH>
          <wp:positionV relativeFrom="paragraph">
            <wp:posOffset>-647065</wp:posOffset>
          </wp:positionV>
          <wp:extent cx="7678814" cy="1466850"/>
          <wp:effectExtent l="0" t="0" r="0" b="0"/>
          <wp:wrapNone/>
          <wp:docPr id="8842800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4280067" name="Picture 8842800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8814" cy="1466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C949D5" w14:textId="77777777" w:rsidR="008B79E7" w:rsidRDefault="008B7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25E80" w14:textId="77777777" w:rsidR="00470858" w:rsidRDefault="00470858" w:rsidP="008B79E7">
      <w:pPr>
        <w:spacing w:after="0" w:line="240" w:lineRule="auto"/>
      </w:pPr>
      <w:r>
        <w:separator/>
      </w:r>
    </w:p>
  </w:footnote>
  <w:footnote w:type="continuationSeparator" w:id="0">
    <w:p w14:paraId="2C282FCD" w14:textId="77777777" w:rsidR="00470858" w:rsidRDefault="00470858" w:rsidP="008B79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E7"/>
    <w:rsid w:val="00073713"/>
    <w:rsid w:val="000B1448"/>
    <w:rsid w:val="002C3197"/>
    <w:rsid w:val="00462024"/>
    <w:rsid w:val="00462408"/>
    <w:rsid w:val="00470858"/>
    <w:rsid w:val="00495FED"/>
    <w:rsid w:val="005B0595"/>
    <w:rsid w:val="008B79E7"/>
    <w:rsid w:val="00BA5825"/>
    <w:rsid w:val="00D8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FE118"/>
  <w15:chartTrackingRefBased/>
  <w15:docId w15:val="{3A3E51CC-C4AD-43F9-A9B5-DFE2BEE3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7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9E7"/>
  </w:style>
  <w:style w:type="paragraph" w:styleId="Footer">
    <w:name w:val="footer"/>
    <w:basedOn w:val="Normal"/>
    <w:link w:val="FooterChar"/>
    <w:uiPriority w:val="99"/>
    <w:unhideWhenUsed/>
    <w:rsid w:val="008B7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9E7"/>
  </w:style>
  <w:style w:type="table" w:styleId="TableGrid">
    <w:name w:val="Table Grid"/>
    <w:basedOn w:val="TableNormal"/>
    <w:uiPriority w:val="39"/>
    <w:rsid w:val="008B7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2271DD-8BF1-411C-9709-FE8D6428362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6a914ca-bc48-4f9f-bd30-3bdcbf8f797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2</cp:revision>
  <cp:lastPrinted>2026-06-19T08:01:00Z</cp:lastPrinted>
  <dcterms:created xsi:type="dcterms:W3CDTF">2026-06-19T07:58:00Z</dcterms:created>
  <dcterms:modified xsi:type="dcterms:W3CDTF">2026-06-19T08:40:00Z</dcterms:modified>
</cp:coreProperties>
</file>