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BE70" w14:textId="28376BD8" w:rsidR="009E281F" w:rsidRDefault="009E281F" w:rsidP="002F2B25">
      <w:pPr>
        <w:jc w:val="center"/>
        <w:rPr>
          <w:sz w:val="44"/>
          <w:szCs w:val="44"/>
        </w:rPr>
      </w:pPr>
      <w:r w:rsidRPr="00732329">
        <w:rPr>
          <w:sz w:val="44"/>
          <w:szCs w:val="44"/>
        </w:rPr>
        <w:t>WEEK-1</w:t>
      </w:r>
      <w:r w:rsidR="00732329">
        <w:rPr>
          <w:sz w:val="44"/>
          <w:szCs w:val="44"/>
        </w:rPr>
        <w:t xml:space="preserve">     252003058</w:t>
      </w:r>
      <w:r w:rsidR="002F2B25">
        <w:rPr>
          <w:sz w:val="44"/>
          <w:szCs w:val="44"/>
        </w:rPr>
        <w:t>3</w:t>
      </w:r>
    </w:p>
    <w:p w14:paraId="4EEE39DB" w14:textId="68D79CAB" w:rsidR="002F2B25" w:rsidRDefault="002F2B25">
      <w:pPr>
        <w:rPr>
          <w:sz w:val="44"/>
          <w:szCs w:val="44"/>
        </w:rPr>
      </w:pPr>
      <w:r>
        <w:rPr>
          <w:sz w:val="44"/>
          <w:szCs w:val="44"/>
        </w:rPr>
        <w:t xml:space="preserve">            </w:t>
      </w:r>
      <w:r w:rsidRPr="002F2B25">
        <w:rPr>
          <w:noProof/>
          <w:sz w:val="44"/>
          <w:szCs w:val="44"/>
        </w:rPr>
        <w:drawing>
          <wp:inline distT="0" distB="0" distL="0" distR="0" wp14:anchorId="7EC8315A" wp14:editId="0AE89D19">
            <wp:extent cx="3930650" cy="3295650"/>
            <wp:effectExtent l="0" t="0" r="0" b="0"/>
            <wp:docPr id="20496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5C9B" w14:textId="0A54738C" w:rsidR="00732329" w:rsidRDefault="00210FCB">
      <w:r w:rsidRPr="00210FCB">
        <w:rPr>
          <w:noProof/>
        </w:rPr>
        <w:drawing>
          <wp:inline distT="0" distB="0" distL="0" distR="0" wp14:anchorId="64E16BF8" wp14:editId="70B43EE5">
            <wp:extent cx="5731510" cy="1831975"/>
            <wp:effectExtent l="0" t="0" r="2540" b="0"/>
            <wp:docPr id="789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280" name=""/>
                    <pic:cNvPicPr/>
                  </pic:nvPicPr>
                  <pic:blipFill rotWithShape="1">
                    <a:blip r:embed="rId5"/>
                    <a:srcRect t="52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0AF6C" w14:textId="18718E2D" w:rsidR="001D2C37" w:rsidRDefault="001D2C37">
      <w:r w:rsidRPr="001D2C37">
        <w:rPr>
          <w:noProof/>
        </w:rPr>
        <w:drawing>
          <wp:inline distT="0" distB="0" distL="0" distR="0" wp14:anchorId="57681F0D" wp14:editId="3EA92C57">
            <wp:extent cx="5731510" cy="2842895"/>
            <wp:effectExtent l="0" t="0" r="2540" b="0"/>
            <wp:docPr id="2562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2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FCF8" w14:textId="5438FE61" w:rsidR="00EE2A34" w:rsidRDefault="00EE2A34">
      <w:r w:rsidRPr="00EE2A34">
        <w:rPr>
          <w:noProof/>
        </w:rPr>
        <w:lastRenderedPageBreak/>
        <w:drawing>
          <wp:inline distT="0" distB="0" distL="0" distR="0" wp14:anchorId="2983A735" wp14:editId="6A05A402">
            <wp:extent cx="5731510" cy="2105025"/>
            <wp:effectExtent l="0" t="0" r="2540" b="9525"/>
            <wp:docPr id="21474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3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FFAF" w14:textId="154A0655" w:rsidR="000255F6" w:rsidRDefault="000255F6">
      <w:r w:rsidRPr="000255F6">
        <w:rPr>
          <w:noProof/>
        </w:rPr>
        <w:drawing>
          <wp:inline distT="0" distB="0" distL="0" distR="0" wp14:anchorId="53E1A01D" wp14:editId="561D5F73">
            <wp:extent cx="5731510" cy="4624705"/>
            <wp:effectExtent l="0" t="0" r="2540" b="4445"/>
            <wp:docPr id="817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96"/>
    <w:rsid w:val="000255F6"/>
    <w:rsid w:val="00043AEC"/>
    <w:rsid w:val="001C42D3"/>
    <w:rsid w:val="001D2C37"/>
    <w:rsid w:val="001F6DB4"/>
    <w:rsid w:val="00210FCB"/>
    <w:rsid w:val="002F2B25"/>
    <w:rsid w:val="005F2C4D"/>
    <w:rsid w:val="00732329"/>
    <w:rsid w:val="00837678"/>
    <w:rsid w:val="009205F4"/>
    <w:rsid w:val="00997E5C"/>
    <w:rsid w:val="009E281F"/>
    <w:rsid w:val="00D923F5"/>
    <w:rsid w:val="00EE2A34"/>
    <w:rsid w:val="00F57D96"/>
    <w:rsid w:val="00FA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9876"/>
  <w15:chartTrackingRefBased/>
  <w15:docId w15:val="{37DADD5F-F3A9-4F82-8345-2B71D1B4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Peddina</dc:creator>
  <cp:keywords/>
  <dc:description/>
  <cp:lastModifiedBy>M. Thanishka</cp:lastModifiedBy>
  <cp:revision>11</cp:revision>
  <dcterms:created xsi:type="dcterms:W3CDTF">2026-07-29T03:51:00Z</dcterms:created>
  <dcterms:modified xsi:type="dcterms:W3CDTF">2026-08-01T08:12:00Z</dcterms:modified>
</cp:coreProperties>
</file>