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806000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000"/>
          <w:sz w:val="36"/>
          <w:szCs w:val="36"/>
          <w:highlight w:val="cyan"/>
          <w:u w:val="single"/>
          <w:rtl w:val="0"/>
        </w:rPr>
        <w:t xml:space="preserve">Simple-HRNet for Key point detection using Custom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Simple-HRNet (key point detection) is an unofficial implementation of the paper Deep High-Resolution Representation Learning for Human Pose Estimation. The code is a simplified version of the official code with the ease-of-use in mind.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However, the default prediction result is generated only in CSV or JSON file format. In this scenario, I implemented the prediction result in image (PNG) format. In the Simple-HRNet source code, I modified some code to get the prediction result in PNG file format.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Here is some part of modification in train.py. Please check a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train.py python code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in my GitHub.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Here is also modified in visualization.py. Please check a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visualization.py python code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in my GitHub.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8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Additionally, I created a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Simple-HRNet Docker file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 Simple-HRNet for key point detection.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This is my simple-HRNet code in github: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https://github.com/thanthanswe-github/Simple_HRNet/blob/main/Dockerfile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Result Image: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43771" cy="3065910"/>
            <wp:effectExtent b="0" l="0" r="0" t="0"/>
            <wp:docPr id="173994090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771" cy="306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1: Two persons with car (testing) image.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54375"/>
            <wp:effectExtent b="0" l="0" r="0" t="0"/>
            <wp:docPr descr="수하물 및 가방, 의류, 패션, 코트이(가) 표시된 사진&#10;&#10;자동 생성된 설명" id="1739940909" name="image3.png"/>
            <a:graphic>
              <a:graphicData uri="http://schemas.openxmlformats.org/drawingml/2006/picture">
                <pic:pic>
                  <pic:nvPicPr>
                    <pic:cNvPr descr="수하물 및 가방, 의류, 패션, 코트이(가) 표시된 사진&#10;&#10;자동 생성된 설명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Fig2: A person with handbag (testing) image.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73980" cy="3880485"/>
            <wp:effectExtent b="0" l="0" r="0" t="0"/>
            <wp:docPr descr="사람, 의류, 컴퓨터, 실내이(가) 표시된 사진" id="1739940908" name="image4.png"/>
            <a:graphic>
              <a:graphicData uri="http://schemas.openxmlformats.org/drawingml/2006/picture">
                <pic:pic>
                  <pic:nvPicPr>
                    <pic:cNvPr descr="사람, 의류, 컴퓨터, 실내이(가) 표시된 사진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88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 3: A person with car (testing) image.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descr="벽, 예술, 실내, 신발류이(가) 표시된 사진&#10;&#10;자동 생성된 설명" id="1739940911" name="image1.jpg"/>
            <a:graphic>
              <a:graphicData uri="http://schemas.openxmlformats.org/drawingml/2006/picture">
                <pic:pic>
                  <pic:nvPicPr>
                    <pic:cNvPr descr="벽, 예술, 실내, 신발류이(가) 표시된 사진&#10;&#10;자동 생성된 설명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Fig4: A worker on the ladder (real-time) tested image.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54980" cy="3657600"/>
            <wp:effectExtent b="0" l="0" r="0" t="0"/>
            <wp:docPr descr="건물, 야외, 창문, 집이(가) 표시된 사진&#10;&#10;자동 생성된 설명" id="1739940910" name="image5.png"/>
            <a:graphic>
              <a:graphicData uri="http://schemas.openxmlformats.org/drawingml/2006/picture">
                <pic:pic>
                  <pic:nvPicPr>
                    <pic:cNvPr descr="건물, 야외, 창문, 집이(가) 표시된 사진&#10;&#10;자동 생성된 설명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Fig5: A worker working on the box (real-time) tested image.</w:t>
      </w:r>
    </w:p>
    <w:sectPr>
      <w:pgSz w:h="16838" w:w="11906" w:orient="portrait"/>
      <w:pgMar w:bottom="1440" w:top="17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✧"/>
      <w:lvlJc w:val="left"/>
      <w:pPr>
        <w:ind w:left="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133E2"/>
    <w:pPr>
      <w:widowControl w:val="0"/>
      <w:wordWrap w:val="0"/>
      <w:autoSpaceDE w:val="0"/>
      <w:autoSpaceDN w:val="0"/>
      <w:spacing w:line="256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133E2"/>
    <w:pPr>
      <w:ind w:left="800" w:leftChars="400"/>
    </w:pPr>
  </w:style>
  <w:style w:type="character" w:styleId="a4">
    <w:name w:val="Hyperlink"/>
    <w:basedOn w:val="a0"/>
    <w:uiPriority w:val="99"/>
    <w:unhideWhenUsed w:val="1"/>
    <w:rsid w:val="00B057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B057E0"/>
    <w:rPr>
      <w:color w:val="605e5c"/>
      <w:shd w:color="auto" w:fill="e1dfdd" w:val="clear"/>
    </w:rPr>
  </w:style>
  <w:style w:type="character" w:styleId="a6">
    <w:name w:val="FollowedHyperlink"/>
    <w:basedOn w:val="a0"/>
    <w:uiPriority w:val="99"/>
    <w:semiHidden w:val="1"/>
    <w:unhideWhenUsed w:val="1"/>
    <w:rsid w:val="00B057E0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 w:val="1"/>
    <w:rsid w:val="00F97F16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7"/>
    <w:uiPriority w:val="99"/>
    <w:rsid w:val="00F97F16"/>
  </w:style>
  <w:style w:type="paragraph" w:styleId="a8">
    <w:name w:val="footer"/>
    <w:basedOn w:val="a"/>
    <w:link w:val="Char0"/>
    <w:uiPriority w:val="99"/>
    <w:unhideWhenUsed w:val="1"/>
    <w:rsid w:val="00F97F16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8"/>
    <w:uiPriority w:val="99"/>
    <w:rsid w:val="00F97F1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hyperlink" Target="https://github.com/thanthanswe0310/Computer-Vision-Project/blob/main/source_code/simple-HRNet/Dockerfile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hanthanswe-github/Simple_HRNet/blob/main/Dockerfil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thanthanswe0310/Computer-Vision-Project/blob/main/source_code/simple-HRNet/training/Train.py" TargetMode="External"/><Relationship Id="rId8" Type="http://schemas.openxmlformats.org/officeDocument/2006/relationships/hyperlink" Target="https://github.com/thanthanswe0310/Computer-Vision-Project/blob/main/source_code/simple-HRNet/misc/visualization.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wS8elrBmiRrhcQWhMvFhiUD7zg==">CgMxLjA4AHIhMVN2YUZLR2VVcmgxaWw0cnA5RS1kaFVtSWRTUjZXeldL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2023-12-27T12:46:00Z</dcterms:created>
  <dc:creator>딴 딴 쉐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0x010100C2DD3F51DCAA8B4D8FD80EDA9EE2A7F9</vt:lpwstr>
  </property>
</Properties>
</file>